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5A" w:rsidRDefault="0062595A" w:rsidP="0068424E">
      <w:pPr>
        <w:spacing w:after="0" w:line="240" w:lineRule="auto"/>
        <w:jc w:val="center"/>
        <w:rPr>
          <w:rFonts w:ascii="Times New Roman" w:hAnsi="Times New Roman" w:cs="Times New Roman"/>
          <w:b/>
          <w:sz w:val="32"/>
          <w:szCs w:val="32"/>
        </w:rPr>
      </w:pPr>
      <w:r w:rsidRPr="006B12A3">
        <w:rPr>
          <w:rFonts w:ascii="Times New Roman" w:hAnsi="Times New Roman" w:cs="Times New Roman"/>
          <w:b/>
          <w:sz w:val="32"/>
          <w:szCs w:val="32"/>
        </w:rPr>
        <w:t xml:space="preserve">Farm to Fork: A Comprehensive Guide to Implementing </w:t>
      </w:r>
      <w:proofErr w:type="spellStart"/>
      <w:r w:rsidR="00985DAF" w:rsidRPr="006B12A3">
        <w:rPr>
          <w:rFonts w:ascii="Times New Roman" w:hAnsi="Times New Roman" w:cs="Times New Roman"/>
          <w:b/>
          <w:sz w:val="32"/>
          <w:szCs w:val="32"/>
        </w:rPr>
        <w:t>Blockchain</w:t>
      </w:r>
      <w:proofErr w:type="spellEnd"/>
      <w:r w:rsidR="006B12A3">
        <w:rPr>
          <w:rFonts w:ascii="Times New Roman" w:hAnsi="Times New Roman" w:cs="Times New Roman"/>
          <w:b/>
          <w:sz w:val="32"/>
          <w:szCs w:val="32"/>
        </w:rPr>
        <w:t xml:space="preserve"> in </w:t>
      </w:r>
      <w:proofErr w:type="spellStart"/>
      <w:r w:rsidR="006B12A3">
        <w:rPr>
          <w:rFonts w:ascii="Times New Roman" w:hAnsi="Times New Roman" w:cs="Times New Roman"/>
          <w:b/>
          <w:sz w:val="32"/>
          <w:szCs w:val="32"/>
        </w:rPr>
        <w:t>Agri</w:t>
      </w:r>
      <w:proofErr w:type="spellEnd"/>
      <w:r w:rsidR="006B12A3">
        <w:rPr>
          <w:rFonts w:ascii="Times New Roman" w:hAnsi="Times New Roman" w:cs="Times New Roman"/>
          <w:b/>
          <w:sz w:val="32"/>
          <w:szCs w:val="32"/>
        </w:rPr>
        <w:t>-Food Supply Chain System</w:t>
      </w:r>
    </w:p>
    <w:p w:rsidR="006B12A3" w:rsidRDefault="006B12A3" w:rsidP="0068424E">
      <w:pPr>
        <w:spacing w:after="0" w:line="240" w:lineRule="auto"/>
        <w:jc w:val="center"/>
        <w:rPr>
          <w:rFonts w:ascii="Times New Roman" w:hAnsi="Times New Roman" w:cs="Times New Roman"/>
          <w:b/>
          <w:sz w:val="20"/>
          <w:szCs w:val="32"/>
          <w:lang w:val="en-US"/>
        </w:rPr>
      </w:pPr>
    </w:p>
    <w:p w:rsidR="00BF3DDC" w:rsidRDefault="00BF3DDC" w:rsidP="0068424E">
      <w:pPr>
        <w:spacing w:after="0" w:line="240" w:lineRule="auto"/>
        <w:jc w:val="center"/>
        <w:rPr>
          <w:rFonts w:ascii="Times New Roman" w:hAnsi="Times New Roman" w:cs="Times New Roman"/>
          <w:b/>
          <w:sz w:val="20"/>
          <w:szCs w:val="32"/>
          <w:lang w:val="en-US"/>
        </w:rPr>
      </w:pPr>
    </w:p>
    <w:p w:rsidR="00BF3DDC" w:rsidRPr="00BF3DDC" w:rsidRDefault="00BF3DDC" w:rsidP="0068424E">
      <w:pPr>
        <w:spacing w:after="0" w:line="240" w:lineRule="auto"/>
        <w:jc w:val="center"/>
        <w:rPr>
          <w:rFonts w:ascii="Times New Roman" w:hAnsi="Times New Roman" w:cs="Times New Roman"/>
          <w:b/>
          <w:sz w:val="20"/>
          <w:szCs w:val="32"/>
          <w:lang w:val="en-US"/>
        </w:rPr>
      </w:pPr>
    </w:p>
    <w:p w:rsidR="006E4F8A" w:rsidRPr="00831283" w:rsidRDefault="00BF3DDC" w:rsidP="00BF3DDC">
      <w:pPr>
        <w:spacing w:before="120" w:after="80" w:line="240" w:lineRule="auto"/>
        <w:rPr>
          <w:rFonts w:ascii="Times New Roman" w:hAnsi="Times New Roman" w:cs="Times New Roman"/>
          <w:sz w:val="20"/>
          <w:szCs w:val="20"/>
        </w:rPr>
      </w:pPr>
      <w:r w:rsidRPr="00BF3DDC">
        <w:rPr>
          <w:rFonts w:ascii="Times New Roman" w:hAnsi="Times New Roman" w:cs="Times New Roman"/>
          <w:b/>
          <w:sz w:val="20"/>
          <w:szCs w:val="20"/>
        </w:rPr>
        <w:t>D. SHIVAMURTHY</w:t>
      </w:r>
      <w:r w:rsidR="00831283">
        <w:rPr>
          <w:rFonts w:ascii="Times New Roman" w:hAnsi="Times New Roman" w:cs="Times New Roman"/>
          <w:b/>
          <w:sz w:val="20"/>
          <w:szCs w:val="20"/>
          <w:vertAlign w:val="superscript"/>
        </w:rPr>
        <w:t xml:space="preserve"> 1</w:t>
      </w:r>
      <w:r w:rsidR="00831283">
        <w:rPr>
          <w:rFonts w:ascii="Times New Roman" w:hAnsi="Times New Roman" w:cs="Times New Roman"/>
          <w:b/>
          <w:sz w:val="20"/>
          <w:szCs w:val="20"/>
        </w:rPr>
        <w:t xml:space="preserve"> </w:t>
      </w:r>
      <w:proofErr w:type="spellStart"/>
      <w:r w:rsidR="00831283" w:rsidRPr="00831283">
        <w:rPr>
          <w:rFonts w:ascii="Times New Roman" w:hAnsi="Times New Roman" w:cs="Times New Roman"/>
          <w:sz w:val="20"/>
          <w:szCs w:val="20"/>
          <w:vertAlign w:val="subscript"/>
        </w:rPr>
        <w:t>M.Tech</w:t>
      </w:r>
      <w:proofErr w:type="spellEnd"/>
      <w:r w:rsidR="00831283" w:rsidRPr="00831283">
        <w:rPr>
          <w:rFonts w:ascii="Times New Roman" w:hAnsi="Times New Roman" w:cs="Times New Roman"/>
          <w:sz w:val="20"/>
          <w:szCs w:val="20"/>
          <w:vertAlign w:val="subscript"/>
        </w:rPr>
        <w:t xml:space="preserve"> (C.S. &amp; E)</w:t>
      </w:r>
      <w:r w:rsidRPr="00BF3DDC">
        <w:rPr>
          <w:rFonts w:ascii="Times New Roman" w:hAnsi="Times New Roman" w:cs="Times New Roman"/>
          <w:b/>
          <w:sz w:val="20"/>
          <w:szCs w:val="20"/>
        </w:rPr>
        <w:t>,   C. SHADAKSHARAIAH</w:t>
      </w:r>
      <w:r w:rsidR="00831283">
        <w:rPr>
          <w:rFonts w:ascii="Times New Roman" w:hAnsi="Times New Roman" w:cs="Times New Roman"/>
          <w:b/>
          <w:sz w:val="20"/>
          <w:szCs w:val="20"/>
        </w:rPr>
        <w:t xml:space="preserve"> </w:t>
      </w:r>
      <w:r w:rsidR="00831283">
        <w:rPr>
          <w:rFonts w:ascii="Times New Roman" w:hAnsi="Times New Roman" w:cs="Times New Roman"/>
          <w:b/>
          <w:sz w:val="20"/>
          <w:szCs w:val="20"/>
          <w:vertAlign w:val="superscript"/>
        </w:rPr>
        <w:t>2</w:t>
      </w:r>
      <w:r w:rsidR="00831283">
        <w:rPr>
          <w:rFonts w:ascii="Times New Roman" w:hAnsi="Times New Roman" w:cs="Times New Roman"/>
          <w:b/>
          <w:sz w:val="20"/>
          <w:szCs w:val="20"/>
        </w:rPr>
        <w:t xml:space="preserve"> </w:t>
      </w:r>
      <w:proofErr w:type="spellStart"/>
      <w:r w:rsidR="00831283" w:rsidRPr="00831283">
        <w:rPr>
          <w:rFonts w:ascii="Times New Roman" w:hAnsi="Times New Roman" w:cs="Times New Roman"/>
          <w:sz w:val="20"/>
          <w:szCs w:val="20"/>
          <w:vertAlign w:val="subscript"/>
        </w:rPr>
        <w:t>M.Tech</w:t>
      </w:r>
      <w:proofErr w:type="spellEnd"/>
      <w:r w:rsidR="00831283" w:rsidRPr="00831283">
        <w:rPr>
          <w:rFonts w:ascii="Times New Roman" w:hAnsi="Times New Roman" w:cs="Times New Roman"/>
          <w:sz w:val="20"/>
          <w:szCs w:val="20"/>
          <w:vertAlign w:val="subscript"/>
        </w:rPr>
        <w:t xml:space="preserve"> (C.S. &amp; E)</w:t>
      </w:r>
    </w:p>
    <w:p w:rsidR="0068424E" w:rsidRPr="004C78DD" w:rsidRDefault="00831283" w:rsidP="00BF3DDC">
      <w:pPr>
        <w:spacing w:after="0" w:line="240" w:lineRule="auto"/>
        <w:jc w:val="both"/>
        <w:rPr>
          <w:rFonts w:ascii="Times New Roman" w:hAnsi="Times New Roman" w:cs="Times New Roman"/>
          <w:i/>
          <w:sz w:val="20"/>
          <w:szCs w:val="20"/>
        </w:rPr>
      </w:pPr>
      <w:r>
        <w:rPr>
          <w:rFonts w:ascii="Times New Roman" w:hAnsi="Times New Roman" w:cs="Times New Roman"/>
          <w:b/>
          <w:sz w:val="20"/>
          <w:szCs w:val="20"/>
          <w:vertAlign w:val="superscript"/>
        </w:rPr>
        <w:t xml:space="preserve">1 </w:t>
      </w:r>
      <w:r w:rsidR="0068424E" w:rsidRPr="004C78DD">
        <w:rPr>
          <w:rFonts w:ascii="Times New Roman" w:hAnsi="Times New Roman" w:cs="Times New Roman"/>
          <w:i/>
          <w:sz w:val="20"/>
          <w:szCs w:val="20"/>
        </w:rPr>
        <w:t xml:space="preserve">Assistant Professor, Department of Information Science and Engineering, </w:t>
      </w:r>
      <w:proofErr w:type="spellStart"/>
      <w:r w:rsidR="0068424E" w:rsidRPr="004C78DD">
        <w:rPr>
          <w:rFonts w:ascii="Times New Roman" w:hAnsi="Times New Roman" w:cs="Times New Roman"/>
          <w:i/>
          <w:sz w:val="20"/>
          <w:szCs w:val="20"/>
        </w:rPr>
        <w:t>Bapuji</w:t>
      </w:r>
      <w:proofErr w:type="spellEnd"/>
      <w:r w:rsidR="0068424E" w:rsidRPr="004C78DD">
        <w:rPr>
          <w:rFonts w:ascii="Times New Roman" w:hAnsi="Times New Roman" w:cs="Times New Roman"/>
          <w:i/>
          <w:sz w:val="20"/>
          <w:szCs w:val="20"/>
        </w:rPr>
        <w:t xml:space="preserve"> Institute of Engineering and Technology, </w:t>
      </w:r>
      <w:proofErr w:type="spellStart"/>
      <w:r w:rsidR="0068424E" w:rsidRPr="004C78DD">
        <w:rPr>
          <w:rFonts w:ascii="Times New Roman" w:hAnsi="Times New Roman" w:cs="Times New Roman"/>
          <w:i/>
          <w:sz w:val="20"/>
          <w:szCs w:val="20"/>
        </w:rPr>
        <w:t>Davangere</w:t>
      </w:r>
      <w:proofErr w:type="spellEnd"/>
      <w:r w:rsidR="0068424E" w:rsidRPr="004C78DD">
        <w:rPr>
          <w:rFonts w:ascii="Times New Roman" w:hAnsi="Times New Roman" w:cs="Times New Roman"/>
          <w:i/>
          <w:sz w:val="20"/>
          <w:szCs w:val="20"/>
        </w:rPr>
        <w:t>, Karnataka, India</w:t>
      </w:r>
      <w:r w:rsidR="006941F1" w:rsidRPr="004C78DD">
        <w:rPr>
          <w:rFonts w:ascii="Times New Roman" w:hAnsi="Times New Roman" w:cs="Times New Roman"/>
          <w:i/>
          <w:sz w:val="20"/>
          <w:szCs w:val="20"/>
        </w:rPr>
        <w:t xml:space="preserve">, Email: </w:t>
      </w:r>
      <w:r w:rsidR="006B12A3" w:rsidRPr="004C78DD">
        <w:rPr>
          <w:rFonts w:ascii="Times New Roman" w:hAnsi="Times New Roman" w:cs="Times New Roman"/>
          <w:i/>
          <w:sz w:val="20"/>
          <w:szCs w:val="20"/>
        </w:rPr>
        <w:t>dscsebiet@gmail.com</w:t>
      </w:r>
    </w:p>
    <w:p w:rsidR="006941F1" w:rsidRPr="00BF3DDC" w:rsidRDefault="006941F1" w:rsidP="006B12A3">
      <w:pPr>
        <w:spacing w:before="120" w:after="0" w:line="240" w:lineRule="auto"/>
        <w:jc w:val="center"/>
        <w:rPr>
          <w:rFonts w:ascii="Times New Roman" w:hAnsi="Times New Roman" w:cs="Times New Roman"/>
          <w:sz w:val="8"/>
          <w:szCs w:val="24"/>
        </w:rPr>
      </w:pPr>
    </w:p>
    <w:p w:rsidR="006941F1" w:rsidRPr="004C78DD" w:rsidRDefault="00831283" w:rsidP="00BF3DDC">
      <w:pPr>
        <w:spacing w:after="0" w:line="240" w:lineRule="auto"/>
        <w:jc w:val="both"/>
        <w:rPr>
          <w:i/>
        </w:rPr>
      </w:pPr>
      <w:r>
        <w:rPr>
          <w:rFonts w:ascii="Times New Roman" w:hAnsi="Times New Roman" w:cs="Times New Roman"/>
          <w:b/>
          <w:sz w:val="20"/>
          <w:szCs w:val="20"/>
          <w:vertAlign w:val="superscript"/>
        </w:rPr>
        <w:t xml:space="preserve">2 </w:t>
      </w:r>
      <w:r w:rsidR="006941F1" w:rsidRPr="004C78DD">
        <w:rPr>
          <w:rFonts w:ascii="Times New Roman" w:hAnsi="Times New Roman" w:cs="Times New Roman"/>
          <w:i/>
          <w:sz w:val="20"/>
          <w:szCs w:val="20"/>
        </w:rPr>
        <w:t xml:space="preserve">Assistant Professor, Department of </w:t>
      </w:r>
      <w:r w:rsidR="004C78DD" w:rsidRPr="004C78DD">
        <w:rPr>
          <w:rFonts w:ascii="Times New Roman" w:hAnsi="Times New Roman" w:cs="Times New Roman"/>
          <w:i/>
          <w:sz w:val="20"/>
          <w:szCs w:val="20"/>
        </w:rPr>
        <w:t>Computer</w:t>
      </w:r>
      <w:r w:rsidR="006941F1" w:rsidRPr="004C78DD">
        <w:rPr>
          <w:rFonts w:ascii="Times New Roman" w:hAnsi="Times New Roman" w:cs="Times New Roman"/>
          <w:i/>
          <w:sz w:val="20"/>
          <w:szCs w:val="20"/>
        </w:rPr>
        <w:t xml:space="preserve"> Science and </w:t>
      </w:r>
      <w:r w:rsidR="004C78DD" w:rsidRPr="004C78DD">
        <w:rPr>
          <w:rFonts w:ascii="Times New Roman" w:hAnsi="Times New Roman" w:cs="Times New Roman"/>
          <w:i/>
          <w:sz w:val="20"/>
          <w:szCs w:val="20"/>
        </w:rPr>
        <w:t>Design</w:t>
      </w:r>
      <w:r w:rsidR="006941F1" w:rsidRPr="004C78DD">
        <w:rPr>
          <w:rFonts w:ascii="Times New Roman" w:hAnsi="Times New Roman" w:cs="Times New Roman"/>
          <w:i/>
          <w:sz w:val="20"/>
          <w:szCs w:val="20"/>
        </w:rPr>
        <w:t xml:space="preserve">, </w:t>
      </w:r>
      <w:proofErr w:type="spellStart"/>
      <w:r w:rsidR="006941F1" w:rsidRPr="004C78DD">
        <w:rPr>
          <w:rFonts w:ascii="Times New Roman" w:hAnsi="Times New Roman" w:cs="Times New Roman"/>
          <w:i/>
          <w:sz w:val="20"/>
          <w:szCs w:val="20"/>
        </w:rPr>
        <w:t>Bapuji</w:t>
      </w:r>
      <w:proofErr w:type="spellEnd"/>
      <w:r w:rsidR="006941F1" w:rsidRPr="004C78DD">
        <w:rPr>
          <w:rFonts w:ascii="Times New Roman" w:hAnsi="Times New Roman" w:cs="Times New Roman"/>
          <w:i/>
          <w:sz w:val="20"/>
          <w:szCs w:val="20"/>
        </w:rPr>
        <w:t xml:space="preserve"> Institute of Engineering and Technology, </w:t>
      </w:r>
      <w:proofErr w:type="spellStart"/>
      <w:r w:rsidR="006941F1" w:rsidRPr="004C78DD">
        <w:rPr>
          <w:rFonts w:ascii="Times New Roman" w:hAnsi="Times New Roman" w:cs="Times New Roman"/>
          <w:i/>
          <w:sz w:val="20"/>
          <w:szCs w:val="20"/>
        </w:rPr>
        <w:t>Davangere</w:t>
      </w:r>
      <w:proofErr w:type="spellEnd"/>
      <w:r w:rsidR="006941F1" w:rsidRPr="004C78DD">
        <w:rPr>
          <w:rFonts w:ascii="Times New Roman" w:hAnsi="Times New Roman" w:cs="Times New Roman"/>
          <w:i/>
          <w:sz w:val="20"/>
          <w:szCs w:val="20"/>
        </w:rPr>
        <w:t>, Karnataka, India, Email:</w:t>
      </w:r>
      <w:r w:rsidR="004C78DD" w:rsidRPr="004C78DD">
        <w:rPr>
          <w:rFonts w:ascii="Times New Roman" w:hAnsi="Times New Roman" w:cs="Times New Roman"/>
          <w:i/>
          <w:sz w:val="20"/>
          <w:szCs w:val="20"/>
        </w:rPr>
        <w:t>cshadaksharaiah@gmail.com</w:t>
      </w:r>
      <w:r w:rsidR="006941F1" w:rsidRPr="004C78DD">
        <w:rPr>
          <w:i/>
        </w:rPr>
        <w:t xml:space="preserve"> </w:t>
      </w:r>
    </w:p>
    <w:p w:rsidR="006941F1" w:rsidRPr="004C78DD" w:rsidRDefault="00831283" w:rsidP="00BF3DDC">
      <w:pPr>
        <w:spacing w:before="80" w:after="0" w:line="240" w:lineRule="auto"/>
        <w:rPr>
          <w:rFonts w:ascii="Times New Roman" w:hAnsi="Times New Roman" w:cs="Times New Roman"/>
          <w:i/>
          <w:sz w:val="20"/>
          <w:szCs w:val="20"/>
        </w:rPr>
      </w:pPr>
      <w:r>
        <w:rPr>
          <w:b/>
          <w:vertAlign w:val="superscript"/>
        </w:rPr>
        <w:t xml:space="preserve">1 </w:t>
      </w:r>
      <w:r w:rsidR="006941F1" w:rsidRPr="004C78DD">
        <w:rPr>
          <w:i/>
        </w:rPr>
        <w:t>Corresponding author:</w:t>
      </w:r>
      <w:r w:rsidR="004C78DD" w:rsidRPr="004C78DD">
        <w:rPr>
          <w:i/>
        </w:rPr>
        <w:t xml:space="preserve"> dscsebiet@gmail.com</w:t>
      </w:r>
    </w:p>
    <w:p w:rsidR="006941F1" w:rsidRPr="006941F1" w:rsidRDefault="006941F1" w:rsidP="0068424E">
      <w:pPr>
        <w:spacing w:after="0" w:line="240" w:lineRule="auto"/>
        <w:jc w:val="both"/>
        <w:rPr>
          <w:rFonts w:ascii="Times New Roman" w:hAnsi="Times New Roman" w:cs="Times New Roman"/>
        </w:rPr>
      </w:pPr>
    </w:p>
    <w:p w:rsidR="00F46165" w:rsidRPr="007C0595" w:rsidRDefault="00F46165" w:rsidP="007C0595">
      <w:pPr>
        <w:spacing w:after="0" w:line="240" w:lineRule="auto"/>
        <w:jc w:val="center"/>
        <w:rPr>
          <w:rFonts w:ascii="Times New Roman" w:hAnsi="Times New Roman" w:cs="Times New Roman"/>
          <w:b/>
          <w:sz w:val="20"/>
          <w:szCs w:val="20"/>
          <w:lang w:val="en-US"/>
        </w:rPr>
      </w:pPr>
    </w:p>
    <w:p w:rsidR="008C5311" w:rsidRPr="007C0595" w:rsidRDefault="007C0595" w:rsidP="003941FF">
      <w:pPr>
        <w:spacing w:after="0" w:line="240" w:lineRule="auto"/>
        <w:jc w:val="both"/>
        <w:rPr>
          <w:rFonts w:ascii="Times New Roman" w:hAnsi="Times New Roman" w:cs="Times New Roman"/>
          <w:i/>
          <w:sz w:val="20"/>
          <w:szCs w:val="20"/>
        </w:rPr>
      </w:pPr>
      <w:r w:rsidRPr="007C0595">
        <w:rPr>
          <w:rFonts w:ascii="Times New Roman" w:hAnsi="Times New Roman" w:cs="Times New Roman"/>
          <w:b/>
          <w:i/>
          <w:sz w:val="20"/>
          <w:szCs w:val="20"/>
          <w:lang w:val="en-US"/>
        </w:rPr>
        <w:t xml:space="preserve">ABSTRACT: </w:t>
      </w:r>
      <w:r w:rsidR="008C5311" w:rsidRPr="007C0595">
        <w:rPr>
          <w:rFonts w:ascii="Times New Roman" w:hAnsi="Times New Roman" w:cs="Times New Roman"/>
          <w:i/>
          <w:sz w:val="20"/>
          <w:szCs w:val="20"/>
        </w:rPr>
        <w:t xml:space="preserve">Supply chains are evolving into intricate networks, offering significant benefits in today's world. Concurrently, consumer interest in food product quality is increasing. However, ensuring data provenance and traceability throughout the supply chain poses challenges. Traditional centralized supply chains rely on third parties for trading, lacking transparency, accountability, and auditability. In our proposed solution, we introduce a comprehensive </w:t>
      </w:r>
      <w:proofErr w:type="spellStart"/>
      <w:r w:rsidR="008C5311" w:rsidRPr="007C0595">
        <w:rPr>
          <w:rFonts w:ascii="Times New Roman" w:hAnsi="Times New Roman" w:cs="Times New Roman"/>
          <w:i/>
          <w:sz w:val="20"/>
          <w:szCs w:val="20"/>
        </w:rPr>
        <w:t>blockchain</w:t>
      </w:r>
      <w:proofErr w:type="spellEnd"/>
      <w:r w:rsidR="008C5311" w:rsidRPr="007C0595">
        <w:rPr>
          <w:rFonts w:ascii="Times New Roman" w:hAnsi="Times New Roman" w:cs="Times New Roman"/>
          <w:i/>
          <w:sz w:val="20"/>
          <w:szCs w:val="20"/>
        </w:rPr>
        <w:t>-based Agriculture and Food (</w:t>
      </w:r>
      <w:proofErr w:type="spellStart"/>
      <w:r w:rsidR="008C5311" w:rsidRPr="007C0595">
        <w:rPr>
          <w:rFonts w:ascii="Times New Roman" w:hAnsi="Times New Roman" w:cs="Times New Roman"/>
          <w:i/>
          <w:sz w:val="20"/>
          <w:szCs w:val="20"/>
        </w:rPr>
        <w:t>Agri</w:t>
      </w:r>
      <w:proofErr w:type="spellEnd"/>
      <w:r w:rsidR="008C5311" w:rsidRPr="007C0595">
        <w:rPr>
          <w:rFonts w:ascii="Times New Roman" w:hAnsi="Times New Roman" w:cs="Times New Roman"/>
          <w:i/>
          <w:sz w:val="20"/>
          <w:szCs w:val="20"/>
        </w:rPr>
        <w:t xml:space="preserve">-Food) supply chain system, utilizing the features of </w:t>
      </w:r>
      <w:proofErr w:type="spellStart"/>
      <w:r w:rsidR="008C5311" w:rsidRPr="007C0595">
        <w:rPr>
          <w:rFonts w:ascii="Times New Roman" w:hAnsi="Times New Roman" w:cs="Times New Roman"/>
          <w:i/>
          <w:sz w:val="20"/>
          <w:szCs w:val="20"/>
        </w:rPr>
        <w:t>blockchain</w:t>
      </w:r>
      <w:proofErr w:type="spellEnd"/>
      <w:r w:rsidR="008C5311" w:rsidRPr="007C0595">
        <w:rPr>
          <w:rFonts w:ascii="Times New Roman" w:hAnsi="Times New Roman" w:cs="Times New Roman"/>
          <w:i/>
          <w:sz w:val="20"/>
          <w:szCs w:val="20"/>
        </w:rPr>
        <w:t xml:space="preserve"> and smart contracts on the </w:t>
      </w:r>
      <w:proofErr w:type="spellStart"/>
      <w:r w:rsidR="008679C7" w:rsidRPr="007C0595">
        <w:rPr>
          <w:rFonts w:ascii="Times New Roman" w:hAnsi="Times New Roman" w:cs="Times New Roman"/>
          <w:i/>
          <w:sz w:val="20"/>
          <w:szCs w:val="20"/>
        </w:rPr>
        <w:t>e</w:t>
      </w:r>
      <w:r w:rsidR="008C5311" w:rsidRPr="007C0595">
        <w:rPr>
          <w:rFonts w:ascii="Times New Roman" w:hAnsi="Times New Roman" w:cs="Times New Roman"/>
          <w:i/>
          <w:sz w:val="20"/>
          <w:szCs w:val="20"/>
        </w:rPr>
        <w:t>thereum</w:t>
      </w:r>
      <w:proofErr w:type="spellEnd"/>
      <w:r w:rsidR="008C5311" w:rsidRPr="007C0595">
        <w:rPr>
          <w:rFonts w:ascii="Times New Roman" w:hAnsi="Times New Roman" w:cs="Times New Roman"/>
          <w:i/>
          <w:sz w:val="20"/>
          <w:szCs w:val="20"/>
        </w:rPr>
        <w:t xml:space="preserve"> network. While </w:t>
      </w:r>
      <w:proofErr w:type="spellStart"/>
      <w:r w:rsidR="008C5311" w:rsidRPr="007C0595">
        <w:rPr>
          <w:rFonts w:ascii="Times New Roman" w:hAnsi="Times New Roman" w:cs="Times New Roman"/>
          <w:i/>
          <w:sz w:val="20"/>
          <w:szCs w:val="20"/>
        </w:rPr>
        <w:t>blockchain</w:t>
      </w:r>
      <w:proofErr w:type="spellEnd"/>
      <w:r w:rsidR="008C5311" w:rsidRPr="007C0595">
        <w:rPr>
          <w:rFonts w:ascii="Times New Roman" w:hAnsi="Times New Roman" w:cs="Times New Roman"/>
          <w:i/>
          <w:sz w:val="20"/>
          <w:szCs w:val="20"/>
        </w:rPr>
        <w:t xml:space="preserve"> ensures data immutability, it doesn't fully address credibility, accountability, and product traceability issues. Thus, a reliable system is imperative to ensure traceability, trust, and delivery in </w:t>
      </w:r>
      <w:proofErr w:type="spellStart"/>
      <w:r w:rsidR="008C5311" w:rsidRPr="007C0595">
        <w:rPr>
          <w:rFonts w:ascii="Times New Roman" w:hAnsi="Times New Roman" w:cs="Times New Roman"/>
          <w:i/>
          <w:sz w:val="20"/>
          <w:szCs w:val="20"/>
        </w:rPr>
        <w:t>Agri</w:t>
      </w:r>
      <w:proofErr w:type="spellEnd"/>
      <w:r w:rsidR="008C5311" w:rsidRPr="007C0595">
        <w:rPr>
          <w:rFonts w:ascii="Times New Roman" w:hAnsi="Times New Roman" w:cs="Times New Roman"/>
          <w:i/>
          <w:sz w:val="20"/>
          <w:szCs w:val="20"/>
        </w:rPr>
        <w:t xml:space="preserve">-Food supply chains. Our system records all transactions on the </w:t>
      </w:r>
      <w:proofErr w:type="spellStart"/>
      <w:r w:rsidR="008C5311" w:rsidRPr="007C0595">
        <w:rPr>
          <w:rFonts w:ascii="Times New Roman" w:hAnsi="Times New Roman" w:cs="Times New Roman"/>
          <w:i/>
          <w:sz w:val="20"/>
          <w:szCs w:val="20"/>
        </w:rPr>
        <w:t>blockchain</w:t>
      </w:r>
      <w:proofErr w:type="spellEnd"/>
      <w:r w:rsidR="008C5311" w:rsidRPr="007C0595">
        <w:rPr>
          <w:rFonts w:ascii="Times New Roman" w:hAnsi="Times New Roman" w:cs="Times New Roman"/>
          <w:i/>
          <w:sz w:val="20"/>
          <w:szCs w:val="20"/>
        </w:rPr>
        <w:t xml:space="preserve">, subsequently uploading data to the Interplanetary File Storage System (IPFS). This system generates a hash of the data stored on the </w:t>
      </w:r>
      <w:proofErr w:type="spellStart"/>
      <w:r w:rsidR="008C5311" w:rsidRPr="007C0595">
        <w:rPr>
          <w:rFonts w:ascii="Times New Roman" w:hAnsi="Times New Roman" w:cs="Times New Roman"/>
          <w:i/>
          <w:sz w:val="20"/>
          <w:szCs w:val="20"/>
        </w:rPr>
        <w:t>blockchain</w:t>
      </w:r>
      <w:proofErr w:type="spellEnd"/>
      <w:r w:rsidR="008C5311" w:rsidRPr="007C0595">
        <w:rPr>
          <w:rFonts w:ascii="Times New Roman" w:hAnsi="Times New Roman" w:cs="Times New Roman"/>
          <w:i/>
          <w:sz w:val="20"/>
          <w:szCs w:val="20"/>
        </w:rPr>
        <w:t>, ensuring an efficient, secure, and reliable solution. Additionally, we provide smart contracts and their algorithms to demonstrate entity interactions in the system. Moreover, we present simulations, evaluations of smart contracts, and security analyses, enhancing the robustness of our proposed solution.</w:t>
      </w:r>
    </w:p>
    <w:p w:rsidR="006E4F8A" w:rsidRPr="006941F1" w:rsidRDefault="006E4F8A" w:rsidP="003941FF">
      <w:pPr>
        <w:spacing w:after="0" w:line="240" w:lineRule="auto"/>
        <w:jc w:val="both"/>
        <w:rPr>
          <w:rFonts w:ascii="Times New Roman" w:hAnsi="Times New Roman" w:cs="Times New Roman"/>
        </w:rPr>
      </w:pPr>
    </w:p>
    <w:p w:rsidR="00FD50A1" w:rsidRPr="007C0595" w:rsidRDefault="00FD50A1" w:rsidP="003941FF">
      <w:pPr>
        <w:spacing w:after="0" w:line="240" w:lineRule="auto"/>
        <w:jc w:val="both"/>
        <w:rPr>
          <w:rFonts w:ascii="Times New Roman" w:hAnsi="Times New Roman" w:cs="Times New Roman"/>
          <w:i/>
          <w:spacing w:val="-2"/>
          <w:sz w:val="20"/>
          <w:szCs w:val="20"/>
        </w:rPr>
      </w:pPr>
      <w:r w:rsidRPr="007C0595">
        <w:rPr>
          <w:rFonts w:ascii="Times New Roman" w:hAnsi="Times New Roman" w:cs="Times New Roman"/>
          <w:b/>
          <w:i/>
          <w:sz w:val="20"/>
          <w:szCs w:val="20"/>
        </w:rPr>
        <w:t>KEY</w:t>
      </w:r>
      <w:r w:rsidR="007C0595" w:rsidRPr="007C0595">
        <w:rPr>
          <w:rFonts w:ascii="Times New Roman" w:hAnsi="Times New Roman" w:cs="Times New Roman"/>
          <w:b/>
          <w:i/>
          <w:sz w:val="20"/>
          <w:szCs w:val="20"/>
        </w:rPr>
        <w:t xml:space="preserve"> </w:t>
      </w:r>
      <w:r w:rsidRPr="007C0595">
        <w:rPr>
          <w:rFonts w:ascii="Times New Roman" w:hAnsi="Times New Roman" w:cs="Times New Roman"/>
          <w:b/>
          <w:i/>
          <w:sz w:val="20"/>
          <w:szCs w:val="20"/>
        </w:rPr>
        <w:t>WORDS</w:t>
      </w:r>
      <w:r w:rsidR="007C0595" w:rsidRPr="007C0595">
        <w:rPr>
          <w:rFonts w:ascii="Times New Roman" w:hAnsi="Times New Roman" w:cs="Times New Roman"/>
          <w:b/>
          <w:i/>
          <w:sz w:val="20"/>
          <w:szCs w:val="20"/>
        </w:rPr>
        <w:t xml:space="preserve">: </w:t>
      </w:r>
      <w:r w:rsidR="00985DAF" w:rsidRPr="007C0595">
        <w:rPr>
          <w:rFonts w:ascii="Times New Roman" w:hAnsi="Times New Roman" w:cs="Times New Roman"/>
          <w:i/>
          <w:spacing w:val="-2"/>
          <w:sz w:val="20"/>
          <w:szCs w:val="20"/>
        </w:rPr>
        <w:t>Supply</w:t>
      </w:r>
      <w:r w:rsidR="00985DAF" w:rsidRPr="007C0595">
        <w:rPr>
          <w:rFonts w:ascii="Times New Roman" w:hAnsi="Times New Roman" w:cs="Times New Roman"/>
          <w:i/>
          <w:spacing w:val="-1"/>
          <w:sz w:val="20"/>
          <w:szCs w:val="20"/>
        </w:rPr>
        <w:t xml:space="preserve"> </w:t>
      </w:r>
      <w:r w:rsidR="00985DAF" w:rsidRPr="007C0595">
        <w:rPr>
          <w:rFonts w:ascii="Times New Roman" w:hAnsi="Times New Roman" w:cs="Times New Roman"/>
          <w:i/>
          <w:spacing w:val="-2"/>
          <w:sz w:val="20"/>
          <w:szCs w:val="20"/>
        </w:rPr>
        <w:t xml:space="preserve">chain, Block chain, </w:t>
      </w:r>
      <w:r w:rsidRPr="007C0595">
        <w:rPr>
          <w:rFonts w:ascii="Times New Roman" w:hAnsi="Times New Roman" w:cs="Times New Roman"/>
          <w:i/>
          <w:spacing w:val="-2"/>
          <w:sz w:val="20"/>
          <w:szCs w:val="20"/>
        </w:rPr>
        <w:t xml:space="preserve">Accountability, </w:t>
      </w:r>
      <w:r w:rsidR="00985DAF" w:rsidRPr="007C0595">
        <w:rPr>
          <w:rFonts w:ascii="Times New Roman" w:hAnsi="Times New Roman" w:cs="Times New Roman"/>
          <w:i/>
          <w:spacing w:val="-2"/>
          <w:sz w:val="20"/>
          <w:szCs w:val="20"/>
        </w:rPr>
        <w:t>Traceability, C</w:t>
      </w:r>
      <w:r w:rsidRPr="007C0595">
        <w:rPr>
          <w:rFonts w:ascii="Times New Roman" w:hAnsi="Times New Roman" w:cs="Times New Roman"/>
          <w:i/>
          <w:spacing w:val="-2"/>
          <w:sz w:val="20"/>
          <w:szCs w:val="20"/>
        </w:rPr>
        <w:t>redibility,</w:t>
      </w:r>
      <w:r w:rsidRPr="007C0595">
        <w:rPr>
          <w:rFonts w:ascii="Times New Roman" w:hAnsi="Times New Roman" w:cs="Times New Roman"/>
          <w:i/>
          <w:spacing w:val="-1"/>
          <w:sz w:val="20"/>
          <w:szCs w:val="20"/>
        </w:rPr>
        <w:t xml:space="preserve"> </w:t>
      </w:r>
      <w:r w:rsidR="00985DAF" w:rsidRPr="007C0595">
        <w:rPr>
          <w:rFonts w:ascii="Times New Roman" w:hAnsi="Times New Roman" w:cs="Times New Roman"/>
          <w:i/>
          <w:spacing w:val="-1"/>
          <w:sz w:val="20"/>
          <w:szCs w:val="20"/>
        </w:rPr>
        <w:t>R</w:t>
      </w:r>
      <w:r w:rsidR="00985DAF" w:rsidRPr="007C0595">
        <w:rPr>
          <w:rFonts w:ascii="Times New Roman" w:hAnsi="Times New Roman" w:cs="Times New Roman"/>
          <w:i/>
          <w:spacing w:val="-2"/>
          <w:sz w:val="20"/>
          <w:szCs w:val="20"/>
        </w:rPr>
        <w:t>eputation.</w:t>
      </w:r>
    </w:p>
    <w:p w:rsidR="006E4F8A" w:rsidRDefault="006E4F8A" w:rsidP="003941FF">
      <w:pPr>
        <w:spacing w:after="0" w:line="240" w:lineRule="auto"/>
        <w:jc w:val="both"/>
        <w:rPr>
          <w:rFonts w:ascii="Times New Roman" w:hAnsi="Times New Roman" w:cs="Times New Roman"/>
        </w:rPr>
      </w:pPr>
    </w:p>
    <w:p w:rsidR="007C0595" w:rsidRPr="00FD4499" w:rsidRDefault="007C0595" w:rsidP="007C0595">
      <w:pPr>
        <w:autoSpaceDE w:val="0"/>
        <w:autoSpaceDN w:val="0"/>
        <w:spacing w:after="0" w:line="240" w:lineRule="auto"/>
        <w:textAlignment w:val="baseline"/>
        <w:rPr>
          <w:rFonts w:eastAsia="Times New Roman"/>
          <w:bCs/>
          <w:sz w:val="20"/>
          <w:szCs w:val="20"/>
          <w:lang w:val="sk-SK" w:eastAsia="sk-SK"/>
        </w:rPr>
      </w:pPr>
      <w:r w:rsidRPr="00FD4499">
        <w:rPr>
          <w:rFonts w:eastAsia="Times New Roman"/>
          <w:bCs/>
          <w:sz w:val="20"/>
          <w:szCs w:val="20"/>
          <w:lang w:val="sk-SK" w:eastAsia="sk-SK"/>
        </w:rPr>
        <w:t>-----------------------------------------------------</w:t>
      </w:r>
      <w:r>
        <w:rPr>
          <w:rFonts w:eastAsia="Times New Roman"/>
          <w:bCs/>
          <w:sz w:val="20"/>
          <w:szCs w:val="20"/>
          <w:lang w:val="sk-SK" w:eastAsia="sk-SK"/>
        </w:rPr>
        <w:t>-------------</w:t>
      </w:r>
      <w:r w:rsidRPr="00FD4499">
        <w:rPr>
          <w:rFonts w:eastAsia="Times New Roman"/>
          <w:bCs/>
          <w:sz w:val="20"/>
          <w:szCs w:val="20"/>
          <w:lang w:val="sk-SK" w:eastAsia="sk-SK"/>
        </w:rPr>
        <w:t>----------------------------------------------------------------------------------</w:t>
      </w:r>
    </w:p>
    <w:p w:rsidR="007C0595" w:rsidRPr="00FD4499" w:rsidRDefault="007C0595" w:rsidP="007C0595">
      <w:pPr>
        <w:autoSpaceDE w:val="0"/>
        <w:autoSpaceDN w:val="0"/>
        <w:spacing w:after="0" w:line="240" w:lineRule="auto"/>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DD79B6">
        <w:rPr>
          <w:rFonts w:eastAsia="Times New Roman"/>
          <w:bCs/>
          <w:sz w:val="20"/>
          <w:szCs w:val="20"/>
          <w:lang w:val="sk-SK" w:eastAsia="sk-SK"/>
        </w:rPr>
        <w:t>13</w:t>
      </w:r>
      <w:r>
        <w:rPr>
          <w:rFonts w:eastAsia="Times New Roman"/>
          <w:bCs/>
          <w:sz w:val="20"/>
          <w:szCs w:val="20"/>
          <w:lang w:val="sk-SK" w:eastAsia="sk-SK"/>
        </w:rPr>
        <w:t>-</w:t>
      </w:r>
      <w:r w:rsidR="00DD79B6">
        <w:rPr>
          <w:rFonts w:eastAsia="Times New Roman"/>
          <w:bCs/>
          <w:sz w:val="20"/>
          <w:szCs w:val="20"/>
          <w:lang w:val="sk-SK" w:eastAsia="sk-SK"/>
        </w:rPr>
        <w:t>06</w:t>
      </w:r>
      <w:r>
        <w:rPr>
          <w:rFonts w:eastAsia="Times New Roman"/>
          <w:bCs/>
          <w:sz w:val="20"/>
          <w:szCs w:val="20"/>
          <w:lang w:val="sk-SK" w:eastAsia="sk-SK"/>
        </w:rPr>
        <w:t>-</w:t>
      </w:r>
      <w:r w:rsidR="00DD79B6">
        <w:rPr>
          <w:rFonts w:eastAsia="Times New Roman"/>
          <w:bCs/>
          <w:sz w:val="20"/>
          <w:szCs w:val="20"/>
          <w:lang w:val="sk-SK" w:eastAsia="sk-SK"/>
        </w:rPr>
        <w:t xml:space="preserve">2024           </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Pr>
          <w:rFonts w:eastAsia="Times New Roman"/>
          <w:bCs/>
          <w:sz w:val="20"/>
          <w:szCs w:val="20"/>
          <w:lang w:val="sk-SK" w:eastAsia="sk-SK"/>
        </w:rPr>
        <w:t>xx-xx-xxxx</w:t>
      </w:r>
    </w:p>
    <w:p w:rsidR="007C0595" w:rsidRPr="00FD4499" w:rsidRDefault="007C0595" w:rsidP="007C0595">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r>
        <w:rPr>
          <w:rFonts w:eastAsia="Times New Roman"/>
          <w:bCs/>
          <w:sz w:val="20"/>
          <w:szCs w:val="20"/>
          <w:lang w:val="sk-SK" w:eastAsia="sk-SK"/>
        </w:rPr>
        <w:t>-------------</w:t>
      </w:r>
      <w:r w:rsidRPr="00FD4499">
        <w:rPr>
          <w:rFonts w:eastAsia="Times New Roman"/>
          <w:bCs/>
          <w:sz w:val="20"/>
          <w:szCs w:val="20"/>
          <w:lang w:val="sk-SK" w:eastAsia="sk-SK"/>
        </w:rPr>
        <w:t>-----------------------------------------</w:t>
      </w:r>
    </w:p>
    <w:p w:rsidR="007C0595" w:rsidRDefault="007C0595" w:rsidP="003941FF">
      <w:pPr>
        <w:spacing w:after="0" w:line="240" w:lineRule="auto"/>
        <w:jc w:val="both"/>
        <w:rPr>
          <w:rFonts w:ascii="Times New Roman" w:hAnsi="Times New Roman" w:cs="Times New Roman"/>
        </w:rPr>
      </w:pPr>
    </w:p>
    <w:p w:rsidR="00CA4BA5" w:rsidRPr="006941F1" w:rsidRDefault="00CA4BA5" w:rsidP="003941FF">
      <w:pPr>
        <w:spacing w:after="0" w:line="240" w:lineRule="auto"/>
        <w:jc w:val="both"/>
        <w:rPr>
          <w:rFonts w:ascii="Times New Roman" w:hAnsi="Times New Roman" w:cs="Times New Roman"/>
        </w:rPr>
      </w:pPr>
    </w:p>
    <w:p w:rsidR="008C5311" w:rsidRPr="006941F1" w:rsidRDefault="008C5311" w:rsidP="003941FF">
      <w:pPr>
        <w:spacing w:after="0" w:line="240" w:lineRule="auto"/>
        <w:jc w:val="both"/>
        <w:rPr>
          <w:rFonts w:ascii="Times New Roman" w:hAnsi="Times New Roman" w:cs="Times New Roman"/>
        </w:rPr>
      </w:pPr>
    </w:p>
    <w:p w:rsidR="008C5311" w:rsidRPr="00CA4BA5" w:rsidRDefault="008C5311" w:rsidP="00CA4BA5">
      <w:pPr>
        <w:pStyle w:val="ListParagraph"/>
        <w:numPr>
          <w:ilvl w:val="0"/>
          <w:numId w:val="19"/>
        </w:numPr>
        <w:spacing w:after="120"/>
        <w:jc w:val="center"/>
        <w:rPr>
          <w:b/>
          <w:sz w:val="20"/>
          <w:szCs w:val="20"/>
        </w:rPr>
      </w:pPr>
      <w:r w:rsidRPr="00CA4BA5">
        <w:rPr>
          <w:b/>
          <w:sz w:val="20"/>
          <w:szCs w:val="20"/>
        </w:rPr>
        <w:t>INTRODUCTION</w:t>
      </w:r>
    </w:p>
    <w:p w:rsidR="008C5311" w:rsidRPr="00B558A2" w:rsidRDefault="008C5311" w:rsidP="00CA4BA5">
      <w:pPr>
        <w:spacing w:after="0" w:line="240" w:lineRule="auto"/>
        <w:ind w:firstLine="720"/>
        <w:jc w:val="both"/>
        <w:rPr>
          <w:rFonts w:ascii="Times New Roman" w:eastAsia="Times New Roman" w:hAnsi="Times New Roman" w:cs="Times New Roman"/>
          <w:sz w:val="20"/>
          <w:szCs w:val="20"/>
          <w:lang w:eastAsia="en-IN"/>
        </w:rPr>
      </w:pPr>
      <w:r w:rsidRPr="00B558A2">
        <w:rPr>
          <w:rFonts w:ascii="Times New Roman" w:eastAsia="Times New Roman" w:hAnsi="Times New Roman" w:cs="Times New Roman"/>
          <w:sz w:val="20"/>
          <w:szCs w:val="20"/>
          <w:lang w:eastAsia="en-IN"/>
        </w:rPr>
        <w:t>The Supply Chain Management (SCM) encompasses processes and sub-processes aimed at converting raw materials into final products, maximizing customer value, and gaining a sustainable competitive advantage [1]. It is essentially a network of entities involved from production to trading, segmented into several stages, with processes often spanning months [2]. Amidst this, tracking product quality issues to their origin becomes exceedingly challenging.</w:t>
      </w:r>
      <w:r w:rsidR="008679C7" w:rsidRPr="00B558A2">
        <w:rPr>
          <w:rFonts w:ascii="Times New Roman" w:eastAsia="Times New Roman" w:hAnsi="Times New Roman" w:cs="Times New Roman"/>
          <w:sz w:val="20"/>
          <w:szCs w:val="20"/>
          <w:lang w:eastAsia="en-IN"/>
        </w:rPr>
        <w:t xml:space="preserve"> </w:t>
      </w:r>
      <w:r w:rsidRPr="00B558A2">
        <w:rPr>
          <w:rFonts w:ascii="Times New Roman" w:eastAsia="Times New Roman" w:hAnsi="Times New Roman" w:cs="Times New Roman"/>
          <w:sz w:val="20"/>
          <w:szCs w:val="20"/>
          <w:lang w:eastAsia="en-IN"/>
        </w:rPr>
        <w:t>Consumer demand for top-quality products and transparency in data provenance is rapidly rising, necessitating robust tracking from origin to end consumers [3]. To earn consumer trust, supply chain authorities must efficiently and accurately deliver information, while upholding quality, integrity, and credibility standards. Regulatory authorities worldwide enforce standards to enhance transparency, quality, and security in supply chain traceability systems, such as the Canadian and Chinese governments' mandates for product tagging and barcoding [4]. These regulations aim to enhance traceability system transparency and product quality assurance.</w:t>
      </w:r>
    </w:p>
    <w:p w:rsidR="008C5311" w:rsidRPr="00B558A2" w:rsidRDefault="008C5311" w:rsidP="009A0054">
      <w:pPr>
        <w:spacing w:after="0" w:line="240" w:lineRule="auto"/>
        <w:ind w:firstLine="720"/>
        <w:jc w:val="both"/>
        <w:rPr>
          <w:rFonts w:ascii="Times New Roman" w:eastAsia="Times New Roman" w:hAnsi="Times New Roman" w:cs="Times New Roman"/>
          <w:sz w:val="20"/>
          <w:szCs w:val="20"/>
          <w:lang w:eastAsia="en-IN"/>
        </w:rPr>
      </w:pPr>
      <w:r w:rsidRPr="00B558A2">
        <w:rPr>
          <w:rFonts w:ascii="Times New Roman" w:eastAsia="Times New Roman" w:hAnsi="Times New Roman" w:cs="Times New Roman"/>
          <w:sz w:val="20"/>
          <w:szCs w:val="20"/>
          <w:lang w:eastAsia="en-IN"/>
        </w:rPr>
        <w:t>Beyond traceability, supply chain systems also serve as trade gateways, managing vast amounts of transactional data, adding complexity to network architecture. Centralized systems, common in supply chains, pose risks of inaccurate information representation and lack trust and credibility in financial transactions due to their centralized nature. Moreover, centralized storage schemes struggle with large data volumes, causing bottlenecks and performance</w:t>
      </w:r>
      <w:r w:rsidR="00CA4BA5" w:rsidRPr="00B558A2">
        <w:rPr>
          <w:rFonts w:ascii="Times New Roman" w:eastAsia="Times New Roman" w:hAnsi="Times New Roman" w:cs="Times New Roman"/>
          <w:sz w:val="20"/>
          <w:szCs w:val="20"/>
          <w:lang w:eastAsia="en-IN"/>
        </w:rPr>
        <w:t xml:space="preserve"> issues. Distributed</w:t>
      </w:r>
      <w:r w:rsidRPr="00B558A2">
        <w:rPr>
          <w:rFonts w:ascii="Times New Roman" w:eastAsia="Times New Roman" w:hAnsi="Times New Roman" w:cs="Times New Roman"/>
          <w:sz w:val="20"/>
          <w:szCs w:val="20"/>
          <w:lang w:eastAsia="en-IN"/>
        </w:rPr>
        <w:t xml:space="preserve"> systems offer fault tolerance, scalability, concurrent processing, and improved storage schemes. </w:t>
      </w:r>
      <w:r w:rsidR="00985DAF" w:rsidRPr="00B558A2">
        <w:rPr>
          <w:rFonts w:ascii="Times New Roman" w:eastAsia="Times New Roman" w:hAnsi="Times New Roman" w:cs="Times New Roman"/>
          <w:sz w:val="20"/>
          <w:szCs w:val="20"/>
          <w:lang w:eastAsia="en-IN"/>
        </w:rPr>
        <w:t>Block chain</w:t>
      </w:r>
      <w:r w:rsidRPr="00B558A2">
        <w:rPr>
          <w:rFonts w:ascii="Times New Roman" w:eastAsia="Times New Roman" w:hAnsi="Times New Roman" w:cs="Times New Roman"/>
          <w:sz w:val="20"/>
          <w:szCs w:val="20"/>
          <w:lang w:eastAsia="en-IN"/>
        </w:rPr>
        <w:t xml:space="preserve"> emerging as the foundational technology </w:t>
      </w:r>
      <w:r w:rsidR="0067476D" w:rsidRPr="00B558A2">
        <w:rPr>
          <w:rFonts w:ascii="Times New Roman" w:eastAsia="Times New Roman" w:hAnsi="Times New Roman" w:cs="Times New Roman"/>
          <w:sz w:val="20"/>
          <w:szCs w:val="20"/>
          <w:lang w:eastAsia="en-IN"/>
        </w:rPr>
        <w:t>of Bit coin</w:t>
      </w:r>
      <w:r w:rsidRPr="00B558A2">
        <w:rPr>
          <w:rFonts w:ascii="Times New Roman" w:eastAsia="Times New Roman" w:hAnsi="Times New Roman" w:cs="Times New Roman"/>
          <w:sz w:val="20"/>
          <w:szCs w:val="20"/>
          <w:lang w:eastAsia="en-IN"/>
        </w:rPr>
        <w:t xml:space="preserve">, addresses the risks of centralized systems, offering decentralization, transparency, and immutability [6]. However, current </w:t>
      </w:r>
      <w:proofErr w:type="spellStart"/>
      <w:r w:rsidRPr="00B558A2">
        <w:rPr>
          <w:rFonts w:ascii="Times New Roman" w:eastAsia="Times New Roman" w:hAnsi="Times New Roman" w:cs="Times New Roman"/>
          <w:sz w:val="20"/>
          <w:szCs w:val="20"/>
          <w:lang w:eastAsia="en-IN"/>
        </w:rPr>
        <w:t>blockchain</w:t>
      </w:r>
      <w:proofErr w:type="spellEnd"/>
      <w:r w:rsidRPr="00B558A2">
        <w:rPr>
          <w:rFonts w:ascii="Times New Roman" w:eastAsia="Times New Roman" w:hAnsi="Times New Roman" w:cs="Times New Roman"/>
          <w:sz w:val="20"/>
          <w:szCs w:val="20"/>
          <w:lang w:eastAsia="en-IN"/>
        </w:rPr>
        <w:t xml:space="preserve"> networks face challenges in data-driven domains due to latency, storage, and throughput issues [7]. </w:t>
      </w:r>
      <w:r w:rsidRPr="00B558A2">
        <w:rPr>
          <w:rFonts w:ascii="Times New Roman" w:eastAsia="Times New Roman" w:hAnsi="Times New Roman" w:cs="Times New Roman"/>
          <w:sz w:val="20"/>
          <w:szCs w:val="20"/>
          <w:lang w:eastAsia="en-IN"/>
        </w:rPr>
        <w:lastRenderedPageBreak/>
        <w:t xml:space="preserve">Various network architectures and consensus protocols aim to maintain </w:t>
      </w:r>
      <w:proofErr w:type="spellStart"/>
      <w:r w:rsidRPr="00B558A2">
        <w:rPr>
          <w:rFonts w:ascii="Times New Roman" w:eastAsia="Times New Roman" w:hAnsi="Times New Roman" w:cs="Times New Roman"/>
          <w:sz w:val="20"/>
          <w:szCs w:val="20"/>
          <w:lang w:eastAsia="en-IN"/>
        </w:rPr>
        <w:t>blockchain</w:t>
      </w:r>
      <w:proofErr w:type="spellEnd"/>
      <w:r w:rsidRPr="00B558A2">
        <w:rPr>
          <w:rFonts w:ascii="Times New Roman" w:eastAsia="Times New Roman" w:hAnsi="Times New Roman" w:cs="Times New Roman"/>
          <w:sz w:val="20"/>
          <w:szCs w:val="20"/>
          <w:lang w:eastAsia="en-IN"/>
        </w:rPr>
        <w:t xml:space="preserve"> integrity while enhancing throughput and storage capabilities [7], [8].</w:t>
      </w:r>
    </w:p>
    <w:p w:rsidR="008C5311" w:rsidRPr="00B558A2" w:rsidRDefault="008C5311" w:rsidP="009A0054">
      <w:pPr>
        <w:spacing w:after="0" w:line="240" w:lineRule="auto"/>
        <w:ind w:firstLine="720"/>
        <w:jc w:val="both"/>
        <w:rPr>
          <w:rFonts w:ascii="Times New Roman" w:eastAsia="Times New Roman" w:hAnsi="Times New Roman" w:cs="Times New Roman"/>
          <w:sz w:val="20"/>
          <w:szCs w:val="20"/>
          <w:lang w:eastAsia="en-IN"/>
        </w:rPr>
      </w:pPr>
      <w:r w:rsidRPr="00B558A2">
        <w:rPr>
          <w:rFonts w:ascii="Times New Roman" w:eastAsia="Times New Roman" w:hAnsi="Times New Roman" w:cs="Times New Roman"/>
          <w:sz w:val="20"/>
          <w:szCs w:val="20"/>
          <w:lang w:eastAsia="en-IN"/>
        </w:rPr>
        <w:t xml:space="preserve">In </w:t>
      </w:r>
      <w:proofErr w:type="spellStart"/>
      <w:r w:rsidRPr="00B558A2">
        <w:rPr>
          <w:rFonts w:ascii="Times New Roman" w:eastAsia="Times New Roman" w:hAnsi="Times New Roman" w:cs="Times New Roman"/>
          <w:sz w:val="20"/>
          <w:szCs w:val="20"/>
          <w:lang w:eastAsia="en-IN"/>
        </w:rPr>
        <w:t>Agri</w:t>
      </w:r>
      <w:proofErr w:type="spellEnd"/>
      <w:r w:rsidRPr="00B558A2">
        <w:rPr>
          <w:rFonts w:ascii="Times New Roman" w:eastAsia="Times New Roman" w:hAnsi="Times New Roman" w:cs="Times New Roman"/>
          <w:sz w:val="20"/>
          <w:szCs w:val="20"/>
          <w:lang w:eastAsia="en-IN"/>
        </w:rPr>
        <w:t xml:space="preserve">-Food supply chains, efficient product monitoring is critical for food safety, meeting consumer and governmental quality concerns, renewing traceability concepts. </w:t>
      </w:r>
      <w:proofErr w:type="spellStart"/>
      <w:r w:rsidRPr="00B558A2">
        <w:rPr>
          <w:rFonts w:ascii="Times New Roman" w:eastAsia="Times New Roman" w:hAnsi="Times New Roman" w:cs="Times New Roman"/>
          <w:sz w:val="20"/>
          <w:szCs w:val="20"/>
          <w:lang w:eastAsia="en-IN"/>
        </w:rPr>
        <w:t>Blockchain's</w:t>
      </w:r>
      <w:proofErr w:type="spellEnd"/>
      <w:r w:rsidRPr="00B558A2">
        <w:rPr>
          <w:rFonts w:ascii="Times New Roman" w:eastAsia="Times New Roman" w:hAnsi="Times New Roman" w:cs="Times New Roman"/>
          <w:sz w:val="20"/>
          <w:szCs w:val="20"/>
          <w:lang w:eastAsia="en-IN"/>
        </w:rPr>
        <w:t xml:space="preserve"> properties, like decentralization and transparency, play a significant role in supply chain evolution. Yet, challenges persist in establishing trust and ensuring product quality in </w:t>
      </w:r>
      <w:proofErr w:type="spellStart"/>
      <w:r w:rsidRPr="00B558A2">
        <w:rPr>
          <w:rFonts w:ascii="Times New Roman" w:eastAsia="Times New Roman" w:hAnsi="Times New Roman" w:cs="Times New Roman"/>
          <w:sz w:val="20"/>
          <w:szCs w:val="20"/>
          <w:lang w:eastAsia="en-IN"/>
        </w:rPr>
        <w:t>blockchain</w:t>
      </w:r>
      <w:proofErr w:type="spellEnd"/>
      <w:r w:rsidRPr="00B558A2">
        <w:rPr>
          <w:rFonts w:ascii="Times New Roman" w:eastAsia="Times New Roman" w:hAnsi="Times New Roman" w:cs="Times New Roman"/>
          <w:sz w:val="20"/>
          <w:szCs w:val="20"/>
          <w:lang w:eastAsia="en-IN"/>
        </w:rPr>
        <w:t xml:space="preserve">-based </w:t>
      </w:r>
      <w:proofErr w:type="spellStart"/>
      <w:r w:rsidRPr="00B558A2">
        <w:rPr>
          <w:rFonts w:ascii="Times New Roman" w:eastAsia="Times New Roman" w:hAnsi="Times New Roman" w:cs="Times New Roman"/>
          <w:sz w:val="20"/>
          <w:szCs w:val="20"/>
          <w:lang w:eastAsia="en-IN"/>
        </w:rPr>
        <w:t>Agri</w:t>
      </w:r>
      <w:proofErr w:type="spellEnd"/>
      <w:r w:rsidRPr="00B558A2">
        <w:rPr>
          <w:rFonts w:ascii="Times New Roman" w:eastAsia="Times New Roman" w:hAnsi="Times New Roman" w:cs="Times New Roman"/>
          <w:sz w:val="20"/>
          <w:szCs w:val="20"/>
          <w:lang w:eastAsia="en-IN"/>
        </w:rPr>
        <w:t>-Food supply chains.</w:t>
      </w:r>
      <w:r w:rsidR="00CA4BA5" w:rsidRPr="00B558A2">
        <w:rPr>
          <w:rFonts w:ascii="Times New Roman" w:eastAsia="Times New Roman" w:hAnsi="Times New Roman" w:cs="Times New Roman"/>
          <w:sz w:val="20"/>
          <w:szCs w:val="20"/>
          <w:lang w:eastAsia="en-IN"/>
        </w:rPr>
        <w:t xml:space="preserve"> </w:t>
      </w:r>
      <w:r w:rsidRPr="00B558A2">
        <w:rPr>
          <w:rFonts w:ascii="Times New Roman" w:eastAsia="Times New Roman" w:hAnsi="Times New Roman" w:cs="Times New Roman"/>
          <w:sz w:val="20"/>
          <w:szCs w:val="20"/>
          <w:lang w:eastAsia="en-IN"/>
        </w:rPr>
        <w:t xml:space="preserve">Additionally, traditional centralized storage schemes struggle with large data volumes in supply chain processes, leading to bottlenecks. Decentralized storage schemes, proposed in literature, </w:t>
      </w:r>
      <w:proofErr w:type="gramStart"/>
      <w:r w:rsidRPr="00B558A2">
        <w:rPr>
          <w:rFonts w:ascii="Times New Roman" w:eastAsia="Times New Roman" w:hAnsi="Times New Roman" w:cs="Times New Roman"/>
          <w:sz w:val="20"/>
          <w:szCs w:val="20"/>
          <w:lang w:eastAsia="en-IN"/>
        </w:rPr>
        <w:t>aim</w:t>
      </w:r>
      <w:proofErr w:type="gramEnd"/>
      <w:r w:rsidRPr="00B558A2">
        <w:rPr>
          <w:rFonts w:ascii="Times New Roman" w:eastAsia="Times New Roman" w:hAnsi="Times New Roman" w:cs="Times New Roman"/>
          <w:sz w:val="20"/>
          <w:szCs w:val="20"/>
          <w:lang w:eastAsia="en-IN"/>
        </w:rPr>
        <w:t xml:space="preserve"> to overcome latency, throughput, and bottleneck issues. For instance, a </w:t>
      </w:r>
      <w:proofErr w:type="spellStart"/>
      <w:r w:rsidRPr="00B558A2">
        <w:rPr>
          <w:rFonts w:ascii="Times New Roman" w:eastAsia="Times New Roman" w:hAnsi="Times New Roman" w:cs="Times New Roman"/>
          <w:sz w:val="20"/>
          <w:szCs w:val="20"/>
          <w:lang w:eastAsia="en-IN"/>
        </w:rPr>
        <w:t>blockchain</w:t>
      </w:r>
      <w:proofErr w:type="spellEnd"/>
      <w:r w:rsidRPr="00B558A2">
        <w:rPr>
          <w:rFonts w:ascii="Times New Roman" w:eastAsia="Times New Roman" w:hAnsi="Times New Roman" w:cs="Times New Roman"/>
          <w:sz w:val="20"/>
          <w:szCs w:val="20"/>
          <w:lang w:eastAsia="en-IN"/>
        </w:rPr>
        <w:t xml:space="preserve">-based soybean traceability scheme utilizes </w:t>
      </w:r>
      <w:proofErr w:type="spellStart"/>
      <w:r w:rsidRPr="00B558A2">
        <w:rPr>
          <w:rFonts w:ascii="Times New Roman" w:eastAsia="Times New Roman" w:hAnsi="Times New Roman" w:cs="Times New Roman"/>
          <w:sz w:val="20"/>
          <w:szCs w:val="20"/>
          <w:lang w:eastAsia="en-IN"/>
        </w:rPr>
        <w:t>ethereum</w:t>
      </w:r>
      <w:proofErr w:type="spellEnd"/>
      <w:r w:rsidRPr="00B558A2">
        <w:rPr>
          <w:rFonts w:ascii="Times New Roman" w:eastAsia="Times New Roman" w:hAnsi="Times New Roman" w:cs="Times New Roman"/>
          <w:sz w:val="20"/>
          <w:szCs w:val="20"/>
          <w:lang w:eastAsia="en-IN"/>
        </w:rPr>
        <w:t xml:space="preserve"> smart contracts and the Inter</w:t>
      </w:r>
      <w:r w:rsidR="00DB3B6E">
        <w:rPr>
          <w:rFonts w:ascii="Times New Roman" w:eastAsia="Times New Roman" w:hAnsi="Times New Roman" w:cs="Times New Roman"/>
          <w:sz w:val="20"/>
          <w:szCs w:val="20"/>
          <w:lang w:eastAsia="en-IN"/>
        </w:rPr>
        <w:t xml:space="preserve"> P</w:t>
      </w:r>
      <w:r w:rsidRPr="00B558A2">
        <w:rPr>
          <w:rFonts w:ascii="Times New Roman" w:eastAsia="Times New Roman" w:hAnsi="Times New Roman" w:cs="Times New Roman"/>
          <w:sz w:val="20"/>
          <w:szCs w:val="20"/>
          <w:lang w:eastAsia="en-IN"/>
        </w:rPr>
        <w:t>lanetary File Storage System (IPFS) for complete traceability [9]. However, such systems face challenges of data accessibility and accountability.</w:t>
      </w:r>
    </w:p>
    <w:p w:rsidR="008C5311" w:rsidRPr="00B558A2" w:rsidRDefault="008C5311" w:rsidP="009A0054">
      <w:pPr>
        <w:spacing w:after="0" w:line="240" w:lineRule="auto"/>
        <w:ind w:firstLine="714"/>
        <w:jc w:val="both"/>
        <w:rPr>
          <w:rFonts w:ascii="Times New Roman" w:eastAsia="Times New Roman" w:hAnsi="Times New Roman" w:cs="Times New Roman"/>
          <w:sz w:val="20"/>
          <w:szCs w:val="20"/>
          <w:lang w:eastAsia="en-IN"/>
        </w:rPr>
      </w:pPr>
      <w:r w:rsidRPr="00B558A2">
        <w:rPr>
          <w:rFonts w:ascii="Times New Roman" w:eastAsia="Times New Roman" w:hAnsi="Times New Roman" w:cs="Times New Roman"/>
          <w:sz w:val="20"/>
          <w:szCs w:val="20"/>
          <w:lang w:eastAsia="en-IN"/>
        </w:rPr>
        <w:t xml:space="preserve">Our paper addresses these challenges, contributing to </w:t>
      </w:r>
      <w:proofErr w:type="spellStart"/>
      <w:r w:rsidRPr="00B558A2">
        <w:rPr>
          <w:rFonts w:ascii="Times New Roman" w:eastAsia="Times New Roman" w:hAnsi="Times New Roman" w:cs="Times New Roman"/>
          <w:sz w:val="20"/>
          <w:szCs w:val="20"/>
          <w:lang w:eastAsia="en-IN"/>
        </w:rPr>
        <w:t>blockchain</w:t>
      </w:r>
      <w:proofErr w:type="spellEnd"/>
      <w:r w:rsidRPr="00B558A2">
        <w:rPr>
          <w:rFonts w:ascii="Times New Roman" w:eastAsia="Times New Roman" w:hAnsi="Times New Roman" w:cs="Times New Roman"/>
          <w:sz w:val="20"/>
          <w:szCs w:val="20"/>
          <w:lang w:eastAsia="en-IN"/>
        </w:rPr>
        <w:t xml:space="preserve">-based </w:t>
      </w:r>
      <w:proofErr w:type="spellStart"/>
      <w:r w:rsidRPr="00B558A2">
        <w:rPr>
          <w:rFonts w:ascii="Times New Roman" w:eastAsia="Times New Roman" w:hAnsi="Times New Roman" w:cs="Times New Roman"/>
          <w:sz w:val="20"/>
          <w:szCs w:val="20"/>
          <w:lang w:eastAsia="en-IN"/>
        </w:rPr>
        <w:t>Agri</w:t>
      </w:r>
      <w:proofErr w:type="spellEnd"/>
      <w:r w:rsidRPr="00B558A2">
        <w:rPr>
          <w:rFonts w:ascii="Times New Roman" w:eastAsia="Times New Roman" w:hAnsi="Times New Roman" w:cs="Times New Roman"/>
          <w:sz w:val="20"/>
          <w:szCs w:val="20"/>
          <w:lang w:eastAsia="en-IN"/>
        </w:rPr>
        <w:t xml:space="preserve">-Food supply chains with an end-to-end solution. We build upon a </w:t>
      </w:r>
      <w:proofErr w:type="spellStart"/>
      <w:r w:rsidRPr="00B558A2">
        <w:rPr>
          <w:rFonts w:ascii="Times New Roman" w:eastAsia="Times New Roman" w:hAnsi="Times New Roman" w:cs="Times New Roman"/>
          <w:sz w:val="20"/>
          <w:szCs w:val="20"/>
          <w:lang w:eastAsia="en-IN"/>
        </w:rPr>
        <w:t>blockchain</w:t>
      </w:r>
      <w:proofErr w:type="spellEnd"/>
      <w:r w:rsidRPr="00B558A2">
        <w:rPr>
          <w:rFonts w:ascii="Times New Roman" w:eastAsia="Times New Roman" w:hAnsi="Times New Roman" w:cs="Times New Roman"/>
          <w:sz w:val="20"/>
          <w:szCs w:val="20"/>
          <w:lang w:eastAsia="en-IN"/>
        </w:rPr>
        <w:t xml:space="preserve">-based reputation system proposed earlier [12], leveraging </w:t>
      </w:r>
      <w:r w:rsidR="0067476D" w:rsidRPr="00B558A2">
        <w:rPr>
          <w:rFonts w:ascii="Times New Roman" w:eastAsia="Times New Roman" w:hAnsi="Times New Roman" w:cs="Times New Roman"/>
          <w:sz w:val="20"/>
          <w:szCs w:val="20"/>
          <w:lang w:eastAsia="en-IN"/>
        </w:rPr>
        <w:t>ethereal</w:t>
      </w:r>
      <w:r w:rsidRPr="00B558A2">
        <w:rPr>
          <w:rFonts w:ascii="Times New Roman" w:eastAsia="Times New Roman" w:hAnsi="Times New Roman" w:cs="Times New Roman"/>
          <w:sz w:val="20"/>
          <w:szCs w:val="20"/>
          <w:lang w:eastAsia="en-IN"/>
        </w:rPr>
        <w:t xml:space="preserve"> smart contracts to ensure efficiency, security, and trust in supply chain activities. The main contributions of our proposed system include:</w:t>
      </w:r>
    </w:p>
    <w:p w:rsidR="008C5311" w:rsidRPr="00B558A2" w:rsidRDefault="008C5311" w:rsidP="008679C7">
      <w:pPr>
        <w:numPr>
          <w:ilvl w:val="0"/>
          <w:numId w:val="12"/>
        </w:numPr>
        <w:spacing w:before="120" w:after="0" w:line="240" w:lineRule="auto"/>
        <w:ind w:left="714" w:hanging="357"/>
        <w:jc w:val="both"/>
        <w:rPr>
          <w:rFonts w:ascii="Times New Roman" w:eastAsia="Times New Roman" w:hAnsi="Times New Roman" w:cs="Times New Roman"/>
          <w:sz w:val="20"/>
          <w:szCs w:val="20"/>
          <w:lang w:eastAsia="en-IN"/>
        </w:rPr>
      </w:pPr>
      <w:r w:rsidRPr="00B558A2">
        <w:rPr>
          <w:rFonts w:ascii="Times New Roman" w:eastAsia="Times New Roman" w:hAnsi="Times New Roman" w:cs="Times New Roman"/>
          <w:sz w:val="20"/>
          <w:szCs w:val="20"/>
          <w:lang w:eastAsia="en-IN"/>
        </w:rPr>
        <w:t>Introducing an end-to-end distributed supply chain system, incorporating a traceability scheme, trading and delivery mechanisms, and a reputation system for entity credibility assurance, along with an autonomous transaction system.</w:t>
      </w:r>
    </w:p>
    <w:p w:rsidR="008C5311" w:rsidRPr="00B558A2" w:rsidRDefault="008C5311" w:rsidP="008679C7">
      <w:pPr>
        <w:numPr>
          <w:ilvl w:val="0"/>
          <w:numId w:val="12"/>
        </w:numPr>
        <w:spacing w:after="0" w:line="240" w:lineRule="auto"/>
        <w:jc w:val="both"/>
        <w:rPr>
          <w:rFonts w:ascii="Times New Roman" w:eastAsia="Times New Roman" w:hAnsi="Times New Roman" w:cs="Times New Roman"/>
          <w:sz w:val="20"/>
          <w:szCs w:val="20"/>
          <w:lang w:eastAsia="en-IN"/>
        </w:rPr>
      </w:pPr>
      <w:r w:rsidRPr="00B558A2">
        <w:rPr>
          <w:rFonts w:ascii="Times New Roman" w:eastAsia="Times New Roman" w:hAnsi="Times New Roman" w:cs="Times New Roman"/>
          <w:sz w:val="20"/>
          <w:szCs w:val="20"/>
          <w:lang w:eastAsia="en-IN"/>
        </w:rPr>
        <w:t>Achieving desired properties like accountability, credibility, auditability, autonomy, and authenticity.</w:t>
      </w:r>
    </w:p>
    <w:p w:rsidR="008C5311" w:rsidRPr="00B558A2" w:rsidRDefault="008C5311" w:rsidP="008679C7">
      <w:pPr>
        <w:numPr>
          <w:ilvl w:val="0"/>
          <w:numId w:val="12"/>
        </w:numPr>
        <w:spacing w:after="0" w:line="240" w:lineRule="auto"/>
        <w:jc w:val="both"/>
        <w:rPr>
          <w:rFonts w:ascii="Times New Roman" w:eastAsia="Times New Roman" w:hAnsi="Times New Roman" w:cs="Times New Roman"/>
          <w:sz w:val="20"/>
          <w:szCs w:val="20"/>
          <w:lang w:eastAsia="en-IN"/>
        </w:rPr>
      </w:pPr>
      <w:r w:rsidRPr="00B558A2">
        <w:rPr>
          <w:rFonts w:ascii="Times New Roman" w:eastAsia="Times New Roman" w:hAnsi="Times New Roman" w:cs="Times New Roman"/>
          <w:sz w:val="20"/>
          <w:szCs w:val="20"/>
          <w:lang w:eastAsia="en-IN"/>
        </w:rPr>
        <w:t xml:space="preserve">Offering a scalable and auditable alternative to existing </w:t>
      </w:r>
      <w:proofErr w:type="spellStart"/>
      <w:r w:rsidRPr="00B558A2">
        <w:rPr>
          <w:rFonts w:ascii="Times New Roman" w:eastAsia="Times New Roman" w:hAnsi="Times New Roman" w:cs="Times New Roman"/>
          <w:sz w:val="20"/>
          <w:szCs w:val="20"/>
          <w:lang w:eastAsia="en-IN"/>
        </w:rPr>
        <w:t>Agri</w:t>
      </w:r>
      <w:proofErr w:type="spellEnd"/>
      <w:r w:rsidRPr="00B558A2">
        <w:rPr>
          <w:rFonts w:ascii="Times New Roman" w:eastAsia="Times New Roman" w:hAnsi="Times New Roman" w:cs="Times New Roman"/>
          <w:sz w:val="20"/>
          <w:szCs w:val="20"/>
          <w:lang w:eastAsia="en-IN"/>
        </w:rPr>
        <w:t xml:space="preserve">-Food supply chain systems, presenting smart contract algorithms and evaluating their vulnerability and cost efficiency over the </w:t>
      </w:r>
      <w:proofErr w:type="spellStart"/>
      <w:r w:rsidRPr="00B558A2">
        <w:rPr>
          <w:rFonts w:ascii="Times New Roman" w:eastAsia="Times New Roman" w:hAnsi="Times New Roman" w:cs="Times New Roman"/>
          <w:sz w:val="20"/>
          <w:szCs w:val="20"/>
          <w:lang w:eastAsia="en-IN"/>
        </w:rPr>
        <w:t>ethereum</w:t>
      </w:r>
      <w:proofErr w:type="spellEnd"/>
      <w:r w:rsidRPr="00B558A2">
        <w:rPr>
          <w:rFonts w:ascii="Times New Roman" w:eastAsia="Times New Roman" w:hAnsi="Times New Roman" w:cs="Times New Roman"/>
          <w:sz w:val="20"/>
          <w:szCs w:val="20"/>
          <w:lang w:eastAsia="en-IN"/>
        </w:rPr>
        <w:t xml:space="preserve"> network.</w:t>
      </w:r>
    </w:p>
    <w:p w:rsidR="008C5311" w:rsidRPr="00B558A2" w:rsidRDefault="008C5311" w:rsidP="008679C7">
      <w:pPr>
        <w:numPr>
          <w:ilvl w:val="0"/>
          <w:numId w:val="12"/>
        </w:numPr>
        <w:spacing w:after="120" w:line="240" w:lineRule="auto"/>
        <w:ind w:left="714" w:hanging="357"/>
        <w:jc w:val="both"/>
        <w:rPr>
          <w:rFonts w:ascii="Times New Roman" w:eastAsia="Times New Roman" w:hAnsi="Times New Roman" w:cs="Times New Roman"/>
          <w:sz w:val="20"/>
          <w:szCs w:val="20"/>
          <w:lang w:eastAsia="en-IN"/>
        </w:rPr>
      </w:pPr>
      <w:r w:rsidRPr="00B558A2">
        <w:rPr>
          <w:rFonts w:ascii="Times New Roman" w:eastAsia="Times New Roman" w:hAnsi="Times New Roman" w:cs="Times New Roman"/>
          <w:sz w:val="20"/>
          <w:szCs w:val="20"/>
          <w:lang w:eastAsia="en-IN"/>
        </w:rPr>
        <w:t>Ensuring resilience against known attacks and providing essential security features. We conduct a detailed vulnerability assessment and discuss the system's robustness and security against malicious attacks.</w:t>
      </w:r>
    </w:p>
    <w:p w:rsidR="006E4F8A" w:rsidRPr="00B558A2" w:rsidRDefault="006E4F8A" w:rsidP="003941FF">
      <w:pPr>
        <w:spacing w:after="0" w:line="240" w:lineRule="auto"/>
        <w:jc w:val="both"/>
        <w:rPr>
          <w:rFonts w:ascii="Times New Roman" w:eastAsia="Times New Roman" w:hAnsi="Times New Roman" w:cs="Times New Roman"/>
          <w:sz w:val="4"/>
          <w:szCs w:val="24"/>
          <w:lang w:eastAsia="en-IN"/>
        </w:rPr>
      </w:pPr>
    </w:p>
    <w:p w:rsidR="00CA4BA5" w:rsidRPr="00966531" w:rsidRDefault="00CA4BA5" w:rsidP="003941FF">
      <w:pPr>
        <w:spacing w:after="0" w:line="240" w:lineRule="auto"/>
        <w:jc w:val="both"/>
        <w:rPr>
          <w:rFonts w:ascii="Times New Roman" w:eastAsia="Times New Roman" w:hAnsi="Times New Roman" w:cs="Times New Roman"/>
          <w:sz w:val="24"/>
          <w:szCs w:val="24"/>
          <w:lang w:eastAsia="en-IN"/>
        </w:rPr>
      </w:pPr>
    </w:p>
    <w:p w:rsidR="00D97C66" w:rsidRPr="00966531" w:rsidRDefault="002B5E81" w:rsidP="006E4F8A">
      <w:pPr>
        <w:spacing w:after="0" w:line="240" w:lineRule="auto"/>
        <w:jc w:val="center"/>
        <w:rPr>
          <w:rFonts w:ascii="Times New Roman" w:hAnsi="Times New Roman" w:cs="Times New Roman"/>
          <w:sz w:val="24"/>
          <w:szCs w:val="24"/>
        </w:rPr>
      </w:pPr>
      <w:r w:rsidRPr="00966531">
        <w:rPr>
          <w:rFonts w:ascii="Times New Roman" w:hAnsi="Times New Roman" w:cs="Times New Roman"/>
          <w:noProof/>
          <w:sz w:val="24"/>
          <w:szCs w:val="24"/>
          <w:lang w:eastAsia="en-IN"/>
        </w:rPr>
        <w:drawing>
          <wp:anchor distT="0" distB="0" distL="114300" distR="114300" simplePos="0" relativeHeight="251650560" behindDoc="0" locked="0" layoutInCell="1" allowOverlap="1">
            <wp:simplePos x="0" y="0"/>
            <wp:positionH relativeFrom="column">
              <wp:posOffset>823595</wp:posOffset>
            </wp:positionH>
            <wp:positionV relativeFrom="paragraph">
              <wp:posOffset>113030</wp:posOffset>
            </wp:positionV>
            <wp:extent cx="4391025" cy="1226185"/>
            <wp:effectExtent l="0" t="0" r="9525" b="0"/>
            <wp:wrapSquare wrapText="bothSides"/>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102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7C66" w:rsidRPr="00966531" w:rsidRDefault="00D97C66" w:rsidP="006E4F8A">
      <w:pPr>
        <w:spacing w:before="120" w:after="0" w:line="240" w:lineRule="auto"/>
        <w:jc w:val="center"/>
        <w:rPr>
          <w:rFonts w:ascii="Times New Roman" w:hAnsi="Times New Roman" w:cs="Times New Roman"/>
          <w:sz w:val="24"/>
          <w:szCs w:val="24"/>
        </w:rPr>
      </w:pPr>
    </w:p>
    <w:p w:rsidR="00D97C66" w:rsidRPr="00966531" w:rsidRDefault="00D97C66" w:rsidP="003941FF">
      <w:pPr>
        <w:spacing w:after="0" w:line="240" w:lineRule="auto"/>
        <w:jc w:val="both"/>
        <w:rPr>
          <w:rFonts w:ascii="Times New Roman" w:eastAsia="Times New Roman" w:hAnsi="Times New Roman" w:cs="Times New Roman"/>
          <w:sz w:val="24"/>
          <w:szCs w:val="24"/>
          <w:lang w:eastAsia="en-IN"/>
        </w:rPr>
      </w:pPr>
    </w:p>
    <w:p w:rsidR="008C5311" w:rsidRPr="00966531" w:rsidRDefault="008C5311" w:rsidP="003941FF">
      <w:pPr>
        <w:spacing w:after="0" w:line="240" w:lineRule="auto"/>
        <w:jc w:val="both"/>
        <w:rPr>
          <w:rFonts w:ascii="Times New Roman" w:hAnsi="Times New Roman" w:cs="Times New Roman"/>
          <w:sz w:val="24"/>
          <w:szCs w:val="24"/>
          <w:lang w:val="en-US"/>
        </w:rPr>
      </w:pPr>
    </w:p>
    <w:p w:rsidR="00313337" w:rsidRPr="00966531" w:rsidRDefault="00313337" w:rsidP="003941FF">
      <w:pPr>
        <w:tabs>
          <w:tab w:val="left" w:pos="380"/>
        </w:tabs>
        <w:spacing w:after="0" w:line="240" w:lineRule="auto"/>
        <w:jc w:val="both"/>
        <w:rPr>
          <w:rFonts w:ascii="Times New Roman" w:hAnsi="Times New Roman" w:cs="Times New Roman"/>
          <w:b/>
          <w:color w:val="0073AE"/>
          <w:w w:val="90"/>
          <w:sz w:val="24"/>
          <w:szCs w:val="24"/>
        </w:rPr>
      </w:pPr>
    </w:p>
    <w:p w:rsidR="00313337" w:rsidRPr="00966531" w:rsidRDefault="00313337" w:rsidP="003941FF">
      <w:pPr>
        <w:tabs>
          <w:tab w:val="left" w:pos="380"/>
        </w:tabs>
        <w:spacing w:after="0" w:line="240" w:lineRule="auto"/>
        <w:jc w:val="both"/>
        <w:rPr>
          <w:rFonts w:ascii="Times New Roman" w:hAnsi="Times New Roman" w:cs="Times New Roman"/>
          <w:b/>
          <w:color w:val="0073AE"/>
          <w:w w:val="90"/>
          <w:sz w:val="24"/>
          <w:szCs w:val="24"/>
        </w:rPr>
      </w:pPr>
    </w:p>
    <w:p w:rsidR="00313337" w:rsidRPr="00966531" w:rsidRDefault="00313337" w:rsidP="003941FF">
      <w:pPr>
        <w:tabs>
          <w:tab w:val="left" w:pos="380"/>
        </w:tabs>
        <w:spacing w:after="0" w:line="240" w:lineRule="auto"/>
        <w:jc w:val="both"/>
        <w:rPr>
          <w:rFonts w:ascii="Times New Roman" w:hAnsi="Times New Roman" w:cs="Times New Roman"/>
          <w:b/>
          <w:color w:val="0073AE"/>
          <w:w w:val="90"/>
          <w:sz w:val="24"/>
          <w:szCs w:val="24"/>
        </w:rPr>
      </w:pPr>
    </w:p>
    <w:p w:rsidR="00313337" w:rsidRPr="00966531" w:rsidRDefault="00313337" w:rsidP="003941FF">
      <w:pPr>
        <w:tabs>
          <w:tab w:val="left" w:pos="380"/>
        </w:tabs>
        <w:spacing w:after="0" w:line="240" w:lineRule="auto"/>
        <w:jc w:val="both"/>
        <w:rPr>
          <w:rFonts w:ascii="Times New Roman" w:hAnsi="Times New Roman" w:cs="Times New Roman"/>
          <w:b/>
          <w:color w:val="0073AE"/>
          <w:w w:val="90"/>
          <w:sz w:val="24"/>
          <w:szCs w:val="24"/>
        </w:rPr>
      </w:pPr>
    </w:p>
    <w:p w:rsidR="00313337" w:rsidRPr="00953164" w:rsidRDefault="00CA4BA5" w:rsidP="00313337">
      <w:pPr>
        <w:tabs>
          <w:tab w:val="left" w:pos="380"/>
        </w:tabs>
        <w:spacing w:after="0" w:line="240" w:lineRule="auto"/>
        <w:jc w:val="center"/>
        <w:rPr>
          <w:rFonts w:ascii="Times New Roman" w:hAnsi="Times New Roman" w:cs="Times New Roman"/>
          <w:b/>
          <w:sz w:val="20"/>
          <w:szCs w:val="20"/>
        </w:rPr>
      </w:pPr>
      <w:r w:rsidRPr="00953164">
        <w:rPr>
          <w:rFonts w:ascii="Times New Roman" w:hAnsi="Times New Roman" w:cs="Times New Roman"/>
          <w:b/>
          <w:sz w:val="20"/>
          <w:szCs w:val="20"/>
        </w:rPr>
        <w:t xml:space="preserve">Figure 1: </w:t>
      </w:r>
      <w:r w:rsidR="00313337" w:rsidRPr="00953164">
        <w:rPr>
          <w:rFonts w:ascii="Times New Roman" w:hAnsi="Times New Roman" w:cs="Times New Roman"/>
          <w:b/>
          <w:sz w:val="20"/>
          <w:szCs w:val="20"/>
        </w:rPr>
        <w:t xml:space="preserve">Working of </w:t>
      </w:r>
      <w:proofErr w:type="spellStart"/>
      <w:r w:rsidR="00313337" w:rsidRPr="00953164">
        <w:rPr>
          <w:rFonts w:ascii="Times New Roman" w:hAnsi="Times New Roman" w:cs="Times New Roman"/>
          <w:b/>
          <w:sz w:val="20"/>
          <w:szCs w:val="20"/>
        </w:rPr>
        <w:t>Blockchain</w:t>
      </w:r>
      <w:proofErr w:type="spellEnd"/>
    </w:p>
    <w:p w:rsidR="00CA4BA5" w:rsidRDefault="00CA4BA5" w:rsidP="00313337">
      <w:pPr>
        <w:tabs>
          <w:tab w:val="left" w:pos="380"/>
        </w:tabs>
        <w:spacing w:after="0" w:line="240" w:lineRule="auto"/>
        <w:jc w:val="center"/>
        <w:rPr>
          <w:rFonts w:ascii="Times New Roman" w:hAnsi="Times New Roman" w:cs="Times New Roman"/>
          <w:sz w:val="24"/>
          <w:szCs w:val="24"/>
        </w:rPr>
      </w:pPr>
    </w:p>
    <w:p w:rsidR="00CA4BA5" w:rsidRPr="00966531" w:rsidRDefault="00CA4BA5" w:rsidP="00313337">
      <w:pPr>
        <w:tabs>
          <w:tab w:val="left" w:pos="380"/>
        </w:tabs>
        <w:spacing w:after="0" w:line="240" w:lineRule="auto"/>
        <w:jc w:val="center"/>
        <w:rPr>
          <w:rFonts w:ascii="Times New Roman" w:hAnsi="Times New Roman" w:cs="Times New Roman"/>
          <w:sz w:val="24"/>
          <w:szCs w:val="24"/>
        </w:rPr>
      </w:pPr>
    </w:p>
    <w:p w:rsidR="003619AC" w:rsidRPr="00966531" w:rsidRDefault="003619AC" w:rsidP="00313337">
      <w:pPr>
        <w:tabs>
          <w:tab w:val="left" w:pos="380"/>
        </w:tabs>
        <w:spacing w:after="0" w:line="240" w:lineRule="auto"/>
        <w:jc w:val="center"/>
        <w:rPr>
          <w:rFonts w:ascii="Times New Roman" w:hAnsi="Times New Roman" w:cs="Times New Roman"/>
          <w:b/>
          <w:color w:val="0073AE"/>
          <w:w w:val="90"/>
          <w:sz w:val="24"/>
          <w:szCs w:val="24"/>
        </w:rPr>
      </w:pPr>
    </w:p>
    <w:p w:rsidR="008C5311" w:rsidRPr="00CA4BA5" w:rsidRDefault="008C5311" w:rsidP="00CA4BA5">
      <w:pPr>
        <w:pStyle w:val="ListParagraph"/>
        <w:numPr>
          <w:ilvl w:val="0"/>
          <w:numId w:val="19"/>
        </w:numPr>
        <w:tabs>
          <w:tab w:val="left" w:pos="380"/>
        </w:tabs>
        <w:spacing w:after="120"/>
        <w:jc w:val="center"/>
        <w:rPr>
          <w:b/>
          <w:spacing w:val="-4"/>
          <w:sz w:val="20"/>
          <w:szCs w:val="20"/>
        </w:rPr>
      </w:pPr>
      <w:r w:rsidRPr="00CA4BA5">
        <w:rPr>
          <w:b/>
          <w:w w:val="90"/>
          <w:sz w:val="20"/>
          <w:szCs w:val="20"/>
        </w:rPr>
        <w:t>RELATED</w:t>
      </w:r>
      <w:r w:rsidRPr="00CA4BA5">
        <w:rPr>
          <w:b/>
          <w:spacing w:val="-2"/>
          <w:w w:val="90"/>
          <w:sz w:val="20"/>
          <w:szCs w:val="20"/>
        </w:rPr>
        <w:t xml:space="preserve"> </w:t>
      </w:r>
      <w:r w:rsidRPr="00CA4BA5">
        <w:rPr>
          <w:b/>
          <w:spacing w:val="-4"/>
          <w:sz w:val="20"/>
          <w:szCs w:val="20"/>
        </w:rPr>
        <w:t>WORK</w:t>
      </w:r>
    </w:p>
    <w:p w:rsidR="008A1DBC" w:rsidRDefault="008A1DBC" w:rsidP="008A1DBC">
      <w:pPr>
        <w:pStyle w:val="NormalWeb"/>
        <w:spacing w:before="0" w:beforeAutospacing="0" w:after="0" w:afterAutospacing="0"/>
        <w:ind w:firstLine="720"/>
        <w:jc w:val="both"/>
        <w:rPr>
          <w:sz w:val="20"/>
          <w:szCs w:val="20"/>
        </w:rPr>
      </w:pPr>
      <w:r w:rsidRPr="008A1DBC">
        <w:rPr>
          <w:sz w:val="20"/>
          <w:szCs w:val="20"/>
        </w:rPr>
        <w:t xml:space="preserve">In this section, we </w:t>
      </w:r>
      <w:proofErr w:type="spellStart"/>
      <w:r w:rsidRPr="008A1DBC">
        <w:rPr>
          <w:sz w:val="20"/>
          <w:szCs w:val="20"/>
        </w:rPr>
        <w:t>analyze</w:t>
      </w:r>
      <w:proofErr w:type="spellEnd"/>
      <w:r w:rsidRPr="008A1DBC">
        <w:rPr>
          <w:sz w:val="20"/>
          <w:szCs w:val="20"/>
        </w:rPr>
        <w:t xml:space="preserve"> and compare various schemes aimed at enhancing </w:t>
      </w:r>
      <w:proofErr w:type="spellStart"/>
      <w:r w:rsidRPr="008A1DBC">
        <w:rPr>
          <w:sz w:val="20"/>
          <w:szCs w:val="20"/>
        </w:rPr>
        <w:t>Agri</w:t>
      </w:r>
      <w:proofErr w:type="spellEnd"/>
      <w:r w:rsidRPr="008A1DBC">
        <w:rPr>
          <w:sz w:val="20"/>
          <w:szCs w:val="20"/>
        </w:rPr>
        <w:t xml:space="preserve">-Food supply chain systems, highlighting how they differ from our proposed solution. Ensuring food safety has become a critical concern in both commercial and academic circles. Many existing solutions rely on centralized systems, which are prone to issues such as fraud, tampering, and man-in-the-middle attacks [13]. As a result, the literature has introduced several </w:t>
      </w:r>
      <w:proofErr w:type="spellStart"/>
      <w:r w:rsidRPr="008A1DBC">
        <w:rPr>
          <w:sz w:val="20"/>
          <w:szCs w:val="20"/>
        </w:rPr>
        <w:t>blockchain</w:t>
      </w:r>
      <w:proofErr w:type="spellEnd"/>
      <w:r w:rsidRPr="008A1DBC">
        <w:rPr>
          <w:sz w:val="20"/>
          <w:szCs w:val="20"/>
        </w:rPr>
        <w:t xml:space="preserve">-based traceability and information security schemes for </w:t>
      </w:r>
      <w:proofErr w:type="spellStart"/>
      <w:r w:rsidRPr="008A1DBC">
        <w:rPr>
          <w:sz w:val="20"/>
          <w:szCs w:val="20"/>
        </w:rPr>
        <w:t>Agri</w:t>
      </w:r>
      <w:proofErr w:type="spellEnd"/>
      <w:r w:rsidRPr="008A1DBC">
        <w:rPr>
          <w:sz w:val="20"/>
          <w:szCs w:val="20"/>
        </w:rPr>
        <w:t xml:space="preserve">-Food supply chains. For example, one approach employs a traceability scheme that combines Hazard Analysis and Critical Control Points (HACCP), </w:t>
      </w:r>
      <w:proofErr w:type="spellStart"/>
      <w:r w:rsidRPr="008A1DBC">
        <w:rPr>
          <w:sz w:val="20"/>
          <w:szCs w:val="20"/>
        </w:rPr>
        <w:t>blockchain</w:t>
      </w:r>
      <w:proofErr w:type="spellEnd"/>
      <w:r w:rsidRPr="008A1DBC">
        <w:rPr>
          <w:sz w:val="20"/>
          <w:szCs w:val="20"/>
        </w:rPr>
        <w:t xml:space="preserve">, and </w:t>
      </w:r>
      <w:proofErr w:type="spellStart"/>
      <w:r w:rsidRPr="008A1DBC">
        <w:rPr>
          <w:sz w:val="20"/>
          <w:szCs w:val="20"/>
        </w:rPr>
        <w:t>IoT</w:t>
      </w:r>
      <w:proofErr w:type="spellEnd"/>
      <w:r w:rsidRPr="008A1DBC">
        <w:rPr>
          <w:sz w:val="20"/>
          <w:szCs w:val="20"/>
        </w:rPr>
        <w:t xml:space="preserve"> [14]. To address </w:t>
      </w:r>
      <w:proofErr w:type="spellStart"/>
      <w:r w:rsidRPr="008A1DBC">
        <w:rPr>
          <w:sz w:val="20"/>
          <w:szCs w:val="20"/>
        </w:rPr>
        <w:t>blockchain's</w:t>
      </w:r>
      <w:proofErr w:type="spellEnd"/>
      <w:r w:rsidRPr="008A1DBC">
        <w:rPr>
          <w:sz w:val="20"/>
          <w:szCs w:val="20"/>
        </w:rPr>
        <w:t xml:space="preserve"> scalability issues, </w:t>
      </w:r>
      <w:proofErr w:type="spellStart"/>
      <w:r w:rsidRPr="008A1DBC">
        <w:rPr>
          <w:sz w:val="20"/>
          <w:szCs w:val="20"/>
        </w:rPr>
        <w:t>BigChainDB</w:t>
      </w:r>
      <w:proofErr w:type="spellEnd"/>
      <w:r w:rsidRPr="008A1DBC">
        <w:rPr>
          <w:sz w:val="20"/>
          <w:szCs w:val="20"/>
        </w:rPr>
        <w:t xml:space="preserve"> is integrated. Although this solution offers significant transparency and efficiency, it does not provide detailed product ownership information. Similarly, a case study on product traceability presents an origin-chain design that uses both private and public </w:t>
      </w:r>
      <w:proofErr w:type="spellStart"/>
      <w:r w:rsidRPr="008A1DBC">
        <w:rPr>
          <w:sz w:val="20"/>
          <w:szCs w:val="20"/>
        </w:rPr>
        <w:t>blockchains</w:t>
      </w:r>
      <w:proofErr w:type="spellEnd"/>
      <w:r w:rsidRPr="008A1DBC">
        <w:rPr>
          <w:sz w:val="20"/>
          <w:szCs w:val="20"/>
        </w:rPr>
        <w:t xml:space="preserve"> to ensure transparent and tamper-proof tracing [15]. While this solution effectively stores data on-chain and off-chain, there are ongoing concerns about security and privacy. Another proposal </w:t>
      </w:r>
      <w:proofErr w:type="spellStart"/>
      <w:r w:rsidRPr="008A1DBC">
        <w:rPr>
          <w:sz w:val="20"/>
          <w:szCs w:val="20"/>
        </w:rPr>
        <w:t>centers</w:t>
      </w:r>
      <w:proofErr w:type="spellEnd"/>
      <w:r w:rsidRPr="008A1DBC">
        <w:rPr>
          <w:sz w:val="20"/>
          <w:szCs w:val="20"/>
        </w:rPr>
        <w:t xml:space="preserve"> on </w:t>
      </w:r>
      <w:proofErr w:type="spellStart"/>
      <w:r w:rsidRPr="008A1DBC">
        <w:rPr>
          <w:sz w:val="20"/>
          <w:szCs w:val="20"/>
        </w:rPr>
        <w:t>blockchain</w:t>
      </w:r>
      <w:proofErr w:type="spellEnd"/>
      <w:r w:rsidRPr="008A1DBC">
        <w:rPr>
          <w:sz w:val="20"/>
          <w:szCs w:val="20"/>
        </w:rPr>
        <w:t>-based food information security in supply chain management, providing more reliable solutions for accurate traceability, particularly in the Chinese market [16].</w:t>
      </w:r>
    </w:p>
    <w:p w:rsidR="008C5311" w:rsidRPr="00B558A2" w:rsidRDefault="008A1DBC" w:rsidP="007757C9">
      <w:pPr>
        <w:pStyle w:val="NormalWeb"/>
        <w:spacing w:before="0" w:beforeAutospacing="0" w:after="0" w:afterAutospacing="0"/>
        <w:ind w:firstLine="720"/>
        <w:jc w:val="both"/>
        <w:rPr>
          <w:sz w:val="20"/>
          <w:szCs w:val="20"/>
        </w:rPr>
      </w:pPr>
      <w:r w:rsidRPr="008A1DBC">
        <w:rPr>
          <w:sz w:val="20"/>
          <w:szCs w:val="20"/>
        </w:rPr>
        <w:t xml:space="preserve">Decentralized solutions have also been investigated, such as a </w:t>
      </w:r>
      <w:proofErr w:type="spellStart"/>
      <w:r w:rsidRPr="008A1DBC">
        <w:rPr>
          <w:sz w:val="20"/>
          <w:szCs w:val="20"/>
        </w:rPr>
        <w:t>blockchain</w:t>
      </w:r>
      <w:proofErr w:type="spellEnd"/>
      <w:r w:rsidRPr="008A1DBC">
        <w:rPr>
          <w:sz w:val="20"/>
          <w:szCs w:val="20"/>
        </w:rPr>
        <w:t xml:space="preserve">-based decentralized traceability process [17]. Despite its merits, the effectiveness of this solution is compromised by issues with auditability and integrity. Additionally, researchers have proposed </w:t>
      </w:r>
      <w:proofErr w:type="spellStart"/>
      <w:r w:rsidRPr="008A1DBC">
        <w:rPr>
          <w:sz w:val="20"/>
          <w:szCs w:val="20"/>
        </w:rPr>
        <w:t>blockchain</w:t>
      </w:r>
      <w:proofErr w:type="spellEnd"/>
      <w:r w:rsidRPr="008A1DBC">
        <w:rPr>
          <w:sz w:val="20"/>
          <w:szCs w:val="20"/>
        </w:rPr>
        <w:t xml:space="preserve"> and </w:t>
      </w:r>
      <w:proofErr w:type="spellStart"/>
      <w:r w:rsidRPr="008A1DBC">
        <w:rPr>
          <w:sz w:val="20"/>
          <w:szCs w:val="20"/>
        </w:rPr>
        <w:t>IoT</w:t>
      </w:r>
      <w:proofErr w:type="spellEnd"/>
      <w:r w:rsidRPr="008A1DBC">
        <w:rPr>
          <w:sz w:val="20"/>
          <w:szCs w:val="20"/>
        </w:rPr>
        <w:t xml:space="preserve">-based solutions to address </w:t>
      </w:r>
      <w:r w:rsidRPr="008A1DBC">
        <w:rPr>
          <w:sz w:val="20"/>
          <w:szCs w:val="20"/>
        </w:rPr>
        <w:lastRenderedPageBreak/>
        <w:t xml:space="preserve">food safety concerns in </w:t>
      </w:r>
      <w:proofErr w:type="spellStart"/>
      <w:r w:rsidRPr="008A1DBC">
        <w:rPr>
          <w:sz w:val="20"/>
          <w:szCs w:val="20"/>
        </w:rPr>
        <w:t>Agri</w:t>
      </w:r>
      <w:proofErr w:type="spellEnd"/>
      <w:r w:rsidRPr="008A1DBC">
        <w:rPr>
          <w:sz w:val="20"/>
          <w:szCs w:val="20"/>
        </w:rPr>
        <w:t xml:space="preserve">-Food supply chains [18], comparing platforms like </w:t>
      </w:r>
      <w:proofErr w:type="spellStart"/>
      <w:r w:rsidRPr="008A1DBC">
        <w:rPr>
          <w:sz w:val="20"/>
          <w:szCs w:val="20"/>
        </w:rPr>
        <w:t>Ethereum</w:t>
      </w:r>
      <w:proofErr w:type="spellEnd"/>
      <w:r w:rsidRPr="008A1DBC">
        <w:rPr>
          <w:sz w:val="20"/>
          <w:szCs w:val="20"/>
        </w:rPr>
        <w:t xml:space="preserve"> and </w:t>
      </w:r>
      <w:proofErr w:type="spellStart"/>
      <w:r w:rsidRPr="008A1DBC">
        <w:rPr>
          <w:sz w:val="20"/>
          <w:szCs w:val="20"/>
        </w:rPr>
        <w:t>Hyperledger</w:t>
      </w:r>
      <w:proofErr w:type="spellEnd"/>
      <w:r w:rsidRPr="008A1DBC">
        <w:rPr>
          <w:sz w:val="20"/>
          <w:szCs w:val="20"/>
        </w:rPr>
        <w:t xml:space="preserve"> for implementation. Storage mechanisms have also advanced, with decentralized systems like IPFS becoming more popular. One scheme suggests a robust storage solution for tracking </w:t>
      </w:r>
      <w:proofErr w:type="spellStart"/>
      <w:r w:rsidRPr="008A1DBC">
        <w:rPr>
          <w:sz w:val="20"/>
          <w:szCs w:val="20"/>
        </w:rPr>
        <w:t>Agri</w:t>
      </w:r>
      <w:proofErr w:type="spellEnd"/>
      <w:r w:rsidRPr="008A1DBC">
        <w:rPr>
          <w:sz w:val="20"/>
          <w:szCs w:val="20"/>
        </w:rPr>
        <w:t xml:space="preserve">-Food products by combining IPFS with a secondary database for traceability [10], though the reliance on a secondary database introduces a single point of failure. Another proposal highlights efficient transaction handling for soybean traceability, utilizing </w:t>
      </w:r>
      <w:proofErr w:type="spellStart"/>
      <w:r w:rsidRPr="008A1DBC">
        <w:rPr>
          <w:sz w:val="20"/>
          <w:szCs w:val="20"/>
        </w:rPr>
        <w:t>blockchain</w:t>
      </w:r>
      <w:proofErr w:type="spellEnd"/>
      <w:r w:rsidRPr="008A1DBC">
        <w:rPr>
          <w:sz w:val="20"/>
          <w:szCs w:val="20"/>
        </w:rPr>
        <w:t xml:space="preserve"> to remove the need for a trusted third party [9]. Payment mechanisms have been explored as well, with </w:t>
      </w:r>
      <w:proofErr w:type="spellStart"/>
      <w:r w:rsidRPr="008A1DBC">
        <w:rPr>
          <w:sz w:val="20"/>
          <w:szCs w:val="20"/>
        </w:rPr>
        <w:t>blockchain</w:t>
      </w:r>
      <w:proofErr w:type="spellEnd"/>
      <w:r w:rsidRPr="008A1DBC">
        <w:rPr>
          <w:sz w:val="20"/>
          <w:szCs w:val="20"/>
        </w:rPr>
        <w:t>-based anonymity-preserving delivery methods being proposed [20], although these tend to compromise entity accountability. Auditability protocols designed for transparent and tamper-proof transactions are also discussed, but they often neglect merchant credibility [11].</w:t>
      </w:r>
    </w:p>
    <w:p w:rsidR="008C5311" w:rsidRPr="00966531" w:rsidRDefault="008A1DBC" w:rsidP="007757C9">
      <w:pPr>
        <w:spacing w:after="0" w:line="240" w:lineRule="auto"/>
        <w:ind w:firstLine="720"/>
        <w:jc w:val="both"/>
        <w:rPr>
          <w:rFonts w:ascii="Times New Roman" w:hAnsi="Times New Roman" w:cs="Times New Roman"/>
          <w:sz w:val="24"/>
          <w:szCs w:val="24"/>
          <w:lang w:val="en-US"/>
        </w:rPr>
      </w:pPr>
      <w:r w:rsidRPr="008A1DBC">
        <w:rPr>
          <w:rFonts w:ascii="Times New Roman" w:eastAsia="Times New Roman" w:hAnsi="Times New Roman" w:cs="Times New Roman"/>
          <w:sz w:val="20"/>
          <w:szCs w:val="20"/>
          <w:lang w:eastAsia="en-IN"/>
        </w:rPr>
        <w:t xml:space="preserve">Several proposals have tackled storage security concerns by integrating </w:t>
      </w:r>
      <w:proofErr w:type="spellStart"/>
      <w:r w:rsidRPr="008A1DBC">
        <w:rPr>
          <w:rFonts w:ascii="Times New Roman" w:eastAsia="Times New Roman" w:hAnsi="Times New Roman" w:cs="Times New Roman"/>
          <w:sz w:val="20"/>
          <w:szCs w:val="20"/>
          <w:lang w:eastAsia="en-IN"/>
        </w:rPr>
        <w:t>Ethereum</w:t>
      </w:r>
      <w:proofErr w:type="spellEnd"/>
      <w:r w:rsidRPr="008A1DBC">
        <w:rPr>
          <w:rFonts w:ascii="Times New Roman" w:eastAsia="Times New Roman" w:hAnsi="Times New Roman" w:cs="Times New Roman"/>
          <w:sz w:val="20"/>
          <w:szCs w:val="20"/>
          <w:lang w:eastAsia="en-IN"/>
        </w:rPr>
        <w:t xml:space="preserve"> </w:t>
      </w:r>
      <w:proofErr w:type="spellStart"/>
      <w:r w:rsidRPr="008A1DBC">
        <w:rPr>
          <w:rFonts w:ascii="Times New Roman" w:eastAsia="Times New Roman" w:hAnsi="Times New Roman" w:cs="Times New Roman"/>
          <w:sz w:val="20"/>
          <w:szCs w:val="20"/>
          <w:lang w:eastAsia="en-IN"/>
        </w:rPr>
        <w:t>blockchain</w:t>
      </w:r>
      <w:proofErr w:type="spellEnd"/>
      <w:r w:rsidRPr="008A1DBC">
        <w:rPr>
          <w:rFonts w:ascii="Times New Roman" w:eastAsia="Times New Roman" w:hAnsi="Times New Roman" w:cs="Times New Roman"/>
          <w:sz w:val="20"/>
          <w:szCs w:val="20"/>
          <w:lang w:eastAsia="en-IN"/>
        </w:rPr>
        <w:t xml:space="preserve"> with decentralized storage systems like IPFS [23]. However, these solutions face scalability challenges, particularly in </w:t>
      </w:r>
      <w:proofErr w:type="spellStart"/>
      <w:r w:rsidRPr="008A1DBC">
        <w:rPr>
          <w:rFonts w:ascii="Times New Roman" w:eastAsia="Times New Roman" w:hAnsi="Times New Roman" w:cs="Times New Roman"/>
          <w:sz w:val="20"/>
          <w:szCs w:val="20"/>
          <w:lang w:eastAsia="en-IN"/>
        </w:rPr>
        <w:t>IoT</w:t>
      </w:r>
      <w:proofErr w:type="spellEnd"/>
      <w:r w:rsidRPr="008A1DBC">
        <w:rPr>
          <w:rFonts w:ascii="Times New Roman" w:eastAsia="Times New Roman" w:hAnsi="Times New Roman" w:cs="Times New Roman"/>
          <w:sz w:val="20"/>
          <w:szCs w:val="20"/>
          <w:lang w:eastAsia="en-IN"/>
        </w:rPr>
        <w:t xml:space="preserve"> scenarios. </w:t>
      </w:r>
      <w:proofErr w:type="spellStart"/>
      <w:r w:rsidRPr="008A1DBC">
        <w:rPr>
          <w:rFonts w:ascii="Times New Roman" w:eastAsia="Times New Roman" w:hAnsi="Times New Roman" w:cs="Times New Roman"/>
          <w:sz w:val="20"/>
          <w:szCs w:val="20"/>
          <w:lang w:eastAsia="en-IN"/>
        </w:rPr>
        <w:t>Trustless</w:t>
      </w:r>
      <w:proofErr w:type="spellEnd"/>
      <w:r w:rsidRPr="008A1DBC">
        <w:rPr>
          <w:rFonts w:ascii="Times New Roman" w:eastAsia="Times New Roman" w:hAnsi="Times New Roman" w:cs="Times New Roman"/>
          <w:sz w:val="20"/>
          <w:szCs w:val="20"/>
          <w:lang w:eastAsia="en-IN"/>
        </w:rPr>
        <w:t xml:space="preserve"> privacy-preserving reputation systems have also been proposed, though they often lack performance analysis and are susceptible to malicious users [5]. In general, the adoption of </w:t>
      </w:r>
      <w:proofErr w:type="spellStart"/>
      <w:r w:rsidRPr="008A1DBC">
        <w:rPr>
          <w:rFonts w:ascii="Times New Roman" w:eastAsia="Times New Roman" w:hAnsi="Times New Roman" w:cs="Times New Roman"/>
          <w:sz w:val="20"/>
          <w:szCs w:val="20"/>
          <w:lang w:eastAsia="en-IN"/>
        </w:rPr>
        <w:t>blockchain</w:t>
      </w:r>
      <w:proofErr w:type="spellEnd"/>
      <w:r w:rsidRPr="008A1DBC">
        <w:rPr>
          <w:rFonts w:ascii="Times New Roman" w:eastAsia="Times New Roman" w:hAnsi="Times New Roman" w:cs="Times New Roman"/>
          <w:sz w:val="20"/>
          <w:szCs w:val="20"/>
          <w:lang w:eastAsia="en-IN"/>
        </w:rPr>
        <w:t xml:space="preserve"> in agriculture-based supply chain systems is rapidly increasing to improve transparency, traceability, and food safety. Building on the existing literature, we propose a </w:t>
      </w:r>
      <w:proofErr w:type="spellStart"/>
      <w:r w:rsidRPr="008A1DBC">
        <w:rPr>
          <w:rFonts w:ascii="Times New Roman" w:eastAsia="Times New Roman" w:hAnsi="Times New Roman" w:cs="Times New Roman"/>
          <w:sz w:val="20"/>
          <w:szCs w:val="20"/>
          <w:lang w:eastAsia="en-IN"/>
        </w:rPr>
        <w:t>blockchain</w:t>
      </w:r>
      <w:proofErr w:type="spellEnd"/>
      <w:r w:rsidRPr="008A1DBC">
        <w:rPr>
          <w:rFonts w:ascii="Times New Roman" w:eastAsia="Times New Roman" w:hAnsi="Times New Roman" w:cs="Times New Roman"/>
          <w:sz w:val="20"/>
          <w:szCs w:val="20"/>
          <w:lang w:eastAsia="en-IN"/>
        </w:rPr>
        <w:t xml:space="preserve">-based solution designed to ensure accountability, auditability, and credibility in </w:t>
      </w:r>
      <w:proofErr w:type="spellStart"/>
      <w:r w:rsidRPr="008A1DBC">
        <w:rPr>
          <w:rFonts w:ascii="Times New Roman" w:eastAsia="Times New Roman" w:hAnsi="Times New Roman" w:cs="Times New Roman"/>
          <w:sz w:val="20"/>
          <w:szCs w:val="20"/>
          <w:lang w:eastAsia="en-IN"/>
        </w:rPr>
        <w:t>Agri</w:t>
      </w:r>
      <w:proofErr w:type="spellEnd"/>
      <w:r w:rsidRPr="008A1DBC">
        <w:rPr>
          <w:rFonts w:ascii="Times New Roman" w:eastAsia="Times New Roman" w:hAnsi="Times New Roman" w:cs="Times New Roman"/>
          <w:sz w:val="20"/>
          <w:szCs w:val="20"/>
          <w:lang w:eastAsia="en-IN"/>
        </w:rPr>
        <w:t>-Food supply chain systems.</w:t>
      </w:r>
    </w:p>
    <w:p w:rsidR="006E4F8A" w:rsidRDefault="006E4F8A" w:rsidP="003941FF">
      <w:pPr>
        <w:spacing w:after="0" w:line="240" w:lineRule="auto"/>
        <w:jc w:val="both"/>
        <w:rPr>
          <w:rFonts w:ascii="Times New Roman" w:hAnsi="Times New Roman" w:cs="Times New Roman"/>
          <w:b/>
          <w:sz w:val="24"/>
          <w:szCs w:val="24"/>
          <w:lang w:val="en-US"/>
        </w:rPr>
      </w:pPr>
    </w:p>
    <w:p w:rsidR="001D1428" w:rsidRDefault="001D1428" w:rsidP="003941FF">
      <w:pPr>
        <w:spacing w:after="0" w:line="240" w:lineRule="auto"/>
        <w:jc w:val="both"/>
        <w:rPr>
          <w:rFonts w:ascii="Times New Roman" w:hAnsi="Times New Roman" w:cs="Times New Roman"/>
          <w:b/>
          <w:sz w:val="24"/>
          <w:szCs w:val="24"/>
          <w:lang w:val="en-US"/>
        </w:rPr>
      </w:pPr>
    </w:p>
    <w:p w:rsidR="008A1DBC" w:rsidRPr="00966531" w:rsidRDefault="008A1DBC" w:rsidP="003941FF">
      <w:pPr>
        <w:spacing w:after="0" w:line="240" w:lineRule="auto"/>
        <w:jc w:val="both"/>
        <w:rPr>
          <w:rFonts w:ascii="Times New Roman" w:hAnsi="Times New Roman" w:cs="Times New Roman"/>
          <w:b/>
          <w:sz w:val="24"/>
          <w:szCs w:val="24"/>
          <w:lang w:val="en-US"/>
        </w:rPr>
      </w:pPr>
    </w:p>
    <w:p w:rsidR="0028666F" w:rsidRPr="00CA4BA5" w:rsidRDefault="0028666F" w:rsidP="00CA4BA5">
      <w:pPr>
        <w:pStyle w:val="ListParagraph"/>
        <w:numPr>
          <w:ilvl w:val="0"/>
          <w:numId w:val="19"/>
        </w:numPr>
        <w:spacing w:after="120"/>
        <w:jc w:val="center"/>
        <w:rPr>
          <w:b/>
          <w:sz w:val="20"/>
          <w:szCs w:val="20"/>
        </w:rPr>
      </w:pPr>
      <w:r w:rsidRPr="00CA4BA5">
        <w:rPr>
          <w:b/>
          <w:sz w:val="20"/>
          <w:szCs w:val="20"/>
        </w:rPr>
        <w:t>SYST</w:t>
      </w:r>
      <w:r w:rsidR="00D97638">
        <w:rPr>
          <w:b/>
          <w:sz w:val="20"/>
          <w:szCs w:val="20"/>
        </w:rPr>
        <w:t>E</w:t>
      </w:r>
      <w:r w:rsidRPr="00CA4BA5">
        <w:rPr>
          <w:b/>
          <w:sz w:val="20"/>
          <w:szCs w:val="20"/>
        </w:rPr>
        <w:t>M MODEL</w:t>
      </w:r>
    </w:p>
    <w:p w:rsidR="008A1DBC" w:rsidRPr="008A1DBC" w:rsidRDefault="008A1DBC" w:rsidP="008A1DBC">
      <w:pPr>
        <w:pStyle w:val="NormalWeb"/>
        <w:spacing w:before="120" w:beforeAutospacing="0" w:after="0" w:afterAutospacing="0"/>
        <w:ind w:firstLine="720"/>
        <w:jc w:val="both"/>
        <w:rPr>
          <w:sz w:val="20"/>
          <w:szCs w:val="20"/>
        </w:rPr>
      </w:pPr>
      <w:r w:rsidRPr="008A1DBC">
        <w:rPr>
          <w:sz w:val="20"/>
          <w:szCs w:val="20"/>
        </w:rPr>
        <w:t xml:space="preserve">In this section, we introduce our innovative solution. We have designed a traceability framework that digitally monitors </w:t>
      </w:r>
      <w:proofErr w:type="spellStart"/>
      <w:r w:rsidRPr="008A1DBC">
        <w:rPr>
          <w:sz w:val="20"/>
          <w:szCs w:val="20"/>
        </w:rPr>
        <w:t>Agri</w:t>
      </w:r>
      <w:proofErr w:type="spellEnd"/>
      <w:r w:rsidRPr="008A1DBC">
        <w:rPr>
          <w:sz w:val="20"/>
          <w:szCs w:val="20"/>
        </w:rPr>
        <w:t xml:space="preserve">-Food products from their origin to the end consumer. Our system incorporates a secure trading and delivery mechanism, enabling transactions among different entities within the </w:t>
      </w:r>
      <w:proofErr w:type="spellStart"/>
      <w:r w:rsidRPr="008A1DBC">
        <w:rPr>
          <w:sz w:val="20"/>
          <w:szCs w:val="20"/>
        </w:rPr>
        <w:t>Agri</w:t>
      </w:r>
      <w:proofErr w:type="spellEnd"/>
      <w:r w:rsidRPr="008A1DBC">
        <w:rPr>
          <w:sz w:val="20"/>
          <w:szCs w:val="20"/>
        </w:rPr>
        <w:t>-Food supply chain. Furthermore, a reputation system is implemented to ensure the credibility of these entities. The proposed model is organized into three layers:</w:t>
      </w:r>
    </w:p>
    <w:p w:rsidR="008A1DBC" w:rsidRPr="00AF5270" w:rsidRDefault="00AF5270" w:rsidP="00AF5270">
      <w:pPr>
        <w:pStyle w:val="NormalWeb"/>
        <w:numPr>
          <w:ilvl w:val="0"/>
          <w:numId w:val="24"/>
        </w:numPr>
        <w:spacing w:before="80" w:beforeAutospacing="0" w:after="0" w:afterAutospacing="0"/>
        <w:jc w:val="both"/>
        <w:rPr>
          <w:rStyle w:val="Strong"/>
          <w:b w:val="0"/>
          <w:bCs w:val="0"/>
        </w:rPr>
      </w:pPr>
      <w:r w:rsidRPr="00AF5270">
        <w:rPr>
          <w:rStyle w:val="Strong"/>
          <w:sz w:val="20"/>
          <w:szCs w:val="20"/>
        </w:rPr>
        <w:t>Data Layer:</w:t>
      </w:r>
      <w:r w:rsidR="008A1DBC" w:rsidRPr="00AF5270">
        <w:rPr>
          <w:rStyle w:val="Strong"/>
          <w:b w:val="0"/>
          <w:sz w:val="20"/>
          <w:szCs w:val="20"/>
        </w:rPr>
        <w:t xml:space="preserve"> This fundamental layer handles interactions among entities in the </w:t>
      </w:r>
      <w:proofErr w:type="spellStart"/>
      <w:r w:rsidR="008A1DBC" w:rsidRPr="00AF5270">
        <w:rPr>
          <w:rStyle w:val="Strong"/>
          <w:b w:val="0"/>
          <w:sz w:val="20"/>
          <w:szCs w:val="20"/>
        </w:rPr>
        <w:t>Agri</w:t>
      </w:r>
      <w:proofErr w:type="spellEnd"/>
      <w:r w:rsidR="008A1DBC" w:rsidRPr="00AF5270">
        <w:rPr>
          <w:rStyle w:val="Strong"/>
          <w:b w:val="0"/>
          <w:sz w:val="20"/>
          <w:szCs w:val="20"/>
        </w:rPr>
        <w:t>-Food supply chain, including the trading of products accompanied by verifiable delivery proofs.</w:t>
      </w:r>
    </w:p>
    <w:p w:rsidR="00AF5270" w:rsidRPr="00AF5270" w:rsidRDefault="00AF5270" w:rsidP="00AF5270">
      <w:pPr>
        <w:pStyle w:val="NormalWeb"/>
        <w:numPr>
          <w:ilvl w:val="0"/>
          <w:numId w:val="24"/>
        </w:numPr>
        <w:spacing w:before="80" w:beforeAutospacing="0" w:after="0" w:afterAutospacing="0"/>
        <w:jc w:val="both"/>
        <w:rPr>
          <w:rStyle w:val="Strong"/>
          <w:b w:val="0"/>
          <w:bCs w:val="0"/>
        </w:rPr>
      </w:pPr>
      <w:proofErr w:type="spellStart"/>
      <w:r w:rsidRPr="00AF5270">
        <w:rPr>
          <w:rStyle w:val="Strong"/>
          <w:sz w:val="20"/>
          <w:szCs w:val="20"/>
        </w:rPr>
        <w:t>Blockchain</w:t>
      </w:r>
      <w:proofErr w:type="spellEnd"/>
      <w:r w:rsidRPr="00AF5270">
        <w:rPr>
          <w:rStyle w:val="Strong"/>
          <w:sz w:val="20"/>
          <w:szCs w:val="20"/>
        </w:rPr>
        <w:t xml:space="preserve"> Layer:</w:t>
      </w:r>
      <w:r w:rsidRPr="00AF5270">
        <w:rPr>
          <w:rStyle w:val="Strong"/>
          <w:b w:val="0"/>
          <w:sz w:val="20"/>
          <w:szCs w:val="20"/>
        </w:rPr>
        <w:t xml:space="preserve"> This layer is responsible for managing transactional data and tracking reputations, ensuring the integrity and security of trading and delivery activities. It enhances storage efficiency by storing only data hashes, while the actual data is maintained in the third layer.</w:t>
      </w:r>
    </w:p>
    <w:p w:rsidR="00AF5270" w:rsidRPr="00AF5270" w:rsidRDefault="00AF5270" w:rsidP="00AF5270">
      <w:pPr>
        <w:pStyle w:val="NormalWeb"/>
        <w:numPr>
          <w:ilvl w:val="0"/>
          <w:numId w:val="24"/>
        </w:numPr>
        <w:spacing w:before="120" w:beforeAutospacing="0" w:after="0" w:afterAutospacing="0"/>
        <w:jc w:val="both"/>
        <w:rPr>
          <w:rStyle w:val="Strong"/>
          <w:b w:val="0"/>
          <w:sz w:val="20"/>
          <w:szCs w:val="20"/>
        </w:rPr>
      </w:pPr>
      <w:r w:rsidRPr="00AF5270">
        <w:rPr>
          <w:rStyle w:val="Strong"/>
          <w:sz w:val="20"/>
          <w:szCs w:val="20"/>
        </w:rPr>
        <w:t>Storage Layer:</w:t>
      </w:r>
      <w:r w:rsidRPr="00AF5270">
        <w:rPr>
          <w:rStyle w:val="Strong"/>
          <w:b w:val="0"/>
          <w:sz w:val="20"/>
          <w:szCs w:val="20"/>
        </w:rPr>
        <w:t xml:space="preserve"> This layer stores transaction and event data on IPFS (</w:t>
      </w:r>
      <w:proofErr w:type="spellStart"/>
      <w:r w:rsidRPr="00AF5270">
        <w:rPr>
          <w:rStyle w:val="Strong"/>
          <w:b w:val="0"/>
          <w:sz w:val="20"/>
          <w:szCs w:val="20"/>
        </w:rPr>
        <w:t>InterPlanetary</w:t>
      </w:r>
      <w:proofErr w:type="spellEnd"/>
      <w:r w:rsidRPr="00AF5270">
        <w:rPr>
          <w:rStyle w:val="Strong"/>
          <w:b w:val="0"/>
          <w:sz w:val="20"/>
          <w:szCs w:val="20"/>
        </w:rPr>
        <w:t xml:space="preserve"> File System), a decentralized storage solution renowned for its high throughput, low latency, and scalability. The </w:t>
      </w:r>
      <w:proofErr w:type="spellStart"/>
      <w:r w:rsidRPr="00AF5270">
        <w:rPr>
          <w:rStyle w:val="Strong"/>
          <w:b w:val="0"/>
          <w:sz w:val="20"/>
          <w:szCs w:val="20"/>
        </w:rPr>
        <w:t>blockchain</w:t>
      </w:r>
      <w:proofErr w:type="spellEnd"/>
      <w:r w:rsidRPr="00AF5270">
        <w:rPr>
          <w:rStyle w:val="Strong"/>
          <w:b w:val="0"/>
          <w:sz w:val="20"/>
          <w:szCs w:val="20"/>
        </w:rPr>
        <w:t xml:space="preserve"> layer enforces strict access controls to prevent unauthorized access.</w:t>
      </w:r>
    </w:p>
    <w:p w:rsidR="00AF5270" w:rsidRPr="00D33422" w:rsidRDefault="00AF5270" w:rsidP="00971994">
      <w:pPr>
        <w:pStyle w:val="NormalWeb"/>
        <w:spacing w:before="120" w:beforeAutospacing="0" w:after="0" w:afterAutospacing="0"/>
        <w:jc w:val="both"/>
        <w:rPr>
          <w:rStyle w:val="Strong"/>
          <w:sz w:val="2"/>
          <w:szCs w:val="20"/>
        </w:rPr>
      </w:pPr>
    </w:p>
    <w:p w:rsidR="0067476D" w:rsidRDefault="00AF5270" w:rsidP="003941FF">
      <w:pPr>
        <w:pStyle w:val="BodyText"/>
        <w:jc w:val="both"/>
        <w:rPr>
          <w:lang w:val="en-IN" w:eastAsia="en-IN"/>
        </w:rPr>
      </w:pPr>
      <w:r w:rsidRPr="00AF5270">
        <w:rPr>
          <w:lang w:val="en-IN" w:eastAsia="en-IN"/>
        </w:rPr>
        <w:t xml:space="preserve">The following sections explore how our system accomplishes traceability, detailing trade events and the auditable delivery process within the </w:t>
      </w:r>
      <w:proofErr w:type="spellStart"/>
      <w:r w:rsidRPr="00AF5270">
        <w:rPr>
          <w:lang w:val="en-IN" w:eastAsia="en-IN"/>
        </w:rPr>
        <w:t>Agri</w:t>
      </w:r>
      <w:proofErr w:type="spellEnd"/>
      <w:r w:rsidRPr="00AF5270">
        <w:rPr>
          <w:lang w:val="en-IN" w:eastAsia="en-IN"/>
        </w:rPr>
        <w:t>-Food supply chain. Furthermore, we examine the mechanics of the reputation system and its benefits within our proposed framework.</w:t>
      </w:r>
    </w:p>
    <w:p w:rsidR="00D33422" w:rsidRPr="001D1428" w:rsidRDefault="00D33422" w:rsidP="003941FF">
      <w:pPr>
        <w:pStyle w:val="BodyText"/>
        <w:jc w:val="both"/>
        <w:rPr>
          <w:sz w:val="26"/>
        </w:rPr>
      </w:pPr>
    </w:p>
    <w:p w:rsidR="00E11E9D" w:rsidRPr="006D1D2F" w:rsidRDefault="00E11E9D" w:rsidP="006D1D2F">
      <w:pPr>
        <w:pStyle w:val="ListParagraph"/>
        <w:numPr>
          <w:ilvl w:val="1"/>
          <w:numId w:val="19"/>
        </w:numPr>
        <w:tabs>
          <w:tab w:val="left" w:pos="372"/>
        </w:tabs>
        <w:spacing w:after="100"/>
        <w:rPr>
          <w:b/>
          <w:i/>
          <w:color w:val="000000" w:themeColor="text1"/>
          <w:spacing w:val="-2"/>
          <w:sz w:val="20"/>
          <w:szCs w:val="20"/>
        </w:rPr>
      </w:pPr>
      <w:bookmarkStart w:id="0" w:name="TRACEABILITY"/>
      <w:bookmarkEnd w:id="0"/>
      <w:r w:rsidRPr="006D1D2F">
        <w:rPr>
          <w:b/>
          <w:i/>
          <w:color w:val="000000" w:themeColor="text1"/>
          <w:spacing w:val="-2"/>
          <w:sz w:val="20"/>
          <w:szCs w:val="20"/>
        </w:rPr>
        <w:t>TRACEABILITY</w:t>
      </w:r>
    </w:p>
    <w:p w:rsidR="00FB24BE" w:rsidRDefault="001D1428" w:rsidP="001D1428">
      <w:pPr>
        <w:pStyle w:val="BodyText"/>
        <w:ind w:firstLine="720"/>
        <w:jc w:val="both"/>
        <w:rPr>
          <w:sz w:val="24"/>
          <w:szCs w:val="24"/>
        </w:rPr>
      </w:pPr>
      <w:r w:rsidRPr="001D1428">
        <w:t xml:space="preserve">Supply chain systems comprise numerous entities responsible for overseeing the entire journey of </w:t>
      </w:r>
      <w:proofErr w:type="spellStart"/>
      <w:r w:rsidRPr="001D1428">
        <w:t>Agri</w:t>
      </w:r>
      <w:proofErr w:type="spellEnd"/>
      <w:r w:rsidRPr="001D1428">
        <w:t xml:space="preserve">-Food products from production to consumer delivery. Tracking and tracing this intricate process can be challenging. To achieve comprehensive traceability, we meticulously record each trading transaction from its inception, attaching the product's unique identity and lot number to subsequent transactions, thereby creating a hash chain. A "lot" refers to a grouping of products designated for trade within a warehouse, with each lot assigned a unique identifier. Transactional data is stored on IPFS to maintain the hash chain, while data hashes are recorded on the </w:t>
      </w:r>
      <w:proofErr w:type="spellStart"/>
      <w:r w:rsidR="009A0054">
        <w:t>e</w:t>
      </w:r>
      <w:r w:rsidRPr="001D1428">
        <w:t>thereum</w:t>
      </w:r>
      <w:proofErr w:type="spellEnd"/>
      <w:r w:rsidRPr="001D1428">
        <w:t xml:space="preserve"> </w:t>
      </w:r>
      <w:proofErr w:type="spellStart"/>
      <w:r w:rsidRPr="001D1428">
        <w:t>blockchain</w:t>
      </w:r>
      <w:proofErr w:type="spellEnd"/>
      <w:r w:rsidRPr="001D1428">
        <w:t xml:space="preserve"> to address IPFS limitations. Access to and modification of blockchain data are regulated by access control strategies, ensuring network privacy and confidentiality. These strategies validate transactions exclusively for authorized users, allowing registered users to perform specific functions within smart contracts. Algorithm 1 outlines the entity registration process, where inputs such as </w:t>
      </w:r>
      <w:proofErr w:type="spellStart"/>
      <w:r w:rsidRPr="001D1428">
        <w:t>entityAddress</w:t>
      </w:r>
      <w:proofErr w:type="spellEnd"/>
      <w:r w:rsidRPr="001D1428">
        <w:t xml:space="preserve"> and </w:t>
      </w:r>
      <w:proofErr w:type="spellStart"/>
      <w:r w:rsidRPr="001D1428">
        <w:t>entityType</w:t>
      </w:r>
      <w:proofErr w:type="spellEnd"/>
      <w:r w:rsidRPr="001D1428">
        <w:t xml:space="preserve"> result in the registration of the respective entity as an authorized system user. These entities, integral to the data layer, are further detailed as follows.</w:t>
      </w:r>
    </w:p>
    <w:p w:rsidR="00B558A2" w:rsidRPr="00966531" w:rsidRDefault="00B558A2" w:rsidP="003941FF">
      <w:pPr>
        <w:pStyle w:val="BodyText"/>
        <w:jc w:val="both"/>
        <w:rPr>
          <w:sz w:val="24"/>
          <w:szCs w:val="24"/>
        </w:rPr>
      </w:pPr>
    </w:p>
    <w:p w:rsidR="00E11E9D" w:rsidRPr="00966531" w:rsidRDefault="00E11E9D" w:rsidP="00B558A2">
      <w:pPr>
        <w:spacing w:after="0" w:line="240" w:lineRule="auto"/>
        <w:jc w:val="center"/>
        <w:rPr>
          <w:rFonts w:ascii="Times New Roman" w:hAnsi="Times New Roman" w:cs="Times New Roman"/>
          <w:sz w:val="24"/>
          <w:szCs w:val="24"/>
          <w:lang w:val="en-US"/>
        </w:rPr>
      </w:pPr>
    </w:p>
    <w:p w:rsidR="00E11E9D" w:rsidRPr="00966531" w:rsidRDefault="00B558A2" w:rsidP="00B558A2">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inline distT="0" distB="0" distL="0" distR="0">
            <wp:extent cx="4581525" cy="241728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5449" cy="2419350"/>
                    </a:xfrm>
                    <a:prstGeom prst="rect">
                      <a:avLst/>
                    </a:prstGeom>
                    <a:noFill/>
                    <a:ln>
                      <a:noFill/>
                    </a:ln>
                  </pic:spPr>
                </pic:pic>
              </a:graphicData>
            </a:graphic>
          </wp:inline>
        </w:drawing>
      </w:r>
    </w:p>
    <w:p w:rsidR="006E4F8A" w:rsidRPr="00966531" w:rsidRDefault="006E4F8A" w:rsidP="006E4F8A">
      <w:pPr>
        <w:spacing w:after="0" w:line="240" w:lineRule="auto"/>
        <w:jc w:val="center"/>
        <w:rPr>
          <w:rFonts w:ascii="Times New Roman" w:hAnsi="Times New Roman" w:cs="Times New Roman"/>
          <w:sz w:val="24"/>
          <w:szCs w:val="24"/>
          <w:lang w:val="en-US"/>
        </w:rPr>
      </w:pPr>
    </w:p>
    <w:p w:rsidR="00B558A2" w:rsidRPr="00CA4BA5" w:rsidRDefault="00B558A2" w:rsidP="00B558A2">
      <w:pPr>
        <w:tabs>
          <w:tab w:val="left" w:pos="380"/>
        </w:tabs>
        <w:spacing w:after="0" w:line="240" w:lineRule="auto"/>
        <w:jc w:val="center"/>
        <w:rPr>
          <w:rFonts w:ascii="Times New Roman" w:hAnsi="Times New Roman" w:cs="Times New Roman"/>
          <w:b/>
          <w:sz w:val="20"/>
          <w:szCs w:val="20"/>
        </w:rPr>
      </w:pPr>
      <w:r w:rsidRPr="00CA4BA5">
        <w:rPr>
          <w:rFonts w:ascii="Times New Roman" w:hAnsi="Times New Roman" w:cs="Times New Roman"/>
          <w:b/>
          <w:sz w:val="20"/>
          <w:szCs w:val="20"/>
        </w:rPr>
        <w:t xml:space="preserve">Figure </w:t>
      </w:r>
      <w:r>
        <w:rPr>
          <w:rFonts w:ascii="Times New Roman" w:hAnsi="Times New Roman" w:cs="Times New Roman"/>
          <w:b/>
          <w:sz w:val="20"/>
          <w:szCs w:val="20"/>
        </w:rPr>
        <w:t>2</w:t>
      </w:r>
      <w:r w:rsidRPr="00CA4BA5">
        <w:rPr>
          <w:rFonts w:ascii="Times New Roman" w:hAnsi="Times New Roman" w:cs="Times New Roman"/>
          <w:b/>
          <w:sz w:val="20"/>
          <w:szCs w:val="20"/>
        </w:rPr>
        <w:t xml:space="preserve">: </w:t>
      </w:r>
      <w:proofErr w:type="spellStart"/>
      <w:r w:rsidRPr="00CA4BA5">
        <w:rPr>
          <w:rFonts w:ascii="Times New Roman" w:hAnsi="Times New Roman" w:cs="Times New Roman"/>
          <w:b/>
          <w:sz w:val="20"/>
          <w:szCs w:val="20"/>
        </w:rPr>
        <w:t>Blockchain</w:t>
      </w:r>
      <w:proofErr w:type="spellEnd"/>
      <w:r>
        <w:rPr>
          <w:rFonts w:ascii="Times New Roman" w:hAnsi="Times New Roman" w:cs="Times New Roman"/>
          <w:b/>
          <w:sz w:val="20"/>
          <w:szCs w:val="20"/>
        </w:rPr>
        <w:t xml:space="preserve"> based end to end solution for </w:t>
      </w:r>
      <w:proofErr w:type="spellStart"/>
      <w:r>
        <w:rPr>
          <w:rFonts w:ascii="Times New Roman" w:hAnsi="Times New Roman" w:cs="Times New Roman"/>
          <w:b/>
          <w:sz w:val="20"/>
          <w:szCs w:val="20"/>
        </w:rPr>
        <w:t>agri</w:t>
      </w:r>
      <w:proofErr w:type="spellEnd"/>
      <w:r>
        <w:rPr>
          <w:rFonts w:ascii="Times New Roman" w:hAnsi="Times New Roman" w:cs="Times New Roman"/>
          <w:b/>
          <w:sz w:val="20"/>
          <w:szCs w:val="20"/>
        </w:rPr>
        <w:t>-food supply chain.</w:t>
      </w:r>
    </w:p>
    <w:p w:rsidR="006D1D2F" w:rsidRDefault="006D1D2F" w:rsidP="003941FF">
      <w:pPr>
        <w:spacing w:after="0" w:line="240" w:lineRule="auto"/>
        <w:jc w:val="both"/>
        <w:rPr>
          <w:rFonts w:ascii="Times New Roman" w:hAnsi="Times New Roman" w:cs="Times New Roman"/>
          <w:sz w:val="24"/>
          <w:szCs w:val="24"/>
          <w:lang w:val="en-US"/>
        </w:rPr>
      </w:pPr>
    </w:p>
    <w:p w:rsidR="006D1D2F" w:rsidRPr="00966531" w:rsidRDefault="006D1D2F" w:rsidP="003941FF">
      <w:pPr>
        <w:spacing w:after="0" w:line="240" w:lineRule="auto"/>
        <w:jc w:val="both"/>
        <w:rPr>
          <w:rFonts w:ascii="Times New Roman" w:hAnsi="Times New Roman" w:cs="Times New Roman"/>
          <w:sz w:val="24"/>
          <w:szCs w:val="24"/>
          <w:lang w:val="en-US"/>
        </w:rPr>
      </w:pPr>
    </w:p>
    <w:p w:rsidR="00057252" w:rsidRPr="001D1428" w:rsidRDefault="00DF376E" w:rsidP="001D1428">
      <w:pPr>
        <w:pStyle w:val="ListParagraph"/>
        <w:numPr>
          <w:ilvl w:val="0"/>
          <w:numId w:val="25"/>
        </w:numPr>
        <w:tabs>
          <w:tab w:val="left" w:pos="495"/>
          <w:tab w:val="left" w:pos="497"/>
        </w:tabs>
        <w:ind w:right="38"/>
        <w:rPr>
          <w:sz w:val="20"/>
          <w:szCs w:val="20"/>
        </w:rPr>
      </w:pPr>
      <w:r w:rsidRPr="001D1428">
        <w:rPr>
          <w:b/>
          <w:spacing w:val="-2"/>
          <w:sz w:val="20"/>
          <w:szCs w:val="20"/>
        </w:rPr>
        <w:t xml:space="preserve">    </w:t>
      </w:r>
      <w:r w:rsidR="00057252" w:rsidRPr="001D1428">
        <w:rPr>
          <w:b/>
          <w:spacing w:val="-2"/>
          <w:sz w:val="20"/>
          <w:szCs w:val="20"/>
        </w:rPr>
        <w:t>Farmer:</w:t>
      </w:r>
      <w:r w:rsidR="00057252" w:rsidRPr="001D1428">
        <w:rPr>
          <w:b/>
          <w:spacing w:val="-6"/>
          <w:sz w:val="20"/>
          <w:szCs w:val="20"/>
        </w:rPr>
        <w:t xml:space="preserve"> </w:t>
      </w:r>
      <w:r w:rsidR="00057252" w:rsidRPr="001D1428">
        <w:rPr>
          <w:spacing w:val="-2"/>
          <w:sz w:val="20"/>
          <w:szCs w:val="20"/>
        </w:rPr>
        <w:t>A</w:t>
      </w:r>
      <w:r w:rsidR="00057252" w:rsidRPr="001D1428">
        <w:rPr>
          <w:spacing w:val="-6"/>
          <w:sz w:val="20"/>
          <w:szCs w:val="20"/>
        </w:rPr>
        <w:t xml:space="preserve"> </w:t>
      </w:r>
      <w:r w:rsidR="00057252" w:rsidRPr="001D1428">
        <w:rPr>
          <w:spacing w:val="-2"/>
          <w:sz w:val="20"/>
          <w:szCs w:val="20"/>
        </w:rPr>
        <w:t>farmer</w:t>
      </w:r>
      <w:r w:rsidR="00057252" w:rsidRPr="001D1428">
        <w:rPr>
          <w:spacing w:val="-6"/>
          <w:sz w:val="20"/>
          <w:szCs w:val="20"/>
        </w:rPr>
        <w:t xml:space="preserve"> </w:t>
      </w:r>
      <w:r w:rsidR="00057252" w:rsidRPr="001D1428">
        <w:rPr>
          <w:spacing w:val="-2"/>
          <w:sz w:val="20"/>
          <w:szCs w:val="20"/>
        </w:rPr>
        <w:t>is</w:t>
      </w:r>
      <w:r w:rsidR="00057252" w:rsidRPr="001D1428">
        <w:rPr>
          <w:spacing w:val="-6"/>
          <w:sz w:val="20"/>
          <w:szCs w:val="20"/>
        </w:rPr>
        <w:t xml:space="preserve"> </w:t>
      </w:r>
      <w:r w:rsidR="00057252" w:rsidRPr="001D1428">
        <w:rPr>
          <w:spacing w:val="-2"/>
          <w:sz w:val="20"/>
          <w:szCs w:val="20"/>
        </w:rPr>
        <w:t>the</w:t>
      </w:r>
      <w:r w:rsidR="00057252" w:rsidRPr="001D1428">
        <w:rPr>
          <w:spacing w:val="-6"/>
          <w:sz w:val="20"/>
          <w:szCs w:val="20"/>
        </w:rPr>
        <w:t xml:space="preserve"> </w:t>
      </w:r>
      <w:r w:rsidR="00057252" w:rsidRPr="001D1428">
        <w:rPr>
          <w:spacing w:val="-2"/>
          <w:sz w:val="20"/>
          <w:szCs w:val="20"/>
        </w:rPr>
        <w:t>first</w:t>
      </w:r>
      <w:r w:rsidR="00057252" w:rsidRPr="001D1428">
        <w:rPr>
          <w:spacing w:val="-6"/>
          <w:sz w:val="20"/>
          <w:szCs w:val="20"/>
        </w:rPr>
        <w:t xml:space="preserve"> </w:t>
      </w:r>
      <w:r w:rsidR="00057252" w:rsidRPr="001D1428">
        <w:rPr>
          <w:spacing w:val="-2"/>
          <w:sz w:val="20"/>
          <w:szCs w:val="20"/>
        </w:rPr>
        <w:t>entity</w:t>
      </w:r>
      <w:r w:rsidR="00057252" w:rsidRPr="001D1428">
        <w:rPr>
          <w:spacing w:val="-6"/>
          <w:sz w:val="20"/>
          <w:szCs w:val="20"/>
        </w:rPr>
        <w:t xml:space="preserve"> </w:t>
      </w:r>
      <w:r w:rsidR="00057252" w:rsidRPr="001D1428">
        <w:rPr>
          <w:spacing w:val="-2"/>
          <w:sz w:val="20"/>
          <w:szCs w:val="20"/>
        </w:rPr>
        <w:t>in</w:t>
      </w:r>
      <w:r w:rsidR="00057252" w:rsidRPr="001D1428">
        <w:rPr>
          <w:spacing w:val="-6"/>
          <w:sz w:val="20"/>
          <w:szCs w:val="20"/>
        </w:rPr>
        <w:t xml:space="preserve"> </w:t>
      </w:r>
      <w:proofErr w:type="spellStart"/>
      <w:r w:rsidR="00057252" w:rsidRPr="001D1428">
        <w:rPr>
          <w:spacing w:val="-2"/>
          <w:sz w:val="20"/>
          <w:szCs w:val="20"/>
        </w:rPr>
        <w:t>Agri</w:t>
      </w:r>
      <w:proofErr w:type="spellEnd"/>
      <w:r w:rsidR="00057252" w:rsidRPr="001D1428">
        <w:rPr>
          <w:spacing w:val="-2"/>
          <w:sz w:val="20"/>
          <w:szCs w:val="20"/>
        </w:rPr>
        <w:t>-Food</w:t>
      </w:r>
      <w:r w:rsidR="00057252" w:rsidRPr="001D1428">
        <w:rPr>
          <w:spacing w:val="-6"/>
          <w:sz w:val="20"/>
          <w:szCs w:val="20"/>
        </w:rPr>
        <w:t xml:space="preserve"> </w:t>
      </w:r>
      <w:r w:rsidR="00057252" w:rsidRPr="001D1428">
        <w:rPr>
          <w:spacing w:val="-2"/>
          <w:sz w:val="20"/>
          <w:szCs w:val="20"/>
        </w:rPr>
        <w:t xml:space="preserve">supply </w:t>
      </w:r>
      <w:r w:rsidR="00057252" w:rsidRPr="001D1428">
        <w:rPr>
          <w:sz w:val="20"/>
          <w:szCs w:val="20"/>
        </w:rPr>
        <w:t xml:space="preserve">chain and is the first one to invoke </w:t>
      </w:r>
      <w:r w:rsidR="001D1428" w:rsidRPr="001D1428">
        <w:rPr>
          <w:sz w:val="20"/>
          <w:szCs w:val="20"/>
        </w:rPr>
        <w:t>s</w:t>
      </w:r>
      <w:r w:rsidRPr="001D1428">
        <w:rPr>
          <w:sz w:val="20"/>
          <w:szCs w:val="20"/>
        </w:rPr>
        <w:t>mart c</w:t>
      </w:r>
      <w:r w:rsidR="00057252" w:rsidRPr="001D1428">
        <w:rPr>
          <w:sz w:val="20"/>
          <w:szCs w:val="20"/>
        </w:rPr>
        <w:t xml:space="preserve">ontract for </w:t>
      </w:r>
      <w:r w:rsidR="00057252" w:rsidRPr="001D1428">
        <w:rPr>
          <w:spacing w:val="-2"/>
          <w:sz w:val="20"/>
          <w:szCs w:val="20"/>
        </w:rPr>
        <w:t>trading.</w:t>
      </w:r>
      <w:r w:rsidR="00057252" w:rsidRPr="001D1428">
        <w:rPr>
          <w:spacing w:val="-7"/>
          <w:sz w:val="20"/>
          <w:szCs w:val="20"/>
        </w:rPr>
        <w:t xml:space="preserve"> </w:t>
      </w:r>
      <w:r w:rsidR="00057252" w:rsidRPr="001D1428">
        <w:rPr>
          <w:spacing w:val="-2"/>
          <w:sz w:val="20"/>
          <w:szCs w:val="20"/>
        </w:rPr>
        <w:t>Farmer</w:t>
      </w:r>
      <w:r w:rsidR="00057252" w:rsidRPr="001D1428">
        <w:rPr>
          <w:spacing w:val="-7"/>
          <w:sz w:val="20"/>
          <w:szCs w:val="20"/>
        </w:rPr>
        <w:t xml:space="preserve"> </w:t>
      </w:r>
      <w:r w:rsidR="00057252" w:rsidRPr="001D1428">
        <w:rPr>
          <w:spacing w:val="-2"/>
          <w:sz w:val="20"/>
          <w:szCs w:val="20"/>
        </w:rPr>
        <w:t>produces</w:t>
      </w:r>
      <w:r w:rsidR="00057252" w:rsidRPr="001D1428">
        <w:rPr>
          <w:spacing w:val="-7"/>
          <w:sz w:val="20"/>
          <w:szCs w:val="20"/>
        </w:rPr>
        <w:t xml:space="preserve"> </w:t>
      </w:r>
      <w:r w:rsidR="00057252" w:rsidRPr="001D1428">
        <w:rPr>
          <w:spacing w:val="-2"/>
          <w:sz w:val="20"/>
          <w:szCs w:val="20"/>
        </w:rPr>
        <w:t>large</w:t>
      </w:r>
      <w:r w:rsidR="00057252" w:rsidRPr="001D1428">
        <w:rPr>
          <w:spacing w:val="-7"/>
          <w:sz w:val="20"/>
          <w:szCs w:val="20"/>
        </w:rPr>
        <w:t xml:space="preserve"> </w:t>
      </w:r>
      <w:r w:rsidR="00057252" w:rsidRPr="001D1428">
        <w:rPr>
          <w:spacing w:val="-2"/>
          <w:sz w:val="20"/>
          <w:szCs w:val="20"/>
        </w:rPr>
        <w:t>amount</w:t>
      </w:r>
      <w:r w:rsidR="00057252" w:rsidRPr="001D1428">
        <w:rPr>
          <w:spacing w:val="-7"/>
          <w:sz w:val="20"/>
          <w:szCs w:val="20"/>
        </w:rPr>
        <w:t xml:space="preserve"> </w:t>
      </w:r>
      <w:r w:rsidR="00057252" w:rsidRPr="001D1428">
        <w:rPr>
          <w:spacing w:val="-2"/>
          <w:sz w:val="20"/>
          <w:szCs w:val="20"/>
        </w:rPr>
        <w:t>of</w:t>
      </w:r>
      <w:r w:rsidR="00057252" w:rsidRPr="001D1428">
        <w:rPr>
          <w:spacing w:val="-7"/>
          <w:sz w:val="20"/>
          <w:szCs w:val="20"/>
        </w:rPr>
        <w:t xml:space="preserve"> </w:t>
      </w:r>
      <w:r w:rsidR="00057252" w:rsidRPr="001D1428">
        <w:rPr>
          <w:spacing w:val="-2"/>
          <w:sz w:val="20"/>
          <w:szCs w:val="20"/>
        </w:rPr>
        <w:t>crops</w:t>
      </w:r>
      <w:r w:rsidR="00057252" w:rsidRPr="001D1428">
        <w:rPr>
          <w:spacing w:val="-7"/>
          <w:sz w:val="20"/>
          <w:szCs w:val="20"/>
        </w:rPr>
        <w:t xml:space="preserve"> </w:t>
      </w:r>
      <w:r w:rsidR="00057252" w:rsidRPr="001D1428">
        <w:rPr>
          <w:spacing w:val="-2"/>
          <w:sz w:val="20"/>
          <w:szCs w:val="20"/>
        </w:rPr>
        <w:t>and</w:t>
      </w:r>
      <w:r w:rsidR="00057252" w:rsidRPr="001D1428">
        <w:rPr>
          <w:spacing w:val="-7"/>
          <w:sz w:val="20"/>
          <w:szCs w:val="20"/>
        </w:rPr>
        <w:t xml:space="preserve"> </w:t>
      </w:r>
      <w:r w:rsidR="00057252" w:rsidRPr="001D1428">
        <w:rPr>
          <w:spacing w:val="-2"/>
          <w:sz w:val="20"/>
          <w:szCs w:val="20"/>
        </w:rPr>
        <w:t xml:space="preserve">take </w:t>
      </w:r>
      <w:r w:rsidR="00057252" w:rsidRPr="001D1428">
        <w:rPr>
          <w:sz w:val="20"/>
          <w:szCs w:val="20"/>
        </w:rPr>
        <w:t>the</w:t>
      </w:r>
      <w:r w:rsidR="00057252" w:rsidRPr="001D1428">
        <w:rPr>
          <w:spacing w:val="-13"/>
          <w:sz w:val="20"/>
          <w:szCs w:val="20"/>
        </w:rPr>
        <w:t xml:space="preserve"> </w:t>
      </w:r>
      <w:r w:rsidR="00057252" w:rsidRPr="001D1428">
        <w:rPr>
          <w:sz w:val="20"/>
          <w:szCs w:val="20"/>
        </w:rPr>
        <w:t>responsibility</w:t>
      </w:r>
      <w:r w:rsidR="001D1428" w:rsidRPr="001D1428">
        <w:rPr>
          <w:spacing w:val="-12"/>
          <w:sz w:val="20"/>
          <w:szCs w:val="20"/>
        </w:rPr>
        <w:t xml:space="preserve"> </w:t>
      </w:r>
      <w:r w:rsidR="00057252" w:rsidRPr="001D1428">
        <w:rPr>
          <w:sz w:val="20"/>
          <w:szCs w:val="20"/>
        </w:rPr>
        <w:t>for</w:t>
      </w:r>
      <w:r w:rsidR="00057252" w:rsidRPr="001D1428">
        <w:rPr>
          <w:spacing w:val="-13"/>
          <w:sz w:val="20"/>
          <w:szCs w:val="20"/>
        </w:rPr>
        <w:t xml:space="preserve"> </w:t>
      </w:r>
      <w:r w:rsidR="00057252" w:rsidRPr="001D1428">
        <w:rPr>
          <w:sz w:val="20"/>
          <w:szCs w:val="20"/>
        </w:rPr>
        <w:t>assuring</w:t>
      </w:r>
      <w:r w:rsidR="00057252" w:rsidRPr="001D1428">
        <w:rPr>
          <w:spacing w:val="-12"/>
          <w:sz w:val="20"/>
          <w:szCs w:val="20"/>
        </w:rPr>
        <w:t xml:space="preserve"> </w:t>
      </w:r>
      <w:r w:rsidR="00057252" w:rsidRPr="001D1428">
        <w:rPr>
          <w:sz w:val="20"/>
          <w:szCs w:val="20"/>
        </w:rPr>
        <w:t>and</w:t>
      </w:r>
      <w:r w:rsidR="00057252" w:rsidRPr="001D1428">
        <w:rPr>
          <w:spacing w:val="-13"/>
          <w:sz w:val="20"/>
          <w:szCs w:val="20"/>
        </w:rPr>
        <w:t xml:space="preserve"> </w:t>
      </w:r>
      <w:r w:rsidR="00057252" w:rsidRPr="001D1428">
        <w:rPr>
          <w:sz w:val="20"/>
          <w:szCs w:val="20"/>
        </w:rPr>
        <w:t>monitoring</w:t>
      </w:r>
      <w:r w:rsidR="00057252" w:rsidRPr="001D1428">
        <w:rPr>
          <w:spacing w:val="-12"/>
          <w:sz w:val="20"/>
          <w:szCs w:val="20"/>
        </w:rPr>
        <w:t xml:space="preserve"> </w:t>
      </w:r>
      <w:r w:rsidR="00057252" w:rsidRPr="001D1428">
        <w:rPr>
          <w:sz w:val="20"/>
          <w:szCs w:val="20"/>
        </w:rPr>
        <w:t>the</w:t>
      </w:r>
      <w:r w:rsidR="00057252" w:rsidRPr="001D1428">
        <w:rPr>
          <w:spacing w:val="-13"/>
          <w:sz w:val="20"/>
          <w:szCs w:val="20"/>
        </w:rPr>
        <w:t xml:space="preserve"> </w:t>
      </w:r>
      <w:r w:rsidR="00057252" w:rsidRPr="001D1428">
        <w:rPr>
          <w:sz w:val="20"/>
          <w:szCs w:val="20"/>
        </w:rPr>
        <w:t>crops’ growth details. He sells these crops to the processors.</w:t>
      </w:r>
    </w:p>
    <w:p w:rsidR="00057252" w:rsidRPr="001D1428" w:rsidRDefault="00DF376E" w:rsidP="001D1428">
      <w:pPr>
        <w:pStyle w:val="ListParagraph"/>
        <w:numPr>
          <w:ilvl w:val="0"/>
          <w:numId w:val="25"/>
        </w:numPr>
        <w:tabs>
          <w:tab w:val="left" w:pos="495"/>
          <w:tab w:val="left" w:pos="497"/>
        </w:tabs>
        <w:spacing w:before="80"/>
        <w:ind w:right="38"/>
        <w:rPr>
          <w:sz w:val="20"/>
          <w:szCs w:val="20"/>
        </w:rPr>
      </w:pPr>
      <w:r w:rsidRPr="001D1428">
        <w:rPr>
          <w:b/>
          <w:sz w:val="20"/>
          <w:szCs w:val="20"/>
        </w:rPr>
        <w:t xml:space="preserve">    </w:t>
      </w:r>
      <w:r w:rsidR="00057252" w:rsidRPr="001D1428">
        <w:rPr>
          <w:b/>
          <w:sz w:val="20"/>
          <w:szCs w:val="20"/>
        </w:rPr>
        <w:t xml:space="preserve">Processor: </w:t>
      </w:r>
      <w:r w:rsidR="00057252" w:rsidRPr="001D1428">
        <w:rPr>
          <w:sz w:val="20"/>
          <w:szCs w:val="20"/>
        </w:rPr>
        <w:t>A processor buys the crops from farmers. He is responsible for eliminating extra material from the crops and converting them into a finalize</w:t>
      </w:r>
      <w:r w:rsidR="001D1428" w:rsidRPr="001D1428">
        <w:rPr>
          <w:sz w:val="20"/>
          <w:szCs w:val="20"/>
        </w:rPr>
        <w:t xml:space="preserve">d product. Processor sells this </w:t>
      </w:r>
      <w:r w:rsidR="00057252" w:rsidRPr="001D1428">
        <w:rPr>
          <w:sz w:val="20"/>
          <w:szCs w:val="20"/>
        </w:rPr>
        <w:t>finalized product to distributors.</w:t>
      </w:r>
    </w:p>
    <w:p w:rsidR="00057252" w:rsidRPr="001D1428" w:rsidRDefault="00DF376E" w:rsidP="001D1428">
      <w:pPr>
        <w:pStyle w:val="ListParagraph"/>
        <w:numPr>
          <w:ilvl w:val="0"/>
          <w:numId w:val="25"/>
        </w:numPr>
        <w:tabs>
          <w:tab w:val="left" w:pos="495"/>
          <w:tab w:val="left" w:pos="497"/>
        </w:tabs>
        <w:spacing w:before="80"/>
        <w:ind w:right="40"/>
        <w:rPr>
          <w:sz w:val="20"/>
          <w:szCs w:val="20"/>
        </w:rPr>
      </w:pPr>
      <w:r w:rsidRPr="001D1428">
        <w:rPr>
          <w:b/>
          <w:sz w:val="20"/>
          <w:szCs w:val="20"/>
        </w:rPr>
        <w:t xml:space="preserve">    </w:t>
      </w:r>
      <w:r w:rsidR="00057252" w:rsidRPr="001D1428">
        <w:rPr>
          <w:b/>
          <w:sz w:val="20"/>
          <w:szCs w:val="20"/>
        </w:rPr>
        <w:t xml:space="preserve">Distributor: </w:t>
      </w:r>
      <w:r w:rsidR="00057252" w:rsidRPr="001D1428">
        <w:rPr>
          <w:sz w:val="20"/>
          <w:szCs w:val="20"/>
        </w:rPr>
        <w:t xml:space="preserve">A distributor maintains a warehouse by </w:t>
      </w:r>
      <w:r w:rsidR="00057252" w:rsidRPr="001D1428">
        <w:rPr>
          <w:spacing w:val="-2"/>
          <w:sz w:val="20"/>
          <w:szCs w:val="20"/>
        </w:rPr>
        <w:t>buying</w:t>
      </w:r>
      <w:r w:rsidR="00057252" w:rsidRPr="001D1428">
        <w:rPr>
          <w:spacing w:val="-9"/>
          <w:sz w:val="20"/>
          <w:szCs w:val="20"/>
        </w:rPr>
        <w:t xml:space="preserve"> </w:t>
      </w:r>
      <w:r w:rsidR="00057252" w:rsidRPr="001D1428">
        <w:rPr>
          <w:spacing w:val="-2"/>
          <w:sz w:val="20"/>
          <w:szCs w:val="20"/>
        </w:rPr>
        <w:t>finalized</w:t>
      </w:r>
      <w:r w:rsidR="00057252" w:rsidRPr="001D1428">
        <w:rPr>
          <w:spacing w:val="-9"/>
          <w:sz w:val="20"/>
          <w:szCs w:val="20"/>
        </w:rPr>
        <w:t xml:space="preserve"> </w:t>
      </w:r>
      <w:r w:rsidR="00057252" w:rsidRPr="001D1428">
        <w:rPr>
          <w:spacing w:val="-2"/>
          <w:sz w:val="20"/>
          <w:szCs w:val="20"/>
        </w:rPr>
        <w:t>products</w:t>
      </w:r>
      <w:r w:rsidR="00057252" w:rsidRPr="001D1428">
        <w:rPr>
          <w:spacing w:val="-9"/>
          <w:sz w:val="20"/>
          <w:szCs w:val="20"/>
        </w:rPr>
        <w:t xml:space="preserve"> </w:t>
      </w:r>
      <w:r w:rsidR="00057252" w:rsidRPr="001D1428">
        <w:rPr>
          <w:spacing w:val="-2"/>
          <w:sz w:val="20"/>
          <w:szCs w:val="20"/>
        </w:rPr>
        <w:t>from</w:t>
      </w:r>
      <w:r w:rsidR="00057252" w:rsidRPr="001D1428">
        <w:rPr>
          <w:spacing w:val="-9"/>
          <w:sz w:val="20"/>
          <w:szCs w:val="20"/>
        </w:rPr>
        <w:t xml:space="preserve"> </w:t>
      </w:r>
      <w:r w:rsidR="00057252" w:rsidRPr="001D1428">
        <w:rPr>
          <w:spacing w:val="-2"/>
          <w:sz w:val="20"/>
          <w:szCs w:val="20"/>
        </w:rPr>
        <w:t>processors</w:t>
      </w:r>
      <w:r w:rsidR="00057252" w:rsidRPr="001D1428">
        <w:rPr>
          <w:spacing w:val="-9"/>
          <w:sz w:val="20"/>
          <w:szCs w:val="20"/>
        </w:rPr>
        <w:t xml:space="preserve"> </w:t>
      </w:r>
      <w:r w:rsidR="00057252" w:rsidRPr="001D1428">
        <w:rPr>
          <w:spacing w:val="-2"/>
          <w:sz w:val="20"/>
          <w:szCs w:val="20"/>
        </w:rPr>
        <w:t>and</w:t>
      </w:r>
      <w:r w:rsidR="00057252" w:rsidRPr="001D1428">
        <w:rPr>
          <w:spacing w:val="-9"/>
          <w:sz w:val="20"/>
          <w:szCs w:val="20"/>
        </w:rPr>
        <w:t xml:space="preserve"> </w:t>
      </w:r>
      <w:r w:rsidR="00057252" w:rsidRPr="001D1428">
        <w:rPr>
          <w:spacing w:val="-2"/>
          <w:sz w:val="20"/>
          <w:szCs w:val="20"/>
        </w:rPr>
        <w:t>is</w:t>
      </w:r>
      <w:r w:rsidR="00057252" w:rsidRPr="001D1428">
        <w:rPr>
          <w:spacing w:val="-9"/>
          <w:sz w:val="20"/>
          <w:szCs w:val="20"/>
        </w:rPr>
        <w:t xml:space="preserve"> </w:t>
      </w:r>
      <w:r w:rsidR="00057252" w:rsidRPr="001D1428">
        <w:rPr>
          <w:spacing w:val="-2"/>
          <w:sz w:val="20"/>
          <w:szCs w:val="20"/>
        </w:rPr>
        <w:t>respon</w:t>
      </w:r>
      <w:r w:rsidR="00057252" w:rsidRPr="001D1428">
        <w:rPr>
          <w:sz w:val="20"/>
          <w:szCs w:val="20"/>
        </w:rPr>
        <w:t>sible for selling it to the retailers.</w:t>
      </w:r>
    </w:p>
    <w:p w:rsidR="00057252" w:rsidRPr="001D1428" w:rsidRDefault="00DF376E" w:rsidP="001D1428">
      <w:pPr>
        <w:pStyle w:val="ListParagraph"/>
        <w:numPr>
          <w:ilvl w:val="0"/>
          <w:numId w:val="25"/>
        </w:numPr>
        <w:tabs>
          <w:tab w:val="left" w:pos="495"/>
          <w:tab w:val="left" w:pos="497"/>
        </w:tabs>
        <w:spacing w:before="80"/>
        <w:ind w:right="-2"/>
        <w:rPr>
          <w:sz w:val="20"/>
          <w:szCs w:val="20"/>
        </w:rPr>
      </w:pPr>
      <w:r w:rsidRPr="001D1428">
        <w:rPr>
          <w:b/>
          <w:sz w:val="20"/>
          <w:szCs w:val="20"/>
        </w:rPr>
        <w:t xml:space="preserve">    </w:t>
      </w:r>
      <w:r w:rsidR="00057252" w:rsidRPr="001D1428">
        <w:rPr>
          <w:b/>
          <w:sz w:val="20"/>
          <w:szCs w:val="20"/>
        </w:rPr>
        <w:t>Retailer:</w:t>
      </w:r>
      <w:r w:rsidR="00057252" w:rsidRPr="001D1428">
        <w:rPr>
          <w:b/>
          <w:spacing w:val="-13"/>
          <w:sz w:val="20"/>
          <w:szCs w:val="20"/>
        </w:rPr>
        <w:t xml:space="preserve"> </w:t>
      </w:r>
      <w:r w:rsidR="00057252" w:rsidRPr="001D1428">
        <w:rPr>
          <w:sz w:val="20"/>
          <w:szCs w:val="20"/>
        </w:rPr>
        <w:t>A</w:t>
      </w:r>
      <w:r w:rsidR="00057252" w:rsidRPr="001D1428">
        <w:rPr>
          <w:spacing w:val="-12"/>
          <w:sz w:val="20"/>
          <w:szCs w:val="20"/>
        </w:rPr>
        <w:t xml:space="preserve"> </w:t>
      </w:r>
      <w:r w:rsidR="00057252" w:rsidRPr="001D1428">
        <w:rPr>
          <w:sz w:val="20"/>
          <w:szCs w:val="20"/>
        </w:rPr>
        <w:t>retailer</w:t>
      </w:r>
      <w:r w:rsidR="00057252" w:rsidRPr="001D1428">
        <w:rPr>
          <w:spacing w:val="-13"/>
          <w:sz w:val="20"/>
          <w:szCs w:val="20"/>
        </w:rPr>
        <w:t xml:space="preserve"> </w:t>
      </w:r>
      <w:r w:rsidR="00057252" w:rsidRPr="001D1428">
        <w:rPr>
          <w:sz w:val="20"/>
          <w:szCs w:val="20"/>
        </w:rPr>
        <w:t>buys</w:t>
      </w:r>
      <w:r w:rsidR="00057252" w:rsidRPr="001D1428">
        <w:rPr>
          <w:spacing w:val="-12"/>
          <w:sz w:val="20"/>
          <w:szCs w:val="20"/>
        </w:rPr>
        <w:t xml:space="preserve"> </w:t>
      </w:r>
      <w:r w:rsidR="00057252" w:rsidRPr="001D1428">
        <w:rPr>
          <w:sz w:val="20"/>
          <w:szCs w:val="20"/>
        </w:rPr>
        <w:t>the</w:t>
      </w:r>
      <w:r w:rsidR="00057252" w:rsidRPr="001D1428">
        <w:rPr>
          <w:spacing w:val="-13"/>
          <w:sz w:val="20"/>
          <w:szCs w:val="20"/>
        </w:rPr>
        <w:t xml:space="preserve"> </w:t>
      </w:r>
      <w:r w:rsidR="00057252" w:rsidRPr="001D1428">
        <w:rPr>
          <w:sz w:val="20"/>
          <w:szCs w:val="20"/>
        </w:rPr>
        <w:t>finished</w:t>
      </w:r>
      <w:r w:rsidR="00057252" w:rsidRPr="001D1428">
        <w:rPr>
          <w:spacing w:val="-12"/>
          <w:sz w:val="20"/>
          <w:szCs w:val="20"/>
        </w:rPr>
        <w:t xml:space="preserve"> </w:t>
      </w:r>
      <w:r w:rsidR="00057252" w:rsidRPr="001D1428">
        <w:rPr>
          <w:sz w:val="20"/>
          <w:szCs w:val="20"/>
        </w:rPr>
        <w:t>traceable</w:t>
      </w:r>
      <w:r w:rsidR="00057252" w:rsidRPr="001D1428">
        <w:rPr>
          <w:spacing w:val="-13"/>
          <w:sz w:val="20"/>
          <w:szCs w:val="20"/>
        </w:rPr>
        <w:t xml:space="preserve"> </w:t>
      </w:r>
      <w:r w:rsidR="00057252" w:rsidRPr="001D1428">
        <w:rPr>
          <w:sz w:val="20"/>
          <w:szCs w:val="20"/>
        </w:rPr>
        <w:t>products from</w:t>
      </w:r>
      <w:r w:rsidR="00057252" w:rsidRPr="001D1428">
        <w:rPr>
          <w:spacing w:val="-8"/>
          <w:sz w:val="20"/>
          <w:szCs w:val="20"/>
        </w:rPr>
        <w:t xml:space="preserve"> </w:t>
      </w:r>
      <w:r w:rsidR="00057252" w:rsidRPr="001D1428">
        <w:rPr>
          <w:sz w:val="20"/>
          <w:szCs w:val="20"/>
        </w:rPr>
        <w:t>distributors</w:t>
      </w:r>
      <w:r w:rsidR="00057252" w:rsidRPr="001D1428">
        <w:rPr>
          <w:spacing w:val="-8"/>
          <w:sz w:val="20"/>
          <w:szCs w:val="20"/>
        </w:rPr>
        <w:t xml:space="preserve"> </w:t>
      </w:r>
      <w:r w:rsidR="00057252" w:rsidRPr="001D1428">
        <w:rPr>
          <w:sz w:val="20"/>
          <w:szCs w:val="20"/>
        </w:rPr>
        <w:t>and</w:t>
      </w:r>
      <w:r w:rsidR="00057252" w:rsidRPr="001D1428">
        <w:rPr>
          <w:spacing w:val="-8"/>
          <w:sz w:val="20"/>
          <w:szCs w:val="20"/>
        </w:rPr>
        <w:t xml:space="preserve"> </w:t>
      </w:r>
      <w:r w:rsidR="00057252" w:rsidRPr="001D1428">
        <w:rPr>
          <w:sz w:val="20"/>
          <w:szCs w:val="20"/>
        </w:rPr>
        <w:t>sells</w:t>
      </w:r>
      <w:r w:rsidR="00057252" w:rsidRPr="001D1428">
        <w:rPr>
          <w:spacing w:val="-8"/>
          <w:sz w:val="20"/>
          <w:szCs w:val="20"/>
        </w:rPr>
        <w:t xml:space="preserve"> </w:t>
      </w:r>
      <w:r w:rsidR="00057252" w:rsidRPr="001D1428">
        <w:rPr>
          <w:sz w:val="20"/>
          <w:szCs w:val="20"/>
        </w:rPr>
        <w:t>them</w:t>
      </w:r>
      <w:r w:rsidR="00057252" w:rsidRPr="001D1428">
        <w:rPr>
          <w:spacing w:val="-8"/>
          <w:sz w:val="20"/>
          <w:szCs w:val="20"/>
        </w:rPr>
        <w:t xml:space="preserve"> </w:t>
      </w:r>
      <w:r w:rsidR="00057252" w:rsidRPr="001D1428">
        <w:rPr>
          <w:sz w:val="20"/>
          <w:szCs w:val="20"/>
        </w:rPr>
        <w:t>to</w:t>
      </w:r>
      <w:r w:rsidR="00057252" w:rsidRPr="001D1428">
        <w:rPr>
          <w:spacing w:val="-8"/>
          <w:sz w:val="20"/>
          <w:szCs w:val="20"/>
        </w:rPr>
        <w:t xml:space="preserve"> </w:t>
      </w:r>
      <w:r w:rsidR="00057252" w:rsidRPr="001D1428">
        <w:rPr>
          <w:sz w:val="20"/>
          <w:szCs w:val="20"/>
        </w:rPr>
        <w:t>customers</w:t>
      </w:r>
      <w:r w:rsidR="00057252" w:rsidRPr="001D1428">
        <w:rPr>
          <w:spacing w:val="-8"/>
          <w:sz w:val="20"/>
          <w:szCs w:val="20"/>
        </w:rPr>
        <w:t xml:space="preserve"> </w:t>
      </w:r>
      <w:r w:rsidR="00057252" w:rsidRPr="001D1428">
        <w:rPr>
          <w:sz w:val="20"/>
          <w:szCs w:val="20"/>
        </w:rPr>
        <w:t>in</w:t>
      </w:r>
      <w:r w:rsidR="001D1428">
        <w:rPr>
          <w:spacing w:val="-8"/>
          <w:sz w:val="20"/>
          <w:szCs w:val="20"/>
        </w:rPr>
        <w:t xml:space="preserve"> </w:t>
      </w:r>
      <w:r w:rsidR="00057252" w:rsidRPr="001D1428">
        <w:rPr>
          <w:sz w:val="20"/>
          <w:szCs w:val="20"/>
        </w:rPr>
        <w:t>smaller quantities. Traceable product refers to specific identifiers of the goods</w:t>
      </w:r>
      <w:r w:rsidR="001D1428" w:rsidRPr="001D1428">
        <w:rPr>
          <w:sz w:val="20"/>
          <w:szCs w:val="20"/>
        </w:rPr>
        <w:t xml:space="preserve"> </w:t>
      </w:r>
      <w:r w:rsidR="001D1428">
        <w:rPr>
          <w:sz w:val="20"/>
          <w:szCs w:val="20"/>
        </w:rPr>
        <w:t xml:space="preserve">that allow tracking the </w:t>
      </w:r>
      <w:r w:rsidR="00057252" w:rsidRPr="001D1428">
        <w:rPr>
          <w:sz w:val="20"/>
          <w:szCs w:val="20"/>
        </w:rPr>
        <w:t xml:space="preserve">provenance </w:t>
      </w:r>
      <w:r w:rsidR="00057252" w:rsidRPr="001D1428">
        <w:rPr>
          <w:spacing w:val="-2"/>
          <w:sz w:val="20"/>
          <w:szCs w:val="20"/>
        </w:rPr>
        <w:t>data.</w:t>
      </w:r>
    </w:p>
    <w:p w:rsidR="00057252" w:rsidRPr="001D1428" w:rsidRDefault="00DF376E" w:rsidP="001D1428">
      <w:pPr>
        <w:pStyle w:val="ListParagraph"/>
        <w:numPr>
          <w:ilvl w:val="0"/>
          <w:numId w:val="25"/>
        </w:numPr>
        <w:tabs>
          <w:tab w:val="left" w:pos="495"/>
          <w:tab w:val="left" w:pos="497"/>
        </w:tabs>
        <w:spacing w:before="80"/>
        <w:ind w:right="-2"/>
        <w:rPr>
          <w:sz w:val="20"/>
          <w:szCs w:val="20"/>
        </w:rPr>
      </w:pPr>
      <w:r w:rsidRPr="001D1428">
        <w:rPr>
          <w:b/>
          <w:sz w:val="20"/>
          <w:szCs w:val="20"/>
        </w:rPr>
        <w:t xml:space="preserve">    </w:t>
      </w:r>
      <w:r w:rsidR="00057252" w:rsidRPr="001D1428">
        <w:rPr>
          <w:b/>
          <w:sz w:val="20"/>
          <w:szCs w:val="20"/>
        </w:rPr>
        <w:t xml:space="preserve">Consumer: </w:t>
      </w:r>
      <w:r w:rsidR="005B6C7C">
        <w:rPr>
          <w:sz w:val="20"/>
          <w:szCs w:val="20"/>
        </w:rPr>
        <w:t xml:space="preserve">A </w:t>
      </w:r>
      <w:r w:rsidR="00057252" w:rsidRPr="001D1428">
        <w:rPr>
          <w:sz w:val="20"/>
          <w:szCs w:val="20"/>
        </w:rPr>
        <w:t>Consumer is an end user who buys and consumes</w:t>
      </w:r>
      <w:r w:rsidR="00057252" w:rsidRPr="001D1428">
        <w:rPr>
          <w:spacing w:val="-9"/>
          <w:sz w:val="20"/>
          <w:szCs w:val="20"/>
        </w:rPr>
        <w:t xml:space="preserve"> </w:t>
      </w:r>
      <w:r w:rsidR="00057252" w:rsidRPr="001D1428">
        <w:rPr>
          <w:sz w:val="20"/>
          <w:szCs w:val="20"/>
        </w:rPr>
        <w:t>the</w:t>
      </w:r>
      <w:r w:rsidR="00057252" w:rsidRPr="001D1428">
        <w:rPr>
          <w:spacing w:val="-9"/>
          <w:sz w:val="20"/>
          <w:szCs w:val="20"/>
        </w:rPr>
        <w:t xml:space="preserve"> </w:t>
      </w:r>
      <w:r w:rsidR="00057252" w:rsidRPr="001D1428">
        <w:rPr>
          <w:sz w:val="20"/>
          <w:szCs w:val="20"/>
        </w:rPr>
        <w:t>products</w:t>
      </w:r>
      <w:r w:rsidR="00057252" w:rsidRPr="001D1428">
        <w:rPr>
          <w:spacing w:val="-9"/>
          <w:sz w:val="20"/>
          <w:szCs w:val="20"/>
        </w:rPr>
        <w:t xml:space="preserve"> </w:t>
      </w:r>
      <w:r w:rsidR="00057252" w:rsidRPr="001D1428">
        <w:rPr>
          <w:sz w:val="20"/>
          <w:szCs w:val="20"/>
        </w:rPr>
        <w:t>from</w:t>
      </w:r>
      <w:r w:rsidR="00057252" w:rsidRPr="001D1428">
        <w:rPr>
          <w:spacing w:val="-9"/>
          <w:sz w:val="20"/>
          <w:szCs w:val="20"/>
        </w:rPr>
        <w:t xml:space="preserve"> </w:t>
      </w:r>
      <w:r w:rsidR="00057252" w:rsidRPr="001D1428">
        <w:rPr>
          <w:sz w:val="20"/>
          <w:szCs w:val="20"/>
        </w:rPr>
        <w:t>retailers.</w:t>
      </w:r>
      <w:r w:rsidR="00057252" w:rsidRPr="001D1428">
        <w:rPr>
          <w:spacing w:val="-9"/>
          <w:sz w:val="20"/>
          <w:szCs w:val="20"/>
        </w:rPr>
        <w:t xml:space="preserve"> </w:t>
      </w:r>
      <w:r w:rsidR="00057252" w:rsidRPr="001D1428">
        <w:rPr>
          <w:sz w:val="20"/>
          <w:szCs w:val="20"/>
        </w:rPr>
        <w:t>A</w:t>
      </w:r>
      <w:r w:rsidR="00057252" w:rsidRPr="001D1428">
        <w:rPr>
          <w:spacing w:val="-9"/>
          <w:sz w:val="20"/>
          <w:szCs w:val="20"/>
        </w:rPr>
        <w:t xml:space="preserve"> </w:t>
      </w:r>
      <w:r w:rsidR="00057252" w:rsidRPr="001D1428">
        <w:rPr>
          <w:sz w:val="20"/>
          <w:szCs w:val="20"/>
        </w:rPr>
        <w:t>consumer</w:t>
      </w:r>
      <w:r w:rsidR="001D1428">
        <w:rPr>
          <w:spacing w:val="-9"/>
          <w:sz w:val="20"/>
          <w:szCs w:val="20"/>
        </w:rPr>
        <w:t xml:space="preserve"> </w:t>
      </w:r>
      <w:r w:rsidR="00057252" w:rsidRPr="001D1428">
        <w:rPr>
          <w:sz w:val="20"/>
          <w:szCs w:val="20"/>
        </w:rPr>
        <w:t>verifies</w:t>
      </w:r>
      <w:r w:rsidR="00057252" w:rsidRPr="001D1428">
        <w:rPr>
          <w:spacing w:val="-5"/>
          <w:sz w:val="20"/>
          <w:szCs w:val="20"/>
        </w:rPr>
        <w:t xml:space="preserve"> </w:t>
      </w:r>
      <w:r w:rsidR="00057252" w:rsidRPr="001D1428">
        <w:rPr>
          <w:sz w:val="20"/>
          <w:szCs w:val="20"/>
        </w:rPr>
        <w:t>the</w:t>
      </w:r>
      <w:r w:rsidR="00057252" w:rsidRPr="001D1428">
        <w:rPr>
          <w:spacing w:val="-5"/>
          <w:sz w:val="20"/>
          <w:szCs w:val="20"/>
        </w:rPr>
        <w:t xml:space="preserve"> </w:t>
      </w:r>
      <w:r w:rsidR="00057252" w:rsidRPr="001D1428">
        <w:rPr>
          <w:sz w:val="20"/>
          <w:szCs w:val="20"/>
        </w:rPr>
        <w:t>credibility</w:t>
      </w:r>
      <w:r w:rsidR="00057252" w:rsidRPr="001D1428">
        <w:rPr>
          <w:spacing w:val="-5"/>
          <w:sz w:val="20"/>
          <w:szCs w:val="20"/>
        </w:rPr>
        <w:t xml:space="preserve"> </w:t>
      </w:r>
      <w:r w:rsidR="00057252" w:rsidRPr="001D1428">
        <w:rPr>
          <w:sz w:val="20"/>
          <w:szCs w:val="20"/>
        </w:rPr>
        <w:t>of</w:t>
      </w:r>
      <w:r w:rsidR="00057252" w:rsidRPr="001D1428">
        <w:rPr>
          <w:spacing w:val="-5"/>
          <w:sz w:val="20"/>
          <w:szCs w:val="20"/>
        </w:rPr>
        <w:t xml:space="preserve"> </w:t>
      </w:r>
      <w:r w:rsidR="00057252" w:rsidRPr="001D1428">
        <w:rPr>
          <w:sz w:val="20"/>
          <w:szCs w:val="20"/>
        </w:rPr>
        <w:t>a</w:t>
      </w:r>
      <w:r w:rsidR="00057252" w:rsidRPr="001D1428">
        <w:rPr>
          <w:spacing w:val="-5"/>
          <w:sz w:val="20"/>
          <w:szCs w:val="20"/>
        </w:rPr>
        <w:t xml:space="preserve"> </w:t>
      </w:r>
      <w:r w:rsidR="00057252" w:rsidRPr="001D1428">
        <w:rPr>
          <w:sz w:val="20"/>
          <w:szCs w:val="20"/>
        </w:rPr>
        <w:t>seller</w:t>
      </w:r>
      <w:r w:rsidR="00057252" w:rsidRPr="001D1428">
        <w:rPr>
          <w:spacing w:val="-5"/>
          <w:sz w:val="20"/>
          <w:szCs w:val="20"/>
        </w:rPr>
        <w:t xml:space="preserve"> </w:t>
      </w:r>
      <w:r w:rsidR="00057252" w:rsidRPr="001D1428">
        <w:rPr>
          <w:sz w:val="20"/>
          <w:szCs w:val="20"/>
        </w:rPr>
        <w:t>through</w:t>
      </w:r>
      <w:r w:rsidR="00057252" w:rsidRPr="001D1428">
        <w:rPr>
          <w:spacing w:val="-5"/>
          <w:sz w:val="20"/>
          <w:szCs w:val="20"/>
        </w:rPr>
        <w:t xml:space="preserve"> </w:t>
      </w:r>
      <w:r w:rsidR="00057252" w:rsidRPr="001D1428">
        <w:rPr>
          <w:sz w:val="20"/>
          <w:szCs w:val="20"/>
        </w:rPr>
        <w:t>reputation</w:t>
      </w:r>
      <w:r w:rsidR="00057252" w:rsidRPr="001D1428">
        <w:rPr>
          <w:spacing w:val="-5"/>
          <w:sz w:val="20"/>
          <w:szCs w:val="20"/>
        </w:rPr>
        <w:t xml:space="preserve"> </w:t>
      </w:r>
      <w:r w:rsidR="00057252" w:rsidRPr="001D1428">
        <w:rPr>
          <w:sz w:val="20"/>
          <w:szCs w:val="20"/>
        </w:rPr>
        <w:t>system before buying the</w:t>
      </w:r>
      <w:r w:rsidR="001D1428" w:rsidRPr="001D1428">
        <w:rPr>
          <w:sz w:val="20"/>
          <w:szCs w:val="20"/>
        </w:rPr>
        <w:t xml:space="preserve"> </w:t>
      </w:r>
      <w:r w:rsidR="00057252" w:rsidRPr="001D1428">
        <w:rPr>
          <w:sz w:val="20"/>
          <w:szCs w:val="20"/>
        </w:rPr>
        <w:t>products.</w:t>
      </w:r>
    </w:p>
    <w:p w:rsidR="00057252" w:rsidRPr="001D1428" w:rsidRDefault="00DF376E" w:rsidP="001D1428">
      <w:pPr>
        <w:pStyle w:val="ListParagraph"/>
        <w:numPr>
          <w:ilvl w:val="0"/>
          <w:numId w:val="25"/>
        </w:numPr>
        <w:tabs>
          <w:tab w:val="left" w:pos="495"/>
          <w:tab w:val="left" w:pos="497"/>
        </w:tabs>
        <w:spacing w:before="80"/>
        <w:ind w:right="-2"/>
        <w:rPr>
          <w:sz w:val="20"/>
          <w:szCs w:val="20"/>
        </w:rPr>
      </w:pPr>
      <w:r w:rsidRPr="001D1428">
        <w:rPr>
          <w:b/>
          <w:sz w:val="20"/>
          <w:szCs w:val="20"/>
        </w:rPr>
        <w:t xml:space="preserve">    </w:t>
      </w:r>
      <w:r w:rsidR="00057252" w:rsidRPr="001D1428">
        <w:rPr>
          <w:b/>
          <w:sz w:val="20"/>
          <w:szCs w:val="20"/>
        </w:rPr>
        <w:t>Logistic Company</w:t>
      </w:r>
      <w:r w:rsidR="005B6C7C">
        <w:rPr>
          <w:b/>
          <w:sz w:val="20"/>
          <w:szCs w:val="20"/>
        </w:rPr>
        <w:t>:</w:t>
      </w:r>
      <w:r w:rsidR="00057252" w:rsidRPr="001D1428">
        <w:rPr>
          <w:b/>
          <w:sz w:val="20"/>
          <w:szCs w:val="20"/>
        </w:rPr>
        <w:t xml:space="preserve"> </w:t>
      </w:r>
      <w:r w:rsidR="005B6C7C">
        <w:rPr>
          <w:sz w:val="20"/>
          <w:szCs w:val="20"/>
        </w:rPr>
        <w:t xml:space="preserve">The </w:t>
      </w:r>
      <w:r w:rsidR="00057252" w:rsidRPr="001D1428">
        <w:rPr>
          <w:sz w:val="20"/>
          <w:szCs w:val="20"/>
        </w:rPr>
        <w:t>Logistic Company (LC) is responsible for an auditable delivery of the products from product owners to the purchasers.</w:t>
      </w:r>
    </w:p>
    <w:p w:rsidR="00057252" w:rsidRPr="001D1428" w:rsidRDefault="00DF376E" w:rsidP="001D1428">
      <w:pPr>
        <w:pStyle w:val="ListParagraph"/>
        <w:numPr>
          <w:ilvl w:val="0"/>
          <w:numId w:val="25"/>
        </w:numPr>
        <w:tabs>
          <w:tab w:val="left" w:pos="495"/>
          <w:tab w:val="left" w:pos="497"/>
        </w:tabs>
        <w:spacing w:before="80"/>
        <w:ind w:right="-2"/>
        <w:rPr>
          <w:sz w:val="20"/>
          <w:szCs w:val="20"/>
        </w:rPr>
      </w:pPr>
      <w:r w:rsidRPr="001D1428">
        <w:rPr>
          <w:b/>
          <w:sz w:val="20"/>
          <w:szCs w:val="20"/>
        </w:rPr>
        <w:t xml:space="preserve">    </w:t>
      </w:r>
      <w:r w:rsidR="00057252" w:rsidRPr="001D1428">
        <w:rPr>
          <w:b/>
          <w:sz w:val="20"/>
          <w:szCs w:val="20"/>
        </w:rPr>
        <w:t>Arbitrator</w:t>
      </w:r>
      <w:r w:rsidR="005B6C7C">
        <w:rPr>
          <w:b/>
          <w:sz w:val="20"/>
          <w:szCs w:val="20"/>
        </w:rPr>
        <w:t>:</w:t>
      </w:r>
      <w:r w:rsidR="00057252" w:rsidRPr="001D1428">
        <w:rPr>
          <w:b/>
          <w:sz w:val="20"/>
          <w:szCs w:val="20"/>
        </w:rPr>
        <w:t xml:space="preserve"> </w:t>
      </w:r>
      <w:r w:rsidR="00057252" w:rsidRPr="001D1428">
        <w:rPr>
          <w:sz w:val="20"/>
          <w:szCs w:val="20"/>
        </w:rPr>
        <w:t>Arbitrator is an off-chain entity that is selected to monitor and manage the entire network. Additionally, it also acts as dispute handler.</w:t>
      </w:r>
    </w:p>
    <w:p w:rsidR="00057252" w:rsidRPr="00966531" w:rsidRDefault="00057252" w:rsidP="003941FF">
      <w:pPr>
        <w:spacing w:after="0" w:line="240" w:lineRule="auto"/>
        <w:jc w:val="both"/>
        <w:rPr>
          <w:rFonts w:ascii="Times New Roman" w:hAnsi="Times New Roman" w:cs="Times New Roman"/>
          <w:sz w:val="24"/>
          <w:szCs w:val="24"/>
          <w:lang w:val="en-US"/>
        </w:rPr>
      </w:pPr>
    </w:p>
    <w:p w:rsidR="00FB24BE" w:rsidRPr="007757C9" w:rsidRDefault="007757C9" w:rsidP="007757C9">
      <w:pPr>
        <w:spacing w:after="0" w:line="240" w:lineRule="auto"/>
        <w:ind w:firstLine="720"/>
        <w:jc w:val="both"/>
        <w:rPr>
          <w:rFonts w:ascii="Times New Roman" w:eastAsia="Times New Roman" w:hAnsi="Times New Roman" w:cs="Times New Roman"/>
          <w:sz w:val="20"/>
          <w:szCs w:val="20"/>
          <w:lang w:eastAsia="en-IN"/>
        </w:rPr>
      </w:pPr>
      <w:r w:rsidRPr="007757C9">
        <w:rPr>
          <w:rFonts w:ascii="Times New Roman" w:eastAsia="Times New Roman" w:hAnsi="Times New Roman" w:cs="Times New Roman"/>
          <w:sz w:val="20"/>
          <w:szCs w:val="20"/>
          <w:lang w:eastAsia="en-IN"/>
        </w:rPr>
        <w:t xml:space="preserve">The traceability process involves three smart contracts: the Registration Contract (RC), Add to Lot Contract (ALC), and Add Transaction Contract (ATC). To ensure a comprehensive traceability chain of transactions, these contracts require the addresses of their preceding contracts. Consequently, all three contracts are deployed to obtain their respective addresses, enabling complete traceability for end consumers and preserving data provenance. The RC is responsible for registering </w:t>
      </w:r>
      <w:proofErr w:type="spellStart"/>
      <w:r w:rsidRPr="007757C9">
        <w:rPr>
          <w:rFonts w:ascii="Times New Roman" w:eastAsia="Times New Roman" w:hAnsi="Times New Roman" w:cs="Times New Roman"/>
          <w:sz w:val="20"/>
          <w:szCs w:val="20"/>
          <w:lang w:eastAsia="en-IN"/>
        </w:rPr>
        <w:t>Agri</w:t>
      </w:r>
      <w:proofErr w:type="spellEnd"/>
      <w:r w:rsidRPr="007757C9">
        <w:rPr>
          <w:rFonts w:ascii="Times New Roman" w:eastAsia="Times New Roman" w:hAnsi="Times New Roman" w:cs="Times New Roman"/>
          <w:sz w:val="20"/>
          <w:szCs w:val="20"/>
          <w:lang w:eastAsia="en-IN"/>
        </w:rPr>
        <w:t xml:space="preserve">-Food supply chain entities and their respective products. </w:t>
      </w:r>
    </w:p>
    <w:p w:rsidR="00057252" w:rsidRDefault="007757C9" w:rsidP="007757C9">
      <w:pPr>
        <w:spacing w:after="0" w:line="240" w:lineRule="auto"/>
        <w:ind w:firstLine="720"/>
        <w:jc w:val="both"/>
        <w:rPr>
          <w:rFonts w:ascii="Times New Roman" w:eastAsia="Times New Roman" w:hAnsi="Times New Roman" w:cs="Times New Roman"/>
          <w:sz w:val="20"/>
          <w:szCs w:val="20"/>
          <w:lang w:eastAsia="en-IN"/>
        </w:rPr>
      </w:pPr>
      <w:r w:rsidRPr="007757C9">
        <w:rPr>
          <w:rFonts w:ascii="Times New Roman" w:eastAsia="Times New Roman" w:hAnsi="Times New Roman" w:cs="Times New Roman"/>
          <w:sz w:val="20"/>
          <w:szCs w:val="20"/>
          <w:lang w:eastAsia="en-IN"/>
        </w:rPr>
        <w:t xml:space="preserve">Moreover, supply chain entities undergo registration on the network, with authorization strictly enforced during events. Only designated entities are permitted to execute specific transactions; for instance, solely arbitrators hold the authority to expel entities or malicious users from the system. Arbitrators, entities operating off-chain, oversee dispute resolution. All transactions, encompassing product registration, lot addition, and updates to transaction hashes, are permanently logged on the </w:t>
      </w:r>
      <w:proofErr w:type="spellStart"/>
      <w:r w:rsidRPr="007757C9">
        <w:rPr>
          <w:rFonts w:ascii="Times New Roman" w:eastAsia="Times New Roman" w:hAnsi="Times New Roman" w:cs="Times New Roman"/>
          <w:sz w:val="20"/>
          <w:szCs w:val="20"/>
          <w:lang w:eastAsia="en-IN"/>
        </w:rPr>
        <w:t>blockchain</w:t>
      </w:r>
      <w:proofErr w:type="spellEnd"/>
      <w:r w:rsidRPr="007757C9">
        <w:rPr>
          <w:rFonts w:ascii="Times New Roman" w:eastAsia="Times New Roman" w:hAnsi="Times New Roman" w:cs="Times New Roman"/>
          <w:sz w:val="20"/>
          <w:szCs w:val="20"/>
          <w:lang w:eastAsia="en-IN"/>
        </w:rPr>
        <w:t xml:space="preserve">. The product owner assumes the responsibility of deploying the ALC alongside the RC, containing comprehensive product details, lot information, and transaction data. These transactions are inscribed onto the </w:t>
      </w:r>
      <w:proofErr w:type="spellStart"/>
      <w:r w:rsidRPr="007757C9">
        <w:rPr>
          <w:rFonts w:ascii="Times New Roman" w:eastAsia="Times New Roman" w:hAnsi="Times New Roman" w:cs="Times New Roman"/>
          <w:sz w:val="20"/>
          <w:szCs w:val="20"/>
          <w:lang w:eastAsia="en-IN"/>
        </w:rPr>
        <w:t>blockchain</w:t>
      </w:r>
      <w:proofErr w:type="spellEnd"/>
      <w:r w:rsidRPr="007757C9">
        <w:rPr>
          <w:rFonts w:ascii="Times New Roman" w:eastAsia="Times New Roman" w:hAnsi="Times New Roman" w:cs="Times New Roman"/>
          <w:sz w:val="20"/>
          <w:szCs w:val="20"/>
          <w:lang w:eastAsia="en-IN"/>
        </w:rPr>
        <w:t xml:space="preserve"> to ensure seamless product transfer within the </w:t>
      </w:r>
      <w:proofErr w:type="spellStart"/>
      <w:r w:rsidRPr="007757C9">
        <w:rPr>
          <w:rFonts w:ascii="Times New Roman" w:eastAsia="Times New Roman" w:hAnsi="Times New Roman" w:cs="Times New Roman"/>
          <w:sz w:val="20"/>
          <w:szCs w:val="20"/>
          <w:lang w:eastAsia="en-IN"/>
        </w:rPr>
        <w:t>Agri</w:t>
      </w:r>
      <w:proofErr w:type="spellEnd"/>
      <w:r w:rsidRPr="007757C9">
        <w:rPr>
          <w:rFonts w:ascii="Times New Roman" w:eastAsia="Times New Roman" w:hAnsi="Times New Roman" w:cs="Times New Roman"/>
          <w:sz w:val="20"/>
          <w:szCs w:val="20"/>
          <w:lang w:eastAsia="en-IN"/>
        </w:rPr>
        <w:t xml:space="preserve">-Food supply chain. The traceability scheme ensures that all transactions are securely linked to the </w:t>
      </w:r>
      <w:proofErr w:type="spellStart"/>
      <w:r w:rsidRPr="007757C9">
        <w:rPr>
          <w:rFonts w:ascii="Times New Roman" w:eastAsia="Times New Roman" w:hAnsi="Times New Roman" w:cs="Times New Roman"/>
          <w:sz w:val="20"/>
          <w:szCs w:val="20"/>
          <w:lang w:eastAsia="en-IN"/>
        </w:rPr>
        <w:t>blockchain</w:t>
      </w:r>
      <w:proofErr w:type="spellEnd"/>
      <w:r w:rsidRPr="007757C9">
        <w:rPr>
          <w:rFonts w:ascii="Times New Roman" w:eastAsia="Times New Roman" w:hAnsi="Times New Roman" w:cs="Times New Roman"/>
          <w:sz w:val="20"/>
          <w:szCs w:val="20"/>
          <w:lang w:eastAsia="en-IN"/>
        </w:rPr>
        <w:t>, guaranteeing thorough data provenance tracing.</w:t>
      </w:r>
    </w:p>
    <w:p w:rsidR="00194923" w:rsidRDefault="00194923" w:rsidP="007757C9">
      <w:pPr>
        <w:spacing w:after="0" w:line="240" w:lineRule="auto"/>
        <w:ind w:firstLine="720"/>
        <w:jc w:val="both"/>
        <w:rPr>
          <w:rFonts w:ascii="Times New Roman" w:eastAsia="Times New Roman" w:hAnsi="Times New Roman" w:cs="Times New Roman"/>
          <w:sz w:val="20"/>
          <w:szCs w:val="20"/>
          <w:lang w:eastAsia="en-IN"/>
        </w:rPr>
      </w:pPr>
    </w:p>
    <w:p w:rsidR="00194923" w:rsidRDefault="00194923" w:rsidP="007757C9">
      <w:pPr>
        <w:spacing w:after="0" w:line="240" w:lineRule="auto"/>
        <w:ind w:firstLine="720"/>
        <w:jc w:val="both"/>
        <w:rPr>
          <w:rFonts w:ascii="Times New Roman" w:eastAsia="Times New Roman" w:hAnsi="Times New Roman" w:cs="Times New Roman"/>
          <w:sz w:val="20"/>
          <w:szCs w:val="20"/>
          <w:lang w:eastAsia="en-IN"/>
        </w:rPr>
      </w:pPr>
    </w:p>
    <w:p w:rsidR="00194923" w:rsidRPr="00966531" w:rsidRDefault="00194923" w:rsidP="007757C9">
      <w:pPr>
        <w:spacing w:after="0" w:line="240" w:lineRule="auto"/>
        <w:ind w:firstLine="720"/>
        <w:jc w:val="both"/>
        <w:rPr>
          <w:rFonts w:ascii="Times New Roman" w:hAnsi="Times New Roman" w:cs="Times New Roman"/>
          <w:sz w:val="24"/>
          <w:szCs w:val="24"/>
          <w:lang w:val="en-US"/>
        </w:rPr>
      </w:pPr>
    </w:p>
    <w:p w:rsidR="00057252" w:rsidRPr="00D97638" w:rsidRDefault="00F06BD8" w:rsidP="008D0C6A">
      <w:pPr>
        <w:pStyle w:val="ListParagraph"/>
        <w:numPr>
          <w:ilvl w:val="1"/>
          <w:numId w:val="19"/>
        </w:numPr>
        <w:tabs>
          <w:tab w:val="left" w:pos="376"/>
        </w:tabs>
        <w:spacing w:after="100"/>
        <w:ind w:right="0"/>
        <w:jc w:val="left"/>
        <w:rPr>
          <w:b/>
          <w:i/>
          <w:sz w:val="24"/>
          <w:szCs w:val="24"/>
        </w:rPr>
      </w:pPr>
      <w:r w:rsidRPr="00D97638">
        <w:rPr>
          <w:b/>
          <w:i/>
          <w:color w:val="000000" w:themeColor="text1"/>
          <w:spacing w:val="-2"/>
          <w:sz w:val="20"/>
          <w:szCs w:val="20"/>
        </w:rPr>
        <w:lastRenderedPageBreak/>
        <w:t>TRADING AND DELIVERY</w:t>
      </w:r>
    </w:p>
    <w:p w:rsidR="00057252" w:rsidRDefault="008D0C6A" w:rsidP="008D0C6A">
      <w:pPr>
        <w:ind w:firstLine="720"/>
        <w:jc w:val="both"/>
        <w:rPr>
          <w:rFonts w:ascii="Times New Roman" w:hAnsi="Times New Roman" w:cs="Times New Roman"/>
          <w:sz w:val="20"/>
          <w:szCs w:val="20"/>
          <w:lang w:eastAsia="en-IN"/>
        </w:rPr>
      </w:pPr>
      <w:r w:rsidRPr="008D0C6A">
        <w:rPr>
          <w:rFonts w:ascii="Times New Roman" w:hAnsi="Times New Roman" w:cs="Times New Roman"/>
          <w:sz w:val="20"/>
          <w:szCs w:val="20"/>
          <w:lang w:eastAsia="en-IN"/>
        </w:rPr>
        <w:t xml:space="preserve">Before exploring the trading and delivery mechanism, let's consider a scenario where the end consumer seeks information about traders' market reputation before initiating a transaction. This system aims to ascertain the trustworthiness of product owners, offering reassurance to consumers. Additionally, for product delivery among entities, the entire process is systematically tracked and documented on the </w:t>
      </w:r>
      <w:proofErr w:type="spellStart"/>
      <w:r w:rsidRPr="008D0C6A">
        <w:rPr>
          <w:rFonts w:ascii="Times New Roman" w:hAnsi="Times New Roman" w:cs="Times New Roman"/>
          <w:sz w:val="20"/>
          <w:szCs w:val="20"/>
          <w:lang w:eastAsia="en-IN"/>
        </w:rPr>
        <w:t>blockchain</w:t>
      </w:r>
      <w:proofErr w:type="spellEnd"/>
      <w:r w:rsidRPr="008D0C6A">
        <w:rPr>
          <w:rFonts w:ascii="Times New Roman" w:hAnsi="Times New Roman" w:cs="Times New Roman"/>
          <w:sz w:val="20"/>
          <w:szCs w:val="20"/>
          <w:lang w:eastAsia="en-IN"/>
        </w:rPr>
        <w:t>, ensuring transparency and auditable delivery for end consumers.</w:t>
      </w:r>
      <w:r w:rsidRPr="008D0C6A">
        <w:t xml:space="preserve"> </w:t>
      </w:r>
      <w:r w:rsidRPr="008D0C6A">
        <w:rPr>
          <w:rFonts w:ascii="Times New Roman" w:hAnsi="Times New Roman" w:cs="Times New Roman"/>
          <w:sz w:val="20"/>
          <w:szCs w:val="20"/>
          <w:lang w:eastAsia="en-IN"/>
        </w:rPr>
        <w:t>The trading and delivery process comprises three main entities: the product owner, LC (courier service), and purchaser. The product owner initiates the sale within the supply chain, while the LC oversees the physical transfer of goods, and the purchaser aims to exchange ethers for a product. It's important to note that the LC is a registered entity within the system. In case of transaction disputes, arbitrators are responsible for off-chain dispute resolution. Please refer to Figure 3 for a visual depiction of the trading and delivery model.</w:t>
      </w:r>
    </w:p>
    <w:p w:rsidR="00E168B1" w:rsidRPr="00680584" w:rsidRDefault="00E168B1" w:rsidP="008D0C6A">
      <w:pPr>
        <w:ind w:firstLine="720"/>
        <w:jc w:val="both"/>
        <w:rPr>
          <w:spacing w:val="-2"/>
          <w:sz w:val="20"/>
          <w:szCs w:val="24"/>
        </w:rPr>
      </w:pPr>
    </w:p>
    <w:p w:rsidR="00057252" w:rsidRPr="00966531" w:rsidRDefault="007F7C70" w:rsidP="003941FF">
      <w:pPr>
        <w:pStyle w:val="BodyText"/>
        <w:ind w:left="103" w:right="38"/>
        <w:jc w:val="both"/>
        <w:rPr>
          <w:sz w:val="24"/>
          <w:szCs w:val="24"/>
        </w:rPr>
      </w:pPr>
      <w:r w:rsidRPr="00966531">
        <w:rPr>
          <w:noProof/>
          <w:sz w:val="24"/>
          <w:szCs w:val="24"/>
          <w:lang w:val="en-IN" w:eastAsia="en-IN"/>
        </w:rPr>
        <mc:AlternateContent>
          <mc:Choice Requires="wpg">
            <w:drawing>
              <wp:anchor distT="0" distB="0" distL="114300" distR="114300" simplePos="0" relativeHeight="251665920" behindDoc="1" locked="0" layoutInCell="1" allowOverlap="1" wp14:anchorId="6737A324" wp14:editId="5C7A9C94">
                <wp:simplePos x="0" y="0"/>
                <wp:positionH relativeFrom="column">
                  <wp:posOffset>937895</wp:posOffset>
                </wp:positionH>
                <wp:positionV relativeFrom="paragraph">
                  <wp:posOffset>95250</wp:posOffset>
                </wp:positionV>
                <wp:extent cx="4048125" cy="1876425"/>
                <wp:effectExtent l="0" t="0" r="0" b="0"/>
                <wp:wrapTight wrapText="bothSides">
                  <wp:wrapPolygon edited="0">
                    <wp:start x="6709" y="0"/>
                    <wp:lineTo x="2236" y="0"/>
                    <wp:lineTo x="1830" y="219"/>
                    <wp:lineTo x="1830" y="3509"/>
                    <wp:lineTo x="0" y="3509"/>
                    <wp:lineTo x="0" y="7237"/>
                    <wp:lineTo x="2541" y="10526"/>
                    <wp:lineTo x="2541" y="11622"/>
                    <wp:lineTo x="4981" y="14035"/>
                    <wp:lineTo x="5997" y="14035"/>
                    <wp:lineTo x="1118" y="15131"/>
                    <wp:lineTo x="305" y="15570"/>
                    <wp:lineTo x="305" y="20175"/>
                    <wp:lineTo x="3964" y="21052"/>
                    <wp:lineTo x="13417" y="21271"/>
                    <wp:lineTo x="19923" y="21271"/>
                    <wp:lineTo x="21448" y="21271"/>
                    <wp:lineTo x="21448" y="19517"/>
                    <wp:lineTo x="21244" y="19078"/>
                    <wp:lineTo x="19923" y="17543"/>
                    <wp:lineTo x="20126" y="16227"/>
                    <wp:lineTo x="19618" y="15789"/>
                    <wp:lineTo x="16365" y="14035"/>
                    <wp:lineTo x="17483" y="14035"/>
                    <wp:lineTo x="20126" y="11622"/>
                    <wp:lineTo x="20126" y="9649"/>
                    <wp:lineTo x="19516" y="8772"/>
                    <wp:lineTo x="17483" y="7017"/>
                    <wp:lineTo x="21448" y="5263"/>
                    <wp:lineTo x="21448" y="439"/>
                    <wp:lineTo x="13417" y="0"/>
                    <wp:lineTo x="6709" y="0"/>
                  </wp:wrapPolygon>
                </wp:wrapTight>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1876425"/>
                          <a:chOff x="0" y="0"/>
                          <a:chExt cx="2865755" cy="1734820"/>
                        </a:xfrm>
                      </wpg:grpSpPr>
                      <pic:pic xmlns:pic="http://schemas.openxmlformats.org/drawingml/2006/picture">
                        <pic:nvPicPr>
                          <pic:cNvPr id="106" name="Image 106"/>
                          <pic:cNvPicPr/>
                        </pic:nvPicPr>
                        <pic:blipFill>
                          <a:blip r:embed="rId7" cstate="print"/>
                          <a:stretch>
                            <a:fillRect/>
                          </a:stretch>
                        </pic:blipFill>
                        <pic:spPr>
                          <a:xfrm>
                            <a:off x="71488" y="1249044"/>
                            <a:ext cx="686206" cy="171450"/>
                          </a:xfrm>
                          <a:prstGeom prst="rect">
                            <a:avLst/>
                          </a:prstGeom>
                        </pic:spPr>
                      </pic:pic>
                      <pic:pic xmlns:pic="http://schemas.openxmlformats.org/drawingml/2006/picture">
                        <pic:nvPicPr>
                          <pic:cNvPr id="107" name="Image 107"/>
                          <pic:cNvPicPr/>
                        </pic:nvPicPr>
                        <pic:blipFill>
                          <a:blip r:embed="rId8" cstate="print"/>
                          <a:stretch>
                            <a:fillRect/>
                          </a:stretch>
                        </pic:blipFill>
                        <pic:spPr>
                          <a:xfrm>
                            <a:off x="154624" y="1261447"/>
                            <a:ext cx="521386" cy="145465"/>
                          </a:xfrm>
                          <a:prstGeom prst="rect">
                            <a:avLst/>
                          </a:prstGeom>
                        </pic:spPr>
                      </pic:pic>
                      <pic:pic xmlns:pic="http://schemas.openxmlformats.org/drawingml/2006/picture">
                        <pic:nvPicPr>
                          <pic:cNvPr id="108" name="Image 108"/>
                          <pic:cNvPicPr/>
                        </pic:nvPicPr>
                        <pic:blipFill>
                          <a:blip r:embed="rId9" cstate="print"/>
                          <a:stretch>
                            <a:fillRect/>
                          </a:stretch>
                        </pic:blipFill>
                        <pic:spPr>
                          <a:xfrm>
                            <a:off x="712762" y="1282459"/>
                            <a:ext cx="686206" cy="317499"/>
                          </a:xfrm>
                          <a:prstGeom prst="rect">
                            <a:avLst/>
                          </a:prstGeom>
                        </pic:spPr>
                      </pic:pic>
                      <pic:pic xmlns:pic="http://schemas.openxmlformats.org/drawingml/2006/picture">
                        <pic:nvPicPr>
                          <pic:cNvPr id="109" name="Image 109"/>
                          <pic:cNvPicPr/>
                        </pic:nvPicPr>
                        <pic:blipFill>
                          <a:blip r:embed="rId10" cstate="print"/>
                          <a:stretch>
                            <a:fillRect/>
                          </a:stretch>
                        </pic:blipFill>
                        <pic:spPr>
                          <a:xfrm>
                            <a:off x="834048" y="1322320"/>
                            <a:ext cx="445815" cy="237370"/>
                          </a:xfrm>
                          <a:prstGeom prst="rect">
                            <a:avLst/>
                          </a:prstGeom>
                        </pic:spPr>
                      </pic:pic>
                      <pic:pic xmlns:pic="http://schemas.openxmlformats.org/drawingml/2006/picture">
                        <pic:nvPicPr>
                          <pic:cNvPr id="110" name="Image 110"/>
                          <pic:cNvPicPr/>
                        </pic:nvPicPr>
                        <pic:blipFill>
                          <a:blip r:embed="rId11" cstate="print"/>
                          <a:stretch>
                            <a:fillRect/>
                          </a:stretch>
                        </pic:blipFill>
                        <pic:spPr>
                          <a:xfrm>
                            <a:off x="2326170" y="255980"/>
                            <a:ext cx="539165" cy="172339"/>
                          </a:xfrm>
                          <a:prstGeom prst="rect">
                            <a:avLst/>
                          </a:prstGeom>
                        </pic:spPr>
                      </pic:pic>
                      <pic:pic xmlns:pic="http://schemas.openxmlformats.org/drawingml/2006/picture">
                        <pic:nvPicPr>
                          <pic:cNvPr id="111" name="Image 111"/>
                          <pic:cNvPicPr/>
                        </pic:nvPicPr>
                        <pic:blipFill>
                          <a:blip r:embed="rId12" cstate="print"/>
                          <a:stretch>
                            <a:fillRect/>
                          </a:stretch>
                        </pic:blipFill>
                        <pic:spPr>
                          <a:xfrm>
                            <a:off x="2085188" y="1305877"/>
                            <a:ext cx="539165" cy="172326"/>
                          </a:xfrm>
                          <a:prstGeom prst="rect">
                            <a:avLst/>
                          </a:prstGeom>
                        </pic:spPr>
                      </pic:pic>
                      <pic:pic xmlns:pic="http://schemas.openxmlformats.org/drawingml/2006/picture">
                        <pic:nvPicPr>
                          <pic:cNvPr id="112" name="Image 112"/>
                          <pic:cNvPicPr/>
                        </pic:nvPicPr>
                        <pic:blipFill>
                          <a:blip r:embed="rId13" cstate="print"/>
                          <a:stretch>
                            <a:fillRect/>
                          </a:stretch>
                        </pic:blipFill>
                        <pic:spPr>
                          <a:xfrm>
                            <a:off x="855713" y="227546"/>
                            <a:ext cx="539178" cy="172338"/>
                          </a:xfrm>
                          <a:prstGeom prst="rect">
                            <a:avLst/>
                          </a:prstGeom>
                        </pic:spPr>
                      </pic:pic>
                      <pic:pic xmlns:pic="http://schemas.openxmlformats.org/drawingml/2006/picture">
                        <pic:nvPicPr>
                          <pic:cNvPr id="113" name="Image 113"/>
                          <pic:cNvPicPr/>
                        </pic:nvPicPr>
                        <pic:blipFill>
                          <a:blip r:embed="rId14" cstate="print"/>
                          <a:stretch>
                            <a:fillRect/>
                          </a:stretch>
                        </pic:blipFill>
                        <pic:spPr>
                          <a:xfrm>
                            <a:off x="1590954" y="195973"/>
                            <a:ext cx="641273" cy="171450"/>
                          </a:xfrm>
                          <a:prstGeom prst="rect">
                            <a:avLst/>
                          </a:prstGeom>
                        </pic:spPr>
                      </pic:pic>
                      <pic:pic xmlns:pic="http://schemas.openxmlformats.org/drawingml/2006/picture">
                        <pic:nvPicPr>
                          <pic:cNvPr id="114" name="Image 114"/>
                          <pic:cNvPicPr/>
                        </pic:nvPicPr>
                        <pic:blipFill>
                          <a:blip r:embed="rId15" cstate="print"/>
                          <a:stretch>
                            <a:fillRect/>
                          </a:stretch>
                        </pic:blipFill>
                        <pic:spPr>
                          <a:xfrm>
                            <a:off x="0" y="301866"/>
                            <a:ext cx="633107" cy="272351"/>
                          </a:xfrm>
                          <a:prstGeom prst="rect">
                            <a:avLst/>
                          </a:prstGeom>
                        </pic:spPr>
                      </pic:pic>
                      <pic:pic xmlns:pic="http://schemas.openxmlformats.org/drawingml/2006/picture">
                        <pic:nvPicPr>
                          <pic:cNvPr id="115" name="Image 115"/>
                          <pic:cNvPicPr/>
                        </pic:nvPicPr>
                        <pic:blipFill>
                          <a:blip r:embed="rId16" cstate="print"/>
                          <a:stretch>
                            <a:fillRect/>
                          </a:stretch>
                        </pic:blipFill>
                        <pic:spPr>
                          <a:xfrm>
                            <a:off x="1473250" y="1343914"/>
                            <a:ext cx="460819" cy="171450"/>
                          </a:xfrm>
                          <a:prstGeom prst="rect">
                            <a:avLst/>
                          </a:prstGeom>
                        </pic:spPr>
                      </pic:pic>
                      <wps:wsp>
                        <wps:cNvPr id="116" name="Graphic 116"/>
                        <wps:cNvSpPr/>
                        <wps:spPr>
                          <a:xfrm>
                            <a:off x="574510" y="248831"/>
                            <a:ext cx="538480" cy="501015"/>
                          </a:xfrm>
                          <a:custGeom>
                            <a:avLst/>
                            <a:gdLst/>
                            <a:ahLst/>
                            <a:cxnLst/>
                            <a:rect l="l" t="t" r="r" b="b"/>
                            <a:pathLst>
                              <a:path w="538480" h="501015">
                                <a:moveTo>
                                  <a:pt x="9423" y="0"/>
                                </a:moveTo>
                                <a:lnTo>
                                  <a:pt x="5118" y="165"/>
                                </a:lnTo>
                                <a:lnTo>
                                  <a:pt x="0" y="5676"/>
                                </a:lnTo>
                                <a:lnTo>
                                  <a:pt x="152" y="9982"/>
                                </a:lnTo>
                                <a:lnTo>
                                  <a:pt x="528497" y="500837"/>
                                </a:lnTo>
                                <a:lnTo>
                                  <a:pt x="532803" y="500684"/>
                                </a:lnTo>
                                <a:lnTo>
                                  <a:pt x="537908" y="495172"/>
                                </a:lnTo>
                                <a:lnTo>
                                  <a:pt x="537756" y="490867"/>
                                </a:lnTo>
                                <a:lnTo>
                                  <a:pt x="12179" y="2565"/>
                                </a:lnTo>
                                <a:lnTo>
                                  <a:pt x="9423"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17" cstate="print"/>
                          <a:stretch>
                            <a:fillRect/>
                          </a:stretch>
                        </pic:blipFill>
                        <pic:spPr>
                          <a:xfrm>
                            <a:off x="607066" y="922674"/>
                            <a:ext cx="1421352" cy="579282"/>
                          </a:xfrm>
                          <a:prstGeom prst="rect">
                            <a:avLst/>
                          </a:prstGeom>
                        </pic:spPr>
                      </pic:pic>
                      <wps:wsp>
                        <wps:cNvPr id="118" name="Graphic 118"/>
                        <wps:cNvSpPr/>
                        <wps:spPr>
                          <a:xfrm>
                            <a:off x="1148465" y="238683"/>
                            <a:ext cx="309245" cy="509270"/>
                          </a:xfrm>
                          <a:custGeom>
                            <a:avLst/>
                            <a:gdLst/>
                            <a:ahLst/>
                            <a:cxnLst/>
                            <a:rect l="l" t="t" r="r" b="b"/>
                            <a:pathLst>
                              <a:path w="309245" h="509270">
                                <a:moveTo>
                                  <a:pt x="39890" y="440753"/>
                                </a:moveTo>
                                <a:lnTo>
                                  <a:pt x="36969" y="441490"/>
                                </a:lnTo>
                                <a:lnTo>
                                  <a:pt x="0" y="503250"/>
                                </a:lnTo>
                                <a:lnTo>
                                  <a:pt x="736" y="506183"/>
                                </a:lnTo>
                                <a:lnTo>
                                  <a:pt x="5245" y="508888"/>
                                </a:lnTo>
                                <a:lnTo>
                                  <a:pt x="8178" y="508139"/>
                                </a:lnTo>
                                <a:lnTo>
                                  <a:pt x="45148" y="446392"/>
                                </a:lnTo>
                                <a:lnTo>
                                  <a:pt x="44411" y="443458"/>
                                </a:lnTo>
                                <a:lnTo>
                                  <a:pt x="39890" y="440753"/>
                                </a:lnTo>
                                <a:close/>
                              </a:path>
                              <a:path w="309245" h="509270">
                                <a:moveTo>
                                  <a:pt x="98653" y="342633"/>
                                </a:moveTo>
                                <a:lnTo>
                                  <a:pt x="95719" y="343369"/>
                                </a:lnTo>
                                <a:lnTo>
                                  <a:pt x="58750" y="405129"/>
                                </a:lnTo>
                                <a:lnTo>
                                  <a:pt x="59474" y="408050"/>
                                </a:lnTo>
                                <a:lnTo>
                                  <a:pt x="63995" y="410756"/>
                                </a:lnTo>
                                <a:lnTo>
                                  <a:pt x="66928" y="410019"/>
                                </a:lnTo>
                                <a:lnTo>
                                  <a:pt x="103898" y="348259"/>
                                </a:lnTo>
                                <a:lnTo>
                                  <a:pt x="103162" y="345338"/>
                                </a:lnTo>
                                <a:lnTo>
                                  <a:pt x="98653" y="342633"/>
                                </a:lnTo>
                                <a:close/>
                              </a:path>
                              <a:path w="309245" h="509270">
                                <a:moveTo>
                                  <a:pt x="157403" y="244513"/>
                                </a:moveTo>
                                <a:lnTo>
                                  <a:pt x="154482" y="245249"/>
                                </a:lnTo>
                                <a:lnTo>
                                  <a:pt x="117500" y="306997"/>
                                </a:lnTo>
                                <a:lnTo>
                                  <a:pt x="118236" y="309930"/>
                                </a:lnTo>
                                <a:lnTo>
                                  <a:pt x="122745" y="312623"/>
                                </a:lnTo>
                                <a:lnTo>
                                  <a:pt x="125679" y="311899"/>
                                </a:lnTo>
                                <a:lnTo>
                                  <a:pt x="162648" y="250139"/>
                                </a:lnTo>
                                <a:lnTo>
                                  <a:pt x="161924" y="247218"/>
                                </a:lnTo>
                                <a:lnTo>
                                  <a:pt x="157403" y="244513"/>
                                </a:lnTo>
                                <a:close/>
                              </a:path>
                              <a:path w="309245" h="509270">
                                <a:moveTo>
                                  <a:pt x="216153" y="146392"/>
                                </a:moveTo>
                                <a:lnTo>
                                  <a:pt x="213232" y="147116"/>
                                </a:lnTo>
                                <a:lnTo>
                                  <a:pt x="176250" y="208876"/>
                                </a:lnTo>
                                <a:lnTo>
                                  <a:pt x="176987" y="211797"/>
                                </a:lnTo>
                                <a:lnTo>
                                  <a:pt x="181508" y="214502"/>
                                </a:lnTo>
                                <a:lnTo>
                                  <a:pt x="184429" y="213766"/>
                                </a:lnTo>
                                <a:lnTo>
                                  <a:pt x="221399" y="152018"/>
                                </a:lnTo>
                                <a:lnTo>
                                  <a:pt x="220675" y="149097"/>
                                </a:lnTo>
                                <a:lnTo>
                                  <a:pt x="216153" y="146392"/>
                                </a:lnTo>
                                <a:close/>
                              </a:path>
                              <a:path w="309245" h="509270">
                                <a:moveTo>
                                  <a:pt x="274904" y="48259"/>
                                </a:moveTo>
                                <a:lnTo>
                                  <a:pt x="271983" y="48996"/>
                                </a:lnTo>
                                <a:lnTo>
                                  <a:pt x="235000" y="110743"/>
                                </a:lnTo>
                                <a:lnTo>
                                  <a:pt x="235737" y="113677"/>
                                </a:lnTo>
                                <a:lnTo>
                                  <a:pt x="240258" y="116382"/>
                                </a:lnTo>
                                <a:lnTo>
                                  <a:pt x="243179" y="115646"/>
                                </a:lnTo>
                                <a:lnTo>
                                  <a:pt x="280149" y="53886"/>
                                </a:lnTo>
                                <a:lnTo>
                                  <a:pt x="279425" y="50965"/>
                                </a:lnTo>
                                <a:lnTo>
                                  <a:pt x="274904" y="48259"/>
                                </a:lnTo>
                                <a:close/>
                              </a:path>
                              <a:path w="309245" h="509270">
                                <a:moveTo>
                                  <a:pt x="303796" y="0"/>
                                </a:moveTo>
                                <a:lnTo>
                                  <a:pt x="300862" y="736"/>
                                </a:lnTo>
                                <a:lnTo>
                                  <a:pt x="299529" y="2997"/>
                                </a:lnTo>
                                <a:lnTo>
                                  <a:pt x="293750" y="12623"/>
                                </a:lnTo>
                                <a:lnTo>
                                  <a:pt x="294487" y="15557"/>
                                </a:lnTo>
                                <a:lnTo>
                                  <a:pt x="299008" y="18262"/>
                                </a:lnTo>
                                <a:lnTo>
                                  <a:pt x="301929" y="17525"/>
                                </a:lnTo>
                                <a:lnTo>
                                  <a:pt x="309041" y="5638"/>
                                </a:lnTo>
                                <a:lnTo>
                                  <a:pt x="308305" y="2705"/>
                                </a:lnTo>
                                <a:lnTo>
                                  <a:pt x="303796"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18" cstate="print"/>
                          <a:stretch>
                            <a:fillRect/>
                          </a:stretch>
                        </pic:blipFill>
                        <pic:spPr>
                          <a:xfrm>
                            <a:off x="369659" y="742124"/>
                            <a:ext cx="2254694" cy="188214"/>
                          </a:xfrm>
                          <a:prstGeom prst="rect">
                            <a:avLst/>
                          </a:prstGeom>
                        </pic:spPr>
                      </pic:pic>
                      <wps:wsp>
                        <wps:cNvPr id="120" name="Graphic 120"/>
                        <wps:cNvSpPr/>
                        <wps:spPr>
                          <a:xfrm>
                            <a:off x="369658" y="742127"/>
                            <a:ext cx="2254885" cy="188595"/>
                          </a:xfrm>
                          <a:custGeom>
                            <a:avLst/>
                            <a:gdLst/>
                            <a:ahLst/>
                            <a:cxnLst/>
                            <a:rect l="l" t="t" r="r" b="b"/>
                            <a:pathLst>
                              <a:path w="2254885" h="188595">
                                <a:moveTo>
                                  <a:pt x="31369" y="188214"/>
                                </a:moveTo>
                                <a:lnTo>
                                  <a:pt x="2223325" y="188214"/>
                                </a:lnTo>
                                <a:lnTo>
                                  <a:pt x="2235534" y="185748"/>
                                </a:lnTo>
                                <a:lnTo>
                                  <a:pt x="2245506" y="179025"/>
                                </a:lnTo>
                                <a:lnTo>
                                  <a:pt x="2252229" y="169054"/>
                                </a:lnTo>
                                <a:lnTo>
                                  <a:pt x="2254694" y="156845"/>
                                </a:lnTo>
                                <a:lnTo>
                                  <a:pt x="2254694" y="31369"/>
                                </a:lnTo>
                                <a:lnTo>
                                  <a:pt x="2252229" y="19159"/>
                                </a:lnTo>
                                <a:lnTo>
                                  <a:pt x="2245506" y="9188"/>
                                </a:lnTo>
                                <a:lnTo>
                                  <a:pt x="2235534" y="2465"/>
                                </a:lnTo>
                                <a:lnTo>
                                  <a:pt x="2223325" y="0"/>
                                </a:lnTo>
                                <a:lnTo>
                                  <a:pt x="31369" y="0"/>
                                </a:lnTo>
                                <a:lnTo>
                                  <a:pt x="19159" y="2465"/>
                                </a:lnTo>
                                <a:lnTo>
                                  <a:pt x="9188" y="9188"/>
                                </a:lnTo>
                                <a:lnTo>
                                  <a:pt x="2465" y="19159"/>
                                </a:lnTo>
                                <a:lnTo>
                                  <a:pt x="0" y="31369"/>
                                </a:lnTo>
                                <a:lnTo>
                                  <a:pt x="0" y="156845"/>
                                </a:lnTo>
                                <a:lnTo>
                                  <a:pt x="2465" y="169054"/>
                                </a:lnTo>
                                <a:lnTo>
                                  <a:pt x="9188" y="179025"/>
                                </a:lnTo>
                                <a:lnTo>
                                  <a:pt x="19159" y="185748"/>
                                </a:lnTo>
                                <a:lnTo>
                                  <a:pt x="31369" y="188214"/>
                                </a:lnTo>
                                <a:close/>
                              </a:path>
                            </a:pathLst>
                          </a:custGeom>
                          <a:ln w="4152">
                            <a:solidFill>
                              <a:srgbClr val="537494"/>
                            </a:solidFill>
                            <a:prstDash val="solid"/>
                          </a:ln>
                        </wps:spPr>
                        <wps:bodyPr wrap="square" lIns="0" tIns="0" rIns="0" bIns="0" rtlCol="0">
                          <a:prstTxWarp prst="textNoShape">
                            <a:avLst/>
                          </a:prstTxWarp>
                          <a:noAutofit/>
                        </wps:bodyPr>
                      </wps:wsp>
                      <wps:wsp>
                        <wps:cNvPr id="121" name="Graphic 121"/>
                        <wps:cNvSpPr/>
                        <wps:spPr>
                          <a:xfrm>
                            <a:off x="1161656" y="800515"/>
                            <a:ext cx="679450" cy="85090"/>
                          </a:xfrm>
                          <a:custGeom>
                            <a:avLst/>
                            <a:gdLst/>
                            <a:ahLst/>
                            <a:cxnLst/>
                            <a:rect l="l" t="t" r="r" b="b"/>
                            <a:pathLst>
                              <a:path w="679450" h="85090">
                                <a:moveTo>
                                  <a:pt x="20370" y="5079"/>
                                </a:moveTo>
                                <a:lnTo>
                                  <a:pt x="2984" y="5079"/>
                                </a:lnTo>
                                <a:lnTo>
                                  <a:pt x="1955" y="5460"/>
                                </a:lnTo>
                                <a:lnTo>
                                  <a:pt x="393" y="6959"/>
                                </a:lnTo>
                                <a:lnTo>
                                  <a:pt x="0" y="8089"/>
                                </a:lnTo>
                                <a:lnTo>
                                  <a:pt x="0" y="65468"/>
                                </a:lnTo>
                                <a:lnTo>
                                  <a:pt x="5067" y="67487"/>
                                </a:lnTo>
                                <a:lnTo>
                                  <a:pt x="7531" y="67487"/>
                                </a:lnTo>
                                <a:lnTo>
                                  <a:pt x="12623" y="45643"/>
                                </a:lnTo>
                                <a:lnTo>
                                  <a:pt x="21894" y="45643"/>
                                </a:lnTo>
                                <a:lnTo>
                                  <a:pt x="39801" y="35890"/>
                                </a:lnTo>
                                <a:lnTo>
                                  <a:pt x="12623" y="35890"/>
                                </a:lnTo>
                                <a:lnTo>
                                  <a:pt x="12623" y="14833"/>
                                </a:lnTo>
                                <a:lnTo>
                                  <a:pt x="40627" y="14833"/>
                                </a:lnTo>
                                <a:lnTo>
                                  <a:pt x="39738" y="13296"/>
                                </a:lnTo>
                                <a:lnTo>
                                  <a:pt x="21780" y="5143"/>
                                </a:lnTo>
                                <a:lnTo>
                                  <a:pt x="20370" y="5079"/>
                                </a:lnTo>
                                <a:close/>
                              </a:path>
                              <a:path w="679450" h="85090">
                                <a:moveTo>
                                  <a:pt x="40627" y="14833"/>
                                </a:moveTo>
                                <a:lnTo>
                                  <a:pt x="19303" y="14833"/>
                                </a:lnTo>
                                <a:lnTo>
                                  <a:pt x="20573" y="14922"/>
                                </a:lnTo>
                                <a:lnTo>
                                  <a:pt x="23037" y="15265"/>
                                </a:lnTo>
                                <a:lnTo>
                                  <a:pt x="29324" y="22682"/>
                                </a:lnTo>
                                <a:lnTo>
                                  <a:pt x="29324" y="26454"/>
                                </a:lnTo>
                                <a:lnTo>
                                  <a:pt x="20294" y="35890"/>
                                </a:lnTo>
                                <a:lnTo>
                                  <a:pt x="39801" y="35890"/>
                                </a:lnTo>
                                <a:lnTo>
                                  <a:pt x="41986" y="30530"/>
                                </a:lnTo>
                                <a:lnTo>
                                  <a:pt x="42432" y="27939"/>
                                </a:lnTo>
                                <a:lnTo>
                                  <a:pt x="42438" y="20891"/>
                                </a:lnTo>
                                <a:lnTo>
                                  <a:pt x="42163" y="19138"/>
                                </a:lnTo>
                                <a:lnTo>
                                  <a:pt x="40766" y="15074"/>
                                </a:lnTo>
                                <a:lnTo>
                                  <a:pt x="40627" y="14833"/>
                                </a:lnTo>
                                <a:close/>
                              </a:path>
                              <a:path w="679450" h="85090">
                                <a:moveTo>
                                  <a:pt x="57442" y="20827"/>
                                </a:moveTo>
                                <a:lnTo>
                                  <a:pt x="52260" y="65557"/>
                                </a:lnTo>
                                <a:lnTo>
                                  <a:pt x="52552" y="66395"/>
                                </a:lnTo>
                                <a:lnTo>
                                  <a:pt x="53530" y="67005"/>
                                </a:lnTo>
                                <a:lnTo>
                                  <a:pt x="55384" y="67360"/>
                                </a:lnTo>
                                <a:lnTo>
                                  <a:pt x="56146" y="67436"/>
                                </a:lnTo>
                                <a:lnTo>
                                  <a:pt x="57124" y="67487"/>
                                </a:lnTo>
                                <a:lnTo>
                                  <a:pt x="59486" y="67487"/>
                                </a:lnTo>
                                <a:lnTo>
                                  <a:pt x="64350" y="65557"/>
                                </a:lnTo>
                                <a:lnTo>
                                  <a:pt x="64350" y="38874"/>
                                </a:lnTo>
                                <a:lnTo>
                                  <a:pt x="65252" y="37464"/>
                                </a:lnTo>
                                <a:lnTo>
                                  <a:pt x="73228" y="31343"/>
                                </a:lnTo>
                                <a:lnTo>
                                  <a:pt x="79357" y="31343"/>
                                </a:lnTo>
                                <a:lnTo>
                                  <a:pt x="79667" y="29552"/>
                                </a:lnTo>
                                <a:lnTo>
                                  <a:pt x="79760" y="28079"/>
                                </a:lnTo>
                                <a:lnTo>
                                  <a:pt x="62585" y="28079"/>
                                </a:lnTo>
                                <a:lnTo>
                                  <a:pt x="62508" y="22478"/>
                                </a:lnTo>
                                <a:lnTo>
                                  <a:pt x="62344" y="21907"/>
                                </a:lnTo>
                                <a:lnTo>
                                  <a:pt x="61544" y="21310"/>
                                </a:lnTo>
                                <a:lnTo>
                                  <a:pt x="59982" y="20942"/>
                                </a:lnTo>
                                <a:lnTo>
                                  <a:pt x="57442" y="20827"/>
                                </a:lnTo>
                                <a:close/>
                              </a:path>
                              <a:path w="679450" h="85090">
                                <a:moveTo>
                                  <a:pt x="79357" y="31343"/>
                                </a:moveTo>
                                <a:lnTo>
                                  <a:pt x="73228" y="31343"/>
                                </a:lnTo>
                                <a:lnTo>
                                  <a:pt x="74815" y="31508"/>
                                </a:lnTo>
                                <a:lnTo>
                                  <a:pt x="76136" y="31864"/>
                                </a:lnTo>
                                <a:lnTo>
                                  <a:pt x="77215" y="32219"/>
                                </a:lnTo>
                                <a:lnTo>
                                  <a:pt x="78079" y="32397"/>
                                </a:lnTo>
                                <a:lnTo>
                                  <a:pt x="78879" y="32156"/>
                                </a:lnTo>
                                <a:lnTo>
                                  <a:pt x="79357" y="31343"/>
                                </a:lnTo>
                                <a:close/>
                              </a:path>
                              <a:path w="679450" h="85090">
                                <a:moveTo>
                                  <a:pt x="73952" y="20015"/>
                                </a:moveTo>
                                <a:lnTo>
                                  <a:pt x="62585" y="28079"/>
                                </a:lnTo>
                                <a:lnTo>
                                  <a:pt x="79760" y="28079"/>
                                </a:lnTo>
                                <a:lnTo>
                                  <a:pt x="73952" y="20015"/>
                                </a:lnTo>
                                <a:close/>
                              </a:path>
                              <a:path w="679450" h="85090">
                                <a:moveTo>
                                  <a:pt x="109613" y="20015"/>
                                </a:moveTo>
                                <a:lnTo>
                                  <a:pt x="101841" y="20015"/>
                                </a:lnTo>
                                <a:lnTo>
                                  <a:pt x="98399" y="20599"/>
                                </a:lnTo>
                                <a:lnTo>
                                  <a:pt x="82327" y="48501"/>
                                </a:lnTo>
                                <a:lnTo>
                                  <a:pt x="82744" y="51663"/>
                                </a:lnTo>
                                <a:lnTo>
                                  <a:pt x="100914" y="68300"/>
                                </a:lnTo>
                                <a:lnTo>
                                  <a:pt x="108661" y="68300"/>
                                </a:lnTo>
                                <a:lnTo>
                                  <a:pt x="124705" y="58648"/>
                                </a:lnTo>
                                <a:lnTo>
                                  <a:pt x="103162" y="58648"/>
                                </a:lnTo>
                                <a:lnTo>
                                  <a:pt x="101511" y="58292"/>
                                </a:lnTo>
                                <a:lnTo>
                                  <a:pt x="94839" y="47370"/>
                                </a:lnTo>
                                <a:lnTo>
                                  <a:pt x="94945" y="39763"/>
                                </a:lnTo>
                                <a:lnTo>
                                  <a:pt x="103555" y="29552"/>
                                </a:lnTo>
                                <a:lnTo>
                                  <a:pt x="125340" y="29552"/>
                                </a:lnTo>
                                <a:lnTo>
                                  <a:pt x="124574" y="28168"/>
                                </a:lnTo>
                                <a:lnTo>
                                  <a:pt x="120903" y="24142"/>
                                </a:lnTo>
                                <a:lnTo>
                                  <a:pt x="118579" y="22618"/>
                                </a:lnTo>
                                <a:lnTo>
                                  <a:pt x="112941" y="20535"/>
                                </a:lnTo>
                                <a:lnTo>
                                  <a:pt x="109613" y="20015"/>
                                </a:lnTo>
                                <a:close/>
                              </a:path>
                              <a:path w="679450" h="85090">
                                <a:moveTo>
                                  <a:pt x="125340" y="29552"/>
                                </a:moveTo>
                                <a:lnTo>
                                  <a:pt x="107353" y="29552"/>
                                </a:lnTo>
                                <a:lnTo>
                                  <a:pt x="109029" y="29933"/>
                                </a:lnTo>
                                <a:lnTo>
                                  <a:pt x="110362" y="30657"/>
                                </a:lnTo>
                                <a:lnTo>
                                  <a:pt x="115665" y="47370"/>
                                </a:lnTo>
                                <a:lnTo>
                                  <a:pt x="115544" y="48501"/>
                                </a:lnTo>
                                <a:lnTo>
                                  <a:pt x="106972" y="58648"/>
                                </a:lnTo>
                                <a:lnTo>
                                  <a:pt x="124705" y="58648"/>
                                </a:lnTo>
                                <a:lnTo>
                                  <a:pt x="125793" y="56718"/>
                                </a:lnTo>
                                <a:lnTo>
                                  <a:pt x="127711" y="50698"/>
                                </a:lnTo>
                                <a:lnTo>
                                  <a:pt x="128086" y="48107"/>
                                </a:lnTo>
                                <a:lnTo>
                                  <a:pt x="128173" y="39763"/>
                                </a:lnTo>
                                <a:lnTo>
                                  <a:pt x="127743" y="36588"/>
                                </a:lnTo>
                                <a:lnTo>
                                  <a:pt x="125945" y="30645"/>
                                </a:lnTo>
                                <a:lnTo>
                                  <a:pt x="125340" y="29552"/>
                                </a:lnTo>
                                <a:close/>
                              </a:path>
                              <a:path w="679450" h="85090">
                                <a:moveTo>
                                  <a:pt x="162509" y="20015"/>
                                </a:moveTo>
                                <a:lnTo>
                                  <a:pt x="154724" y="20015"/>
                                </a:lnTo>
                                <a:lnTo>
                                  <a:pt x="151295" y="20599"/>
                                </a:lnTo>
                                <a:lnTo>
                                  <a:pt x="135209" y="48501"/>
                                </a:lnTo>
                                <a:lnTo>
                                  <a:pt x="135627" y="51663"/>
                                </a:lnTo>
                                <a:lnTo>
                                  <a:pt x="153796" y="68300"/>
                                </a:lnTo>
                                <a:lnTo>
                                  <a:pt x="161543" y="68300"/>
                                </a:lnTo>
                                <a:lnTo>
                                  <a:pt x="177588" y="58648"/>
                                </a:lnTo>
                                <a:lnTo>
                                  <a:pt x="156044" y="58648"/>
                                </a:lnTo>
                                <a:lnTo>
                                  <a:pt x="154393" y="58292"/>
                                </a:lnTo>
                                <a:lnTo>
                                  <a:pt x="147729" y="47370"/>
                                </a:lnTo>
                                <a:lnTo>
                                  <a:pt x="147840" y="39763"/>
                                </a:lnTo>
                                <a:lnTo>
                                  <a:pt x="156438" y="29552"/>
                                </a:lnTo>
                                <a:lnTo>
                                  <a:pt x="178236" y="29552"/>
                                </a:lnTo>
                                <a:lnTo>
                                  <a:pt x="177469" y="28168"/>
                                </a:lnTo>
                                <a:lnTo>
                                  <a:pt x="173786" y="24142"/>
                                </a:lnTo>
                                <a:lnTo>
                                  <a:pt x="171462" y="22618"/>
                                </a:lnTo>
                                <a:lnTo>
                                  <a:pt x="165823" y="20535"/>
                                </a:lnTo>
                                <a:lnTo>
                                  <a:pt x="162509" y="20015"/>
                                </a:lnTo>
                                <a:close/>
                              </a:path>
                              <a:path w="679450" h="85090">
                                <a:moveTo>
                                  <a:pt x="178236" y="29552"/>
                                </a:moveTo>
                                <a:lnTo>
                                  <a:pt x="160248" y="29552"/>
                                </a:lnTo>
                                <a:lnTo>
                                  <a:pt x="161912" y="29933"/>
                                </a:lnTo>
                                <a:lnTo>
                                  <a:pt x="163245" y="30657"/>
                                </a:lnTo>
                                <a:lnTo>
                                  <a:pt x="168553" y="47370"/>
                                </a:lnTo>
                                <a:lnTo>
                                  <a:pt x="168440" y="48501"/>
                                </a:lnTo>
                                <a:lnTo>
                                  <a:pt x="159854" y="58648"/>
                                </a:lnTo>
                                <a:lnTo>
                                  <a:pt x="177588" y="58648"/>
                                </a:lnTo>
                                <a:lnTo>
                                  <a:pt x="178676" y="56718"/>
                                </a:lnTo>
                                <a:lnTo>
                                  <a:pt x="180593" y="50698"/>
                                </a:lnTo>
                                <a:lnTo>
                                  <a:pt x="180969" y="48107"/>
                                </a:lnTo>
                                <a:lnTo>
                                  <a:pt x="181056" y="39763"/>
                                </a:lnTo>
                                <a:lnTo>
                                  <a:pt x="180638" y="36588"/>
                                </a:lnTo>
                                <a:lnTo>
                                  <a:pt x="178841" y="30645"/>
                                </a:lnTo>
                                <a:lnTo>
                                  <a:pt x="178236" y="29552"/>
                                </a:lnTo>
                                <a:close/>
                              </a:path>
                              <a:path w="679450" h="85090">
                                <a:moveTo>
                                  <a:pt x="205358" y="30911"/>
                                </a:moveTo>
                                <a:lnTo>
                                  <a:pt x="193319" y="30911"/>
                                </a:lnTo>
                                <a:lnTo>
                                  <a:pt x="193319" y="65557"/>
                                </a:lnTo>
                                <a:lnTo>
                                  <a:pt x="198158" y="67487"/>
                                </a:lnTo>
                                <a:lnTo>
                                  <a:pt x="200469" y="67487"/>
                                </a:lnTo>
                                <a:lnTo>
                                  <a:pt x="205358" y="65557"/>
                                </a:lnTo>
                                <a:lnTo>
                                  <a:pt x="205358" y="30911"/>
                                </a:lnTo>
                                <a:close/>
                              </a:path>
                              <a:path w="679450" h="85090">
                                <a:moveTo>
                                  <a:pt x="213182" y="21120"/>
                                </a:moveTo>
                                <a:lnTo>
                                  <a:pt x="187998" y="21120"/>
                                </a:lnTo>
                                <a:lnTo>
                                  <a:pt x="187147" y="21348"/>
                                </a:lnTo>
                                <a:lnTo>
                                  <a:pt x="186575" y="22148"/>
                                </a:lnTo>
                                <a:lnTo>
                                  <a:pt x="186232" y="23660"/>
                                </a:lnTo>
                                <a:lnTo>
                                  <a:pt x="186118" y="27774"/>
                                </a:lnTo>
                                <a:lnTo>
                                  <a:pt x="186270" y="29032"/>
                                </a:lnTo>
                                <a:lnTo>
                                  <a:pt x="186575" y="29781"/>
                                </a:lnTo>
                                <a:lnTo>
                                  <a:pt x="187947" y="30911"/>
                                </a:lnTo>
                                <a:lnTo>
                                  <a:pt x="213182" y="30911"/>
                                </a:lnTo>
                                <a:lnTo>
                                  <a:pt x="214579" y="29781"/>
                                </a:lnTo>
                                <a:lnTo>
                                  <a:pt x="214896" y="29032"/>
                                </a:lnTo>
                                <a:lnTo>
                                  <a:pt x="215061" y="27774"/>
                                </a:lnTo>
                                <a:lnTo>
                                  <a:pt x="214934" y="23660"/>
                                </a:lnTo>
                                <a:lnTo>
                                  <a:pt x="214579" y="22148"/>
                                </a:lnTo>
                                <a:lnTo>
                                  <a:pt x="213969" y="21348"/>
                                </a:lnTo>
                                <a:lnTo>
                                  <a:pt x="213182" y="21120"/>
                                </a:lnTo>
                                <a:close/>
                              </a:path>
                              <a:path w="679450" h="85090">
                                <a:moveTo>
                                  <a:pt x="209588" y="0"/>
                                </a:moveTo>
                                <a:lnTo>
                                  <a:pt x="205752" y="0"/>
                                </a:lnTo>
                                <a:lnTo>
                                  <a:pt x="203492" y="368"/>
                                </a:lnTo>
                                <a:lnTo>
                                  <a:pt x="193319" y="21120"/>
                                </a:lnTo>
                                <a:lnTo>
                                  <a:pt x="205358" y="21120"/>
                                </a:lnTo>
                                <a:lnTo>
                                  <a:pt x="205468" y="14604"/>
                                </a:lnTo>
                                <a:lnTo>
                                  <a:pt x="205651" y="13703"/>
                                </a:lnTo>
                                <a:lnTo>
                                  <a:pt x="206565" y="11391"/>
                                </a:lnTo>
                                <a:lnTo>
                                  <a:pt x="208127" y="10096"/>
                                </a:lnTo>
                                <a:lnTo>
                                  <a:pt x="210362" y="9690"/>
                                </a:lnTo>
                                <a:lnTo>
                                  <a:pt x="216455" y="9690"/>
                                </a:lnTo>
                                <a:lnTo>
                                  <a:pt x="216687" y="8661"/>
                                </a:lnTo>
                                <a:lnTo>
                                  <a:pt x="216687" y="4102"/>
                                </a:lnTo>
                                <a:lnTo>
                                  <a:pt x="216369" y="2565"/>
                                </a:lnTo>
                                <a:lnTo>
                                  <a:pt x="215823" y="1650"/>
                                </a:lnTo>
                                <a:lnTo>
                                  <a:pt x="214528" y="977"/>
                                </a:lnTo>
                                <a:lnTo>
                                  <a:pt x="211886" y="304"/>
                                </a:lnTo>
                                <a:lnTo>
                                  <a:pt x="210769" y="101"/>
                                </a:lnTo>
                                <a:lnTo>
                                  <a:pt x="209588" y="0"/>
                                </a:lnTo>
                                <a:close/>
                              </a:path>
                              <a:path w="679450" h="85090">
                                <a:moveTo>
                                  <a:pt x="216455" y="9690"/>
                                </a:moveTo>
                                <a:lnTo>
                                  <a:pt x="210362" y="9690"/>
                                </a:lnTo>
                                <a:lnTo>
                                  <a:pt x="212280" y="9855"/>
                                </a:lnTo>
                                <a:lnTo>
                                  <a:pt x="213690" y="10223"/>
                                </a:lnTo>
                                <a:lnTo>
                                  <a:pt x="214693" y="10579"/>
                                </a:lnTo>
                                <a:lnTo>
                                  <a:pt x="215442" y="10744"/>
                                </a:lnTo>
                                <a:lnTo>
                                  <a:pt x="215976" y="10579"/>
                                </a:lnTo>
                                <a:lnTo>
                                  <a:pt x="216301" y="10096"/>
                                </a:lnTo>
                                <a:lnTo>
                                  <a:pt x="216418" y="9855"/>
                                </a:lnTo>
                                <a:lnTo>
                                  <a:pt x="216455" y="9690"/>
                                </a:lnTo>
                                <a:close/>
                              </a:path>
                              <a:path w="679450" h="85090">
                                <a:moveTo>
                                  <a:pt x="268668" y="20015"/>
                                </a:moveTo>
                                <a:lnTo>
                                  <a:pt x="260896" y="20015"/>
                                </a:lnTo>
                                <a:lnTo>
                                  <a:pt x="257454" y="20599"/>
                                </a:lnTo>
                                <a:lnTo>
                                  <a:pt x="241369" y="48501"/>
                                </a:lnTo>
                                <a:lnTo>
                                  <a:pt x="241786" y="51663"/>
                                </a:lnTo>
                                <a:lnTo>
                                  <a:pt x="259968" y="68300"/>
                                </a:lnTo>
                                <a:lnTo>
                                  <a:pt x="267703" y="68300"/>
                                </a:lnTo>
                                <a:lnTo>
                                  <a:pt x="283760" y="58648"/>
                                </a:lnTo>
                                <a:lnTo>
                                  <a:pt x="262216" y="58648"/>
                                </a:lnTo>
                                <a:lnTo>
                                  <a:pt x="260553" y="58292"/>
                                </a:lnTo>
                                <a:lnTo>
                                  <a:pt x="253894" y="47370"/>
                                </a:lnTo>
                                <a:lnTo>
                                  <a:pt x="253999" y="39763"/>
                                </a:lnTo>
                                <a:lnTo>
                                  <a:pt x="262597" y="29552"/>
                                </a:lnTo>
                                <a:lnTo>
                                  <a:pt x="284395" y="29552"/>
                                </a:lnTo>
                                <a:lnTo>
                                  <a:pt x="283629" y="28168"/>
                                </a:lnTo>
                                <a:lnTo>
                                  <a:pt x="279958" y="24142"/>
                                </a:lnTo>
                                <a:lnTo>
                                  <a:pt x="277621" y="22618"/>
                                </a:lnTo>
                                <a:lnTo>
                                  <a:pt x="271995" y="20535"/>
                                </a:lnTo>
                                <a:lnTo>
                                  <a:pt x="268668" y="20015"/>
                                </a:lnTo>
                                <a:close/>
                              </a:path>
                              <a:path w="679450" h="85090">
                                <a:moveTo>
                                  <a:pt x="284395" y="29552"/>
                                </a:moveTo>
                                <a:lnTo>
                                  <a:pt x="266407" y="29552"/>
                                </a:lnTo>
                                <a:lnTo>
                                  <a:pt x="268084" y="29933"/>
                                </a:lnTo>
                                <a:lnTo>
                                  <a:pt x="269417" y="30657"/>
                                </a:lnTo>
                                <a:lnTo>
                                  <a:pt x="274720" y="47370"/>
                                </a:lnTo>
                                <a:lnTo>
                                  <a:pt x="274599" y="48501"/>
                                </a:lnTo>
                                <a:lnTo>
                                  <a:pt x="266026" y="58648"/>
                                </a:lnTo>
                                <a:lnTo>
                                  <a:pt x="283760" y="58648"/>
                                </a:lnTo>
                                <a:lnTo>
                                  <a:pt x="284848" y="56718"/>
                                </a:lnTo>
                                <a:lnTo>
                                  <a:pt x="286765" y="50698"/>
                                </a:lnTo>
                                <a:lnTo>
                                  <a:pt x="287141" y="48107"/>
                                </a:lnTo>
                                <a:lnTo>
                                  <a:pt x="287227" y="39763"/>
                                </a:lnTo>
                                <a:lnTo>
                                  <a:pt x="286798" y="36588"/>
                                </a:lnTo>
                                <a:lnTo>
                                  <a:pt x="285000" y="30645"/>
                                </a:lnTo>
                                <a:lnTo>
                                  <a:pt x="284395" y="29552"/>
                                </a:lnTo>
                                <a:close/>
                              </a:path>
                              <a:path w="679450" h="85090">
                                <a:moveTo>
                                  <a:pt x="311238" y="30911"/>
                                </a:moveTo>
                                <a:lnTo>
                                  <a:pt x="299186" y="30911"/>
                                </a:lnTo>
                                <a:lnTo>
                                  <a:pt x="299186" y="65557"/>
                                </a:lnTo>
                                <a:lnTo>
                                  <a:pt x="304037" y="67487"/>
                                </a:lnTo>
                                <a:lnTo>
                                  <a:pt x="306336" y="67487"/>
                                </a:lnTo>
                                <a:lnTo>
                                  <a:pt x="311238" y="65557"/>
                                </a:lnTo>
                                <a:lnTo>
                                  <a:pt x="311238" y="30911"/>
                                </a:lnTo>
                                <a:close/>
                              </a:path>
                              <a:path w="679450" h="85090">
                                <a:moveTo>
                                  <a:pt x="319049" y="21120"/>
                                </a:moveTo>
                                <a:lnTo>
                                  <a:pt x="293865" y="21120"/>
                                </a:lnTo>
                                <a:lnTo>
                                  <a:pt x="293027" y="21348"/>
                                </a:lnTo>
                                <a:lnTo>
                                  <a:pt x="292442" y="22148"/>
                                </a:lnTo>
                                <a:lnTo>
                                  <a:pt x="292099" y="23660"/>
                                </a:lnTo>
                                <a:lnTo>
                                  <a:pt x="291985" y="27774"/>
                                </a:lnTo>
                                <a:lnTo>
                                  <a:pt x="292138" y="29032"/>
                                </a:lnTo>
                                <a:lnTo>
                                  <a:pt x="292442" y="29781"/>
                                </a:lnTo>
                                <a:lnTo>
                                  <a:pt x="293814" y="30911"/>
                                </a:lnTo>
                                <a:lnTo>
                                  <a:pt x="319049" y="30911"/>
                                </a:lnTo>
                                <a:lnTo>
                                  <a:pt x="320446" y="29781"/>
                                </a:lnTo>
                                <a:lnTo>
                                  <a:pt x="320776" y="29032"/>
                                </a:lnTo>
                                <a:lnTo>
                                  <a:pt x="320928" y="27774"/>
                                </a:lnTo>
                                <a:lnTo>
                                  <a:pt x="320814" y="23660"/>
                                </a:lnTo>
                                <a:lnTo>
                                  <a:pt x="320446" y="22148"/>
                                </a:lnTo>
                                <a:lnTo>
                                  <a:pt x="319849" y="21348"/>
                                </a:lnTo>
                                <a:lnTo>
                                  <a:pt x="319049" y="21120"/>
                                </a:lnTo>
                                <a:close/>
                              </a:path>
                              <a:path w="679450" h="85090">
                                <a:moveTo>
                                  <a:pt x="315455" y="0"/>
                                </a:moveTo>
                                <a:lnTo>
                                  <a:pt x="311607" y="0"/>
                                </a:lnTo>
                                <a:lnTo>
                                  <a:pt x="309371" y="368"/>
                                </a:lnTo>
                                <a:lnTo>
                                  <a:pt x="299186" y="21120"/>
                                </a:lnTo>
                                <a:lnTo>
                                  <a:pt x="311238" y="21120"/>
                                </a:lnTo>
                                <a:lnTo>
                                  <a:pt x="311336" y="14604"/>
                                </a:lnTo>
                                <a:lnTo>
                                  <a:pt x="311530" y="13703"/>
                                </a:lnTo>
                                <a:lnTo>
                                  <a:pt x="312432" y="11391"/>
                                </a:lnTo>
                                <a:lnTo>
                                  <a:pt x="313994" y="10096"/>
                                </a:lnTo>
                                <a:lnTo>
                                  <a:pt x="316229" y="9690"/>
                                </a:lnTo>
                                <a:lnTo>
                                  <a:pt x="322332" y="9690"/>
                                </a:lnTo>
                                <a:lnTo>
                                  <a:pt x="322554" y="8661"/>
                                </a:lnTo>
                                <a:lnTo>
                                  <a:pt x="322554" y="4102"/>
                                </a:lnTo>
                                <a:lnTo>
                                  <a:pt x="322249" y="2565"/>
                                </a:lnTo>
                                <a:lnTo>
                                  <a:pt x="321703" y="1650"/>
                                </a:lnTo>
                                <a:lnTo>
                                  <a:pt x="320395" y="977"/>
                                </a:lnTo>
                                <a:lnTo>
                                  <a:pt x="317766" y="304"/>
                                </a:lnTo>
                                <a:lnTo>
                                  <a:pt x="316636" y="101"/>
                                </a:lnTo>
                                <a:lnTo>
                                  <a:pt x="315455" y="0"/>
                                </a:lnTo>
                                <a:close/>
                              </a:path>
                              <a:path w="679450" h="85090">
                                <a:moveTo>
                                  <a:pt x="322332" y="9690"/>
                                </a:moveTo>
                                <a:lnTo>
                                  <a:pt x="316229" y="9690"/>
                                </a:lnTo>
                                <a:lnTo>
                                  <a:pt x="318147" y="9855"/>
                                </a:lnTo>
                                <a:lnTo>
                                  <a:pt x="319557" y="10223"/>
                                </a:lnTo>
                                <a:lnTo>
                                  <a:pt x="320573" y="10579"/>
                                </a:lnTo>
                                <a:lnTo>
                                  <a:pt x="321322" y="10744"/>
                                </a:lnTo>
                                <a:lnTo>
                                  <a:pt x="321843" y="10579"/>
                                </a:lnTo>
                                <a:lnTo>
                                  <a:pt x="322178" y="10096"/>
                                </a:lnTo>
                                <a:lnTo>
                                  <a:pt x="322297" y="9855"/>
                                </a:lnTo>
                                <a:lnTo>
                                  <a:pt x="322332" y="9690"/>
                                </a:lnTo>
                                <a:close/>
                              </a:path>
                              <a:path w="679450" h="85090">
                                <a:moveTo>
                                  <a:pt x="376046" y="5079"/>
                                </a:moveTo>
                                <a:lnTo>
                                  <a:pt x="354583" y="5079"/>
                                </a:lnTo>
                                <a:lnTo>
                                  <a:pt x="351916" y="6019"/>
                                </a:lnTo>
                                <a:lnTo>
                                  <a:pt x="351193" y="6642"/>
                                </a:lnTo>
                                <a:lnTo>
                                  <a:pt x="350824" y="7658"/>
                                </a:lnTo>
                                <a:lnTo>
                                  <a:pt x="350824" y="64617"/>
                                </a:lnTo>
                                <a:lnTo>
                                  <a:pt x="351193" y="65633"/>
                                </a:lnTo>
                                <a:lnTo>
                                  <a:pt x="351916" y="66268"/>
                                </a:lnTo>
                                <a:lnTo>
                                  <a:pt x="354583" y="67195"/>
                                </a:lnTo>
                                <a:lnTo>
                                  <a:pt x="374916" y="67195"/>
                                </a:lnTo>
                                <a:lnTo>
                                  <a:pt x="379653" y="66598"/>
                                </a:lnTo>
                                <a:lnTo>
                                  <a:pt x="387616" y="64198"/>
                                </a:lnTo>
                                <a:lnTo>
                                  <a:pt x="391007" y="62318"/>
                                </a:lnTo>
                                <a:lnTo>
                                  <a:pt x="396556" y="57213"/>
                                </a:lnTo>
                                <a:lnTo>
                                  <a:pt x="363410" y="57213"/>
                                </a:lnTo>
                                <a:lnTo>
                                  <a:pt x="363410" y="14973"/>
                                </a:lnTo>
                                <a:lnTo>
                                  <a:pt x="396619" y="14973"/>
                                </a:lnTo>
                                <a:lnTo>
                                  <a:pt x="391706" y="10248"/>
                                </a:lnTo>
                                <a:lnTo>
                                  <a:pt x="388454" y="8318"/>
                                </a:lnTo>
                                <a:lnTo>
                                  <a:pt x="380745" y="5727"/>
                                </a:lnTo>
                                <a:lnTo>
                                  <a:pt x="376046" y="5079"/>
                                </a:lnTo>
                                <a:close/>
                              </a:path>
                              <a:path w="679450" h="85090">
                                <a:moveTo>
                                  <a:pt x="396619" y="14973"/>
                                </a:moveTo>
                                <a:lnTo>
                                  <a:pt x="373659" y="14973"/>
                                </a:lnTo>
                                <a:lnTo>
                                  <a:pt x="376796" y="15493"/>
                                </a:lnTo>
                                <a:lnTo>
                                  <a:pt x="381558" y="17576"/>
                                </a:lnTo>
                                <a:lnTo>
                                  <a:pt x="389381" y="32715"/>
                                </a:lnTo>
                                <a:lnTo>
                                  <a:pt x="389381" y="39242"/>
                                </a:lnTo>
                                <a:lnTo>
                                  <a:pt x="373443" y="57213"/>
                                </a:lnTo>
                                <a:lnTo>
                                  <a:pt x="396570" y="57200"/>
                                </a:lnTo>
                                <a:lnTo>
                                  <a:pt x="398703" y="53886"/>
                                </a:lnTo>
                                <a:lnTo>
                                  <a:pt x="401688" y="45796"/>
                                </a:lnTo>
                                <a:lnTo>
                                  <a:pt x="402437" y="40919"/>
                                </a:lnTo>
                                <a:lnTo>
                                  <a:pt x="402386" y="29984"/>
                                </a:lnTo>
                                <a:lnTo>
                                  <a:pt x="401739" y="25958"/>
                                </a:lnTo>
                                <a:lnTo>
                                  <a:pt x="398983" y="18478"/>
                                </a:lnTo>
                                <a:lnTo>
                                  <a:pt x="396989" y="15328"/>
                                </a:lnTo>
                                <a:lnTo>
                                  <a:pt x="396619" y="14973"/>
                                </a:lnTo>
                                <a:close/>
                              </a:path>
                              <a:path w="679450" h="85090">
                                <a:moveTo>
                                  <a:pt x="434276" y="20015"/>
                                </a:moveTo>
                                <a:lnTo>
                                  <a:pt x="427304" y="20015"/>
                                </a:lnTo>
                                <a:lnTo>
                                  <a:pt x="424256" y="20573"/>
                                </a:lnTo>
                                <a:lnTo>
                                  <a:pt x="408863" y="40830"/>
                                </a:lnTo>
                                <a:lnTo>
                                  <a:pt x="408920" y="49060"/>
                                </a:lnTo>
                                <a:lnTo>
                                  <a:pt x="427951" y="68300"/>
                                </a:lnTo>
                                <a:lnTo>
                                  <a:pt x="433870" y="68300"/>
                                </a:lnTo>
                                <a:lnTo>
                                  <a:pt x="448853" y="59181"/>
                                </a:lnTo>
                                <a:lnTo>
                                  <a:pt x="430771" y="59181"/>
                                </a:lnTo>
                                <a:lnTo>
                                  <a:pt x="428993" y="58902"/>
                                </a:lnTo>
                                <a:lnTo>
                                  <a:pt x="421144" y="49060"/>
                                </a:lnTo>
                                <a:lnTo>
                                  <a:pt x="421144" y="47231"/>
                                </a:lnTo>
                                <a:lnTo>
                                  <a:pt x="448373" y="47231"/>
                                </a:lnTo>
                                <a:lnTo>
                                  <a:pt x="449262" y="46875"/>
                                </a:lnTo>
                                <a:lnTo>
                                  <a:pt x="450583" y="45465"/>
                                </a:lnTo>
                                <a:lnTo>
                                  <a:pt x="450900" y="44373"/>
                                </a:lnTo>
                                <a:lnTo>
                                  <a:pt x="450900" y="39446"/>
                                </a:lnTo>
                                <a:lnTo>
                                  <a:pt x="421144" y="39446"/>
                                </a:lnTo>
                                <a:lnTo>
                                  <a:pt x="421208" y="37947"/>
                                </a:lnTo>
                                <a:lnTo>
                                  <a:pt x="428866" y="28549"/>
                                </a:lnTo>
                                <a:lnTo>
                                  <a:pt x="448159" y="28549"/>
                                </a:lnTo>
                                <a:lnTo>
                                  <a:pt x="447789" y="27863"/>
                                </a:lnTo>
                                <a:lnTo>
                                  <a:pt x="444525" y="24117"/>
                                </a:lnTo>
                                <a:lnTo>
                                  <a:pt x="442442" y="22656"/>
                                </a:lnTo>
                                <a:lnTo>
                                  <a:pt x="437349" y="20535"/>
                                </a:lnTo>
                                <a:lnTo>
                                  <a:pt x="434276" y="20015"/>
                                </a:lnTo>
                                <a:close/>
                              </a:path>
                              <a:path w="679450" h="85090">
                                <a:moveTo>
                                  <a:pt x="447357" y="56248"/>
                                </a:moveTo>
                                <a:lnTo>
                                  <a:pt x="445490" y="56705"/>
                                </a:lnTo>
                                <a:lnTo>
                                  <a:pt x="444678" y="57022"/>
                                </a:lnTo>
                                <a:lnTo>
                                  <a:pt x="443750" y="57340"/>
                                </a:lnTo>
                                <a:lnTo>
                                  <a:pt x="441413" y="58089"/>
                                </a:lnTo>
                                <a:lnTo>
                                  <a:pt x="440029" y="58419"/>
                                </a:lnTo>
                                <a:lnTo>
                                  <a:pt x="436829" y="59029"/>
                                </a:lnTo>
                                <a:lnTo>
                                  <a:pt x="434974" y="59181"/>
                                </a:lnTo>
                                <a:lnTo>
                                  <a:pt x="448853" y="59181"/>
                                </a:lnTo>
                                <a:lnTo>
                                  <a:pt x="448781" y="58077"/>
                                </a:lnTo>
                                <a:lnTo>
                                  <a:pt x="448541" y="57010"/>
                                </a:lnTo>
                                <a:lnTo>
                                  <a:pt x="448081" y="56426"/>
                                </a:lnTo>
                                <a:lnTo>
                                  <a:pt x="447357" y="56248"/>
                                </a:lnTo>
                                <a:close/>
                              </a:path>
                              <a:path w="679450" h="85090">
                                <a:moveTo>
                                  <a:pt x="448159" y="28549"/>
                                </a:moveTo>
                                <a:lnTo>
                                  <a:pt x="433450" y="28549"/>
                                </a:lnTo>
                                <a:lnTo>
                                  <a:pt x="435698" y="29527"/>
                                </a:lnTo>
                                <a:lnTo>
                                  <a:pt x="438607" y="33388"/>
                                </a:lnTo>
                                <a:lnTo>
                                  <a:pt x="439068" y="35191"/>
                                </a:lnTo>
                                <a:lnTo>
                                  <a:pt x="439191" y="39446"/>
                                </a:lnTo>
                                <a:lnTo>
                                  <a:pt x="450900" y="39446"/>
                                </a:lnTo>
                                <a:lnTo>
                                  <a:pt x="450819" y="37388"/>
                                </a:lnTo>
                                <a:lnTo>
                                  <a:pt x="450519" y="35191"/>
                                </a:lnTo>
                                <a:lnTo>
                                  <a:pt x="448983" y="30073"/>
                                </a:lnTo>
                                <a:lnTo>
                                  <a:pt x="448159" y="28549"/>
                                </a:lnTo>
                                <a:close/>
                              </a:path>
                              <a:path w="679450" h="85090">
                                <a:moveTo>
                                  <a:pt x="467639" y="380"/>
                                </a:moveTo>
                                <a:lnTo>
                                  <a:pt x="465277" y="380"/>
                                </a:lnTo>
                                <a:lnTo>
                                  <a:pt x="464299" y="431"/>
                                </a:lnTo>
                                <a:lnTo>
                                  <a:pt x="463524" y="520"/>
                                </a:lnTo>
                                <a:lnTo>
                                  <a:pt x="461683" y="927"/>
                                </a:lnTo>
                                <a:lnTo>
                                  <a:pt x="460692" y="1574"/>
                                </a:lnTo>
                                <a:lnTo>
                                  <a:pt x="460413" y="2438"/>
                                </a:lnTo>
                                <a:lnTo>
                                  <a:pt x="460413" y="65557"/>
                                </a:lnTo>
                                <a:lnTo>
                                  <a:pt x="465277" y="67487"/>
                                </a:lnTo>
                                <a:lnTo>
                                  <a:pt x="467639" y="67487"/>
                                </a:lnTo>
                                <a:lnTo>
                                  <a:pt x="472503" y="65557"/>
                                </a:lnTo>
                                <a:lnTo>
                                  <a:pt x="472503" y="2438"/>
                                </a:lnTo>
                                <a:lnTo>
                                  <a:pt x="467639" y="380"/>
                                </a:lnTo>
                                <a:close/>
                              </a:path>
                              <a:path w="679450" h="85090">
                                <a:moveTo>
                                  <a:pt x="492023" y="20827"/>
                                </a:moveTo>
                                <a:lnTo>
                                  <a:pt x="489648" y="20827"/>
                                </a:lnTo>
                                <a:lnTo>
                                  <a:pt x="488670" y="20866"/>
                                </a:lnTo>
                                <a:lnTo>
                                  <a:pt x="487908" y="20967"/>
                                </a:lnTo>
                                <a:lnTo>
                                  <a:pt x="486054" y="21374"/>
                                </a:lnTo>
                                <a:lnTo>
                                  <a:pt x="485076" y="22009"/>
                                </a:lnTo>
                                <a:lnTo>
                                  <a:pt x="484797" y="22847"/>
                                </a:lnTo>
                                <a:lnTo>
                                  <a:pt x="484797" y="65557"/>
                                </a:lnTo>
                                <a:lnTo>
                                  <a:pt x="489648" y="67487"/>
                                </a:lnTo>
                                <a:lnTo>
                                  <a:pt x="492023" y="67487"/>
                                </a:lnTo>
                                <a:lnTo>
                                  <a:pt x="496887" y="65557"/>
                                </a:lnTo>
                                <a:lnTo>
                                  <a:pt x="496887" y="22847"/>
                                </a:lnTo>
                                <a:lnTo>
                                  <a:pt x="492023" y="20827"/>
                                </a:lnTo>
                                <a:close/>
                              </a:path>
                              <a:path w="679450" h="85090">
                                <a:moveTo>
                                  <a:pt x="493572" y="2019"/>
                                </a:moveTo>
                                <a:lnTo>
                                  <a:pt x="488162" y="2019"/>
                                </a:lnTo>
                                <a:lnTo>
                                  <a:pt x="486321" y="2489"/>
                                </a:lnTo>
                                <a:lnTo>
                                  <a:pt x="484365" y="4368"/>
                                </a:lnTo>
                                <a:lnTo>
                                  <a:pt x="483910" y="5918"/>
                                </a:lnTo>
                                <a:lnTo>
                                  <a:pt x="483869" y="10820"/>
                                </a:lnTo>
                                <a:lnTo>
                                  <a:pt x="484352" y="12445"/>
                                </a:lnTo>
                                <a:lnTo>
                                  <a:pt x="486232" y="14236"/>
                                </a:lnTo>
                                <a:lnTo>
                                  <a:pt x="488073" y="14681"/>
                                </a:lnTo>
                                <a:lnTo>
                                  <a:pt x="493483" y="14681"/>
                                </a:lnTo>
                                <a:lnTo>
                                  <a:pt x="495312" y="14211"/>
                                </a:lnTo>
                                <a:lnTo>
                                  <a:pt x="497306" y="12357"/>
                                </a:lnTo>
                                <a:lnTo>
                                  <a:pt x="497760" y="10820"/>
                                </a:lnTo>
                                <a:lnTo>
                                  <a:pt x="497801" y="5918"/>
                                </a:lnTo>
                                <a:lnTo>
                                  <a:pt x="497319" y="4292"/>
                                </a:lnTo>
                                <a:lnTo>
                                  <a:pt x="495401" y="2463"/>
                                </a:lnTo>
                                <a:lnTo>
                                  <a:pt x="493572" y="2019"/>
                                </a:lnTo>
                                <a:close/>
                              </a:path>
                              <a:path w="679450" h="85090">
                                <a:moveTo>
                                  <a:pt x="511492" y="20827"/>
                                </a:moveTo>
                                <a:lnTo>
                                  <a:pt x="508990" y="20827"/>
                                </a:lnTo>
                                <a:lnTo>
                                  <a:pt x="507999" y="20853"/>
                                </a:lnTo>
                                <a:lnTo>
                                  <a:pt x="507225" y="20916"/>
                                </a:lnTo>
                                <a:lnTo>
                                  <a:pt x="505371" y="21259"/>
                                </a:lnTo>
                                <a:lnTo>
                                  <a:pt x="504443" y="21856"/>
                                </a:lnTo>
                                <a:lnTo>
                                  <a:pt x="504177" y="22694"/>
                                </a:lnTo>
                                <a:lnTo>
                                  <a:pt x="504200" y="23266"/>
                                </a:lnTo>
                                <a:lnTo>
                                  <a:pt x="517715" y="64884"/>
                                </a:lnTo>
                                <a:lnTo>
                                  <a:pt x="524649" y="67487"/>
                                </a:lnTo>
                                <a:lnTo>
                                  <a:pt x="528078" y="67487"/>
                                </a:lnTo>
                                <a:lnTo>
                                  <a:pt x="538197" y="55524"/>
                                </a:lnTo>
                                <a:lnTo>
                                  <a:pt x="526732" y="55524"/>
                                </a:lnTo>
                                <a:lnTo>
                                  <a:pt x="526453" y="54330"/>
                                </a:lnTo>
                                <a:lnTo>
                                  <a:pt x="512546" y="20866"/>
                                </a:lnTo>
                                <a:lnTo>
                                  <a:pt x="511492" y="20827"/>
                                </a:lnTo>
                                <a:close/>
                              </a:path>
                              <a:path w="679450" h="85090">
                                <a:moveTo>
                                  <a:pt x="544004" y="20827"/>
                                </a:moveTo>
                                <a:lnTo>
                                  <a:pt x="541604" y="20827"/>
                                </a:lnTo>
                                <a:lnTo>
                                  <a:pt x="540613" y="20866"/>
                                </a:lnTo>
                                <a:lnTo>
                                  <a:pt x="526732" y="55524"/>
                                </a:lnTo>
                                <a:lnTo>
                                  <a:pt x="538197" y="55524"/>
                                </a:lnTo>
                                <a:lnTo>
                                  <a:pt x="547954" y="26149"/>
                                </a:lnTo>
                                <a:lnTo>
                                  <a:pt x="548258" y="24955"/>
                                </a:lnTo>
                                <a:lnTo>
                                  <a:pt x="548449" y="24015"/>
                                </a:lnTo>
                                <a:lnTo>
                                  <a:pt x="548576" y="22694"/>
                                </a:lnTo>
                                <a:lnTo>
                                  <a:pt x="548335" y="21856"/>
                                </a:lnTo>
                                <a:lnTo>
                                  <a:pt x="547471" y="21259"/>
                                </a:lnTo>
                                <a:lnTo>
                                  <a:pt x="545718" y="20916"/>
                                </a:lnTo>
                                <a:lnTo>
                                  <a:pt x="544969" y="20853"/>
                                </a:lnTo>
                                <a:lnTo>
                                  <a:pt x="544004" y="20827"/>
                                </a:lnTo>
                                <a:close/>
                              </a:path>
                              <a:path w="679450" h="85090">
                                <a:moveTo>
                                  <a:pt x="577011" y="20015"/>
                                </a:moveTo>
                                <a:lnTo>
                                  <a:pt x="570039" y="20015"/>
                                </a:lnTo>
                                <a:lnTo>
                                  <a:pt x="566991" y="20573"/>
                                </a:lnTo>
                                <a:lnTo>
                                  <a:pt x="551586" y="40830"/>
                                </a:lnTo>
                                <a:lnTo>
                                  <a:pt x="551644" y="49060"/>
                                </a:lnTo>
                                <a:lnTo>
                                  <a:pt x="570687" y="68300"/>
                                </a:lnTo>
                                <a:lnTo>
                                  <a:pt x="576605" y="68300"/>
                                </a:lnTo>
                                <a:lnTo>
                                  <a:pt x="591589" y="59181"/>
                                </a:lnTo>
                                <a:lnTo>
                                  <a:pt x="573519" y="59181"/>
                                </a:lnTo>
                                <a:lnTo>
                                  <a:pt x="571728" y="58902"/>
                                </a:lnTo>
                                <a:lnTo>
                                  <a:pt x="563879" y="49060"/>
                                </a:lnTo>
                                <a:lnTo>
                                  <a:pt x="563879" y="47231"/>
                                </a:lnTo>
                                <a:lnTo>
                                  <a:pt x="591096" y="47231"/>
                                </a:lnTo>
                                <a:lnTo>
                                  <a:pt x="591997" y="46875"/>
                                </a:lnTo>
                                <a:lnTo>
                                  <a:pt x="593318" y="45465"/>
                                </a:lnTo>
                                <a:lnTo>
                                  <a:pt x="593648" y="44373"/>
                                </a:lnTo>
                                <a:lnTo>
                                  <a:pt x="593648" y="39446"/>
                                </a:lnTo>
                                <a:lnTo>
                                  <a:pt x="563879" y="39446"/>
                                </a:lnTo>
                                <a:lnTo>
                                  <a:pt x="563956" y="37947"/>
                                </a:lnTo>
                                <a:lnTo>
                                  <a:pt x="571614" y="28549"/>
                                </a:lnTo>
                                <a:lnTo>
                                  <a:pt x="590899" y="28549"/>
                                </a:lnTo>
                                <a:lnTo>
                                  <a:pt x="590524" y="27863"/>
                                </a:lnTo>
                                <a:lnTo>
                                  <a:pt x="587260" y="24117"/>
                                </a:lnTo>
                                <a:lnTo>
                                  <a:pt x="585177" y="22656"/>
                                </a:lnTo>
                                <a:lnTo>
                                  <a:pt x="580085" y="20535"/>
                                </a:lnTo>
                                <a:lnTo>
                                  <a:pt x="577011" y="20015"/>
                                </a:lnTo>
                                <a:close/>
                              </a:path>
                              <a:path w="679450" h="85090">
                                <a:moveTo>
                                  <a:pt x="590092" y="56248"/>
                                </a:moveTo>
                                <a:lnTo>
                                  <a:pt x="588225" y="56705"/>
                                </a:lnTo>
                                <a:lnTo>
                                  <a:pt x="587414" y="57022"/>
                                </a:lnTo>
                                <a:lnTo>
                                  <a:pt x="586485" y="57340"/>
                                </a:lnTo>
                                <a:lnTo>
                                  <a:pt x="584149" y="58089"/>
                                </a:lnTo>
                                <a:lnTo>
                                  <a:pt x="582764" y="58419"/>
                                </a:lnTo>
                                <a:lnTo>
                                  <a:pt x="579564" y="59029"/>
                                </a:lnTo>
                                <a:lnTo>
                                  <a:pt x="577710" y="59181"/>
                                </a:lnTo>
                                <a:lnTo>
                                  <a:pt x="591589" y="59181"/>
                                </a:lnTo>
                                <a:lnTo>
                                  <a:pt x="591517" y="58077"/>
                                </a:lnTo>
                                <a:lnTo>
                                  <a:pt x="591276" y="57010"/>
                                </a:lnTo>
                                <a:lnTo>
                                  <a:pt x="590803" y="56426"/>
                                </a:lnTo>
                                <a:lnTo>
                                  <a:pt x="590092" y="56248"/>
                                </a:lnTo>
                                <a:close/>
                              </a:path>
                              <a:path w="679450" h="85090">
                                <a:moveTo>
                                  <a:pt x="590899" y="28549"/>
                                </a:moveTo>
                                <a:lnTo>
                                  <a:pt x="576186" y="28549"/>
                                </a:lnTo>
                                <a:lnTo>
                                  <a:pt x="578434" y="29527"/>
                                </a:lnTo>
                                <a:lnTo>
                                  <a:pt x="581342" y="33388"/>
                                </a:lnTo>
                                <a:lnTo>
                                  <a:pt x="582028" y="36067"/>
                                </a:lnTo>
                                <a:lnTo>
                                  <a:pt x="581939" y="39446"/>
                                </a:lnTo>
                                <a:lnTo>
                                  <a:pt x="593648" y="39446"/>
                                </a:lnTo>
                                <a:lnTo>
                                  <a:pt x="593564" y="37388"/>
                                </a:lnTo>
                                <a:lnTo>
                                  <a:pt x="593255" y="35191"/>
                                </a:lnTo>
                                <a:lnTo>
                                  <a:pt x="591731" y="30073"/>
                                </a:lnTo>
                                <a:lnTo>
                                  <a:pt x="590899" y="28549"/>
                                </a:lnTo>
                                <a:close/>
                              </a:path>
                              <a:path w="679450" h="85090">
                                <a:moveTo>
                                  <a:pt x="608329" y="20827"/>
                                </a:moveTo>
                                <a:lnTo>
                                  <a:pt x="603148" y="65557"/>
                                </a:lnTo>
                                <a:lnTo>
                                  <a:pt x="603440" y="66395"/>
                                </a:lnTo>
                                <a:lnTo>
                                  <a:pt x="604418" y="67005"/>
                                </a:lnTo>
                                <a:lnTo>
                                  <a:pt x="606272" y="67360"/>
                                </a:lnTo>
                                <a:lnTo>
                                  <a:pt x="607034" y="67436"/>
                                </a:lnTo>
                                <a:lnTo>
                                  <a:pt x="607999" y="67487"/>
                                </a:lnTo>
                                <a:lnTo>
                                  <a:pt x="610374" y="67487"/>
                                </a:lnTo>
                                <a:lnTo>
                                  <a:pt x="615238" y="65557"/>
                                </a:lnTo>
                                <a:lnTo>
                                  <a:pt x="615238" y="38874"/>
                                </a:lnTo>
                                <a:lnTo>
                                  <a:pt x="616140" y="37464"/>
                                </a:lnTo>
                                <a:lnTo>
                                  <a:pt x="624116" y="31343"/>
                                </a:lnTo>
                                <a:lnTo>
                                  <a:pt x="630233" y="31343"/>
                                </a:lnTo>
                                <a:lnTo>
                                  <a:pt x="630554" y="29552"/>
                                </a:lnTo>
                                <a:lnTo>
                                  <a:pt x="630648" y="28079"/>
                                </a:lnTo>
                                <a:lnTo>
                                  <a:pt x="613473" y="28079"/>
                                </a:lnTo>
                                <a:lnTo>
                                  <a:pt x="613396" y="22478"/>
                                </a:lnTo>
                                <a:lnTo>
                                  <a:pt x="613232" y="21907"/>
                                </a:lnTo>
                                <a:lnTo>
                                  <a:pt x="612432" y="21310"/>
                                </a:lnTo>
                                <a:lnTo>
                                  <a:pt x="610869" y="20942"/>
                                </a:lnTo>
                                <a:lnTo>
                                  <a:pt x="608329" y="20827"/>
                                </a:lnTo>
                                <a:close/>
                              </a:path>
                              <a:path w="679450" h="85090">
                                <a:moveTo>
                                  <a:pt x="630233" y="31343"/>
                                </a:moveTo>
                                <a:lnTo>
                                  <a:pt x="624116" y="31343"/>
                                </a:lnTo>
                                <a:lnTo>
                                  <a:pt x="625703" y="31508"/>
                                </a:lnTo>
                                <a:lnTo>
                                  <a:pt x="627024" y="31864"/>
                                </a:lnTo>
                                <a:lnTo>
                                  <a:pt x="628103" y="32219"/>
                                </a:lnTo>
                                <a:lnTo>
                                  <a:pt x="628967" y="32397"/>
                                </a:lnTo>
                                <a:lnTo>
                                  <a:pt x="629767" y="32156"/>
                                </a:lnTo>
                                <a:lnTo>
                                  <a:pt x="630233" y="31343"/>
                                </a:lnTo>
                                <a:close/>
                              </a:path>
                              <a:path w="679450" h="85090">
                                <a:moveTo>
                                  <a:pt x="624852" y="20015"/>
                                </a:moveTo>
                                <a:lnTo>
                                  <a:pt x="613473" y="28079"/>
                                </a:lnTo>
                                <a:lnTo>
                                  <a:pt x="630648" y="28079"/>
                                </a:lnTo>
                                <a:lnTo>
                                  <a:pt x="624852" y="20015"/>
                                </a:lnTo>
                                <a:close/>
                              </a:path>
                              <a:path w="679450" h="85090">
                                <a:moveTo>
                                  <a:pt x="642340" y="20827"/>
                                </a:moveTo>
                                <a:lnTo>
                                  <a:pt x="639457" y="20827"/>
                                </a:lnTo>
                                <a:lnTo>
                                  <a:pt x="638251" y="20891"/>
                                </a:lnTo>
                                <a:lnTo>
                                  <a:pt x="637336" y="21018"/>
                                </a:lnTo>
                                <a:lnTo>
                                  <a:pt x="635406" y="21716"/>
                                </a:lnTo>
                                <a:lnTo>
                                  <a:pt x="634822" y="23113"/>
                                </a:lnTo>
                                <a:lnTo>
                                  <a:pt x="635457" y="25679"/>
                                </a:lnTo>
                                <a:lnTo>
                                  <a:pt x="650176" y="65036"/>
                                </a:lnTo>
                                <a:lnTo>
                                  <a:pt x="650925" y="66306"/>
                                </a:lnTo>
                                <a:lnTo>
                                  <a:pt x="652056" y="67195"/>
                                </a:lnTo>
                                <a:lnTo>
                                  <a:pt x="646341" y="81546"/>
                                </a:lnTo>
                                <a:lnTo>
                                  <a:pt x="650201" y="84620"/>
                                </a:lnTo>
                                <a:lnTo>
                                  <a:pt x="653935" y="84620"/>
                                </a:lnTo>
                                <a:lnTo>
                                  <a:pt x="669616" y="52514"/>
                                </a:lnTo>
                                <a:lnTo>
                                  <a:pt x="657859" y="52514"/>
                                </a:lnTo>
                                <a:lnTo>
                                  <a:pt x="647776" y="23850"/>
                                </a:lnTo>
                                <a:lnTo>
                                  <a:pt x="647103" y="22148"/>
                                </a:lnTo>
                                <a:lnTo>
                                  <a:pt x="646099" y="21259"/>
                                </a:lnTo>
                                <a:lnTo>
                                  <a:pt x="644220" y="20891"/>
                                </a:lnTo>
                                <a:lnTo>
                                  <a:pt x="643420" y="20840"/>
                                </a:lnTo>
                                <a:lnTo>
                                  <a:pt x="642340" y="20827"/>
                                </a:lnTo>
                                <a:close/>
                              </a:path>
                              <a:path w="679450" h="85090">
                                <a:moveTo>
                                  <a:pt x="674547" y="20827"/>
                                </a:moveTo>
                                <a:lnTo>
                                  <a:pt x="671410" y="20827"/>
                                </a:lnTo>
                                <a:lnTo>
                                  <a:pt x="670178" y="20891"/>
                                </a:lnTo>
                                <a:lnTo>
                                  <a:pt x="669480" y="21018"/>
                                </a:lnTo>
                                <a:lnTo>
                                  <a:pt x="667969" y="21615"/>
                                </a:lnTo>
                                <a:lnTo>
                                  <a:pt x="667219" y="23266"/>
                                </a:lnTo>
                                <a:lnTo>
                                  <a:pt x="657999" y="52514"/>
                                </a:lnTo>
                                <a:lnTo>
                                  <a:pt x="669616" y="52514"/>
                                </a:lnTo>
                                <a:lnTo>
                                  <a:pt x="678878" y="25247"/>
                                </a:lnTo>
                                <a:lnTo>
                                  <a:pt x="679252" y="23266"/>
                                </a:lnTo>
                                <a:lnTo>
                                  <a:pt x="679248" y="23113"/>
                                </a:lnTo>
                                <a:lnTo>
                                  <a:pt x="678611" y="21742"/>
                                </a:lnTo>
                                <a:lnTo>
                                  <a:pt x="676605" y="21018"/>
                                </a:lnTo>
                                <a:lnTo>
                                  <a:pt x="675690" y="20891"/>
                                </a:lnTo>
                                <a:lnTo>
                                  <a:pt x="674547" y="208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9" cstate="print"/>
                          <a:stretch>
                            <a:fillRect/>
                          </a:stretch>
                        </pic:blipFill>
                        <pic:spPr>
                          <a:xfrm>
                            <a:off x="267538" y="15392"/>
                            <a:ext cx="633120" cy="281838"/>
                          </a:xfrm>
                          <a:prstGeom prst="rect">
                            <a:avLst/>
                          </a:prstGeom>
                        </pic:spPr>
                      </pic:pic>
                      <wps:wsp>
                        <wps:cNvPr id="123" name="Graphic 123"/>
                        <wps:cNvSpPr/>
                        <wps:spPr>
                          <a:xfrm>
                            <a:off x="296133" y="35813"/>
                            <a:ext cx="572135" cy="220979"/>
                          </a:xfrm>
                          <a:custGeom>
                            <a:avLst/>
                            <a:gdLst/>
                            <a:ahLst/>
                            <a:cxnLst/>
                            <a:rect l="l" t="t" r="r" b="b"/>
                            <a:pathLst>
                              <a:path w="572135" h="220979">
                                <a:moveTo>
                                  <a:pt x="285927" y="0"/>
                                </a:moveTo>
                                <a:lnTo>
                                  <a:pt x="220367" y="2914"/>
                                </a:lnTo>
                                <a:lnTo>
                                  <a:pt x="160184" y="11214"/>
                                </a:lnTo>
                                <a:lnTo>
                                  <a:pt x="107095" y="24236"/>
                                </a:lnTo>
                                <a:lnTo>
                                  <a:pt x="62815" y="41318"/>
                                </a:lnTo>
                                <a:lnTo>
                                  <a:pt x="29062" y="61796"/>
                                </a:lnTo>
                                <a:lnTo>
                                  <a:pt x="0" y="110286"/>
                                </a:lnTo>
                                <a:lnTo>
                                  <a:pt x="7551" y="135566"/>
                                </a:lnTo>
                                <a:lnTo>
                                  <a:pt x="62815" y="179254"/>
                                </a:lnTo>
                                <a:lnTo>
                                  <a:pt x="107095" y="196336"/>
                                </a:lnTo>
                                <a:lnTo>
                                  <a:pt x="160184" y="209359"/>
                                </a:lnTo>
                                <a:lnTo>
                                  <a:pt x="220367" y="217659"/>
                                </a:lnTo>
                                <a:lnTo>
                                  <a:pt x="285927" y="220573"/>
                                </a:lnTo>
                                <a:lnTo>
                                  <a:pt x="351475" y="217659"/>
                                </a:lnTo>
                                <a:lnTo>
                                  <a:pt x="411651" y="209359"/>
                                </a:lnTo>
                                <a:lnTo>
                                  <a:pt x="464739" y="196336"/>
                                </a:lnTo>
                                <a:lnTo>
                                  <a:pt x="509020" y="179254"/>
                                </a:lnTo>
                                <a:lnTo>
                                  <a:pt x="542776" y="158776"/>
                                </a:lnTo>
                                <a:lnTo>
                                  <a:pt x="571842" y="110286"/>
                                </a:lnTo>
                                <a:lnTo>
                                  <a:pt x="564289" y="85007"/>
                                </a:lnTo>
                                <a:lnTo>
                                  <a:pt x="509020" y="41318"/>
                                </a:lnTo>
                                <a:lnTo>
                                  <a:pt x="464739" y="24236"/>
                                </a:lnTo>
                                <a:lnTo>
                                  <a:pt x="411651" y="11214"/>
                                </a:lnTo>
                                <a:lnTo>
                                  <a:pt x="351475" y="2914"/>
                                </a:lnTo>
                                <a:lnTo>
                                  <a:pt x="285927" y="0"/>
                                </a:lnTo>
                                <a:close/>
                              </a:path>
                            </a:pathLst>
                          </a:custGeom>
                          <a:solidFill>
                            <a:srgbClr val="BCD0E9"/>
                          </a:solidFill>
                        </wps:spPr>
                        <wps:bodyPr wrap="square" lIns="0" tIns="0" rIns="0" bIns="0" rtlCol="0">
                          <a:prstTxWarp prst="textNoShape">
                            <a:avLst/>
                          </a:prstTxWarp>
                          <a:noAutofit/>
                        </wps:bodyPr>
                      </wps:wsp>
                      <wps:wsp>
                        <wps:cNvPr id="124" name="Graphic 124"/>
                        <wps:cNvSpPr/>
                        <wps:spPr>
                          <a:xfrm>
                            <a:off x="296133" y="35813"/>
                            <a:ext cx="572135" cy="220979"/>
                          </a:xfrm>
                          <a:custGeom>
                            <a:avLst/>
                            <a:gdLst/>
                            <a:ahLst/>
                            <a:cxnLst/>
                            <a:rect l="l" t="t" r="r" b="b"/>
                            <a:pathLst>
                              <a:path w="572135" h="220979">
                                <a:moveTo>
                                  <a:pt x="0" y="110286"/>
                                </a:moveTo>
                                <a:lnTo>
                                  <a:pt x="29062" y="61796"/>
                                </a:lnTo>
                                <a:lnTo>
                                  <a:pt x="62815" y="41318"/>
                                </a:lnTo>
                                <a:lnTo>
                                  <a:pt x="107095" y="24236"/>
                                </a:lnTo>
                                <a:lnTo>
                                  <a:pt x="160184" y="11214"/>
                                </a:lnTo>
                                <a:lnTo>
                                  <a:pt x="220367" y="2914"/>
                                </a:lnTo>
                                <a:lnTo>
                                  <a:pt x="285927" y="0"/>
                                </a:lnTo>
                                <a:lnTo>
                                  <a:pt x="351475" y="2914"/>
                                </a:lnTo>
                                <a:lnTo>
                                  <a:pt x="411651" y="11214"/>
                                </a:lnTo>
                                <a:lnTo>
                                  <a:pt x="464739" y="24236"/>
                                </a:lnTo>
                                <a:lnTo>
                                  <a:pt x="509020" y="41318"/>
                                </a:lnTo>
                                <a:lnTo>
                                  <a:pt x="542776" y="61796"/>
                                </a:lnTo>
                                <a:lnTo>
                                  <a:pt x="571842" y="110286"/>
                                </a:lnTo>
                                <a:lnTo>
                                  <a:pt x="564289" y="135566"/>
                                </a:lnTo>
                                <a:lnTo>
                                  <a:pt x="509020" y="179254"/>
                                </a:lnTo>
                                <a:lnTo>
                                  <a:pt x="464739" y="196336"/>
                                </a:lnTo>
                                <a:lnTo>
                                  <a:pt x="411651" y="209359"/>
                                </a:lnTo>
                                <a:lnTo>
                                  <a:pt x="351475" y="217659"/>
                                </a:lnTo>
                                <a:lnTo>
                                  <a:pt x="285927" y="220573"/>
                                </a:lnTo>
                                <a:lnTo>
                                  <a:pt x="220367" y="217659"/>
                                </a:lnTo>
                                <a:lnTo>
                                  <a:pt x="160184" y="209359"/>
                                </a:lnTo>
                                <a:lnTo>
                                  <a:pt x="107095" y="196336"/>
                                </a:lnTo>
                                <a:lnTo>
                                  <a:pt x="62815" y="179254"/>
                                </a:lnTo>
                                <a:lnTo>
                                  <a:pt x="29062" y="158776"/>
                                </a:lnTo>
                                <a:lnTo>
                                  <a:pt x="0" y="110286"/>
                                </a:lnTo>
                                <a:close/>
                              </a:path>
                            </a:pathLst>
                          </a:custGeom>
                          <a:ln w="12446">
                            <a:solidFill>
                              <a:srgbClr val="1E4E79"/>
                            </a:solidFill>
                            <a:prstDash val="solid"/>
                          </a:ln>
                        </wps:spPr>
                        <wps:bodyPr wrap="square" lIns="0" tIns="0" rIns="0" bIns="0" rtlCol="0">
                          <a:prstTxWarp prst="textNoShape">
                            <a:avLst/>
                          </a:prstTxWarp>
                          <a:noAutofit/>
                        </wps:bodyPr>
                      </wps:wsp>
                      <wps:wsp>
                        <wps:cNvPr id="125" name="Graphic 125"/>
                        <wps:cNvSpPr/>
                        <wps:spPr>
                          <a:xfrm>
                            <a:off x="477590" y="120395"/>
                            <a:ext cx="215265" cy="50165"/>
                          </a:xfrm>
                          <a:custGeom>
                            <a:avLst/>
                            <a:gdLst/>
                            <a:ahLst/>
                            <a:cxnLst/>
                            <a:rect l="l" t="t" r="r" b="b"/>
                            <a:pathLst>
                              <a:path w="215265" h="50165">
                                <a:moveTo>
                                  <a:pt x="24523" y="0"/>
                                </a:moveTo>
                                <a:lnTo>
                                  <a:pt x="2438" y="0"/>
                                </a:lnTo>
                                <a:lnTo>
                                  <a:pt x="774" y="584"/>
                                </a:lnTo>
                                <a:lnTo>
                                  <a:pt x="0" y="2654"/>
                                </a:lnTo>
                                <a:lnTo>
                                  <a:pt x="0" y="48132"/>
                                </a:lnTo>
                                <a:lnTo>
                                  <a:pt x="152" y="48640"/>
                                </a:lnTo>
                                <a:lnTo>
                                  <a:pt x="685" y="49021"/>
                                </a:lnTo>
                                <a:lnTo>
                                  <a:pt x="1714" y="49250"/>
                                </a:lnTo>
                                <a:lnTo>
                                  <a:pt x="3263" y="49352"/>
                                </a:lnTo>
                                <a:lnTo>
                                  <a:pt x="4864" y="49250"/>
                                </a:lnTo>
                                <a:lnTo>
                                  <a:pt x="5841" y="49021"/>
                                </a:lnTo>
                                <a:lnTo>
                                  <a:pt x="6375" y="48640"/>
                                </a:lnTo>
                                <a:lnTo>
                                  <a:pt x="6527" y="48132"/>
                                </a:lnTo>
                                <a:lnTo>
                                  <a:pt x="6527" y="27673"/>
                                </a:lnTo>
                                <a:lnTo>
                                  <a:pt x="23533" y="27673"/>
                                </a:lnTo>
                                <a:lnTo>
                                  <a:pt x="24053" y="27508"/>
                                </a:lnTo>
                                <a:lnTo>
                                  <a:pt x="24485" y="27012"/>
                                </a:lnTo>
                                <a:lnTo>
                                  <a:pt x="24752" y="26174"/>
                                </a:lnTo>
                                <a:lnTo>
                                  <a:pt x="24752" y="23634"/>
                                </a:lnTo>
                                <a:lnTo>
                                  <a:pt x="24485" y="22821"/>
                                </a:lnTo>
                                <a:lnTo>
                                  <a:pt x="24053" y="22377"/>
                                </a:lnTo>
                                <a:lnTo>
                                  <a:pt x="23533" y="22237"/>
                                </a:lnTo>
                                <a:lnTo>
                                  <a:pt x="6527" y="22237"/>
                                </a:lnTo>
                                <a:lnTo>
                                  <a:pt x="6527" y="5537"/>
                                </a:lnTo>
                                <a:lnTo>
                                  <a:pt x="24523" y="5537"/>
                                </a:lnTo>
                                <a:lnTo>
                                  <a:pt x="25044" y="5384"/>
                                </a:lnTo>
                                <a:lnTo>
                                  <a:pt x="25476" y="4914"/>
                                </a:lnTo>
                                <a:lnTo>
                                  <a:pt x="25742" y="4063"/>
                                </a:lnTo>
                                <a:lnTo>
                                  <a:pt x="25742" y="1536"/>
                                </a:lnTo>
                                <a:lnTo>
                                  <a:pt x="25476" y="647"/>
                                </a:lnTo>
                                <a:lnTo>
                                  <a:pt x="25044" y="152"/>
                                </a:lnTo>
                                <a:lnTo>
                                  <a:pt x="24523" y="0"/>
                                </a:lnTo>
                                <a:close/>
                              </a:path>
                              <a:path w="215265" h="50165">
                                <a:moveTo>
                                  <a:pt x="60161" y="17386"/>
                                </a:moveTo>
                                <a:lnTo>
                                  <a:pt x="49110" y="17386"/>
                                </a:lnTo>
                                <a:lnTo>
                                  <a:pt x="50330" y="17551"/>
                                </a:lnTo>
                                <a:lnTo>
                                  <a:pt x="51320" y="17894"/>
                                </a:lnTo>
                                <a:lnTo>
                                  <a:pt x="53720" y="19418"/>
                                </a:lnTo>
                                <a:lnTo>
                                  <a:pt x="55067" y="21945"/>
                                </a:lnTo>
                                <a:lnTo>
                                  <a:pt x="55357" y="23037"/>
                                </a:lnTo>
                                <a:lnTo>
                                  <a:pt x="55486" y="24117"/>
                                </a:lnTo>
                                <a:lnTo>
                                  <a:pt x="55486" y="28092"/>
                                </a:lnTo>
                                <a:lnTo>
                                  <a:pt x="48120" y="28092"/>
                                </a:lnTo>
                                <a:lnTo>
                                  <a:pt x="45732" y="28320"/>
                                </a:lnTo>
                                <a:lnTo>
                                  <a:pt x="33667" y="37515"/>
                                </a:lnTo>
                                <a:lnTo>
                                  <a:pt x="33762" y="41579"/>
                                </a:lnTo>
                                <a:lnTo>
                                  <a:pt x="43713" y="49847"/>
                                </a:lnTo>
                                <a:lnTo>
                                  <a:pt x="47548" y="49847"/>
                                </a:lnTo>
                                <a:lnTo>
                                  <a:pt x="49491" y="49402"/>
                                </a:lnTo>
                                <a:lnTo>
                                  <a:pt x="53162" y="47624"/>
                                </a:lnTo>
                                <a:lnTo>
                                  <a:pt x="54838" y="46393"/>
                                </a:lnTo>
                                <a:lnTo>
                                  <a:pt x="56182" y="44945"/>
                                </a:lnTo>
                                <a:lnTo>
                                  <a:pt x="44462" y="44945"/>
                                </a:lnTo>
                                <a:lnTo>
                                  <a:pt x="42887" y="44424"/>
                                </a:lnTo>
                                <a:lnTo>
                                  <a:pt x="40639" y="42316"/>
                                </a:lnTo>
                                <a:lnTo>
                                  <a:pt x="40136" y="41084"/>
                                </a:lnTo>
                                <a:lnTo>
                                  <a:pt x="40068" y="39128"/>
                                </a:lnTo>
                                <a:lnTo>
                                  <a:pt x="40665" y="36385"/>
                                </a:lnTo>
                                <a:lnTo>
                                  <a:pt x="48412" y="32613"/>
                                </a:lnTo>
                                <a:lnTo>
                                  <a:pt x="61721" y="32613"/>
                                </a:lnTo>
                                <a:lnTo>
                                  <a:pt x="61709" y="22948"/>
                                </a:lnTo>
                                <a:lnTo>
                                  <a:pt x="61467" y="21183"/>
                                </a:lnTo>
                                <a:lnTo>
                                  <a:pt x="60515" y="17995"/>
                                </a:lnTo>
                                <a:lnTo>
                                  <a:pt x="60161" y="17386"/>
                                </a:lnTo>
                                <a:close/>
                              </a:path>
                              <a:path w="215265" h="50165">
                                <a:moveTo>
                                  <a:pt x="61721" y="44792"/>
                                </a:moveTo>
                                <a:lnTo>
                                  <a:pt x="56324" y="44792"/>
                                </a:lnTo>
                                <a:lnTo>
                                  <a:pt x="56324" y="48209"/>
                                </a:lnTo>
                                <a:lnTo>
                                  <a:pt x="56591" y="48894"/>
                                </a:lnTo>
                                <a:lnTo>
                                  <a:pt x="57442" y="49237"/>
                                </a:lnTo>
                                <a:lnTo>
                                  <a:pt x="59016" y="49352"/>
                                </a:lnTo>
                                <a:lnTo>
                                  <a:pt x="60578" y="49237"/>
                                </a:lnTo>
                                <a:lnTo>
                                  <a:pt x="61417" y="48894"/>
                                </a:lnTo>
                                <a:lnTo>
                                  <a:pt x="61721" y="48209"/>
                                </a:lnTo>
                                <a:lnTo>
                                  <a:pt x="61721" y="44792"/>
                                </a:lnTo>
                                <a:close/>
                              </a:path>
                              <a:path w="215265" h="50165">
                                <a:moveTo>
                                  <a:pt x="61721" y="32613"/>
                                </a:moveTo>
                                <a:lnTo>
                                  <a:pt x="55486" y="32613"/>
                                </a:lnTo>
                                <a:lnTo>
                                  <a:pt x="55486" y="39865"/>
                                </a:lnTo>
                                <a:lnTo>
                                  <a:pt x="53949" y="41579"/>
                                </a:lnTo>
                                <a:lnTo>
                                  <a:pt x="52463" y="42862"/>
                                </a:lnTo>
                                <a:lnTo>
                                  <a:pt x="49656" y="44526"/>
                                </a:lnTo>
                                <a:lnTo>
                                  <a:pt x="48132" y="44945"/>
                                </a:lnTo>
                                <a:lnTo>
                                  <a:pt x="56182" y="44945"/>
                                </a:lnTo>
                                <a:lnTo>
                                  <a:pt x="56324" y="44792"/>
                                </a:lnTo>
                                <a:lnTo>
                                  <a:pt x="61721" y="44792"/>
                                </a:lnTo>
                                <a:lnTo>
                                  <a:pt x="61721" y="32613"/>
                                </a:lnTo>
                                <a:close/>
                              </a:path>
                              <a:path w="215265" h="50165">
                                <a:moveTo>
                                  <a:pt x="50685" y="12306"/>
                                </a:moveTo>
                                <a:lnTo>
                                  <a:pt x="46913" y="12306"/>
                                </a:lnTo>
                                <a:lnTo>
                                  <a:pt x="45618" y="12420"/>
                                </a:lnTo>
                                <a:lnTo>
                                  <a:pt x="35407" y="19532"/>
                                </a:lnTo>
                                <a:lnTo>
                                  <a:pt x="35648" y="20307"/>
                                </a:lnTo>
                                <a:lnTo>
                                  <a:pt x="36055" y="20764"/>
                                </a:lnTo>
                                <a:lnTo>
                                  <a:pt x="36588" y="20916"/>
                                </a:lnTo>
                                <a:lnTo>
                                  <a:pt x="37972" y="20370"/>
                                </a:lnTo>
                                <a:lnTo>
                                  <a:pt x="40284" y="19151"/>
                                </a:lnTo>
                                <a:lnTo>
                                  <a:pt x="41211" y="18707"/>
                                </a:lnTo>
                                <a:lnTo>
                                  <a:pt x="42290" y="18300"/>
                                </a:lnTo>
                                <a:lnTo>
                                  <a:pt x="44742" y="17576"/>
                                </a:lnTo>
                                <a:lnTo>
                                  <a:pt x="46126" y="17386"/>
                                </a:lnTo>
                                <a:lnTo>
                                  <a:pt x="60161" y="17386"/>
                                </a:lnTo>
                                <a:lnTo>
                                  <a:pt x="59740" y="16662"/>
                                </a:lnTo>
                                <a:lnTo>
                                  <a:pt x="57607" y="14503"/>
                                </a:lnTo>
                                <a:lnTo>
                                  <a:pt x="56222" y="13690"/>
                                </a:lnTo>
                                <a:lnTo>
                                  <a:pt x="52781" y="12585"/>
                                </a:lnTo>
                                <a:lnTo>
                                  <a:pt x="50685" y="12306"/>
                                </a:lnTo>
                                <a:close/>
                              </a:path>
                              <a:path w="215265" h="50165">
                                <a:moveTo>
                                  <a:pt x="75603" y="12826"/>
                                </a:moveTo>
                                <a:lnTo>
                                  <a:pt x="74193" y="12890"/>
                                </a:lnTo>
                                <a:lnTo>
                                  <a:pt x="73317" y="13119"/>
                                </a:lnTo>
                                <a:lnTo>
                                  <a:pt x="72859" y="13500"/>
                                </a:lnTo>
                                <a:lnTo>
                                  <a:pt x="72745" y="48171"/>
                                </a:lnTo>
                                <a:lnTo>
                                  <a:pt x="72885" y="48679"/>
                                </a:lnTo>
                                <a:lnTo>
                                  <a:pt x="73367" y="49047"/>
                                </a:lnTo>
                                <a:lnTo>
                                  <a:pt x="74345" y="49275"/>
                                </a:lnTo>
                                <a:lnTo>
                                  <a:pt x="75857" y="49352"/>
                                </a:lnTo>
                                <a:lnTo>
                                  <a:pt x="77419" y="49275"/>
                                </a:lnTo>
                                <a:lnTo>
                                  <a:pt x="78371" y="49047"/>
                                </a:lnTo>
                                <a:lnTo>
                                  <a:pt x="78854" y="48679"/>
                                </a:lnTo>
                                <a:lnTo>
                                  <a:pt x="79006" y="48171"/>
                                </a:lnTo>
                                <a:lnTo>
                                  <a:pt x="79006" y="25692"/>
                                </a:lnTo>
                                <a:lnTo>
                                  <a:pt x="79895" y="24307"/>
                                </a:lnTo>
                                <a:lnTo>
                                  <a:pt x="80708" y="23126"/>
                                </a:lnTo>
                                <a:lnTo>
                                  <a:pt x="81445" y="22174"/>
                                </a:lnTo>
                                <a:lnTo>
                                  <a:pt x="83540" y="19850"/>
                                </a:lnTo>
                                <a:lnTo>
                                  <a:pt x="84871" y="18986"/>
                                </a:lnTo>
                                <a:lnTo>
                                  <a:pt x="78397" y="18986"/>
                                </a:lnTo>
                                <a:lnTo>
                                  <a:pt x="78270" y="13500"/>
                                </a:lnTo>
                                <a:lnTo>
                                  <a:pt x="77838" y="13119"/>
                                </a:lnTo>
                                <a:lnTo>
                                  <a:pt x="76987" y="12890"/>
                                </a:lnTo>
                                <a:lnTo>
                                  <a:pt x="75603" y="12826"/>
                                </a:lnTo>
                                <a:close/>
                              </a:path>
                              <a:path w="215265" h="50165">
                                <a:moveTo>
                                  <a:pt x="92578" y="18224"/>
                                </a:moveTo>
                                <a:lnTo>
                                  <a:pt x="87325" y="18224"/>
                                </a:lnTo>
                                <a:lnTo>
                                  <a:pt x="88811" y="18376"/>
                                </a:lnTo>
                                <a:lnTo>
                                  <a:pt x="90042" y="18694"/>
                                </a:lnTo>
                                <a:lnTo>
                                  <a:pt x="91020" y="19037"/>
                                </a:lnTo>
                                <a:lnTo>
                                  <a:pt x="91770" y="19215"/>
                                </a:lnTo>
                                <a:lnTo>
                                  <a:pt x="92240" y="19037"/>
                                </a:lnTo>
                                <a:lnTo>
                                  <a:pt x="92433" y="18694"/>
                                </a:lnTo>
                                <a:lnTo>
                                  <a:pt x="92550" y="18376"/>
                                </a:lnTo>
                                <a:lnTo>
                                  <a:pt x="92578" y="18224"/>
                                </a:lnTo>
                                <a:close/>
                              </a:path>
                              <a:path w="215265" h="50165">
                                <a:moveTo>
                                  <a:pt x="87744" y="12306"/>
                                </a:moveTo>
                                <a:lnTo>
                                  <a:pt x="78397" y="18986"/>
                                </a:lnTo>
                                <a:lnTo>
                                  <a:pt x="84871" y="18986"/>
                                </a:lnTo>
                                <a:lnTo>
                                  <a:pt x="85458" y="18605"/>
                                </a:lnTo>
                                <a:lnTo>
                                  <a:pt x="87325" y="18224"/>
                                </a:lnTo>
                                <a:lnTo>
                                  <a:pt x="92578" y="18224"/>
                                </a:lnTo>
                                <a:lnTo>
                                  <a:pt x="92685" y="17614"/>
                                </a:lnTo>
                                <a:lnTo>
                                  <a:pt x="88861" y="12357"/>
                                </a:lnTo>
                                <a:lnTo>
                                  <a:pt x="87744" y="12306"/>
                                </a:lnTo>
                                <a:close/>
                              </a:path>
                              <a:path w="215265" h="50165">
                                <a:moveTo>
                                  <a:pt x="100088" y="12826"/>
                                </a:moveTo>
                                <a:lnTo>
                                  <a:pt x="97231" y="48171"/>
                                </a:lnTo>
                                <a:lnTo>
                                  <a:pt x="97370" y="48679"/>
                                </a:lnTo>
                                <a:lnTo>
                                  <a:pt x="97866" y="49047"/>
                                </a:lnTo>
                                <a:lnTo>
                                  <a:pt x="98831" y="49275"/>
                                </a:lnTo>
                                <a:lnTo>
                                  <a:pt x="100355" y="49352"/>
                                </a:lnTo>
                                <a:lnTo>
                                  <a:pt x="101917" y="49275"/>
                                </a:lnTo>
                                <a:lnTo>
                                  <a:pt x="102857" y="49047"/>
                                </a:lnTo>
                                <a:lnTo>
                                  <a:pt x="103352" y="48679"/>
                                </a:lnTo>
                                <a:lnTo>
                                  <a:pt x="103504" y="48171"/>
                                </a:lnTo>
                                <a:lnTo>
                                  <a:pt x="103504" y="24295"/>
                                </a:lnTo>
                                <a:lnTo>
                                  <a:pt x="105219" y="22148"/>
                                </a:lnTo>
                                <a:lnTo>
                                  <a:pt x="106819" y="20510"/>
                                </a:lnTo>
                                <a:lnTo>
                                  <a:pt x="109434" y="18529"/>
                                </a:lnTo>
                                <a:lnTo>
                                  <a:pt x="102895" y="18529"/>
                                </a:lnTo>
                                <a:lnTo>
                                  <a:pt x="102780" y="13588"/>
                                </a:lnTo>
                                <a:lnTo>
                                  <a:pt x="102323" y="13119"/>
                                </a:lnTo>
                                <a:lnTo>
                                  <a:pt x="101472" y="12890"/>
                                </a:lnTo>
                                <a:lnTo>
                                  <a:pt x="100088" y="12826"/>
                                </a:lnTo>
                                <a:close/>
                              </a:path>
                              <a:path w="215265" h="50165">
                                <a:moveTo>
                                  <a:pt x="123764" y="17729"/>
                                </a:moveTo>
                                <a:lnTo>
                                  <a:pt x="113817" y="17729"/>
                                </a:lnTo>
                                <a:lnTo>
                                  <a:pt x="114820" y="17957"/>
                                </a:lnTo>
                                <a:lnTo>
                                  <a:pt x="115671" y="18414"/>
                                </a:lnTo>
                                <a:lnTo>
                                  <a:pt x="119570" y="48679"/>
                                </a:lnTo>
                                <a:lnTo>
                                  <a:pt x="120065" y="49047"/>
                                </a:lnTo>
                                <a:lnTo>
                                  <a:pt x="121056" y="49275"/>
                                </a:lnTo>
                                <a:lnTo>
                                  <a:pt x="122554" y="49352"/>
                                </a:lnTo>
                                <a:lnTo>
                                  <a:pt x="124078" y="49275"/>
                                </a:lnTo>
                                <a:lnTo>
                                  <a:pt x="125044" y="49047"/>
                                </a:lnTo>
                                <a:lnTo>
                                  <a:pt x="125552" y="48679"/>
                                </a:lnTo>
                                <a:lnTo>
                                  <a:pt x="125717" y="48171"/>
                                </a:lnTo>
                                <a:lnTo>
                                  <a:pt x="125717" y="24295"/>
                                </a:lnTo>
                                <a:lnTo>
                                  <a:pt x="127457" y="22148"/>
                                </a:lnTo>
                                <a:lnTo>
                                  <a:pt x="129057" y="20510"/>
                                </a:lnTo>
                                <a:lnTo>
                                  <a:pt x="130968" y="19049"/>
                                </a:lnTo>
                                <a:lnTo>
                                  <a:pt x="124498" y="19049"/>
                                </a:lnTo>
                                <a:lnTo>
                                  <a:pt x="123764" y="17729"/>
                                </a:lnTo>
                                <a:close/>
                              </a:path>
                              <a:path w="215265" h="50165">
                                <a:moveTo>
                                  <a:pt x="146196" y="17729"/>
                                </a:moveTo>
                                <a:lnTo>
                                  <a:pt x="136029" y="17729"/>
                                </a:lnTo>
                                <a:lnTo>
                                  <a:pt x="137032" y="17957"/>
                                </a:lnTo>
                                <a:lnTo>
                                  <a:pt x="137896" y="18414"/>
                                </a:lnTo>
                                <a:lnTo>
                                  <a:pt x="141617" y="48171"/>
                                </a:lnTo>
                                <a:lnTo>
                                  <a:pt x="141770" y="48679"/>
                                </a:lnTo>
                                <a:lnTo>
                                  <a:pt x="142278" y="49047"/>
                                </a:lnTo>
                                <a:lnTo>
                                  <a:pt x="143243" y="49275"/>
                                </a:lnTo>
                                <a:lnTo>
                                  <a:pt x="144805" y="49352"/>
                                </a:lnTo>
                                <a:lnTo>
                                  <a:pt x="146316" y="49275"/>
                                </a:lnTo>
                                <a:lnTo>
                                  <a:pt x="147269" y="49047"/>
                                </a:lnTo>
                                <a:lnTo>
                                  <a:pt x="147764" y="48679"/>
                                </a:lnTo>
                                <a:lnTo>
                                  <a:pt x="147916" y="48171"/>
                                </a:lnTo>
                                <a:lnTo>
                                  <a:pt x="147877" y="24295"/>
                                </a:lnTo>
                                <a:lnTo>
                                  <a:pt x="147713" y="22821"/>
                                </a:lnTo>
                                <a:lnTo>
                                  <a:pt x="146938" y="19354"/>
                                </a:lnTo>
                                <a:lnTo>
                                  <a:pt x="146260" y="17818"/>
                                </a:lnTo>
                                <a:close/>
                              </a:path>
                              <a:path w="215265" h="50165">
                                <a:moveTo>
                                  <a:pt x="138391" y="12306"/>
                                </a:moveTo>
                                <a:lnTo>
                                  <a:pt x="136182" y="12306"/>
                                </a:lnTo>
                                <a:lnTo>
                                  <a:pt x="133464" y="12661"/>
                                </a:lnTo>
                                <a:lnTo>
                                  <a:pt x="124498" y="19049"/>
                                </a:lnTo>
                                <a:lnTo>
                                  <a:pt x="130968" y="19049"/>
                                </a:lnTo>
                                <a:lnTo>
                                  <a:pt x="131965" y="18287"/>
                                </a:lnTo>
                                <a:lnTo>
                                  <a:pt x="133413" y="17729"/>
                                </a:lnTo>
                                <a:lnTo>
                                  <a:pt x="146196" y="17729"/>
                                </a:lnTo>
                                <a:lnTo>
                                  <a:pt x="144424" y="15265"/>
                                </a:lnTo>
                                <a:lnTo>
                                  <a:pt x="143217" y="14236"/>
                                </a:lnTo>
                                <a:lnTo>
                                  <a:pt x="140233" y="12687"/>
                                </a:lnTo>
                                <a:lnTo>
                                  <a:pt x="138391" y="12306"/>
                                </a:lnTo>
                                <a:close/>
                              </a:path>
                              <a:path w="215265" h="50165">
                                <a:moveTo>
                                  <a:pt x="115392" y="12306"/>
                                </a:moveTo>
                                <a:lnTo>
                                  <a:pt x="112128" y="12306"/>
                                </a:lnTo>
                                <a:lnTo>
                                  <a:pt x="110253" y="12826"/>
                                </a:lnTo>
                                <a:lnTo>
                                  <a:pt x="106679" y="14795"/>
                                </a:lnTo>
                                <a:lnTo>
                                  <a:pt x="104813" y="16370"/>
                                </a:lnTo>
                                <a:lnTo>
                                  <a:pt x="102895" y="18529"/>
                                </a:lnTo>
                                <a:lnTo>
                                  <a:pt x="109434" y="18529"/>
                                </a:lnTo>
                                <a:lnTo>
                                  <a:pt x="109753" y="18287"/>
                                </a:lnTo>
                                <a:lnTo>
                                  <a:pt x="111201" y="17729"/>
                                </a:lnTo>
                                <a:lnTo>
                                  <a:pt x="123764" y="17729"/>
                                </a:lnTo>
                                <a:lnTo>
                                  <a:pt x="122974" y="16306"/>
                                </a:lnTo>
                                <a:lnTo>
                                  <a:pt x="120764" y="14185"/>
                                </a:lnTo>
                                <a:lnTo>
                                  <a:pt x="119913" y="13588"/>
                                </a:lnTo>
                                <a:lnTo>
                                  <a:pt x="118867" y="13119"/>
                                </a:lnTo>
                                <a:lnTo>
                                  <a:pt x="116674" y="12458"/>
                                </a:lnTo>
                                <a:lnTo>
                                  <a:pt x="115392" y="12306"/>
                                </a:lnTo>
                                <a:close/>
                              </a:path>
                              <a:path w="215265" h="50165">
                                <a:moveTo>
                                  <a:pt x="175298" y="12306"/>
                                </a:moveTo>
                                <a:lnTo>
                                  <a:pt x="170116" y="12306"/>
                                </a:lnTo>
                                <a:lnTo>
                                  <a:pt x="167843" y="12738"/>
                                </a:lnTo>
                                <a:lnTo>
                                  <a:pt x="156222" y="34328"/>
                                </a:lnTo>
                                <a:lnTo>
                                  <a:pt x="156590" y="37033"/>
                                </a:lnTo>
                                <a:lnTo>
                                  <a:pt x="170497" y="49847"/>
                                </a:lnTo>
                                <a:lnTo>
                                  <a:pt x="174917" y="49847"/>
                                </a:lnTo>
                                <a:lnTo>
                                  <a:pt x="186200" y="44754"/>
                                </a:lnTo>
                                <a:lnTo>
                                  <a:pt x="171830" y="44754"/>
                                </a:lnTo>
                                <a:lnTo>
                                  <a:pt x="170091" y="44462"/>
                                </a:lnTo>
                                <a:lnTo>
                                  <a:pt x="162712" y="32346"/>
                                </a:lnTo>
                                <a:lnTo>
                                  <a:pt x="185216" y="32346"/>
                                </a:lnTo>
                                <a:lnTo>
                                  <a:pt x="186905" y="31711"/>
                                </a:lnTo>
                                <a:lnTo>
                                  <a:pt x="187655" y="29603"/>
                                </a:lnTo>
                                <a:lnTo>
                                  <a:pt x="187655" y="27749"/>
                                </a:lnTo>
                                <a:lnTo>
                                  <a:pt x="162712" y="27749"/>
                                </a:lnTo>
                                <a:lnTo>
                                  <a:pt x="162785" y="26238"/>
                                </a:lnTo>
                                <a:lnTo>
                                  <a:pt x="170738" y="17195"/>
                                </a:lnTo>
                                <a:lnTo>
                                  <a:pt x="184229" y="17195"/>
                                </a:lnTo>
                                <a:lnTo>
                                  <a:pt x="182905" y="15608"/>
                                </a:lnTo>
                                <a:lnTo>
                                  <a:pt x="181355" y="14452"/>
                                </a:lnTo>
                                <a:lnTo>
                                  <a:pt x="177596" y="12738"/>
                                </a:lnTo>
                                <a:lnTo>
                                  <a:pt x="175298" y="12306"/>
                                </a:lnTo>
                                <a:close/>
                              </a:path>
                              <a:path w="215265" h="50165">
                                <a:moveTo>
                                  <a:pt x="185178" y="42176"/>
                                </a:moveTo>
                                <a:lnTo>
                                  <a:pt x="183832" y="42570"/>
                                </a:lnTo>
                                <a:lnTo>
                                  <a:pt x="181533" y="43459"/>
                                </a:lnTo>
                                <a:lnTo>
                                  <a:pt x="180606" y="43789"/>
                                </a:lnTo>
                                <a:lnTo>
                                  <a:pt x="179514" y="44094"/>
                                </a:lnTo>
                                <a:lnTo>
                                  <a:pt x="176961" y="44627"/>
                                </a:lnTo>
                                <a:lnTo>
                                  <a:pt x="175513" y="44754"/>
                                </a:lnTo>
                                <a:lnTo>
                                  <a:pt x="186200" y="44754"/>
                                </a:lnTo>
                                <a:lnTo>
                                  <a:pt x="186122" y="43306"/>
                                </a:lnTo>
                                <a:lnTo>
                                  <a:pt x="185978" y="42710"/>
                                </a:lnTo>
                                <a:lnTo>
                                  <a:pt x="185661" y="42303"/>
                                </a:lnTo>
                                <a:lnTo>
                                  <a:pt x="185178" y="42176"/>
                                </a:lnTo>
                                <a:close/>
                              </a:path>
                              <a:path w="215265" h="50165">
                                <a:moveTo>
                                  <a:pt x="184229" y="17195"/>
                                </a:moveTo>
                                <a:lnTo>
                                  <a:pt x="175323" y="17195"/>
                                </a:lnTo>
                                <a:lnTo>
                                  <a:pt x="177609" y="18135"/>
                                </a:lnTo>
                                <a:lnTo>
                                  <a:pt x="180695" y="21882"/>
                                </a:lnTo>
                                <a:lnTo>
                                  <a:pt x="181341" y="24142"/>
                                </a:lnTo>
                                <a:lnTo>
                                  <a:pt x="181355" y="27749"/>
                                </a:lnTo>
                                <a:lnTo>
                                  <a:pt x="187655" y="27749"/>
                                </a:lnTo>
                                <a:lnTo>
                                  <a:pt x="187578" y="25666"/>
                                </a:lnTo>
                                <a:lnTo>
                                  <a:pt x="187375" y="24142"/>
                                </a:lnTo>
                                <a:lnTo>
                                  <a:pt x="186232" y="20231"/>
                                </a:lnTo>
                                <a:lnTo>
                                  <a:pt x="185331" y="18516"/>
                                </a:lnTo>
                                <a:lnTo>
                                  <a:pt x="184229" y="17195"/>
                                </a:lnTo>
                                <a:close/>
                              </a:path>
                              <a:path w="215265" h="50165">
                                <a:moveTo>
                                  <a:pt x="198119" y="12826"/>
                                </a:moveTo>
                                <a:lnTo>
                                  <a:pt x="196710" y="12890"/>
                                </a:lnTo>
                                <a:lnTo>
                                  <a:pt x="195846" y="13119"/>
                                </a:lnTo>
                                <a:lnTo>
                                  <a:pt x="195376" y="13500"/>
                                </a:lnTo>
                                <a:lnTo>
                                  <a:pt x="195402" y="48679"/>
                                </a:lnTo>
                                <a:lnTo>
                                  <a:pt x="195897" y="49047"/>
                                </a:lnTo>
                                <a:lnTo>
                                  <a:pt x="196862" y="49275"/>
                                </a:lnTo>
                                <a:lnTo>
                                  <a:pt x="198386" y="49352"/>
                                </a:lnTo>
                                <a:lnTo>
                                  <a:pt x="199948" y="49275"/>
                                </a:lnTo>
                                <a:lnTo>
                                  <a:pt x="200888" y="49047"/>
                                </a:lnTo>
                                <a:lnTo>
                                  <a:pt x="201383" y="48679"/>
                                </a:lnTo>
                                <a:lnTo>
                                  <a:pt x="201536" y="48171"/>
                                </a:lnTo>
                                <a:lnTo>
                                  <a:pt x="201536" y="25692"/>
                                </a:lnTo>
                                <a:lnTo>
                                  <a:pt x="202425" y="24307"/>
                                </a:lnTo>
                                <a:lnTo>
                                  <a:pt x="203238" y="23126"/>
                                </a:lnTo>
                                <a:lnTo>
                                  <a:pt x="203961" y="22174"/>
                                </a:lnTo>
                                <a:lnTo>
                                  <a:pt x="206070" y="19850"/>
                                </a:lnTo>
                                <a:lnTo>
                                  <a:pt x="207400" y="18986"/>
                                </a:lnTo>
                                <a:lnTo>
                                  <a:pt x="200926" y="18986"/>
                                </a:lnTo>
                                <a:lnTo>
                                  <a:pt x="200799" y="13500"/>
                                </a:lnTo>
                                <a:lnTo>
                                  <a:pt x="200355" y="13119"/>
                                </a:lnTo>
                                <a:lnTo>
                                  <a:pt x="199504" y="12890"/>
                                </a:lnTo>
                                <a:lnTo>
                                  <a:pt x="198119" y="12826"/>
                                </a:lnTo>
                                <a:close/>
                              </a:path>
                              <a:path w="215265" h="50165">
                                <a:moveTo>
                                  <a:pt x="215103" y="18224"/>
                                </a:moveTo>
                                <a:lnTo>
                                  <a:pt x="209854" y="18224"/>
                                </a:lnTo>
                                <a:lnTo>
                                  <a:pt x="211327" y="18376"/>
                                </a:lnTo>
                                <a:lnTo>
                                  <a:pt x="212559" y="18694"/>
                                </a:lnTo>
                                <a:lnTo>
                                  <a:pt x="213550" y="19037"/>
                                </a:lnTo>
                                <a:lnTo>
                                  <a:pt x="214287" y="19215"/>
                                </a:lnTo>
                                <a:lnTo>
                                  <a:pt x="214769" y="19037"/>
                                </a:lnTo>
                                <a:lnTo>
                                  <a:pt x="214963" y="18694"/>
                                </a:lnTo>
                                <a:lnTo>
                                  <a:pt x="215077" y="18376"/>
                                </a:lnTo>
                                <a:lnTo>
                                  <a:pt x="215103" y="18224"/>
                                </a:lnTo>
                                <a:close/>
                              </a:path>
                              <a:path w="215265" h="50165">
                                <a:moveTo>
                                  <a:pt x="210261" y="12306"/>
                                </a:moveTo>
                                <a:lnTo>
                                  <a:pt x="200926" y="18986"/>
                                </a:lnTo>
                                <a:lnTo>
                                  <a:pt x="207400" y="18986"/>
                                </a:lnTo>
                                <a:lnTo>
                                  <a:pt x="207987" y="18605"/>
                                </a:lnTo>
                                <a:lnTo>
                                  <a:pt x="209854" y="18224"/>
                                </a:lnTo>
                                <a:lnTo>
                                  <a:pt x="215103" y="18224"/>
                                </a:lnTo>
                                <a:lnTo>
                                  <a:pt x="215202" y="17614"/>
                                </a:lnTo>
                                <a:lnTo>
                                  <a:pt x="211391" y="12357"/>
                                </a:lnTo>
                                <a:lnTo>
                                  <a:pt x="210261" y="123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20" cstate="print"/>
                          <a:stretch>
                            <a:fillRect/>
                          </a:stretch>
                        </pic:blipFill>
                        <pic:spPr>
                          <a:xfrm>
                            <a:off x="1347914" y="3136"/>
                            <a:ext cx="422757" cy="281838"/>
                          </a:xfrm>
                          <a:prstGeom prst="rect">
                            <a:avLst/>
                          </a:prstGeom>
                        </pic:spPr>
                      </pic:pic>
                      <pic:pic xmlns:pic="http://schemas.openxmlformats.org/drawingml/2006/picture">
                        <pic:nvPicPr>
                          <pic:cNvPr id="127" name="Image 127"/>
                          <pic:cNvPicPr/>
                        </pic:nvPicPr>
                        <pic:blipFill>
                          <a:blip r:embed="rId21" cstate="print"/>
                          <a:stretch>
                            <a:fillRect/>
                          </a:stretch>
                        </pic:blipFill>
                        <pic:spPr>
                          <a:xfrm>
                            <a:off x="1590954" y="195097"/>
                            <a:ext cx="179717" cy="89877"/>
                          </a:xfrm>
                          <a:prstGeom prst="rect">
                            <a:avLst/>
                          </a:prstGeom>
                        </pic:spPr>
                      </pic:pic>
                      <pic:pic xmlns:pic="http://schemas.openxmlformats.org/drawingml/2006/picture">
                        <pic:nvPicPr>
                          <pic:cNvPr id="128" name="Image 128"/>
                          <pic:cNvPicPr/>
                        </pic:nvPicPr>
                        <pic:blipFill>
                          <a:blip r:embed="rId22" cstate="print"/>
                          <a:stretch>
                            <a:fillRect/>
                          </a:stretch>
                        </pic:blipFill>
                        <pic:spPr>
                          <a:xfrm>
                            <a:off x="1442212" y="239369"/>
                            <a:ext cx="15290" cy="16903"/>
                          </a:xfrm>
                          <a:prstGeom prst="rect">
                            <a:avLst/>
                          </a:prstGeom>
                        </pic:spPr>
                      </pic:pic>
                      <pic:pic xmlns:pic="http://schemas.openxmlformats.org/drawingml/2006/picture">
                        <pic:nvPicPr>
                          <pic:cNvPr id="129" name="Image 129"/>
                          <pic:cNvPicPr/>
                        </pic:nvPicPr>
                        <pic:blipFill>
                          <a:blip r:embed="rId23" cstate="print"/>
                          <a:stretch>
                            <a:fillRect/>
                          </a:stretch>
                        </pic:blipFill>
                        <pic:spPr>
                          <a:xfrm>
                            <a:off x="1159928" y="17335"/>
                            <a:ext cx="584288" cy="233019"/>
                          </a:xfrm>
                          <a:prstGeom prst="rect">
                            <a:avLst/>
                          </a:prstGeom>
                        </pic:spPr>
                      </pic:pic>
                      <pic:pic xmlns:pic="http://schemas.openxmlformats.org/drawingml/2006/picture">
                        <pic:nvPicPr>
                          <pic:cNvPr id="130" name="Image 130"/>
                          <pic:cNvPicPr/>
                        </pic:nvPicPr>
                        <pic:blipFill>
                          <a:blip r:embed="rId24" cstate="print"/>
                          <a:stretch>
                            <a:fillRect/>
                          </a:stretch>
                        </pic:blipFill>
                        <pic:spPr>
                          <a:xfrm>
                            <a:off x="2127986" y="29590"/>
                            <a:ext cx="453580" cy="233019"/>
                          </a:xfrm>
                          <a:prstGeom prst="rect">
                            <a:avLst/>
                          </a:prstGeom>
                        </pic:spPr>
                      </pic:pic>
                      <pic:pic xmlns:pic="http://schemas.openxmlformats.org/drawingml/2006/picture">
                        <pic:nvPicPr>
                          <pic:cNvPr id="131" name="Image 131"/>
                          <pic:cNvPicPr/>
                        </pic:nvPicPr>
                        <pic:blipFill>
                          <a:blip r:embed="rId25" cstate="print"/>
                          <a:stretch>
                            <a:fillRect/>
                          </a:stretch>
                        </pic:blipFill>
                        <pic:spPr>
                          <a:xfrm>
                            <a:off x="1811515" y="1449082"/>
                            <a:ext cx="387350" cy="281838"/>
                          </a:xfrm>
                          <a:prstGeom prst="rect">
                            <a:avLst/>
                          </a:prstGeom>
                        </pic:spPr>
                      </pic:pic>
                      <pic:pic xmlns:pic="http://schemas.openxmlformats.org/drawingml/2006/picture">
                        <pic:nvPicPr>
                          <pic:cNvPr id="132" name="Image 132"/>
                          <pic:cNvPicPr/>
                        </pic:nvPicPr>
                        <pic:blipFill>
                          <a:blip r:embed="rId26" cstate="print"/>
                          <a:stretch>
                            <a:fillRect/>
                          </a:stretch>
                        </pic:blipFill>
                        <pic:spPr>
                          <a:xfrm>
                            <a:off x="1811515" y="1449082"/>
                            <a:ext cx="122555" cy="66281"/>
                          </a:xfrm>
                          <a:prstGeom prst="rect">
                            <a:avLst/>
                          </a:prstGeom>
                        </pic:spPr>
                      </pic:pic>
                      <pic:pic xmlns:pic="http://schemas.openxmlformats.org/drawingml/2006/picture">
                        <pic:nvPicPr>
                          <pic:cNvPr id="133" name="Image 133"/>
                          <pic:cNvPicPr/>
                        </pic:nvPicPr>
                        <pic:blipFill>
                          <a:blip r:embed="rId27" cstate="print"/>
                          <a:stretch>
                            <a:fillRect/>
                          </a:stretch>
                        </pic:blipFill>
                        <pic:spPr>
                          <a:xfrm>
                            <a:off x="1833893" y="1463280"/>
                            <a:ext cx="453580" cy="233019"/>
                          </a:xfrm>
                          <a:prstGeom prst="rect">
                            <a:avLst/>
                          </a:prstGeom>
                        </pic:spPr>
                      </pic:pic>
                      <pic:pic xmlns:pic="http://schemas.openxmlformats.org/drawingml/2006/picture">
                        <pic:nvPicPr>
                          <pic:cNvPr id="134" name="Image 134"/>
                          <pic:cNvPicPr/>
                        </pic:nvPicPr>
                        <pic:blipFill>
                          <a:blip r:embed="rId28" cstate="print"/>
                          <a:stretch>
                            <a:fillRect/>
                          </a:stretch>
                        </pic:blipFill>
                        <pic:spPr>
                          <a:xfrm>
                            <a:off x="365569" y="1400073"/>
                            <a:ext cx="502399" cy="281825"/>
                          </a:xfrm>
                          <a:prstGeom prst="rect">
                            <a:avLst/>
                          </a:prstGeom>
                        </pic:spPr>
                      </pic:pic>
                      <pic:pic xmlns:pic="http://schemas.openxmlformats.org/drawingml/2006/picture">
                        <pic:nvPicPr>
                          <pic:cNvPr id="135" name="Image 135"/>
                          <pic:cNvPicPr/>
                        </pic:nvPicPr>
                        <pic:blipFill>
                          <a:blip r:embed="rId29" cstate="print"/>
                          <a:stretch>
                            <a:fillRect/>
                          </a:stretch>
                        </pic:blipFill>
                        <pic:spPr>
                          <a:xfrm>
                            <a:off x="712762" y="1400073"/>
                            <a:ext cx="155206" cy="199885"/>
                          </a:xfrm>
                          <a:prstGeom prst="rect">
                            <a:avLst/>
                          </a:prstGeom>
                        </pic:spPr>
                      </pic:pic>
                      <pic:pic xmlns:pic="http://schemas.openxmlformats.org/drawingml/2006/picture">
                        <pic:nvPicPr>
                          <pic:cNvPr id="136" name="Image 136"/>
                          <pic:cNvPicPr/>
                        </pic:nvPicPr>
                        <pic:blipFill>
                          <a:blip r:embed="rId30" cstate="print"/>
                          <a:stretch>
                            <a:fillRect/>
                          </a:stretch>
                        </pic:blipFill>
                        <pic:spPr>
                          <a:xfrm>
                            <a:off x="607924" y="1400073"/>
                            <a:ext cx="31864" cy="27228"/>
                          </a:xfrm>
                          <a:prstGeom prst="rect">
                            <a:avLst/>
                          </a:prstGeom>
                        </pic:spPr>
                      </pic:pic>
                      <pic:pic xmlns:pic="http://schemas.openxmlformats.org/drawingml/2006/picture">
                        <pic:nvPicPr>
                          <pic:cNvPr id="137" name="Image 137"/>
                          <pic:cNvPicPr/>
                        </pic:nvPicPr>
                        <pic:blipFill>
                          <a:blip r:embed="rId31" cstate="print"/>
                          <a:stretch>
                            <a:fillRect/>
                          </a:stretch>
                        </pic:blipFill>
                        <pic:spPr>
                          <a:xfrm>
                            <a:off x="387938" y="1414266"/>
                            <a:ext cx="453580" cy="233019"/>
                          </a:xfrm>
                          <a:prstGeom prst="rect">
                            <a:avLst/>
                          </a:prstGeom>
                        </pic:spPr>
                      </pic:pic>
                      <wps:wsp>
                        <wps:cNvPr id="138" name="Graphic 138"/>
                        <wps:cNvSpPr/>
                        <wps:spPr>
                          <a:xfrm>
                            <a:off x="2060676" y="930342"/>
                            <a:ext cx="122555" cy="539750"/>
                          </a:xfrm>
                          <a:custGeom>
                            <a:avLst/>
                            <a:gdLst/>
                            <a:ahLst/>
                            <a:cxnLst/>
                            <a:rect l="l" t="t" r="r" b="b"/>
                            <a:pathLst>
                              <a:path w="122555" h="539750">
                                <a:moveTo>
                                  <a:pt x="0" y="539165"/>
                                </a:moveTo>
                                <a:lnTo>
                                  <a:pt x="122542" y="0"/>
                                </a:lnTo>
                              </a:path>
                            </a:pathLst>
                          </a:custGeom>
                          <a:ln w="13830">
                            <a:solidFill>
                              <a:srgbClr val="5B9BD4"/>
                            </a:solidFill>
                            <a:prstDash val="solid"/>
                          </a:ln>
                        </wps:spPr>
                        <wps:bodyPr wrap="square" lIns="0" tIns="0" rIns="0" bIns="0" rtlCol="0">
                          <a:prstTxWarp prst="textNoShape">
                            <a:avLst/>
                          </a:prstTxWarp>
                          <a:noAutofit/>
                        </wps:bodyPr>
                      </wps:wsp>
                      <wps:wsp>
                        <wps:cNvPr id="139" name="Graphic 139"/>
                        <wps:cNvSpPr/>
                        <wps:spPr>
                          <a:xfrm>
                            <a:off x="2232228" y="256373"/>
                            <a:ext cx="122555" cy="485775"/>
                          </a:xfrm>
                          <a:custGeom>
                            <a:avLst/>
                            <a:gdLst/>
                            <a:ahLst/>
                            <a:cxnLst/>
                            <a:rect l="l" t="t" r="r" b="b"/>
                            <a:pathLst>
                              <a:path w="122555" h="485775">
                                <a:moveTo>
                                  <a:pt x="0" y="485749"/>
                                </a:moveTo>
                                <a:lnTo>
                                  <a:pt x="122529" y="0"/>
                                </a:lnTo>
                              </a:path>
                            </a:pathLst>
                          </a:custGeom>
                          <a:ln w="9677">
                            <a:solidFill>
                              <a:srgbClr val="5B9BD4"/>
                            </a:solidFill>
                            <a:prstDash val="sysDash"/>
                          </a:ln>
                        </wps:spPr>
                        <wps:bodyPr wrap="square" lIns="0" tIns="0" rIns="0" bIns="0" rtlCol="0">
                          <a:prstTxWarp prst="textNoShape">
                            <a:avLst/>
                          </a:prstTxWarp>
                          <a:noAutofit/>
                        </wps:bodyPr>
                      </wps:wsp>
                      <wps:wsp>
                        <wps:cNvPr id="140" name="Graphic 140"/>
                        <wps:cNvSpPr/>
                        <wps:spPr>
                          <a:xfrm>
                            <a:off x="1693062" y="256374"/>
                            <a:ext cx="662305" cy="485775"/>
                          </a:xfrm>
                          <a:custGeom>
                            <a:avLst/>
                            <a:gdLst/>
                            <a:ahLst/>
                            <a:cxnLst/>
                            <a:rect l="l" t="t" r="r" b="b"/>
                            <a:pathLst>
                              <a:path w="662305" h="485775">
                                <a:moveTo>
                                  <a:pt x="661708" y="0"/>
                                </a:moveTo>
                                <a:lnTo>
                                  <a:pt x="0" y="485749"/>
                                </a:lnTo>
                              </a:path>
                            </a:pathLst>
                          </a:custGeom>
                          <a:ln w="13830">
                            <a:solidFill>
                              <a:srgbClr val="5B9BD4"/>
                            </a:solidFill>
                            <a:prstDash val="solid"/>
                          </a:ln>
                        </wps:spPr>
                        <wps:bodyPr wrap="square" lIns="0" tIns="0" rIns="0" bIns="0" rtlCol="0">
                          <a:prstTxWarp prst="textNoShape">
                            <a:avLst/>
                          </a:prstTxWarp>
                          <a:noAutofit/>
                        </wps:bodyPr>
                      </wps:wsp>
                      <wps:wsp>
                        <wps:cNvPr id="141" name="Graphic 141"/>
                        <wps:cNvSpPr/>
                        <wps:spPr>
                          <a:xfrm>
                            <a:off x="2326170" y="1551736"/>
                            <a:ext cx="490220" cy="147320"/>
                          </a:xfrm>
                          <a:custGeom>
                            <a:avLst/>
                            <a:gdLst/>
                            <a:ahLst/>
                            <a:cxnLst/>
                            <a:rect l="l" t="t" r="r" b="b"/>
                            <a:pathLst>
                              <a:path w="490220" h="147320">
                                <a:moveTo>
                                  <a:pt x="0" y="147040"/>
                                </a:moveTo>
                                <a:lnTo>
                                  <a:pt x="490156" y="147040"/>
                                </a:lnTo>
                                <a:lnTo>
                                  <a:pt x="490156" y="0"/>
                                </a:lnTo>
                                <a:lnTo>
                                  <a:pt x="0" y="0"/>
                                </a:lnTo>
                                <a:lnTo>
                                  <a:pt x="0" y="147040"/>
                                </a:lnTo>
                                <a:close/>
                              </a:path>
                            </a:pathLst>
                          </a:custGeom>
                          <a:ln w="4152">
                            <a:solidFill>
                              <a:srgbClr val="0B0B0B"/>
                            </a:solidFill>
                            <a:prstDash val="solid"/>
                          </a:ln>
                        </wps:spPr>
                        <wps:bodyPr wrap="square" lIns="0" tIns="0" rIns="0" bIns="0" rtlCol="0">
                          <a:prstTxWarp prst="textNoShape">
                            <a:avLst/>
                          </a:prstTxWarp>
                          <a:noAutofit/>
                        </wps:bodyPr>
                      </wps:wsp>
                      <wps:wsp>
                        <wps:cNvPr id="142" name="Graphic 142"/>
                        <wps:cNvSpPr/>
                        <wps:spPr>
                          <a:xfrm>
                            <a:off x="2538577" y="1590859"/>
                            <a:ext cx="248285" cy="1270"/>
                          </a:xfrm>
                          <a:custGeom>
                            <a:avLst/>
                            <a:gdLst/>
                            <a:ahLst/>
                            <a:cxnLst/>
                            <a:rect l="l" t="t" r="r" b="b"/>
                            <a:pathLst>
                              <a:path w="248285">
                                <a:moveTo>
                                  <a:pt x="0" y="0"/>
                                </a:moveTo>
                                <a:lnTo>
                                  <a:pt x="247802" y="0"/>
                                </a:lnTo>
                              </a:path>
                            </a:pathLst>
                          </a:custGeom>
                          <a:ln w="9677">
                            <a:solidFill>
                              <a:srgbClr val="5B9BD4"/>
                            </a:solidFill>
                            <a:prstDash val="sysDash"/>
                          </a:ln>
                        </wps:spPr>
                        <wps:bodyPr wrap="square" lIns="0" tIns="0" rIns="0" bIns="0" rtlCol="0">
                          <a:prstTxWarp prst="textNoShape">
                            <a:avLst/>
                          </a:prstTxWarp>
                          <a:noAutofit/>
                        </wps:bodyPr>
                      </wps:wsp>
                      <wps:wsp>
                        <wps:cNvPr id="143" name="Graphic 143"/>
                        <wps:cNvSpPr/>
                        <wps:spPr>
                          <a:xfrm>
                            <a:off x="2538577" y="1662017"/>
                            <a:ext cx="245110" cy="1270"/>
                          </a:xfrm>
                          <a:custGeom>
                            <a:avLst/>
                            <a:gdLst/>
                            <a:ahLst/>
                            <a:cxnLst/>
                            <a:rect l="l" t="t" r="r" b="b"/>
                            <a:pathLst>
                              <a:path w="245110">
                                <a:moveTo>
                                  <a:pt x="0" y="0"/>
                                </a:moveTo>
                                <a:lnTo>
                                  <a:pt x="245071" y="0"/>
                                </a:lnTo>
                              </a:path>
                            </a:pathLst>
                          </a:custGeom>
                          <a:ln w="13830">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32" cstate="print"/>
                          <a:stretch>
                            <a:fillRect/>
                          </a:stretch>
                        </pic:blipFill>
                        <pic:spPr>
                          <a:xfrm>
                            <a:off x="2375129" y="1571630"/>
                            <a:ext cx="92633" cy="113203"/>
                          </a:xfrm>
                          <a:prstGeom prst="rect">
                            <a:avLst/>
                          </a:prstGeom>
                        </pic:spPr>
                      </pic:pic>
                      <pic:pic xmlns:pic="http://schemas.openxmlformats.org/drawingml/2006/picture">
                        <pic:nvPicPr>
                          <pic:cNvPr id="145" name="Image 145"/>
                          <pic:cNvPicPr/>
                        </pic:nvPicPr>
                        <pic:blipFill>
                          <a:blip r:embed="rId33" cstate="print"/>
                          <a:stretch>
                            <a:fillRect/>
                          </a:stretch>
                        </pic:blipFill>
                        <pic:spPr>
                          <a:xfrm>
                            <a:off x="1884883" y="766939"/>
                            <a:ext cx="147192" cy="147613"/>
                          </a:xfrm>
                          <a:prstGeom prst="rect">
                            <a:avLst/>
                          </a:prstGeom>
                        </pic:spPr>
                      </pic:pic>
                      <pic:pic xmlns:pic="http://schemas.openxmlformats.org/drawingml/2006/picture">
                        <pic:nvPicPr>
                          <pic:cNvPr id="146" name="Image 146"/>
                          <pic:cNvPicPr/>
                        </pic:nvPicPr>
                        <pic:blipFill>
                          <a:blip r:embed="rId34" cstate="print"/>
                          <a:stretch>
                            <a:fillRect/>
                          </a:stretch>
                        </pic:blipFill>
                        <pic:spPr>
                          <a:xfrm>
                            <a:off x="889541" y="767506"/>
                            <a:ext cx="211259" cy="147040"/>
                          </a:xfrm>
                          <a:prstGeom prst="rect">
                            <a:avLst/>
                          </a:prstGeom>
                        </pic:spPr>
                      </pic:pic>
                      <pic:pic xmlns:pic="http://schemas.openxmlformats.org/drawingml/2006/picture">
                        <pic:nvPicPr>
                          <pic:cNvPr id="147" name="Image 147"/>
                          <pic:cNvPicPr/>
                        </pic:nvPicPr>
                        <pic:blipFill>
                          <a:blip r:embed="rId35" cstate="print"/>
                          <a:stretch>
                            <a:fillRect/>
                          </a:stretch>
                        </pic:blipFill>
                        <pic:spPr>
                          <a:xfrm>
                            <a:off x="2193734" y="1293241"/>
                            <a:ext cx="435063" cy="441069"/>
                          </a:xfrm>
                          <a:prstGeom prst="rect">
                            <a:avLst/>
                          </a:prstGeom>
                        </pic:spPr>
                      </pic:pic>
                      <pic:pic xmlns:pic="http://schemas.openxmlformats.org/drawingml/2006/picture">
                        <pic:nvPicPr>
                          <pic:cNvPr id="148" name="Image 148"/>
                          <pic:cNvPicPr/>
                        </pic:nvPicPr>
                        <pic:blipFill>
                          <a:blip r:embed="rId36" cstate="print"/>
                          <a:stretch>
                            <a:fillRect/>
                          </a:stretch>
                        </pic:blipFill>
                        <pic:spPr>
                          <a:xfrm>
                            <a:off x="918496" y="0"/>
                            <a:ext cx="435080" cy="4410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BB43D8" id="Group 105" o:spid="_x0000_s1026" style="position:absolute;margin-left:73.85pt;margin-top:7.5pt;width:318.75pt;height:147.75pt;z-index:-251650560;mso-width-relative:margin;mso-height-relative:margin" coordsize="28657,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6" o:spid="_x0000_s1027" type="#_x0000_t75" style="position:absolute;left:714;top:12490;width:6862;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O5e3CAAAA3AAAAA8AAABkcnMvZG93bnJldi54bWxET9tqAjEQfS/4D2EKvmm2PlhdjVIErRQR&#10;vHzAuBk3azeTsEl1/XsjCH2bw7nOdN7aWlypCZVjBR/9DARx4XTFpYLjYdkbgQgRWWPtmBTcKcB8&#10;1nmbYq7djXd03cdSpBAOOSowMfpcylAYshj6zhMn7uwaizHBppS6wVsKt7UcZNlQWqw4NRj0tDBU&#10;/O7/rILL5vu0HPm7aS/bxcqvyrH/+dRKdd/brwmISG38F7/ca53mZ0N4PpMu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uXtwgAAANwAAAAPAAAAAAAAAAAAAAAAAJ8C&#10;AABkcnMvZG93bnJldi54bWxQSwUGAAAAAAQABAD3AAAAjgMAAAAA&#10;">
                  <v:imagedata r:id="rId37" o:title=""/>
                </v:shape>
                <v:shape id="Image 107" o:spid="_x0000_s1028" type="#_x0000_t75" style="position:absolute;left:1546;top:12614;width:5214;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mIpm/AAAA3AAAAA8AAABkcnMvZG93bnJldi54bWxET82KwjAQvgu+Q5gFL6KpCipdo4iieBOr&#10;DzA0s03ZZlKaWOvbG0HwNh/f76w2na1ES40vHSuYjBMQxLnTJRcKbtfDaAnCB2SNlWNS8CQPm3W/&#10;t8JUuwdfqM1CIWII+xQVmBDqVEqfG7Lox64mjtyfayyGCJtC6gYfMdxWcpokc2mx5NhgsKadofw/&#10;u1sFw/18VtzMsqyyo7HZ6dLWT3NWavDTbX9BBOrCV/xxn3Scnyzg/Uy8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iKZvwAAANwAAAAPAAAAAAAAAAAAAAAAAJ8CAABk&#10;cnMvZG93bnJldi54bWxQSwUGAAAAAAQABAD3AAAAiwMAAAAA&#10;">
                  <v:imagedata r:id="rId38" o:title=""/>
                </v:shape>
                <v:shape id="Image 108" o:spid="_x0000_s1029" type="#_x0000_t75" style="position:absolute;left:7127;top:12824;width:6862;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3ofGAAAA3AAAAA8AAABkcnMvZG93bnJldi54bWxEj0FLAzEQhe9C/0MYoRdpExVE16alFBZ6&#10;qdhWex43427oZrJs0u36752D4G2G9+a9bxarMbRqoD75yBbu5wYUcRWd59rCx7GcPYNKGdlhG5ks&#10;/FCC1XJys8DCxSvvaTjkWkkIpwItNDl3hdapaihgmseOWLTv2AfMsva1dj1eJTy0+sGYJx3QszQ0&#10;2NGmoep8uAQLw/7r7ezNaVs+ri+f7/5ux2X1Yu30dly/gso05n/z3/XWCb4RWnlGJ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eh8YAAADcAAAADwAAAAAAAAAAAAAA&#10;AACfAgAAZHJzL2Rvd25yZXYueG1sUEsFBgAAAAAEAAQA9wAAAJIDAAAAAA==&#10;">
                  <v:imagedata r:id="rId39" o:title=""/>
                </v:shape>
                <v:shape id="Image 109" o:spid="_x0000_s1030" type="#_x0000_t75" style="position:absolute;left:8340;top:13223;width:4458;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FuvFAAAA3AAAAA8AAABkcnMvZG93bnJldi54bWxET01rwkAQvQv9D8sIvelGD8WmWUWlFntQ&#10;W1PB45gdk9DsbMhuk/Tfd4WCt3m8z0kWvalES40rLSuYjCMQxJnVJecKvtLNaAbCeWSNlWVS8EsO&#10;FvOHQYKxth1/Unv0uQgh7GJUUHhfx1K6rCCDbmxr4sBdbWPQB9jkUjfYhXBTyWkUPUmDJYeGAmta&#10;F5R9H3+MgrfD6nzZXNPp6fWdyv0uP1cf661Sj8N++QLCU+/v4n/3Vof50TPcngkX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zRbrxQAAANwAAAAPAAAAAAAAAAAAAAAA&#10;AJ8CAABkcnMvZG93bnJldi54bWxQSwUGAAAAAAQABAD3AAAAkQMAAAAA&#10;">
                  <v:imagedata r:id="rId40" o:title=""/>
                </v:shape>
                <v:shape id="Image 110" o:spid="_x0000_s1031" type="#_x0000_t75" style="position:absolute;left:23261;top:2559;width:5392;height:1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5zTGAAAA3AAAAA8AAABkcnMvZG93bnJldi54bWxEj09rwzAMxe+DfgejwW6r3cHKltYto7Du&#10;DxS6bIUeRaw6obEcYq/Jvv10GOwm8Z7e+2m5HkOrLtSnJrKF2dSAIq6ia9hb+Pp8vn0AlTKywzYy&#10;WfihBOvV5GqJhYsDf9ClzF5JCKcCLdQ5d4XWqaopYJrGjli0U+wDZll7r12Pg4SHVt8ZM9cBG5aG&#10;Gjva1FSdy+9gwbzNaVeezO5xeNne798Hvz0cvbU31+PTAlSmMf+b/65fneDPBF+ekQn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nnNMYAAADcAAAADwAAAAAAAAAAAAAA&#10;AACfAgAAZHJzL2Rvd25yZXYueG1sUEsFBgAAAAAEAAQA9wAAAJIDAAAAAA==&#10;">
                  <v:imagedata r:id="rId41" o:title=""/>
                </v:shape>
                <v:shape id="Image 111" o:spid="_x0000_s1032" type="#_x0000_t75" style="position:absolute;left:20851;top:13058;width:5392;height:1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yRDEAAAA3AAAAA8AAABkcnMvZG93bnJldi54bWxET01rg0AQvRf6H5Yp9CLNqofQmmxCESwe&#10;emhMaK+DO1ETd1bcbbT/vhsI5DaP9znr7Wx6caHRdZYVJIsYBHFtdceNgsO+eHkF4Tyyxt4yKfgj&#10;B9vN48MaM20n3tGl8o0IIewyVNB6P2RSurolg25hB+LAHe1o0Ac4NlKPOIVw08s0jpfSYMehocWB&#10;8pbqc/VrFESfXz+n7yLN36L9QSY+/yh3U6rU89P8vgLhafZ38c1d6jA/SeD6TLh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8yRDEAAAA3AAAAA8AAAAAAAAAAAAAAAAA&#10;nwIAAGRycy9kb3ducmV2LnhtbFBLBQYAAAAABAAEAPcAAACQAwAAAAA=&#10;">
                  <v:imagedata r:id="rId42" o:title=""/>
                </v:shape>
                <v:shape id="Image 112" o:spid="_x0000_s1033" type="#_x0000_t75" style="position:absolute;left:8557;top:2275;width:5391;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0WvFAAAA3AAAAA8AAABkcnMvZG93bnJldi54bWxEj0FrwkAQhe+F/odlCr3VTSxIia4SIsX2&#10;ItUEvA7ZMRubnQ3ZVeO/d4VCbzO89715s1iNthMXGnzrWEE6SUAQ10633Cioys+3DxA+IGvsHJOC&#10;G3lYLZ+fFphpd+UdXfahETGEfYYKTAh9JqWvDVn0E9cTR+3oBoshrkMj9YDXGG47OU2SmbTYcrxg&#10;sKfCUP27P9tY42dXFePa58X39n22Kc0pFIe1Uq8vYz4HEWgM/+Y/+ktHLp3C45k4gV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7NFrxQAAANwAAAAPAAAAAAAAAAAAAAAA&#10;AJ8CAABkcnMvZG93bnJldi54bWxQSwUGAAAAAAQABAD3AAAAkQMAAAAA&#10;">
                  <v:imagedata r:id="rId43" o:title=""/>
                </v:shape>
                <v:shape id="Image 113" o:spid="_x0000_s1034" type="#_x0000_t75" style="position:absolute;left:15909;top:1959;width:6413;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MJ7DAAAA3AAAAA8AAABkcnMvZG93bnJldi54bWxET01rAjEQvRf8D2EKvRTNbm2lbI0iSqkX&#10;D90VvE43083SzWRJoq7/3ghCb/N4nzNfDrYTJ/Khdawgn2QgiGunW24U7KvP8TuIEJE1do5JwYUC&#10;LBejhzkW2p35m05lbEQK4VCgAhNjX0gZakMWw8T1xIn7dd5iTNA3Uns8p3DbyZcsm0mLLacGgz2t&#10;DdV/5dEq8LQu88srPe/coTK0WfU/x683pZ4eh9UHiEhD/Bff3Vud5udTuD2TLp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IwnsMAAADcAAAADwAAAAAAAAAAAAAAAACf&#10;AgAAZHJzL2Rvd25yZXYueG1sUEsFBgAAAAAEAAQA9wAAAI8DAAAAAA==&#10;">
                  <v:imagedata r:id="rId44" o:title=""/>
                </v:shape>
                <v:shape id="Image 114" o:spid="_x0000_s1035" type="#_x0000_t75" style="position:absolute;top:3018;width:6331;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6tjnCAAAA3AAAAA8AAABkcnMvZG93bnJldi54bWxEj0FLAzEQhe9C/0MYoTebXSkia9NShEKR&#10;XqyC12EzbhaTyTaJu6u/3hEEb/OY9703s9nNwauRUu4jG6hXFSjiNtqeOwOvL4ebe1C5IFv0kcnA&#10;F2XYbRdXG2xsnPiZxnPplIRwbtCAK2VotM6to4B5FQdi2b3HFLCITJ22CScJD17fVtWdDtizNDgc&#10;6NFR+3H+DNLrS/32JKjrL+M8pe+1p9PRmOX1vH8AVWgu/+Y/+mjl/HoNv8/IBHr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urY5wgAAANwAAAAPAAAAAAAAAAAAAAAAAJ8C&#10;AABkcnMvZG93bnJldi54bWxQSwUGAAAAAAQABAD3AAAAjgMAAAAA&#10;">
                  <v:imagedata r:id="rId45" o:title=""/>
                </v:shape>
                <v:shape id="Image 115" o:spid="_x0000_s1036" type="#_x0000_t75" style="position:absolute;left:14732;top:13439;width:4608;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YU3DAAAA3AAAAA8AAABkcnMvZG93bnJldi54bWxET91qwjAUvh/sHcIZ7E7TDpyjGosOBm4I&#10;uuoDHJtjW2xOuiTW7u0XQdjd+fh+zzwfTCt6cr6xrCAdJyCIS6sbrhQc9h+jNxA+IGtsLZOCX/KQ&#10;Lx4f5phpe+Vv6otQiRjCPkMFdQhdJqUvazLox7YjjtzJOoMhQldJ7fAaw00rX5LkVRpsODbU2NF7&#10;TeW5uBgFq89dMqx+Tna7mV4atzVT7r+OSj0/DcsZiEBD+Bff3Wsd56cTuD0TL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JhTcMAAADcAAAADwAAAAAAAAAAAAAAAACf&#10;AgAAZHJzL2Rvd25yZXYueG1sUEsFBgAAAAAEAAQA9wAAAI8DAAAAAA==&#10;">
                  <v:imagedata r:id="rId46" o:title=""/>
                </v:shape>
                <v:shape id="Graphic 116" o:spid="_x0000_s1037" style="position:absolute;left:5745;top:2488;width:5384;height:5010;visibility:visible;mso-wrap-style:square;v-text-anchor:top" coordsize="538480,50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RyMMA&#10;AADcAAAADwAAAGRycy9kb3ducmV2LnhtbERPS2sCMRC+F/wPYQRvNWsPIqtR6qPgQSxqDz2Oybi7&#10;3c1kSaKu/74pFLzNx/ec2aKzjbiRD5VjBaNhBoJYO1NxoeDr9PE6AREissHGMSl4UIDFvPcyw9y4&#10;Ox/odoyFSCEcclRQxtjmUgZdksUwdC1x4i7OW4wJ+kIaj/cUbhv5lmVjabHi1FBiS6uSdH28WgXb&#10;fX341l293OndT9hv1r799GelBv3ufQoiUhef4n/31qT5ozH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RyMMAAADcAAAADwAAAAAAAAAAAAAAAACYAgAAZHJzL2Rv&#10;d25yZXYueG1sUEsFBgAAAAAEAAQA9QAAAIgDAAAAAA==&#10;" path="m9423,l5118,165,,5676,152,9982,528497,500837r4306,-153l537908,495172r-152,-4305l12179,2565,9423,xe" fillcolor="#5b9bd4" stroked="f">
                  <v:path arrowok="t"/>
                </v:shape>
                <v:shape id="Image 117" o:spid="_x0000_s1038" type="#_x0000_t75" style="position:absolute;left:6070;top:9226;width:14214;height:5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1RtzDAAAA3AAAAA8AAABkcnMvZG93bnJldi54bWxET01rwkAQvRf8D8sIXopuYqHG6CpSEHJo&#10;D43ieciOSTA7G3e3Mf333UKht3m8z9nuR9OJgZxvLStIFwkI4srqlmsF59NxnoHwAVljZ5kUfJOH&#10;/W7ytMVc2wd/0lCGWsQQ9jkqaELocyl91ZBBv7A9ceSu1hkMEbpaaoePGG46uUySV2mw5djQYE9v&#10;DVW38ssoyG7dS3F8HwqZuvJyX39kz62plJpNx8MGRKAx/Iv/3IWO89MV/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VG3MMAAADcAAAADwAAAAAAAAAAAAAAAACf&#10;AgAAZHJzL2Rvd25yZXYueG1sUEsFBgAAAAAEAAQA9wAAAI8DAAAAAA==&#10;">
                  <v:imagedata r:id="rId47" o:title=""/>
                </v:shape>
                <v:shape id="Graphic 118" o:spid="_x0000_s1039" style="position:absolute;left:11484;top:2386;width:3093;height:5093;visibility:visible;mso-wrap-style:square;v-text-anchor:top" coordsize="309245,50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xb8QA&#10;AADcAAAADwAAAGRycy9kb3ducmV2LnhtbESPQWvCQBCF7wX/wzJCb80mLRaNWUWk0h6rrUhuQ3ZM&#10;gtnZkF01/fedQ6G3Gd6b974p1qPr1I2G0Ho2kCUpKOLK25ZrA99fu6c5qBCRLXaeycAPBVivJg8F&#10;5tbfeU+3Q6yVhHDI0UATY59rHaqGHIbE98Sinf3gMMo61NoOeJdw1+nnNH3VDluWhgZ72jZUXQ5X&#10;Z2DGn6eXsHD7blZmc/t2fC/LwMY8TsfNElSkMf6b/64/rOB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cW/EAAAA3AAAAA8AAAAAAAAAAAAAAAAAmAIAAGRycy9k&#10;b3ducmV2LnhtbFBLBQYAAAAABAAEAPUAAACJAwAAAAA=&#10;" path="m39890,440753r-2921,737l,503250r736,2933l5245,508888r2933,-749l45148,446392r-737,-2934l39890,440753xem98653,342633r-2934,736l58750,405129r724,2921l63995,410756r2933,-737l103898,348259r-736,-2921l98653,342633xem157403,244513r-2921,736l117500,306997r736,2933l122745,312623r2934,-724l162648,250139r-724,-2921l157403,244513xem216153,146392r-2921,724l176250,208876r737,2921l181508,214502r2921,-736l221399,152018r-724,-2921l216153,146392xem274904,48259r-2921,737l235000,110743r737,2934l240258,116382r2921,-736l280149,53886r-724,-2921l274904,48259xem303796,r-2934,736l299529,2997r-5779,9626l294487,15557r4521,2705l301929,17525,309041,5638r-736,-2933l303796,xe" fillcolor="#5b9bd4" stroked="f">
                  <v:path arrowok="t"/>
                </v:shape>
                <v:shape id="Image 119" o:spid="_x0000_s1040" type="#_x0000_t75" style="position:absolute;left:3696;top:7421;width:22547;height: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iXBAAAA3AAAAA8AAABkcnMvZG93bnJldi54bWxET02LwjAQvS/4H8IIe1tTK4hWo4gg7NGt&#10;i+JtaMa2tJmUJGu7++uNIOxtHu9z1tvBtOJOzteWFUwnCQjiwuqaSwXfp8PHAoQPyBpby6Tglzxs&#10;N6O3NWba9vxF9zyUIoawz1BBFUKXSemLigz6ie2II3ezzmCI0JVSO+xjuGllmiRzabDm2FBhR/uK&#10;iib/MQrml0V9DDf6G5rUlX1+SK+z5qzU+3jYrUAEGsK/+OX+1HH+dAnPZ+IF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fiXBAAAA3AAAAA8AAAAAAAAAAAAAAAAAnwIA&#10;AGRycy9kb3ducmV2LnhtbFBLBQYAAAAABAAEAPcAAACNAwAAAAA=&#10;">
                  <v:imagedata r:id="rId48" o:title=""/>
                </v:shape>
                <v:shape id="Graphic 120" o:spid="_x0000_s1041" style="position:absolute;left:3696;top:7421;width:22549;height:1886;visibility:visible;mso-wrap-style:square;v-text-anchor:top" coordsize="2254885,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secUA&#10;AADcAAAADwAAAGRycy9kb3ducmV2LnhtbESP3WrCQBCF7wu+wzKCd3WjQivRVUSwBMGCPw8wZMck&#10;mp0N2W2MPn3notC7Gc6Zc75ZrntXq47aUHk2MBknoIhzbysuDFzOu/c5qBCRLdaeycCTAqxXg7cl&#10;ptY/+EjdKRZKQjikaKCMsUm1DnlJDsPYN8SiXX3rMMraFtq2+JBwV+tpknxohxVLQ4kNbUvK76cf&#10;Z8DVhy6bvQ63/nO/39jq6L+u35kxo2G/WYCK1Md/8991ZgV/K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Ox5xQAAANwAAAAPAAAAAAAAAAAAAAAAAJgCAABkcnMv&#10;ZG93bnJldi54bWxQSwUGAAAAAAQABAD1AAAAigMAAAAA&#10;" path="m31369,188214r2191956,l2235534,185748r9972,-6723l2252229,169054r2465,-12209l2254694,31369r-2465,-12210l2245506,9188r-9972,-6723l2223325,,31369,,19159,2465,9188,9188,2465,19159,,31369,,156845r2465,12209l9188,179025r9971,6723l31369,188214xe" filled="f" strokecolor="#537494" strokeweight=".1153mm">
                  <v:path arrowok="t"/>
                </v:shape>
                <v:shape id="Graphic 121" o:spid="_x0000_s1042" style="position:absolute;left:11616;top:8005;width:6795;height:851;visibility:visible;mso-wrap-style:square;v-text-anchor:top" coordsize="67945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sqcIA&#10;AADcAAAADwAAAGRycy9kb3ducmV2LnhtbERPS2rDMBDdF3oHMYXsatlJG4JjOYRAQ0q7ieMDDNbU&#10;MrVGxlId5/ZRodDdPN53it1sezHR6DvHCrIkBUHcON1xq6C+vD1vQPiArLF3TApu5GFXPj4UmGt3&#10;5TNNVWhFDGGfowITwpBL6RtDFn3iBuLIfbnRYohwbKUe8RrDbS+XabqWFjuODQYHOhhqvqsfq+Cl&#10;ej8ez5+T7cxr2NDqo05PU63U4mneb0EEmsO/+M990nH+MoPfZ+IF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2ypwgAAANwAAAAPAAAAAAAAAAAAAAAAAJgCAABkcnMvZG93&#10;bnJldi54bWxQSwUGAAAAAAQABAD1AAAAhwMAAAAA&#10;" path="m20370,5079r-17386,l1955,5460,393,6959,,8089,,65468r5067,2019l7531,67487,12623,45643r9271,l39801,35890r-27178,l12623,14833r28004,l39738,13296,21780,5143r-1410,-64xem40627,14833r-21324,l20573,14922r2464,343l29324,22682r,3772l20294,35890r19507,l41986,30530r446,-2591l42438,20891r-275,-1753l40766,15074r-139,-241xem57442,20827l52260,65557r292,838l53530,67005r1854,355l56146,67436r978,51l59486,67487r4864,-1930l64350,38874r902,-1410l73228,31343r6129,l79667,29552r93,-1473l62585,28079r-77,-5601l62344,21907r-800,-597l59982,20942r-2540,-115xem79357,31343r-6129,l74815,31508r1321,356l77215,32219r864,178l78879,32156r478,-813xem73952,20015l62585,28079r17175,l73952,20015xem109613,20015r-7772,l98399,20599,82327,48501r417,3162l100914,68300r7747,l124705,58648r-21543,l101511,58292,94839,47370r106,-7607l103555,29552r21785,l124574,28168r-3671,-4026l118579,22618r-5638,-2083l109613,20015xem125340,29552r-17987,l109029,29933r1333,724l115665,47370r-121,1131l106972,58648r17733,l125793,56718r1918,-6020l128086,48107r87,-8344l127743,36588r-1798,-5943l125340,29552xem162509,20015r-7785,l151295,20599,135209,48501r418,3162l153796,68300r7747,l177588,58648r-21544,l154393,58292,147729,47370r111,-7607l156438,29552r21798,l177469,28168r-3683,-4026l171462,22618r-5639,-2083l162509,20015xem178236,29552r-17988,l161912,29933r1333,724l168553,47370r-113,1131l159854,58648r17734,l178676,56718r1917,-6020l180969,48107r87,-8344l180638,36588r-1797,-5943l178236,29552xem205358,30911r-12039,l193319,65557r4839,1930l200469,67487r4889,-1930l205358,30911xem213182,21120r-25184,l187147,21348r-572,800l186232,23660r-114,4114l186270,29032r305,749l187947,30911r25235,l214579,29781r317,-749l215061,27774r-127,-4114l214579,22148r-610,-800l213182,21120xem209588,r-3836,l203492,368,193319,21120r12039,l205468,14604r183,-901l206565,11391r1562,-1295l210362,9690r6093,l216687,8661r,-4559l216369,2565r-546,-915l214528,977,211886,304,210769,101,209588,xem216455,9690r-6093,l212280,9855r1410,368l214693,10579r749,165l215976,10579r325,-483l216418,9855r37,-165xem268668,20015r-7772,l257454,20599,241369,48501r417,3162l259968,68300r7735,l283760,58648r-21544,l260553,58292,253894,47370r105,-7607l262597,29552r21798,l283629,28168r-3671,-4026l277621,22618r-5626,-2083l268668,20015xem284395,29552r-17988,l268084,29933r1333,724l274720,47370r-121,1131l266026,58648r17734,l284848,56718r1917,-6020l287141,48107r86,-8344l286798,36588r-1798,-5943l284395,29552xem311238,30911r-12052,l299186,65557r4851,1930l306336,67487r4902,-1930l311238,30911xem319049,21120r-25184,l293027,21348r-585,800l292099,23660r-114,4114l292138,29032r304,749l293814,30911r25235,l320446,29781r330,-749l320928,27774r-114,-4114l320446,22148r-597,-800l319049,21120xem315455,r-3848,l309371,368,299186,21120r12052,l311336,14604r194,-901l312432,11391r1562,-1295l316229,9690r6103,l322554,8661r,-4559l322249,2565r-546,-915l320395,977,317766,304,316636,101,315455,xem322332,9690r-6103,l318147,9855r1410,368l320573,10579r749,165l321843,10579r335,-483l322297,9855r35,-165xem376046,5079r-21463,l351916,6019r-723,623l350824,7658r,56959l351193,65633r723,635l354583,67195r20333,l379653,66598r7963,-2400l391007,62318r5549,-5105l363410,57213r,-42240l396619,14973r-4913,-4725l388454,8318,380745,5727r-4699,-648xem396619,14973r-22960,l376796,15493r4762,2083l389381,32715r,6527l373443,57213r23127,-13l398703,53886r2985,-8090l402437,40919r-51,-10935l401739,25958r-2756,-7480l396989,15328r-370,-355xem434276,20015r-6972,l424256,20573,408863,40830r57,8230l427951,68300r5919,l448853,59181r-18082,l428993,58902r-7849,-9842l421144,47231r27229,l449262,46875r1321,-1410l450900,44373r,-4927l421144,39446r64,-1499l428866,28549r19293,l447789,27863r-3264,-3746l442442,22656r-5093,-2121l434276,20015xem447357,56248r-1867,457l444678,57022r-928,318l441413,58089r-1384,330l436829,59029r-1855,152l448853,59181r-72,-1104l448541,57010r-460,-584l447357,56248xem448159,28549r-14709,l435698,29527r2909,3861l439068,35191r123,4255l450900,39446r-81,-2058l450519,35191r-1536,-5118l448159,28549xem467639,380r-2362,l464299,431r-775,89l461683,927r-991,647l460413,2438r,63119l465277,67487r2362,l472503,65557r,-63119l467639,380xem492023,20827r-2375,l488670,20866r-762,101l486054,21374r-978,635l484797,22847r,42710l489648,67487r2375,l496887,65557r,-42710l492023,20827xem493572,2019r-5410,l486321,2489r-1956,1879l483910,5918r-41,4902l484352,12445r1880,1791l488073,14681r5410,l495312,14211r1994,-1854l497760,10820r41,-4902l497319,4292,495401,2463r-1829,-444xem511492,20827r-2502,l507999,20853r-774,63l505371,21259r-928,597l504177,22694r23,572l517715,64884r6934,2603l528078,67487,538197,55524r-11465,l526453,54330,512546,20866r-1054,-39xem544004,20827r-2400,l540613,20866,526732,55524r11465,l547954,26149r304,-1194l548449,24015r127,-1321l548335,21856r-864,-597l545718,20916r-749,-63l544004,20827xem577011,20015r-6972,l566991,20573,551586,40830r58,8230l570687,68300r5918,l591589,59181r-18070,l571728,58902r-7849,-9842l563879,47231r27217,l591997,46875r1321,-1410l593648,44373r,-4927l563879,39446r77,-1499l571614,28549r19285,l590524,27863r-3264,-3746l585177,22656r-5092,-2121l577011,20015xem590092,56248r-1867,457l587414,57022r-929,318l584149,58089r-1385,330l579564,59029r-1854,152l591589,59181r-72,-1104l591276,57010r-473,-584l590092,56248xem590899,28549r-14713,l578434,29527r2908,3861l582028,36067r-89,3379l593648,39446r-84,-2058l593255,35191r-1524,-5118l590899,28549xem608329,20827r-5181,44730l603440,66395r978,610l606272,67360r762,76l607999,67487r2375,l615238,65557r,-26683l616140,37464r7976,-6121l630233,31343r321,-1791l630648,28079r-17175,l613396,22478r-164,-571l612432,21310r-1563,-368l608329,20827xem630233,31343r-6117,l625703,31508r1321,356l628103,32219r864,178l629767,32156r466,-813xem624852,20015r-11379,8064l630648,28079r-5796,-8064xem642340,20827r-2883,l638251,20891r-915,127l635406,21716r-584,1397l635457,25679r14719,39357l650925,66306r1131,889l646341,81546r3860,3074l653935,84620,669616,52514r-11757,l647776,23850r-673,-1702l646099,21259r-1879,-368l643420,20840r-1080,-13xem674547,20827r-3137,l670178,20891r-698,127l667969,21615r-750,1651l657999,52514r11617,l678878,25247r374,-1981l679248,23113r-637,-1371l676605,21018r-915,-127l674547,20827xe" fillcolor="black" stroked="f">
                  <v:path arrowok="t"/>
                </v:shape>
                <v:shape id="Image 122" o:spid="_x0000_s1043" type="#_x0000_t75" style="position:absolute;left:2675;top:153;width:6331;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9iXAAAAA3AAAAA8AAABkcnMvZG93bnJldi54bWxET02LwjAQvQv+hzCCN023B1m6RpGFBUU8&#10;rCt7HprZpphMSpPW+O/NguBtHu9z1tvkrBipD61nBW/LAgRx7XXLjYLLz9fiHUSIyBqtZ1JwpwDb&#10;zXSyxkr7G3/TeI6NyCEcKlRgYuwqKUNtyGFY+o44c3++dxgz7Bupe7zlcGdlWRQr6bDl3GCwo09D&#10;9fU8OAVhONTXoz3th3C0cfc7JnOxSan5LO0+QERK8SV+uvc6zy9L+H8mX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f2JcAAAADcAAAADwAAAAAAAAAAAAAAAACfAgAA&#10;ZHJzL2Rvd25yZXYueG1sUEsFBgAAAAAEAAQA9wAAAIwDAAAAAA==&#10;">
                  <v:imagedata r:id="rId49" o:title=""/>
                </v:shape>
                <v:shape id="Graphic 123" o:spid="_x0000_s1044" style="position:absolute;left:2961;top:358;width:5721;height:2209;visibility:visible;mso-wrap-style:square;v-text-anchor:top" coordsize="572135,2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ss8EA&#10;AADcAAAADwAAAGRycy9kb3ducmV2LnhtbERP30sCQRB+D/oflgl6y70UKk5XiUAQEcIr8nW8HW8P&#10;b2ev3VGv/94Ngt7m4/s5s8XgO3WmmNrABh5HBSjiOtiWGwOfH8uHF1BJkC12gcnADyVYzG9vZlja&#10;cOEtnStpVA7hVKIBJ9KXWqfakcc0Cj1x5g4hepQMY6NtxEsO950eF8WT9thybnDY05uj+lidvAH+&#10;Orhvv3mXHa+f02a/dLGSwZj7u+F1CkpokH/xn3tl8/zxBH6fyRfo+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vLLPBAAAA3AAAAA8AAAAAAAAAAAAAAAAAmAIAAGRycy9kb3du&#10;cmV2LnhtbFBLBQYAAAAABAAEAPUAAACGAwAAAAA=&#10;" path="m285927,l220367,2914r-60183,8300l107095,24236,62815,41318,29062,61796,,110286r7551,25280l62815,179254r44280,17082l160184,209359r60183,8300l285927,220573r65548,-2914l411651,209359r53088,-13023l509020,179254r33756,-20478l571842,110286,564289,85007,509020,41318,464739,24236,411651,11214,351475,2914,285927,xe" fillcolor="#bcd0e9" stroked="f">
                  <v:path arrowok="t"/>
                </v:shape>
                <v:shape id="Graphic 124" o:spid="_x0000_s1045" style="position:absolute;left:2961;top:358;width:5721;height:2209;visibility:visible;mso-wrap-style:square;v-text-anchor:top" coordsize="572135,2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DVb8A&#10;AADcAAAADwAAAGRycy9kb3ducmV2LnhtbERPTYvCMBC9C/6HMMLeNFUWlWosUljYvWkVz0MzNsVm&#10;UppsrfvrN4LgbR7vc7bZYBvRU+drxwrmswQEcel0zZWC8+lrugbhA7LGxjEpeJCHbDcebTHV7s5H&#10;6otQiRjCPkUFJoQ2ldKXhiz6mWuJI3d1ncUQYVdJ3eE9httGLpJkKS3WHBsMtpQbKm/Fr1WQ4Mri&#10;+nQJg/lrDkX7Uz+Ofa7Ux2TYb0AEGsJb/HJ/6zh/8QnPZ+IF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YNVvwAAANwAAAAPAAAAAAAAAAAAAAAAAJgCAABkcnMvZG93bnJl&#10;di54bWxQSwUGAAAAAAQABAD1AAAAhAMAAAAA&#10;" path="m,110286l29062,61796,62815,41318,107095,24236,160184,11214,220367,2914,285927,r65548,2914l411651,11214r53088,13022l509020,41318r33756,20478l571842,110286r-7553,25280l509020,179254r-44281,17082l411651,209359r-60176,8300l285927,220573r-65560,-2914l160184,209359,107095,196336,62815,179254,29062,158776,,110286xe" filled="f" strokecolor="#1e4e79" strokeweight=".98pt">
                  <v:path arrowok="t"/>
                </v:shape>
                <v:shape id="Graphic 125" o:spid="_x0000_s1046" style="position:absolute;left:4775;top:1203;width:2153;height:502;visibility:visible;mso-wrap-style:square;v-text-anchor:top" coordsize="215265,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c78EA&#10;AADcAAAADwAAAGRycy9kb3ducmV2LnhtbERPS4vCMBC+L/gfwgheFk0VVpZqFPEBerTKnsdmbEqb&#10;SWlirf/eLCzsbT6+5yzXva1FR60vHSuYThIQxLnTJRcKrpfD+BuED8gaa8ek4EUe1qvBxxJT7Z58&#10;pi4LhYgh7FNUYEJoUil9bsiin7iGOHJ311oMEbaF1C0+Y7it5SxJ5tJiybHBYENbQ3mVPayC43xX&#10;ZdvqU//czuaEl9u+m9qrUqNhv1mACNSHf/Gf+6jj/NkX/D4TL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gnO/BAAAA3AAAAA8AAAAAAAAAAAAAAAAAmAIAAGRycy9kb3du&#10;cmV2LnhtbFBLBQYAAAAABAAEAPUAAACGAwAAAAA=&#10;" path="m24523,l2438,,774,584,,2654,,48132r152,508l685,49021r1029,229l3263,49352r1601,-102l5841,49021r534,-381l6527,48132r,-20459l23533,27673r520,-165l24485,27012r267,-838l24752,23634r-267,-813l24053,22377r-520,-140l6527,22237r,-16700l24523,5537r521,-153l25476,4914r266,-851l25742,1536,25476,647,25044,152,24523,xem60161,17386r-11051,l50330,17551r990,343l53720,19418r1347,2527l55357,23037r129,1080l55486,28092r-7366,l45732,28320,33667,37515r95,4064l43713,49847r3835,l49491,49402r3671,-1778l54838,46393r1344,-1448l44462,44945r-1575,-521l40639,42316r-503,-1232l40068,39128r597,-2743l48412,32613r13309,l61709,22948r-242,-1765l60515,17995r-354,-609xem61721,44792r-5397,l56324,48209r267,685l57442,49237r1574,115l60578,49237r839,-343l61721,48209r,-3417xem61721,32613r-6235,l55486,39865r-1537,1714l52463,42862r-2807,1664l48132,44945r8050,l56324,44792r5397,l61721,32613xem50685,12306r-3772,l45618,12420,35407,19532r241,775l36055,20764r533,152l37972,20370r2312,-1219l41211,18707r1079,-407l44742,17576r1384,-190l60161,17386r-421,-724l57607,14503r-1385,-813l52781,12585r-2096,-279xem75603,12826r-1410,64l73317,13119r-458,381l72745,48171r140,508l73367,49047r978,228l75857,49352r1562,-77l78371,49047r483,-368l79006,48171r,-22479l79895,24307r813,-1181l81445,22174r2095,-2324l84871,18986r-6474,l78270,13500r-432,-381l76987,12890r-1384,-64xem92578,18224r-5253,l88811,18376r1231,318l91020,19037r750,178l92240,19037r193,-343l92550,18376r28,-152xem87744,12306r-9347,6680l84871,18986r587,-381l87325,18224r5253,l92685,17614,88861,12357r-1117,-51xem100088,12826l97231,48171r139,508l97866,49047r965,228l100355,49352r1562,-77l102857,49047r495,-368l103504,48171r,-23876l105219,22148r1600,-1638l109434,18529r-6539,l102780,13588r-457,-469l101472,12890r-1384,-64xem123764,17729r-9947,l114820,17957r851,457l119570,48679r495,368l121056,49275r1498,77l124078,49275r966,-228l125552,48679r165,-508l125717,24295r1740,-2147l129057,20510r1911,-1461l124498,19049r-734,-1320xem146196,17729r-10167,l137032,17957r864,457l141617,48171r153,508l142278,49047r965,228l144805,49352r1511,-77l147269,49047r495,-368l147916,48171r-39,-23876l147713,22821r-775,-3467l146260,17818r-64,-89xem138391,12306r-2209,l133464,12661r-8966,6388l130968,19049r997,-762l133413,17729r12783,l144424,15265r-1207,-1029l140233,12687r-1842,-381xem115392,12306r-3264,l110253,12826r-3574,1969l104813,16370r-1918,2159l109434,18529r319,-242l111201,17729r12563,l122974,16306r-2210,-2121l119913,13588r-1046,-469l116674,12458r-1282,-152xem175298,12306r-5182,l167843,12738,156222,34328r368,2705l170497,49847r4420,l186200,44754r-14370,l170091,44462,162712,32346r22504,l186905,31711r750,-2108l187655,27749r-24943,l162785,26238r7953,-9043l184229,17195r-1324,-1587l181355,14452r-3759,-1714l175298,12306xem185178,42176r-1346,394l181533,43459r-927,330l179514,44094r-2553,533l175513,44754r10687,l186122,43306r-144,-596l185661,42303r-483,-127xem184229,17195r-8906,l177609,18135r3086,3747l181341,24142r14,3607l187655,27749r-77,-2083l187375,24142r-1143,-3911l185331,18516r-1102,-1321xem198119,12826r-1409,64l195846,13119r-470,381l195402,48679r495,368l196862,49275r1524,77l199948,49275r940,-228l201383,48679r153,-508l201536,25692r889,-1385l203238,23126r723,-952l206070,19850r1330,-864l200926,18986r-127,-5486l200355,13119r-851,-229l198119,12826xem215103,18224r-5249,l211327,18376r1232,318l213550,19037r737,178l214769,19037r194,-343l215077,18376r26,-152xem210261,12306r-9335,6680l207400,18986r587,-381l209854,18224r5249,l215202,17614r-3811,-5257l210261,12306xe" fillcolor="black" stroked="f">
                  <v:path arrowok="t"/>
                </v:shape>
                <v:shape id="Image 126" o:spid="_x0000_s1047" type="#_x0000_t75" style="position:absolute;left:13479;top:31;width:4227;height:2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8rivDAAAA3AAAAA8AAABkcnMvZG93bnJldi54bWxET0trwkAQvhf8D8sIvTUbhaYSXaUq0l56&#10;qIqQ25CdPGh2NmTXZPvvu4VCb/PxPWezC6YTIw2utaxgkaQgiEurW64VXC+npxUI55E1dpZJwTc5&#10;2G1nDxvMtZ34k8azr0UMYZejgsb7PpfSlQ0ZdIntiSNX2cGgj3CopR5wiuGmk8s0zaTBlmNDgz0d&#10;Giq/znej4Hl/LN5uoSrweJ/ky6IKqw+/V+pxHl7XIDwF/y/+c7/rOH+Zwe8z8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yuK8MAAADcAAAADwAAAAAAAAAAAAAAAACf&#10;AgAAZHJzL2Rvd25yZXYueG1sUEsFBgAAAAAEAAQA9wAAAI8DAAAAAA==&#10;">
                  <v:imagedata r:id="rId50" o:title=""/>
                </v:shape>
                <v:shape id="Image 127" o:spid="_x0000_s1048" type="#_x0000_t75" style="position:absolute;left:15909;top:1950;width:1797;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6kHBAAAA3AAAAA8AAABkcnMvZG93bnJldi54bWxET0trwkAQvhf8D8sI3upGwVZiVpFIocfG&#10;CnocspMHyc7G7EaTf98tFHqbj+85yWE0rXhQ72rLClbLCARxbnXNpYLL98frFoTzyBpby6RgIgeH&#10;/ewlwVjbJ2f0OPtShBB2MSqovO9iKV1ekUG3tB1x4ArbG/QB9qXUPT5DuGnlOorepMGaQ0OFHaUV&#10;5c15MApORZre/eY6RGbI7Kkrbl9Tc1NqMR+POxCeRv8v/nN/6jB//Q6/z4QL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m6kHBAAAA3AAAAA8AAAAAAAAAAAAAAAAAnwIA&#10;AGRycy9kb3ducmV2LnhtbFBLBQYAAAAABAAEAPcAAACNAwAAAAA=&#10;">
                  <v:imagedata r:id="rId51" o:title=""/>
                </v:shape>
                <v:shape id="Image 128" o:spid="_x0000_s1049" type="#_x0000_t75" style="position:absolute;left:14422;top:2393;width:153;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dLHEAAAA3AAAAA8AAABkcnMvZG93bnJldi54bWxEj0trwzAQhO+F/gexhdwauQl54EYJIVBa&#10;esuLXBdrY5lYK2Mptvvvu4dAbrvM7My3q83ga9VRG6vABj7GGSjiItiKSwOn49f7ElRMyBbrwGTg&#10;jyJs1q8vK8xt6HlP3SGVSkI45mjApdTkWsfCkcc4Dg2xaNfQekyytqW2LfYS7ms9ybK59lixNDhs&#10;aOeouB3u3sCtX9g0Xejvel+6y/33qs/FrDNm9DZsP0ElGtLT/Lj+sYI/EVp5Ri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dLHEAAAA3AAAAA8AAAAAAAAAAAAAAAAA&#10;nwIAAGRycy9kb3ducmV2LnhtbFBLBQYAAAAABAAEAPcAAACQAwAAAAA=&#10;">
                  <v:imagedata r:id="rId52" o:title=""/>
                </v:shape>
                <v:shape id="Image 129" o:spid="_x0000_s1050" type="#_x0000_t75" style="position:absolute;left:11599;top:173;width:5843;height: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oJTDAAAA3AAAAA8AAABkcnMvZG93bnJldi54bWxET81qwkAQvhd8h2WEXopu9NDW6CqlWEh7&#10;a9IHGLOTbDA7G7NrTPv0XUHwNh/f72x2o23FQL1vHCtYzBMQxKXTDdcKfoqP2SsIH5A1to5JwS95&#10;2G0nDxtMtbvwNw15qEUMYZ+iAhNCl0rpS0MW/dx1xJGrXG8xRNjXUvd4ieG2lcskeZYWG44NBjt6&#10;N1Qe87NVkGerv6x5KYrD4vM07J++Kn8ylVKP0/FtDSLQGO7imzvTcf5yBddn4gV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SglMMAAADcAAAADwAAAAAAAAAAAAAAAACf&#10;AgAAZHJzL2Rvd25yZXYueG1sUEsFBgAAAAAEAAQA9wAAAI8DAAAAAA==&#10;">
                  <v:imagedata r:id="rId53" o:title=""/>
                </v:shape>
                <v:shape id="Image 130" o:spid="_x0000_s1051" type="#_x0000_t75" style="position:absolute;left:21279;top:295;width:4536;height:2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6hgnGAAAA3AAAAA8AAABkcnMvZG93bnJldi54bWxEj0FLA0EMhe+C/2GI4M3OVkVk7bQUQbCK&#10;h65W7C3spDtLdzLrTmzXf28OQm8J7+W9L7PFGDtzoCG3iR1MJwUY4jr5lhsHH+9PV/dgsiB77BKT&#10;g1/KsJifn82w9OnIazpU0hgN4VyigyDSl9bmOlDEPEk9sWq7NEQUXYfG+gGPGh47e10UdzZiy9oQ&#10;sKfHQPW++okOPlffm/UmiH2pdq/17Ta/rb5QnLu8GJcPYIRGOZn/r5+94t8ovj6jE9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qGCcYAAADcAAAADwAAAAAAAAAAAAAA&#10;AACfAgAAZHJzL2Rvd25yZXYueG1sUEsFBgAAAAAEAAQA9wAAAJIDAAAAAA==&#10;">
                  <v:imagedata r:id="rId54" o:title=""/>
                </v:shape>
                <v:shape id="Image 131" o:spid="_x0000_s1052" type="#_x0000_t75" style="position:absolute;left:18115;top:14490;width:3873;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rIbCAAAA3AAAAA8AAABkcnMvZG93bnJldi54bWxET01rwkAQvRf6H5Yp9FY3UVBJXUUEacGD&#10;GIVep9kxCc3OxuxUo7++WxC8zeN9zmzRu0adqQu1ZwPpIAFFXHhbc2ngsF+/TUEFQbbYeCYDVwqw&#10;mD8/zTCz/sI7OudSqhjCIUMDlUibaR2KihyGgW+JI3f0nUOJsCu17fASw12jh0ky1g5rjg0VtrSq&#10;qPjJf52ByUjvjt+Snpb5ppcP+7Xfyu1mzOtLv3wHJdTLQ3x3f9o4f5TC/zPxA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06yGwgAAANwAAAAPAAAAAAAAAAAAAAAAAJ8C&#10;AABkcnMvZG93bnJldi54bWxQSwUGAAAAAAQABAD3AAAAjgMAAAAA&#10;">
                  <v:imagedata r:id="rId55" o:title=""/>
                </v:shape>
                <v:shape id="Image 132" o:spid="_x0000_s1053" type="#_x0000_t75" style="position:absolute;left:18115;top:14490;width:1225;height: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I73CAAAA3AAAAA8AAABkcnMvZG93bnJldi54bWxET99rwjAQfh/sfwgn+DI0ncMhnanIQNzb&#10;1G3vR3Nra5tLSLJa99cbQfDtPr6ft1wNphM9+dBYVvA8zUAQl1Y3XCn4/tpMFiBCRNbYWSYFZwqw&#10;Kh4flphre+I99YdYiRTCIUcFdYwulzKUNRkMU+uIE/drvcGYoK+k9nhK4aaTsyx7lQYbTg01Onqv&#10;qWwPf0aBI9eu5f/xCZvNjz9X837b7z6VGo+G9RuISEO8i2/uD53mv8zg+ky6QBY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tCO9wgAAANwAAAAPAAAAAAAAAAAAAAAAAJ8C&#10;AABkcnMvZG93bnJldi54bWxQSwUGAAAAAAQABAD3AAAAjgMAAAAA&#10;">
                  <v:imagedata r:id="rId56" o:title=""/>
                </v:shape>
                <v:shape id="Image 133" o:spid="_x0000_s1054" type="#_x0000_t75" style="position:absolute;left:18338;top:14632;width:4536;height: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UbTDAAAA3AAAAA8AAABkcnMvZG93bnJldi54bWxET01rwkAQvQv+h2WE3nSjKSqpq2jAUo9V&#10;KfU2ZKdJNDsbstsk/vuuUPA2j/c5q01vKtFS40rLCqaTCARxZnXJuYLzaT9egnAeWWNlmRTcycFm&#10;PRysMNG2409qjz4XIYRdggoK7+tESpcVZNBNbE0cuB/bGPQBNrnUDXYh3FRyFkVzabDk0FBgTWlB&#10;2e34axTssu3Fp1+L64kP89f33XL2fb8YpV5G/fYNhKfeP8X/7g8d5scxPJ4JF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9RtMMAAADcAAAADwAAAAAAAAAAAAAAAACf&#10;AgAAZHJzL2Rvd25yZXYueG1sUEsFBgAAAAAEAAQA9wAAAI8DAAAAAA==&#10;">
                  <v:imagedata r:id="rId57" o:title=""/>
                </v:shape>
                <v:shape id="Image 134" o:spid="_x0000_s1055" type="#_x0000_t75" style="position:absolute;left:3655;top:14000;width:5024;height:2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mPBAAAA3AAAAA8AAABkcnMvZG93bnJldi54bWxET8uqwjAQ3Qv+QxjBnU19IFKNIoKgq+tV&#10;QZdjM7bFZlKaaOvf31wQ3M3hPGexak0pXlS7wrKCYRSDIE6tLjhTcD5tBzMQziNrLC2Tgjc5WC27&#10;nQUm2jb8S6+jz0QIYZeggtz7KpHSpTkZdJGtiAN3t7VBH2CdSV1jE8JNKUdxPJUGCw4NOVa0ySl9&#10;HJ9GweG6r6aX62XX3Lhof/Zl89i+10r1e+16DsJT67/ij3unw/zxBP6fCR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K+mPBAAAA3AAAAA8AAAAAAAAAAAAAAAAAnwIA&#10;AGRycy9kb3ducmV2LnhtbFBLBQYAAAAABAAEAPcAAACNAwAAAAA=&#10;">
                  <v:imagedata r:id="rId58" o:title=""/>
                </v:shape>
                <v:shape id="Image 135" o:spid="_x0000_s1056" type="#_x0000_t75" style="position:absolute;left:7127;top:14000;width:1552;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9HAAAAA3AAAAA8AAABkcnMvZG93bnJldi54bWxET82KwjAQvgu+QxjBm6Yqilaj+Lewlz1Y&#10;fYChGZtqMylN1Pr2G2Fhb/Px/c5q09pKPKnxpWMFo2ECgjh3uuRCweX8NZiD8AFZY+WYFLzJw2bd&#10;7aww1e7FJ3pmoRAxhH2KCkwIdSqlzw1Z9ENXE0fu6hqLIcKmkLrBVwy3lRwnyUxaLDk2GKxpbyi/&#10;Zw+rYPaTXSzt9I5Ce7yNb0a/54eFUv1eu12CCNSGf/Gf+1vH+ZMpfJ6JF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3/0cAAAADcAAAADwAAAAAAAAAAAAAAAACfAgAA&#10;ZHJzL2Rvd25yZXYueG1sUEsFBgAAAAAEAAQA9wAAAIwDAAAAAA==&#10;">
                  <v:imagedata r:id="rId59" o:title=""/>
                </v:shape>
                <v:shape id="Image 136" o:spid="_x0000_s1057" type="#_x0000_t75" style="position:absolute;left:6079;top:14000;width:318;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IvpPEAAAA3AAAAA8AAABkcnMvZG93bnJldi54bWxET0trwkAQvgv+h2UEL1I3VbASXSX4gHrw&#10;oC2eh+w0Cd2dTbOrif31bqHgbT6+5yzXnTXiRo2vHCt4HScgiHOnKy4UfH7sX+YgfEDWaByTgjt5&#10;WK/6vSWm2rV8ots5FCKGsE9RQRlCnUrp85Is+rGriSP35RqLIcKmkLrBNoZbIydJMpMWK44NJda0&#10;KSn/Pl+tgtHpsD3+vM25nV6MO25M9rubZEoNB122ABGoC0/xv/tdx/nTGfw9Ey+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IvpPEAAAA3AAAAA8AAAAAAAAAAAAAAAAA&#10;nwIAAGRycy9kb3ducmV2LnhtbFBLBQYAAAAABAAEAPcAAACQAwAAAAA=&#10;">
                  <v:imagedata r:id="rId60" o:title=""/>
                </v:shape>
                <v:shape id="Image 137" o:spid="_x0000_s1058" type="#_x0000_t75" style="position:absolute;left:3879;top:14142;width:4536;height: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gnDAAAA3AAAAA8AAABkcnMvZG93bnJldi54bWxET0trwkAQvhf8D8sUequbatUYs4oWCgVR&#10;8HHxNmTHbDA7G7KrSf99t1DobT6+5+Sr3tbiQa2vHCt4GyYgiAunKy4VnE+frykIH5A11o5JwTd5&#10;WC0HTzlm2nV8oMcxlCKGsM9QgQmhyaT0hSGLfuga4shdXWsxRNiWUrfYxXBby1GSTKXFimODwYY+&#10;DBW3490qKCYhfd/ft3VpqevnfDHr6W6j1Mtzv16ACNSHf/Gf+0vH+eMZ/D4TL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5WCcMAAADcAAAADwAAAAAAAAAAAAAAAACf&#10;AgAAZHJzL2Rvd25yZXYueG1sUEsFBgAAAAAEAAQA9wAAAI8DAAAAAA==&#10;">
                  <v:imagedata r:id="rId61" o:title=""/>
                </v:shape>
                <v:shape id="Graphic 138" o:spid="_x0000_s1059" style="position:absolute;left:20606;top:9303;width:1226;height:5397;visibility:visible;mso-wrap-style:square;v-text-anchor:top" coordsize="122555,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8+8YA&#10;AADcAAAADwAAAGRycy9kb3ducmV2LnhtbESPQWvCQBCF74X+h2WEXkrdVIuU1FWsYOml0Bp/wJAd&#10;k2B2NmSnMfrrnUOhtxnem/e+Wa7H0JqB+tREdvA8zcAQl9E3XDk4FLunVzBJkD22kcnBhRKsV/d3&#10;S8x9PPMPDXupjIZwytFBLdLl1qaypoBpGjti1Y6xDyi69pX1PZ41PLR2lmULG7Bhbaixo21N5Wn/&#10;GxzsLh8jF6fBvxSL7/f59VE2cvhy7mEybt7ACI3yb/67/vSKP1dafUYns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98+8YAAADcAAAADwAAAAAAAAAAAAAAAACYAgAAZHJz&#10;L2Rvd25yZXYueG1sUEsFBgAAAAAEAAQA9QAAAIsDAAAAAA==&#10;" path="m,539165l122542,e" filled="f" strokecolor="#5b9bd4" strokeweight=".38417mm">
                  <v:path arrowok="t"/>
                </v:shape>
                <v:shape id="Graphic 139" o:spid="_x0000_s1060" style="position:absolute;left:22322;top:2563;width:1225;height:4858;visibility:visible;mso-wrap-style:square;v-text-anchor:top" coordsize="12255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2sEA&#10;AADcAAAADwAAAGRycy9kb3ducmV2LnhtbERPTWvCQBC9F/wPywheSt1YodjoKmIpetRo6XXMTpLF&#10;7GyaXTX+e1coeJvH+5zZorO1uFDrjWMFo2ECgjh32nCp4LD/fpuA8AFZY+2YFNzIw2Lee5lhqt2V&#10;d3TJQiliCPsUFVQhNKmUPq/Ioh+6hjhyhWsthgjbUuoWrzHc1vI9ST6kRcOxocKGVhXlp+xsFayz&#10;ZEw/v9uvgsrX8Ffk5nZsjFKDfrecggjUhaf4373Rcf74Ex7Px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drBAAAA3AAAAA8AAAAAAAAAAAAAAAAAmAIAAGRycy9kb3du&#10;cmV2LnhtbFBLBQYAAAAABAAEAPUAAACGAwAAAAA=&#10;" path="m,485749l122529,e" filled="f" strokecolor="#5b9bd4" strokeweight=".26881mm">
                  <v:stroke dashstyle="3 1"/>
                  <v:path arrowok="t"/>
                </v:shape>
                <v:shape id="Graphic 140" o:spid="_x0000_s1061" style="position:absolute;left:16930;top:2563;width:6623;height:4858;visibility:visible;mso-wrap-style:square;v-text-anchor:top" coordsize="66230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eTMMA&#10;AADcAAAADwAAAGRycy9kb3ducmV2LnhtbESPQWsCMRCF74L/IYzgTbOKlLI1ShEEQTy49tDehs10&#10;s3QzWZLorv++cyj0NsN789432/3oO/WgmNrABlbLAhRxHWzLjYGP23HxCiplZItdYDLwpAT73XSy&#10;xdKGga/0qHKjJIRTiQZczn2pdaodeUzL0BOL9h2ixyxrbLSNOEi47/S6KF60x5alwWFPB0f1T3X3&#10;BprBBV2tiYZVvn7dIl4+4/lizHw2vr+ByjTmf/Pf9ckK/kbw5RmZ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beTMMAAADcAAAADwAAAAAAAAAAAAAAAACYAgAAZHJzL2Rv&#10;d25yZXYueG1sUEsFBgAAAAAEAAQA9QAAAIgDAAAAAA==&#10;" path="m661708,l,485749e" filled="f" strokecolor="#5b9bd4" strokeweight=".38417mm">
                  <v:path arrowok="t"/>
                </v:shape>
                <v:shape id="Graphic 141" o:spid="_x0000_s1062" style="position:absolute;left:23261;top:15517;width:4902;height:1473;visibility:visible;mso-wrap-style:square;v-text-anchor:top" coordsize="490220,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hecIA&#10;AADcAAAADwAAAGRycy9kb3ducmV2LnhtbERPTYvCMBC9C/sfwizsTVNlEalGEUERVtDWPexxbMa2&#10;2Exqk9XqrzeC4G0e73Mms9ZU4kKNKy0r6PciEMSZ1SXnCn73y+4IhPPIGivLpOBGDmbTj84EY22v&#10;nNAl9bkIIexiVFB4X8dSuqwgg65na+LAHW1j0AfY5FI3eA3hppKDKBpKgyWHhgJrWhSUndJ/o+CQ&#10;ZMnffXf4GW38Ol1t57cz2lSpr892PgbhqfVv8cu91mH+dx+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SF5wgAAANwAAAAPAAAAAAAAAAAAAAAAAJgCAABkcnMvZG93&#10;bnJldi54bWxQSwUGAAAAAAQABAD1AAAAhwMAAAAA&#10;" path="m,147040r490156,l490156,,,,,147040xe" filled="f" strokecolor="#0b0b0b" strokeweight=".1153mm">
                  <v:path arrowok="t"/>
                </v:shape>
                <v:shape id="Graphic 142" o:spid="_x0000_s1063" style="position:absolute;left:25385;top:15908;width:2483;height:13;visibility:visible;mso-wrap-style:square;v-text-anchor:top" coordsize="2482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NcMIA&#10;AADcAAAADwAAAGRycy9kb3ducmV2LnhtbERP32vCMBB+H/g/hBP2NtMVGaMzighCQSnYjbHHozmT&#10;uuZSmli7/94MBnu7j+/nrTaT68RIQ2g9K3heZCCIG69bNgo+3vdPryBCRNbYeSYFPxRgs549rLDQ&#10;/sYnGutoRArhUKACG2NfSBkaSw7DwvfEiTv7wWFMcDBSD3hL4a6TeZa9SIctpwaLPe0sNd/11Slg&#10;vzWXqrVfRnfxQFW+/NwdS6Ue59P2DUSkKf6L/9ylTvOXOfw+ky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01wwgAAANwAAAAPAAAAAAAAAAAAAAAAAJgCAABkcnMvZG93&#10;bnJldi54bWxQSwUGAAAAAAQABAD1AAAAhwMAAAAA&#10;" path="m,l247802,e" filled="f" strokecolor="#5b9bd4" strokeweight=".26881mm">
                  <v:stroke dashstyle="3 1"/>
                  <v:path arrowok="t"/>
                </v:shape>
                <v:shape id="Graphic 143" o:spid="_x0000_s1064" style="position:absolute;left:25385;top:16620;width:2451;height:12;visibility:visible;mso-wrap-style:square;v-text-anchor:top" coordsize="2451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GsMA&#10;AADcAAAADwAAAGRycy9kb3ducmV2LnhtbERPTWvCQBC9F/oflil4azbVUiS6SglYPFioGsTjkB2T&#10;YHY2ZLfJ5t93C4Xe5vE+Z70NphUD9a6xrOAlSUEQl1Y3XCkozrvnJQjnkTW2lknBRA62m8eHNWba&#10;jnyk4eQrEUPYZaig9r7LpHRlTQZdYjviyN1sb9BH2FdS9zjGcNPKeZq+SYMNx4YaO8prKu+nb6MA&#10;L/l4lcdi2X0cpikE/Znev7xSs6fwvgLhKfh/8Z97r+P81w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qGsMAAADcAAAADwAAAAAAAAAAAAAAAACYAgAAZHJzL2Rv&#10;d25yZXYueG1sUEsFBgAAAAAEAAQA9QAAAIgDAAAAAA==&#10;" path="m,l245071,e" filled="f" strokecolor="#5b9bd4" strokeweight=".38417mm">
                  <v:path arrowok="t"/>
                </v:shape>
                <v:shape id="Image 144" o:spid="_x0000_s1065" type="#_x0000_t75" style="position:absolute;left:23751;top:15716;width:926;height:1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rZHBAAAA3AAAAA8AAABkcnMvZG93bnJldi54bWxET0trwkAQvhf8D8sIvdWNRVKNriJFodhD&#10;8XHwOGTHJJidCdlV4793C4K3+fieM1t0rlZXan0lbGA4SEAR52IrLgwc9uuPMSgfkC3WwmTgTh4W&#10;897bDDMrN97SdRcKFUPYZ2igDKHJtPZ5SQ79QBriyJ2kdRgibAttW7zFcFfrzyRJtcOKY0OJDX2X&#10;lJ93F2dg3X393o+rNEy2q5TlvJG/C4ox7/1uOQUVqAsv8dP9Y+P80Qj+n4kX6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HrZHBAAAA3AAAAA8AAAAAAAAAAAAAAAAAnwIA&#10;AGRycy9kb3ducmV2LnhtbFBLBQYAAAAABAAEAPcAAACNAwAAAAA=&#10;">
                  <v:imagedata r:id="rId62" o:title=""/>
                </v:shape>
                <v:shape id="Image 145" o:spid="_x0000_s1066" type="#_x0000_t75" style="position:absolute;left:18848;top:7669;width:1472;height:1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xXzEAAAA3AAAAA8AAABkcnMvZG93bnJldi54bWxET01rAjEQvRf8D2GE3mp2WyuyNYoUFizi&#10;QWt7nm7GzWoyWTaprv76plDobR7vc2aL3llxpi40nhXkowwEceV1w7WC/Xv5MAURIrJG65kUXCnA&#10;Yj64m2Gh/YW3dN7FWqQQDgUqMDG2hZShMuQwjHxLnLiD7xzGBLta6g4vKdxZ+ZhlE+mw4dRgsKVX&#10;Q9Vp9+0UbMu3j/zzVh6fmnU5NZurtV+rXKn7Yb98ARGpj//iP/dKp/njZ/h9Jl0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9xXzEAAAA3AAAAA8AAAAAAAAAAAAAAAAA&#10;nwIAAGRycy9kb3ducmV2LnhtbFBLBQYAAAAABAAEAPcAAACQAwAAAAA=&#10;">
                  <v:imagedata r:id="rId63" o:title=""/>
                </v:shape>
                <v:shape id="Image 146" o:spid="_x0000_s1067" type="#_x0000_t75" style="position:absolute;left:8895;top:7675;width:2113;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enjEAAAA3AAAAA8AAABkcnMvZG93bnJldi54bWxET01rAjEQvRf6H8IUeqvZioiuRrGFgthS&#10;WhW9Dptxs7qZrEmqW399UxC8zeN9znja2lqcyIfKsYLnTgaCuHC64lLBevX2NAARIrLG2jEp+KUA&#10;08n93Rhz7c78TadlLEUK4ZCjAhNjk0sZCkMWQ8c1xInbOW8xJuhLqT2eU7itZTfL+tJixanBYEOv&#10;horD8scqGL58+sVhc3y/bLtfpqnnlw+32Cv1+NDORiAitfEmvrrnOs3v9eH/mXSBn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QenjEAAAA3AAAAA8AAAAAAAAAAAAAAAAA&#10;nwIAAGRycy9kb3ducmV2LnhtbFBLBQYAAAAABAAEAPcAAACQAwAAAAA=&#10;">
                  <v:imagedata r:id="rId64" o:title=""/>
                </v:shape>
                <v:shape id="Image 147" o:spid="_x0000_s1068" type="#_x0000_t75" style="position:absolute;left:21937;top:12932;width:4350;height: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8WzjDAAAA3AAAAA8AAABkcnMvZG93bnJldi54bWxET01rwkAQvRf8D8sUetNNpViJrlIVRSqC&#10;2h48DtkxCc3OhuwY47/vFoTe5vE+ZzrvXKVaakLp2cDrIAFFnHlbcm7g+2vdH4MKgmyx8kwG7hRg&#10;Pus9TTG1/sZHak+SqxjCIUUDhUidah2yghyGga+JI3fxjUOJsMm1bfAWw12lh0ky0g5Ljg0F1rQs&#10;KPs5XZ0BzZfDdSO57NvderTKzovP3WZhzMtz9zEBJdTJv/jh3to4/+0d/p6JF+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xbOMMAAADcAAAADwAAAAAAAAAAAAAAAACf&#10;AgAAZHJzL2Rvd25yZXYueG1sUEsFBgAAAAAEAAQA9wAAAI8DAAAAAA==&#10;">
                  <v:imagedata r:id="rId65" o:title=""/>
                </v:shape>
                <v:shape id="Image 148" o:spid="_x0000_s1069" type="#_x0000_t75" style="position:absolute;left:9184;width:4351;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HyXDAAAA3AAAAA8AAABkcnMvZG93bnJldi54bWxEj0FrwkAQhe8F/8MyQm91Y1uCRleRlqLg&#10;SVN6HrJjNpidDdlV47/vHARvM7w3732zXA++VVfqYxPYwHSSgSKugm24NvBb/rzNQMWEbLENTAbu&#10;FGG9Gr0ssbDhxge6HlOtJIRjgQZcSl2hdawceYyT0BGLdgq9xyRrX2vb403CfavfsyzXHhuWBocd&#10;fTmqzseLN/Bxybttyv2Om2np3Obblvu/uTGv42GzAJVoSE/z43pnBf9TaOUZmU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cfJcMAAADcAAAADwAAAAAAAAAAAAAAAACf&#10;AgAAZHJzL2Rvd25yZXYueG1sUEsFBgAAAAAEAAQA9wAAAI8DAAAAAA==&#10;">
                  <v:imagedata r:id="rId66" o:title=""/>
                </v:shape>
                <w10:wrap type="tight"/>
              </v:group>
            </w:pict>
          </mc:Fallback>
        </mc:AlternateContent>
      </w:r>
    </w:p>
    <w:p w:rsidR="00057252" w:rsidRPr="00966531" w:rsidRDefault="00057252" w:rsidP="003941FF">
      <w:pPr>
        <w:pStyle w:val="BodyText"/>
        <w:ind w:left="103" w:right="38"/>
        <w:jc w:val="both"/>
        <w:rPr>
          <w:sz w:val="24"/>
          <w:szCs w:val="24"/>
        </w:rPr>
      </w:pPr>
    </w:p>
    <w:p w:rsidR="00057252" w:rsidRPr="00966531" w:rsidRDefault="00057252" w:rsidP="003941FF">
      <w:pPr>
        <w:pStyle w:val="BodyText"/>
        <w:ind w:left="103" w:right="38"/>
        <w:jc w:val="both"/>
        <w:rPr>
          <w:sz w:val="24"/>
          <w:szCs w:val="24"/>
        </w:rPr>
      </w:pPr>
    </w:p>
    <w:p w:rsidR="00057252" w:rsidRPr="00966531" w:rsidRDefault="00057252" w:rsidP="007F7C70">
      <w:pPr>
        <w:pStyle w:val="BodyText"/>
        <w:ind w:left="103" w:right="38"/>
        <w:jc w:val="center"/>
        <w:rPr>
          <w:sz w:val="24"/>
          <w:szCs w:val="24"/>
        </w:rPr>
      </w:pPr>
    </w:p>
    <w:p w:rsidR="00313337" w:rsidRPr="00966531" w:rsidRDefault="00313337" w:rsidP="003941FF">
      <w:pPr>
        <w:spacing w:after="0" w:line="240" w:lineRule="auto"/>
        <w:jc w:val="both"/>
        <w:rPr>
          <w:rFonts w:ascii="Times New Roman" w:eastAsia="Times New Roman" w:hAnsi="Times New Roman" w:cs="Times New Roman"/>
          <w:sz w:val="24"/>
          <w:szCs w:val="24"/>
          <w:lang w:eastAsia="en-IN"/>
        </w:rPr>
      </w:pPr>
    </w:p>
    <w:p w:rsidR="00313337" w:rsidRPr="00966531" w:rsidRDefault="00313337" w:rsidP="003941FF">
      <w:pPr>
        <w:spacing w:after="0" w:line="240" w:lineRule="auto"/>
        <w:jc w:val="both"/>
        <w:rPr>
          <w:rFonts w:ascii="Times New Roman" w:eastAsia="Times New Roman" w:hAnsi="Times New Roman" w:cs="Times New Roman"/>
          <w:sz w:val="24"/>
          <w:szCs w:val="24"/>
          <w:lang w:eastAsia="en-IN"/>
        </w:rPr>
      </w:pPr>
    </w:p>
    <w:p w:rsidR="00313337" w:rsidRPr="00966531" w:rsidRDefault="00313337" w:rsidP="003941FF">
      <w:pPr>
        <w:spacing w:after="0" w:line="240" w:lineRule="auto"/>
        <w:jc w:val="both"/>
        <w:rPr>
          <w:rFonts w:ascii="Times New Roman" w:eastAsia="Times New Roman" w:hAnsi="Times New Roman" w:cs="Times New Roman"/>
          <w:sz w:val="24"/>
          <w:szCs w:val="24"/>
          <w:lang w:eastAsia="en-IN"/>
        </w:rPr>
      </w:pPr>
    </w:p>
    <w:p w:rsidR="00313337" w:rsidRPr="00966531" w:rsidRDefault="00313337" w:rsidP="003941FF">
      <w:pPr>
        <w:spacing w:after="0" w:line="240" w:lineRule="auto"/>
        <w:jc w:val="both"/>
        <w:rPr>
          <w:rFonts w:ascii="Times New Roman" w:eastAsia="Times New Roman" w:hAnsi="Times New Roman" w:cs="Times New Roman"/>
          <w:sz w:val="24"/>
          <w:szCs w:val="24"/>
          <w:lang w:eastAsia="en-IN"/>
        </w:rPr>
      </w:pPr>
    </w:p>
    <w:p w:rsidR="00313337" w:rsidRPr="00966531" w:rsidRDefault="00313337" w:rsidP="003941FF">
      <w:pPr>
        <w:spacing w:after="0" w:line="240" w:lineRule="auto"/>
        <w:jc w:val="both"/>
        <w:rPr>
          <w:rFonts w:ascii="Times New Roman" w:eastAsia="Times New Roman" w:hAnsi="Times New Roman" w:cs="Times New Roman"/>
          <w:sz w:val="24"/>
          <w:szCs w:val="24"/>
          <w:lang w:eastAsia="en-IN"/>
        </w:rPr>
      </w:pPr>
    </w:p>
    <w:p w:rsidR="00313337" w:rsidRPr="00966531" w:rsidRDefault="00313337" w:rsidP="003941FF">
      <w:pPr>
        <w:spacing w:after="0" w:line="240" w:lineRule="auto"/>
        <w:jc w:val="both"/>
        <w:rPr>
          <w:rFonts w:ascii="Times New Roman" w:eastAsia="Times New Roman" w:hAnsi="Times New Roman" w:cs="Times New Roman"/>
          <w:sz w:val="24"/>
          <w:szCs w:val="24"/>
          <w:lang w:eastAsia="en-IN"/>
        </w:rPr>
      </w:pPr>
    </w:p>
    <w:p w:rsidR="00313337" w:rsidRPr="00966531" w:rsidRDefault="00313337" w:rsidP="003941FF">
      <w:pPr>
        <w:spacing w:after="0" w:line="240" w:lineRule="auto"/>
        <w:jc w:val="both"/>
        <w:rPr>
          <w:rFonts w:ascii="Times New Roman" w:eastAsia="Times New Roman" w:hAnsi="Times New Roman" w:cs="Times New Roman"/>
          <w:sz w:val="24"/>
          <w:szCs w:val="24"/>
          <w:lang w:eastAsia="en-IN"/>
        </w:rPr>
      </w:pPr>
    </w:p>
    <w:p w:rsidR="00E168B1" w:rsidRDefault="00E168B1" w:rsidP="00FB1683">
      <w:pPr>
        <w:spacing w:after="0" w:line="240" w:lineRule="auto"/>
        <w:jc w:val="center"/>
        <w:rPr>
          <w:rFonts w:ascii="Times New Roman" w:hAnsi="Times New Roman" w:cs="Times New Roman"/>
          <w:b/>
          <w:sz w:val="20"/>
          <w:szCs w:val="20"/>
        </w:rPr>
      </w:pPr>
    </w:p>
    <w:p w:rsidR="00313337" w:rsidRDefault="00FB1683" w:rsidP="00FB1683">
      <w:pPr>
        <w:spacing w:after="0" w:line="240" w:lineRule="auto"/>
        <w:jc w:val="center"/>
        <w:rPr>
          <w:rFonts w:ascii="Times New Roman" w:hAnsi="Times New Roman" w:cs="Times New Roman"/>
          <w:b/>
          <w:sz w:val="20"/>
          <w:szCs w:val="20"/>
        </w:rPr>
      </w:pPr>
      <w:r w:rsidRPr="00CA4BA5">
        <w:rPr>
          <w:rFonts w:ascii="Times New Roman" w:hAnsi="Times New Roman" w:cs="Times New Roman"/>
          <w:b/>
          <w:sz w:val="20"/>
          <w:szCs w:val="20"/>
        </w:rPr>
        <w:t xml:space="preserve">Figure </w:t>
      </w:r>
      <w:r>
        <w:rPr>
          <w:rFonts w:ascii="Times New Roman" w:hAnsi="Times New Roman" w:cs="Times New Roman"/>
          <w:b/>
          <w:sz w:val="20"/>
          <w:szCs w:val="20"/>
        </w:rPr>
        <w:t>3</w:t>
      </w:r>
      <w:r w:rsidRPr="00CA4BA5">
        <w:rPr>
          <w:rFonts w:ascii="Times New Roman" w:hAnsi="Times New Roman" w:cs="Times New Roman"/>
          <w:b/>
          <w:sz w:val="20"/>
          <w:szCs w:val="20"/>
        </w:rPr>
        <w:t xml:space="preserve">: </w:t>
      </w:r>
      <w:r>
        <w:rPr>
          <w:rFonts w:ascii="Times New Roman" w:hAnsi="Times New Roman" w:cs="Times New Roman"/>
          <w:b/>
          <w:sz w:val="20"/>
          <w:szCs w:val="20"/>
        </w:rPr>
        <w:t>Trading and Delivery mechanism.</w:t>
      </w:r>
    </w:p>
    <w:p w:rsidR="00FB1683" w:rsidRDefault="00FB1683" w:rsidP="00FB1683">
      <w:pPr>
        <w:spacing w:after="0" w:line="240" w:lineRule="auto"/>
        <w:jc w:val="center"/>
        <w:rPr>
          <w:rFonts w:ascii="Times New Roman" w:eastAsia="Times New Roman" w:hAnsi="Times New Roman" w:cs="Times New Roman"/>
          <w:sz w:val="20"/>
          <w:szCs w:val="24"/>
          <w:lang w:eastAsia="en-IN"/>
        </w:rPr>
      </w:pPr>
    </w:p>
    <w:p w:rsidR="00680584" w:rsidRDefault="00680584" w:rsidP="00FB1683">
      <w:pPr>
        <w:spacing w:after="0" w:line="240" w:lineRule="auto"/>
        <w:jc w:val="center"/>
        <w:rPr>
          <w:rFonts w:ascii="Times New Roman" w:eastAsia="Times New Roman" w:hAnsi="Times New Roman" w:cs="Times New Roman"/>
          <w:sz w:val="20"/>
          <w:szCs w:val="24"/>
          <w:lang w:eastAsia="en-IN"/>
        </w:rPr>
      </w:pPr>
    </w:p>
    <w:p w:rsidR="00680584" w:rsidRPr="00680584" w:rsidRDefault="00680584" w:rsidP="00FB1683">
      <w:pPr>
        <w:spacing w:after="0" w:line="240" w:lineRule="auto"/>
        <w:jc w:val="center"/>
        <w:rPr>
          <w:rFonts w:ascii="Times New Roman" w:eastAsia="Times New Roman" w:hAnsi="Times New Roman" w:cs="Times New Roman"/>
          <w:sz w:val="20"/>
          <w:szCs w:val="24"/>
          <w:lang w:eastAsia="en-IN"/>
        </w:rPr>
      </w:pPr>
    </w:p>
    <w:p w:rsidR="00FB1683" w:rsidRDefault="00FB1683" w:rsidP="00FB1683">
      <w:pPr>
        <w:spacing w:after="0" w:line="240" w:lineRule="auto"/>
        <w:ind w:firstLine="720"/>
        <w:jc w:val="both"/>
        <w:rPr>
          <w:rFonts w:ascii="Times New Roman" w:eastAsia="Times New Roman" w:hAnsi="Times New Roman" w:cs="Times New Roman"/>
          <w:sz w:val="20"/>
          <w:szCs w:val="20"/>
          <w:lang w:eastAsia="en-IN"/>
        </w:rPr>
      </w:pPr>
      <w:r w:rsidRPr="00FB1683">
        <w:rPr>
          <w:rFonts w:ascii="Times New Roman" w:eastAsia="Times New Roman" w:hAnsi="Times New Roman" w:cs="Times New Roman"/>
          <w:sz w:val="20"/>
          <w:szCs w:val="20"/>
          <w:lang w:eastAsia="en-IN"/>
        </w:rPr>
        <w:t xml:space="preserve">To commence the trading process, trading entities are initially registered with the smart contract, namely RC, and authenticated using their </w:t>
      </w:r>
      <w:proofErr w:type="spellStart"/>
      <w:r w:rsidRPr="00FB1683">
        <w:rPr>
          <w:rFonts w:ascii="Times New Roman" w:eastAsia="Times New Roman" w:hAnsi="Times New Roman" w:cs="Times New Roman"/>
          <w:sz w:val="20"/>
          <w:szCs w:val="20"/>
          <w:lang w:eastAsia="en-IN"/>
        </w:rPr>
        <w:t>Ethereum</w:t>
      </w:r>
      <w:proofErr w:type="spellEnd"/>
      <w:r w:rsidRPr="00FB1683">
        <w:rPr>
          <w:rFonts w:ascii="Times New Roman" w:eastAsia="Times New Roman" w:hAnsi="Times New Roman" w:cs="Times New Roman"/>
          <w:sz w:val="20"/>
          <w:szCs w:val="20"/>
          <w:lang w:eastAsia="en-IN"/>
        </w:rPr>
        <w:t xml:space="preserve"> addresses. Following this, the contract between the product owner and purchaser is initialized. During this phase, the purchaser selects the desired product and enters its unique code, P1, which serves as a distinct identifier for the product and is utilized by the LC. The product code, along with its details, is then transmitted to the product owner. Additionally, the product details, including the owner's information, image, and price, are uploaded to IPFS, and in exchange, an IPFS hash is generated to validate the product's authenticity during transfer. Upon receiving the product, the purchaser confirms successful delivery, and the logistics company receives payment. Furthermore, both parties contribute a security amount to the contract to confirm the trading transaction. The inclusion of a fine serves as a deterrent for potential disputes, with arbitrators authorized to resolve such issues off-chain. Once the transaction is confirmed, the purchaser submits the payment amount to the product owner.</w:t>
      </w:r>
      <w:r w:rsidR="00FB24BE" w:rsidRPr="008D0C6A">
        <w:rPr>
          <w:rFonts w:ascii="Times New Roman" w:eastAsia="Times New Roman" w:hAnsi="Times New Roman" w:cs="Times New Roman"/>
          <w:sz w:val="20"/>
          <w:szCs w:val="20"/>
          <w:lang w:eastAsia="en-IN"/>
        </w:rPr>
        <w:t xml:space="preserve"> </w:t>
      </w:r>
    </w:p>
    <w:p w:rsidR="00A56C7D" w:rsidRDefault="00FB1683" w:rsidP="00FB1683">
      <w:pPr>
        <w:spacing w:after="0" w:line="240" w:lineRule="auto"/>
        <w:ind w:firstLine="720"/>
        <w:jc w:val="both"/>
        <w:rPr>
          <w:rFonts w:ascii="Times New Roman" w:eastAsia="Times New Roman" w:hAnsi="Times New Roman" w:cs="Times New Roman"/>
          <w:sz w:val="20"/>
          <w:szCs w:val="20"/>
          <w:lang w:eastAsia="en-IN"/>
        </w:rPr>
      </w:pPr>
      <w:r w:rsidRPr="00FB1683">
        <w:rPr>
          <w:rFonts w:ascii="Times New Roman" w:eastAsia="Times New Roman" w:hAnsi="Times New Roman" w:cs="Times New Roman"/>
          <w:sz w:val="20"/>
          <w:szCs w:val="20"/>
          <w:lang w:eastAsia="en-IN"/>
        </w:rPr>
        <w:t>In case of a dispute, all funds are transferred to the arbitrator's account and distributed according to the off-chain settlement procedure. Furthermore, once the transaction between the product owner and purchaser is completed, the smart contract between the product owner and LC is activated. This contract oversees the transportation of products from one location to another, ensuring the efficient management of the delivery process. As part of this process, both the product owner and purchaser contribute to transportation security, addressing concerns about potential manipulation.</w:t>
      </w:r>
    </w:p>
    <w:p w:rsidR="00057252" w:rsidRPr="008D0C6A" w:rsidRDefault="00FB1683" w:rsidP="00FB1683">
      <w:pPr>
        <w:spacing w:after="0" w:line="240" w:lineRule="auto"/>
        <w:ind w:firstLine="720"/>
        <w:jc w:val="both"/>
        <w:rPr>
          <w:rFonts w:ascii="Times New Roman" w:hAnsi="Times New Roman" w:cs="Times New Roman"/>
          <w:sz w:val="20"/>
          <w:szCs w:val="20"/>
        </w:rPr>
      </w:pPr>
      <w:r w:rsidRPr="00FB1683">
        <w:rPr>
          <w:rFonts w:ascii="Times New Roman" w:eastAsia="Times New Roman" w:hAnsi="Times New Roman" w:cs="Times New Roman"/>
          <w:sz w:val="20"/>
          <w:szCs w:val="20"/>
          <w:lang w:eastAsia="en-IN"/>
        </w:rPr>
        <w:t xml:space="preserve"> Upon collection of the product for delivery, the LC conducts a pre-verification procedure. This involves using the IPFS hash to access the product details and comparing them with the actual product. Such verification helps prevent any alterations to the product during transit, thereby maintaining its authenticity throughout the delivery process.</w:t>
      </w:r>
    </w:p>
    <w:p w:rsidR="009D4475" w:rsidRPr="00966531" w:rsidRDefault="009D4475" w:rsidP="003941FF">
      <w:pPr>
        <w:pStyle w:val="BodyText"/>
        <w:ind w:left="103" w:right="38"/>
        <w:jc w:val="both"/>
        <w:rPr>
          <w:sz w:val="24"/>
          <w:szCs w:val="24"/>
        </w:rPr>
      </w:pPr>
    </w:p>
    <w:p w:rsidR="009D4475" w:rsidRPr="00966531" w:rsidRDefault="009D4475" w:rsidP="003941FF">
      <w:pPr>
        <w:pStyle w:val="BodyText"/>
        <w:ind w:left="103" w:right="38"/>
        <w:jc w:val="both"/>
        <w:rPr>
          <w:sz w:val="24"/>
          <w:szCs w:val="24"/>
        </w:rPr>
      </w:pPr>
    </w:p>
    <w:p w:rsidR="009D4475" w:rsidRDefault="009D4475" w:rsidP="003941FF">
      <w:pPr>
        <w:pStyle w:val="BodyText"/>
        <w:ind w:left="103" w:right="38"/>
        <w:jc w:val="both"/>
        <w:rPr>
          <w:sz w:val="24"/>
          <w:szCs w:val="24"/>
        </w:rPr>
      </w:pPr>
    </w:p>
    <w:p w:rsidR="00194923" w:rsidRDefault="00194923" w:rsidP="003941FF">
      <w:pPr>
        <w:pStyle w:val="BodyText"/>
        <w:ind w:left="103" w:right="38"/>
        <w:jc w:val="both"/>
        <w:rPr>
          <w:sz w:val="24"/>
          <w:szCs w:val="24"/>
        </w:rPr>
      </w:pPr>
    </w:p>
    <w:p w:rsidR="000157EE" w:rsidRDefault="000157EE" w:rsidP="003941FF">
      <w:pPr>
        <w:pStyle w:val="BodyText"/>
        <w:ind w:left="103" w:right="38"/>
        <w:jc w:val="both"/>
        <w:rPr>
          <w:sz w:val="24"/>
          <w:szCs w:val="24"/>
        </w:rPr>
      </w:pPr>
    </w:p>
    <w:p w:rsidR="000157EE" w:rsidRDefault="000157EE" w:rsidP="007724F7">
      <w:pPr>
        <w:pStyle w:val="BodyText"/>
        <w:numPr>
          <w:ilvl w:val="1"/>
          <w:numId w:val="19"/>
        </w:numPr>
        <w:spacing w:after="120"/>
        <w:ind w:left="714" w:right="40" w:hanging="357"/>
        <w:jc w:val="both"/>
        <w:rPr>
          <w:b/>
          <w:i/>
          <w:color w:val="000000" w:themeColor="text1"/>
          <w:spacing w:val="-2"/>
        </w:rPr>
      </w:pPr>
      <w:r>
        <w:rPr>
          <w:b/>
          <w:i/>
          <w:color w:val="000000" w:themeColor="text1"/>
          <w:spacing w:val="-2"/>
        </w:rPr>
        <w:lastRenderedPageBreak/>
        <w:t>REPUTATION SYSTM</w:t>
      </w:r>
    </w:p>
    <w:p w:rsidR="007724F7" w:rsidRPr="007724F7" w:rsidRDefault="007724F7" w:rsidP="007724F7">
      <w:pPr>
        <w:pStyle w:val="BodyText"/>
        <w:ind w:left="360" w:right="38" w:firstLine="360"/>
        <w:jc w:val="both"/>
      </w:pPr>
      <w:r w:rsidRPr="007724F7">
        <w:t xml:space="preserve">Embedded within the blockchain layer of the proposed model, a reputation system, illustrated in Figure </w:t>
      </w:r>
      <w:r w:rsidR="00D97638">
        <w:t>4</w:t>
      </w:r>
      <w:r w:rsidRPr="007724F7">
        <w:t>, is integrated. This system holds significant importance in verifying the credibility of both product owners and the delivered assets. It ensures the immutability and integrity of registered reviews within the system. Unlike conventional reputation systems, reviews are stored in IPFS, while their corresponding hashes are retained in the blockchain, ensuring their integrity and permanence.</w:t>
      </w:r>
    </w:p>
    <w:p w:rsidR="007724F7" w:rsidRDefault="007724F7" w:rsidP="007724F7">
      <w:pPr>
        <w:pStyle w:val="BodyText"/>
        <w:ind w:left="720" w:right="38"/>
        <w:jc w:val="both"/>
        <w:rPr>
          <w:sz w:val="24"/>
          <w:szCs w:val="24"/>
        </w:rPr>
      </w:pPr>
    </w:p>
    <w:p w:rsidR="000157EE" w:rsidRPr="00966531" w:rsidRDefault="000157EE" w:rsidP="003941FF">
      <w:pPr>
        <w:pStyle w:val="BodyText"/>
        <w:ind w:left="103" w:right="38"/>
        <w:jc w:val="both"/>
        <w:rPr>
          <w:sz w:val="24"/>
          <w:szCs w:val="24"/>
        </w:rPr>
      </w:pPr>
    </w:p>
    <w:p w:rsidR="009D4475" w:rsidRPr="00966531" w:rsidRDefault="009D4475" w:rsidP="007724F7">
      <w:pPr>
        <w:pStyle w:val="BodyText"/>
        <w:ind w:left="103" w:right="38"/>
        <w:jc w:val="center"/>
        <w:rPr>
          <w:sz w:val="24"/>
          <w:szCs w:val="24"/>
        </w:rPr>
      </w:pPr>
      <w:r w:rsidRPr="00966531">
        <w:rPr>
          <w:noProof/>
          <w:sz w:val="24"/>
          <w:szCs w:val="24"/>
          <w:lang w:val="en-IN" w:eastAsia="en-IN"/>
        </w:rPr>
        <mc:AlternateContent>
          <mc:Choice Requires="wpg">
            <w:drawing>
              <wp:anchor distT="0" distB="0" distL="114300" distR="114300" simplePos="0" relativeHeight="251668992" behindDoc="1" locked="0" layoutInCell="1" allowOverlap="1" wp14:anchorId="0CE62042" wp14:editId="73702F35">
                <wp:simplePos x="0" y="0"/>
                <wp:positionH relativeFrom="column">
                  <wp:posOffset>1585595</wp:posOffset>
                </wp:positionH>
                <wp:positionV relativeFrom="paragraph">
                  <wp:posOffset>-81280</wp:posOffset>
                </wp:positionV>
                <wp:extent cx="2609850" cy="1446530"/>
                <wp:effectExtent l="0" t="0" r="0" b="127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0" cy="1446530"/>
                          <a:chOff x="0" y="0"/>
                          <a:chExt cx="1925955" cy="1446530"/>
                        </a:xfrm>
                      </wpg:grpSpPr>
                      <pic:pic xmlns:pic="http://schemas.openxmlformats.org/drawingml/2006/picture">
                        <pic:nvPicPr>
                          <pic:cNvPr id="158" name="Image 158"/>
                          <pic:cNvPicPr/>
                        </pic:nvPicPr>
                        <pic:blipFill>
                          <a:blip r:embed="rId67" cstate="print"/>
                          <a:stretch>
                            <a:fillRect/>
                          </a:stretch>
                        </pic:blipFill>
                        <pic:spPr>
                          <a:xfrm>
                            <a:off x="1606883" y="444092"/>
                            <a:ext cx="42938" cy="88137"/>
                          </a:xfrm>
                          <a:prstGeom prst="rect">
                            <a:avLst/>
                          </a:prstGeom>
                        </pic:spPr>
                      </pic:pic>
                      <pic:pic xmlns:pic="http://schemas.openxmlformats.org/drawingml/2006/picture">
                        <pic:nvPicPr>
                          <pic:cNvPr id="159" name="Image 159"/>
                          <pic:cNvPicPr/>
                        </pic:nvPicPr>
                        <pic:blipFill>
                          <a:blip r:embed="rId68" cstate="print"/>
                          <a:stretch>
                            <a:fillRect/>
                          </a:stretch>
                        </pic:blipFill>
                        <pic:spPr>
                          <a:xfrm>
                            <a:off x="0" y="0"/>
                            <a:ext cx="1925539" cy="1446320"/>
                          </a:xfrm>
                          <a:prstGeom prst="rect">
                            <a:avLst/>
                          </a:prstGeom>
                        </pic:spPr>
                      </pic:pic>
                    </wpg:wgp>
                  </a:graphicData>
                </a:graphic>
                <wp14:sizeRelH relativeFrom="margin">
                  <wp14:pctWidth>0</wp14:pctWidth>
                </wp14:sizeRelH>
              </wp:anchor>
            </w:drawing>
          </mc:Choice>
          <mc:Fallback>
            <w:pict>
              <v:group w14:anchorId="5870D398" id="Group 157" o:spid="_x0000_s1026" style="position:absolute;margin-left:124.85pt;margin-top:-6.4pt;width:205.5pt;height:113.9pt;z-index:-251647488;mso-width-relative:margin" coordsize="19259,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">
                <v:shape id="Image 158" o:spid="_x0000_s1027" type="#_x0000_t75" style="position:absolute;left:16068;top:4440;width:430;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pl/HAAAA3AAAAA8AAABkcnMvZG93bnJldi54bWxEj09rwkAQxe8Fv8MyQi9SN60oJXUVKRRK&#10;oYeooL0N2ckfzc6m2W2M3945CL3N8N6895vlenCN6qkLtWcDz9MEFHHubc2lgf3u4+kVVIjIFhvP&#10;ZOBKAdar0cMSU+svnFG/jaWSEA4pGqhibFOtQ16RwzD1LbFohe8cRlm7UtsOLxLuGv2SJAvtsGZp&#10;qLCl94ry8/bPGZjVRZjMfmw2OZWnw3dWfB37468xj+Nh8wYq0hD/zffrTyv4c6GVZ2QCv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bpl/HAAAA3AAAAA8AAAAAAAAAAAAA&#10;AAAAnwIAAGRycy9kb3ducmV2LnhtbFBLBQYAAAAABAAEAPcAAACTAwAAAAA=&#10;">
                  <v:imagedata r:id="rId69" o:title=""/>
                </v:shape>
                <v:shape id="Image 159" o:spid="_x0000_s1028" type="#_x0000_t75" style="position:absolute;width:19255;height:14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xZSrHAAAA3AAAAA8AAABkcnMvZG93bnJldi54bWxEj91qwkAQhe+FvsMyhd7pRqFGoxsptmJB&#10;EGuL19Ps5AezsyG7mrRP7xaE3s1wznfmzHLVm1pcqXWVZQXjUQSCOLO64kLB1+dmOAPhPLLG2jIp&#10;+CEHq/RhsMRE244/6Hr0hQgh7BJUUHrfJFK6rCSDbmQb4qDltjXow9oWUrfYhXBTy0kUTaXBisOF&#10;Ehtal5SdjxcTanRv2XgWn/fz3eFkvn+38eshj5V6euxfFiA89f7ffKffdeCe5/D3TJhAp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xZSrHAAAA3AAAAA8AAAAAAAAAAAAA&#10;AAAAnwIAAGRycy9kb3ducmV2LnhtbFBLBQYAAAAABAAEAPcAAACTAwAAAAA=&#10;">
                  <v:imagedata r:id="rId70" o:title=""/>
                </v:shape>
                <w10:wrap type="topAndBottom"/>
              </v:group>
            </w:pict>
          </mc:Fallback>
        </mc:AlternateContent>
      </w:r>
      <w:r w:rsidR="000157EE" w:rsidRPr="00CA4BA5">
        <w:rPr>
          <w:b/>
        </w:rPr>
        <w:t xml:space="preserve">Figure </w:t>
      </w:r>
      <w:r w:rsidR="000157EE">
        <w:rPr>
          <w:b/>
        </w:rPr>
        <w:t>4</w:t>
      </w:r>
      <w:r w:rsidR="000157EE" w:rsidRPr="00CA4BA5">
        <w:rPr>
          <w:b/>
        </w:rPr>
        <w:t xml:space="preserve">: </w:t>
      </w:r>
      <w:r w:rsidR="000157EE">
        <w:rPr>
          <w:b/>
        </w:rPr>
        <w:t>Re</w:t>
      </w:r>
      <w:r w:rsidR="00FA3989">
        <w:rPr>
          <w:b/>
        </w:rPr>
        <w:t>putation system.</w:t>
      </w:r>
    </w:p>
    <w:p w:rsidR="0041299B" w:rsidRPr="00966531" w:rsidRDefault="0041299B" w:rsidP="003941FF">
      <w:pPr>
        <w:pStyle w:val="BodyText"/>
        <w:ind w:left="103" w:right="38"/>
        <w:jc w:val="both"/>
        <w:rPr>
          <w:sz w:val="24"/>
          <w:szCs w:val="24"/>
        </w:rPr>
      </w:pPr>
    </w:p>
    <w:p w:rsidR="000D7856" w:rsidRDefault="000D7856" w:rsidP="00D97638">
      <w:pPr>
        <w:pStyle w:val="BodyText"/>
        <w:ind w:right="38" w:firstLine="720"/>
        <w:jc w:val="both"/>
      </w:pPr>
      <w:r w:rsidRPr="000D7856">
        <w:t xml:space="preserve">Moreover, in the proposed solution, trading entities frequently take on dual roles as both sellers and buyers, with the exception of farmers and end customers. For instance, as depicted in Figure </w:t>
      </w:r>
      <w:r w:rsidR="00D97638">
        <w:t>4</w:t>
      </w:r>
      <w:r w:rsidRPr="000D7856">
        <w:t>, retailers acquire end products from distributors and subsequently sell them to customers. Similarly, processors obtain crops from farmers, process them, and then vend the resulting products to distributors. Throughout this document, the terms "sellers" and "product owners," as well as "buyers" and "purchasers," are utilized interchangeably.</w:t>
      </w:r>
    </w:p>
    <w:p w:rsidR="00766B2C" w:rsidRDefault="000D7856" w:rsidP="00766B2C">
      <w:pPr>
        <w:spacing w:after="0" w:line="240" w:lineRule="auto"/>
        <w:jc w:val="both"/>
        <w:rPr>
          <w:i/>
          <w:sz w:val="20"/>
        </w:rPr>
      </w:pPr>
      <w:r w:rsidRPr="000D7856">
        <w:rPr>
          <w:rFonts w:ascii="Times New Roman" w:eastAsia="Times New Roman" w:hAnsi="Times New Roman" w:cs="Times New Roman"/>
          <w:sz w:val="20"/>
          <w:szCs w:val="20"/>
          <w:lang w:val="en-US" w:eastAsia="en-IN"/>
        </w:rPr>
        <w:t>The reputation system allocates trust values to sellers, aiming to bolster confidence among trading entities. Whenever an entity purchases a product, it assigns ratings and provides reviews for the product owner, with these trust values reflecting the quality of services offered by the sellers. An entity's reputation varies depending on the trust values recorded in the blockchain-based supply chain, where a higher trust value signifies a greater level of trustworthiness for the seller. Purchasers rely on these trust values to assess the reliability of a product owner. As sellers can receive both positive and negative ratings, the trust value in the proposed solution is comput</w:t>
      </w:r>
      <w:r w:rsidR="00D1475F">
        <w:rPr>
          <w:rFonts w:ascii="Times New Roman" w:eastAsia="Times New Roman" w:hAnsi="Times New Roman" w:cs="Times New Roman"/>
          <w:sz w:val="20"/>
          <w:szCs w:val="20"/>
          <w:lang w:val="en-US" w:eastAsia="en-IN"/>
        </w:rPr>
        <w:t xml:space="preserve">ed using the following </w:t>
      </w:r>
      <w:r w:rsidR="00766B2C">
        <w:rPr>
          <w:rFonts w:ascii="Times New Roman" w:eastAsia="Times New Roman" w:hAnsi="Times New Roman" w:cs="Times New Roman"/>
          <w:sz w:val="20"/>
          <w:szCs w:val="20"/>
          <w:lang w:val="en-US" w:eastAsia="en-IN"/>
        </w:rPr>
        <w:t>equation (</w:t>
      </w:r>
      <w:r w:rsidR="00D1475F">
        <w:rPr>
          <w:rFonts w:ascii="Times New Roman" w:eastAsia="Times New Roman" w:hAnsi="Times New Roman" w:cs="Times New Roman"/>
          <w:sz w:val="20"/>
          <w:szCs w:val="20"/>
          <w:lang w:val="en-US" w:eastAsia="en-IN"/>
        </w:rPr>
        <w:t xml:space="preserve">1). Where </w:t>
      </w:r>
      <w:r w:rsidR="00766B2C">
        <w:rPr>
          <w:i/>
          <w:sz w:val="20"/>
        </w:rPr>
        <w:t>Ratings</w:t>
      </w:r>
      <w:r w:rsidR="00766B2C">
        <w:rPr>
          <w:i/>
          <w:spacing w:val="6"/>
          <w:sz w:val="20"/>
        </w:rPr>
        <w:t xml:space="preserve"> </w:t>
      </w:r>
      <w:r w:rsidR="00766B2C">
        <w:rPr>
          <w:sz w:val="20"/>
        </w:rPr>
        <w:t>denotes</w:t>
      </w:r>
      <w:r w:rsidR="00766B2C">
        <w:rPr>
          <w:spacing w:val="6"/>
          <w:sz w:val="20"/>
        </w:rPr>
        <w:t xml:space="preserve"> </w:t>
      </w:r>
      <w:r w:rsidR="00766B2C">
        <w:rPr>
          <w:sz w:val="20"/>
        </w:rPr>
        <w:t>sum</w:t>
      </w:r>
      <w:r w:rsidR="00766B2C">
        <w:rPr>
          <w:spacing w:val="5"/>
          <w:sz w:val="20"/>
        </w:rPr>
        <w:t xml:space="preserve"> </w:t>
      </w:r>
      <w:r w:rsidR="00766B2C">
        <w:rPr>
          <w:sz w:val="20"/>
        </w:rPr>
        <w:t>of</w:t>
      </w:r>
      <w:r w:rsidR="00766B2C">
        <w:rPr>
          <w:spacing w:val="6"/>
          <w:sz w:val="20"/>
        </w:rPr>
        <w:t xml:space="preserve"> </w:t>
      </w:r>
      <w:r w:rsidR="00766B2C">
        <w:rPr>
          <w:sz w:val="20"/>
        </w:rPr>
        <w:t>all</w:t>
      </w:r>
      <w:r w:rsidR="00766B2C">
        <w:rPr>
          <w:spacing w:val="6"/>
          <w:sz w:val="20"/>
        </w:rPr>
        <w:t xml:space="preserve"> </w:t>
      </w:r>
      <w:r w:rsidR="00766B2C">
        <w:rPr>
          <w:sz w:val="20"/>
        </w:rPr>
        <w:t>ratings</w:t>
      </w:r>
      <w:r w:rsidR="00766B2C">
        <w:rPr>
          <w:spacing w:val="5"/>
          <w:sz w:val="20"/>
        </w:rPr>
        <w:t xml:space="preserve"> </w:t>
      </w:r>
      <w:r w:rsidR="00766B2C">
        <w:rPr>
          <w:sz w:val="20"/>
        </w:rPr>
        <w:t>of</w:t>
      </w:r>
      <w:r w:rsidR="00766B2C">
        <w:rPr>
          <w:spacing w:val="6"/>
          <w:sz w:val="20"/>
        </w:rPr>
        <w:t xml:space="preserve"> </w:t>
      </w:r>
      <w:r w:rsidR="00766B2C">
        <w:rPr>
          <w:sz w:val="20"/>
        </w:rPr>
        <w:t>a</w:t>
      </w:r>
      <w:r w:rsidR="00766B2C">
        <w:rPr>
          <w:spacing w:val="6"/>
          <w:sz w:val="20"/>
        </w:rPr>
        <w:t xml:space="preserve"> </w:t>
      </w:r>
      <w:r w:rsidR="00766B2C">
        <w:rPr>
          <w:sz w:val="20"/>
        </w:rPr>
        <w:t>seller</w:t>
      </w:r>
      <w:r w:rsidR="00766B2C">
        <w:rPr>
          <w:spacing w:val="5"/>
          <w:sz w:val="20"/>
        </w:rPr>
        <w:t xml:space="preserve"> </w:t>
      </w:r>
      <w:r w:rsidR="00766B2C">
        <w:rPr>
          <w:sz w:val="20"/>
        </w:rPr>
        <w:t>and</w:t>
      </w:r>
      <w:r w:rsidR="00766B2C">
        <w:rPr>
          <w:spacing w:val="6"/>
          <w:sz w:val="20"/>
        </w:rPr>
        <w:t xml:space="preserve"> </w:t>
      </w:r>
      <w:proofErr w:type="spellStart"/>
      <w:r w:rsidR="00766B2C">
        <w:rPr>
          <w:i/>
          <w:spacing w:val="-2"/>
          <w:sz w:val="20"/>
        </w:rPr>
        <w:t>Total</w:t>
      </w:r>
      <w:r w:rsidR="00766B2C">
        <w:rPr>
          <w:i/>
          <w:spacing w:val="-2"/>
          <w:sz w:val="20"/>
          <w:vertAlign w:val="subscript"/>
        </w:rPr>
        <w:t>Rev</w:t>
      </w:r>
      <w:proofErr w:type="spellEnd"/>
    </w:p>
    <w:p w:rsidR="00766B2C" w:rsidRDefault="00766B2C" w:rsidP="00766B2C">
      <w:pPr>
        <w:pStyle w:val="BodyText"/>
        <w:spacing w:before="9"/>
        <w:jc w:val="both"/>
      </w:pPr>
      <w:proofErr w:type="gramStart"/>
      <w:r>
        <w:t>is</w:t>
      </w:r>
      <w:proofErr w:type="gramEnd"/>
      <w:r>
        <w:rPr>
          <w:spacing w:val="-7"/>
        </w:rPr>
        <w:t xml:space="preserve"> </w:t>
      </w:r>
      <w:r>
        <w:t>the</w:t>
      </w:r>
      <w:r>
        <w:rPr>
          <w:spacing w:val="-6"/>
        </w:rPr>
        <w:t xml:space="preserve"> </w:t>
      </w:r>
      <w:r>
        <w:t>total</w:t>
      </w:r>
      <w:r>
        <w:rPr>
          <w:spacing w:val="-6"/>
        </w:rPr>
        <w:t xml:space="preserve"> </w:t>
      </w:r>
      <w:r>
        <w:t>number</w:t>
      </w:r>
      <w:r>
        <w:rPr>
          <w:spacing w:val="-6"/>
        </w:rPr>
        <w:t xml:space="preserve"> </w:t>
      </w:r>
      <w:r>
        <w:t>of</w:t>
      </w:r>
      <w:r>
        <w:rPr>
          <w:spacing w:val="-6"/>
        </w:rPr>
        <w:t xml:space="preserve"> </w:t>
      </w:r>
      <w:r>
        <w:t>reviews</w:t>
      </w:r>
      <w:r>
        <w:rPr>
          <w:spacing w:val="-6"/>
        </w:rPr>
        <w:t xml:space="preserve"> </w:t>
      </w:r>
      <w:r>
        <w:t>provided</w:t>
      </w:r>
      <w:r>
        <w:rPr>
          <w:spacing w:val="-6"/>
        </w:rPr>
        <w:t xml:space="preserve"> </w:t>
      </w:r>
      <w:r>
        <w:t>to</w:t>
      </w:r>
      <w:r>
        <w:rPr>
          <w:spacing w:val="-6"/>
        </w:rPr>
        <w:t xml:space="preserve"> </w:t>
      </w:r>
      <w:r>
        <w:t>the</w:t>
      </w:r>
      <w:r>
        <w:rPr>
          <w:spacing w:val="-6"/>
        </w:rPr>
        <w:t xml:space="preserve"> </w:t>
      </w:r>
      <w:r>
        <w:rPr>
          <w:spacing w:val="-2"/>
        </w:rPr>
        <w:t>seller.</w:t>
      </w:r>
    </w:p>
    <w:p w:rsidR="000D7856" w:rsidRDefault="000D7856" w:rsidP="0041299B">
      <w:pPr>
        <w:spacing w:after="0" w:line="240" w:lineRule="auto"/>
        <w:jc w:val="both"/>
        <w:rPr>
          <w:rFonts w:ascii="Times New Roman" w:eastAsia="Times New Roman" w:hAnsi="Times New Roman" w:cs="Times New Roman"/>
          <w:sz w:val="20"/>
          <w:szCs w:val="20"/>
          <w:lang w:val="en-US" w:eastAsia="en-IN"/>
        </w:rPr>
      </w:pPr>
    </w:p>
    <w:p w:rsidR="00766B2C" w:rsidRPr="00766B2C" w:rsidRDefault="00766B2C" w:rsidP="00766B2C">
      <w:pPr>
        <w:spacing w:after="0" w:line="240" w:lineRule="auto"/>
        <w:jc w:val="center"/>
        <w:rPr>
          <w:rFonts w:ascii="Times New Roman" w:eastAsia="Times New Roman" w:hAnsi="Times New Roman" w:cs="Times New Roman"/>
          <w:sz w:val="24"/>
          <w:szCs w:val="24"/>
          <w:lang w:val="en-US" w:eastAsia="en-IN"/>
        </w:rPr>
      </w:pPr>
      <w:proofErr w:type="spellStart"/>
      <w:r w:rsidRPr="00766B2C">
        <w:rPr>
          <w:rFonts w:ascii="Times New Roman" w:eastAsia="Times New Roman" w:hAnsi="Times New Roman" w:cs="Times New Roman"/>
          <w:sz w:val="24"/>
          <w:szCs w:val="24"/>
          <w:lang w:val="en-US" w:eastAsia="en-IN"/>
        </w:rPr>
        <w:t>TrustValue</w:t>
      </w:r>
      <w:proofErr w:type="spellEnd"/>
      <w:r w:rsidRPr="00766B2C">
        <w:rPr>
          <w:rFonts w:ascii="Times New Roman" w:eastAsia="Times New Roman" w:hAnsi="Times New Roman" w:cs="Times New Roman"/>
          <w:sz w:val="24"/>
          <w:szCs w:val="24"/>
          <w:lang w:val="en-US" w:eastAsia="en-IN"/>
        </w:rPr>
        <w:t xml:space="preserve"> = Σ </w:t>
      </w:r>
      <w:r w:rsidRPr="00766B2C">
        <w:rPr>
          <w:rFonts w:ascii="Times New Roman" w:eastAsia="Times New Roman" w:hAnsi="Times New Roman" w:cs="Times New Roman"/>
          <w:i/>
          <w:sz w:val="24"/>
          <w:szCs w:val="24"/>
          <w:lang w:val="en-US" w:eastAsia="en-IN"/>
        </w:rPr>
        <w:t>Ratings</w:t>
      </w:r>
      <w:r w:rsidRPr="00766B2C">
        <w:rPr>
          <w:rFonts w:ascii="Times New Roman" w:eastAsia="Times New Roman" w:hAnsi="Times New Roman" w:cs="Times New Roman"/>
          <w:sz w:val="24"/>
          <w:szCs w:val="24"/>
          <w:lang w:val="en-US" w:eastAsia="en-IN"/>
        </w:rPr>
        <w:t>/</w:t>
      </w:r>
      <w:proofErr w:type="spellStart"/>
      <w:r w:rsidRPr="00766B2C">
        <w:rPr>
          <w:rFonts w:ascii="Times New Roman" w:eastAsia="Times New Roman" w:hAnsi="Times New Roman" w:cs="Times New Roman"/>
          <w:i/>
          <w:sz w:val="24"/>
          <w:szCs w:val="24"/>
          <w:lang w:val="en-US" w:eastAsia="en-IN"/>
        </w:rPr>
        <w:t>Tota</w:t>
      </w:r>
      <w:r>
        <w:rPr>
          <w:rFonts w:ascii="Times New Roman" w:eastAsia="Times New Roman" w:hAnsi="Times New Roman" w:cs="Times New Roman"/>
          <w:i/>
          <w:sz w:val="24"/>
          <w:szCs w:val="24"/>
          <w:lang w:val="en-US" w:eastAsia="en-IN"/>
        </w:rPr>
        <w:t>l</w:t>
      </w:r>
      <w:r w:rsidRPr="00766B2C">
        <w:rPr>
          <w:rFonts w:ascii="Times New Roman" w:eastAsia="Times New Roman" w:hAnsi="Times New Roman" w:cs="Times New Roman"/>
          <w:i/>
          <w:sz w:val="14"/>
          <w:szCs w:val="24"/>
          <w:lang w:val="en-US" w:eastAsia="en-IN"/>
        </w:rPr>
        <w:t>Rev</w:t>
      </w:r>
      <w:proofErr w:type="spellEnd"/>
      <w:r w:rsidRPr="00766B2C">
        <w:rPr>
          <w:rFonts w:ascii="Times New Roman" w:eastAsia="Times New Roman" w:hAnsi="Times New Roman" w:cs="Times New Roman"/>
          <w:sz w:val="24"/>
          <w:szCs w:val="24"/>
          <w:lang w:val="en-US" w:eastAsia="en-IN"/>
        </w:rPr>
        <w:tab/>
      </w:r>
      <w:r w:rsidRPr="00766B2C">
        <w:rPr>
          <w:rFonts w:ascii="Times New Roman" w:eastAsia="Times New Roman" w:hAnsi="Times New Roman" w:cs="Times New Roman"/>
          <w:sz w:val="24"/>
          <w:szCs w:val="24"/>
          <w:lang w:val="en-US" w:eastAsia="en-IN"/>
        </w:rPr>
        <w:tab/>
      </w:r>
      <w:r w:rsidRPr="00766B2C">
        <w:rPr>
          <w:rFonts w:ascii="Times New Roman" w:eastAsia="Times New Roman" w:hAnsi="Times New Roman" w:cs="Times New Roman"/>
          <w:sz w:val="24"/>
          <w:szCs w:val="24"/>
          <w:lang w:val="en-US" w:eastAsia="en-IN"/>
        </w:rPr>
        <w:tab/>
        <w:t>(1)</w:t>
      </w:r>
    </w:p>
    <w:p w:rsidR="00766B2C" w:rsidRDefault="00766B2C" w:rsidP="0041299B">
      <w:pPr>
        <w:spacing w:after="0" w:line="240" w:lineRule="auto"/>
        <w:jc w:val="both"/>
        <w:rPr>
          <w:rFonts w:ascii="Times New Roman" w:eastAsia="Times New Roman" w:hAnsi="Times New Roman" w:cs="Times New Roman"/>
          <w:sz w:val="20"/>
          <w:szCs w:val="20"/>
          <w:lang w:val="en-US" w:eastAsia="en-IN"/>
        </w:rPr>
      </w:pPr>
    </w:p>
    <w:p w:rsidR="00950F3C" w:rsidRPr="00966531" w:rsidRDefault="001210E3" w:rsidP="00D97638">
      <w:pPr>
        <w:spacing w:after="0" w:line="240" w:lineRule="auto"/>
        <w:ind w:firstLine="714"/>
        <w:jc w:val="both"/>
        <w:rPr>
          <w:rFonts w:ascii="Times New Roman" w:hAnsi="Times New Roman" w:cs="Times New Roman"/>
          <w:sz w:val="24"/>
          <w:szCs w:val="24"/>
        </w:rPr>
      </w:pPr>
      <w:r w:rsidRPr="001210E3">
        <w:rPr>
          <w:rFonts w:ascii="Times New Roman" w:hAnsi="Times New Roman" w:cs="Times New Roman"/>
          <w:sz w:val="20"/>
          <w:szCs w:val="20"/>
        </w:rPr>
        <w:t xml:space="preserve">The proposed system bolsters trust among trading entities by ensuring that buyers are informed about a seller's reputation prior to making a purchase. When entities engage in a smart contract for trading, a corresponding smart contract for reputation is also activated, furnishing reviews of available data sellers. Following a successful transaction, the buyer submits a review based on the received products, which is then stored in the seller’s profile within the </w:t>
      </w:r>
      <w:proofErr w:type="spellStart"/>
      <w:r w:rsidRPr="001210E3">
        <w:rPr>
          <w:rFonts w:ascii="Times New Roman" w:hAnsi="Times New Roman" w:cs="Times New Roman"/>
          <w:sz w:val="20"/>
          <w:szCs w:val="20"/>
        </w:rPr>
        <w:t>blockchain</w:t>
      </w:r>
      <w:proofErr w:type="spellEnd"/>
      <w:r>
        <w:rPr>
          <w:rFonts w:ascii="Times New Roman" w:hAnsi="Times New Roman" w:cs="Times New Roman"/>
          <w:sz w:val="20"/>
          <w:szCs w:val="20"/>
        </w:rPr>
        <w:t xml:space="preserve"> system. As depicted in Figure 4</w:t>
      </w:r>
      <w:r w:rsidRPr="001210E3">
        <w:rPr>
          <w:rFonts w:ascii="Times New Roman" w:hAnsi="Times New Roman" w:cs="Times New Roman"/>
          <w:sz w:val="20"/>
          <w:szCs w:val="20"/>
        </w:rPr>
        <w:t xml:space="preserve">, the smart contract incorporates five functions: </w:t>
      </w:r>
      <w:proofErr w:type="spellStart"/>
      <w:proofErr w:type="gramStart"/>
      <w:r w:rsidRPr="001210E3">
        <w:rPr>
          <w:rFonts w:ascii="Times New Roman" w:hAnsi="Times New Roman" w:cs="Times New Roman"/>
          <w:sz w:val="20"/>
          <w:szCs w:val="20"/>
        </w:rPr>
        <w:t>RegisterReview</w:t>
      </w:r>
      <w:proofErr w:type="spellEnd"/>
      <w:r w:rsidRPr="001210E3">
        <w:rPr>
          <w:rFonts w:ascii="Times New Roman" w:hAnsi="Times New Roman" w:cs="Times New Roman"/>
          <w:sz w:val="20"/>
          <w:szCs w:val="20"/>
        </w:rPr>
        <w:t>(</w:t>
      </w:r>
      <w:proofErr w:type="gramEnd"/>
      <w:r w:rsidRPr="001210E3">
        <w:rPr>
          <w:rFonts w:ascii="Times New Roman" w:hAnsi="Times New Roman" w:cs="Times New Roman"/>
          <w:sz w:val="20"/>
          <w:szCs w:val="20"/>
        </w:rPr>
        <w:t xml:space="preserve">), </w:t>
      </w:r>
      <w:proofErr w:type="spellStart"/>
      <w:r w:rsidRPr="001210E3">
        <w:rPr>
          <w:rFonts w:ascii="Times New Roman" w:hAnsi="Times New Roman" w:cs="Times New Roman"/>
          <w:sz w:val="20"/>
          <w:szCs w:val="20"/>
        </w:rPr>
        <w:t>SearchReview</w:t>
      </w:r>
      <w:proofErr w:type="spellEnd"/>
      <w:r w:rsidRPr="001210E3">
        <w:rPr>
          <w:rFonts w:ascii="Times New Roman" w:hAnsi="Times New Roman" w:cs="Times New Roman"/>
          <w:sz w:val="20"/>
          <w:szCs w:val="20"/>
        </w:rPr>
        <w:t xml:space="preserve">(), </w:t>
      </w:r>
      <w:proofErr w:type="spellStart"/>
      <w:r w:rsidRPr="001210E3">
        <w:rPr>
          <w:rFonts w:ascii="Times New Roman" w:hAnsi="Times New Roman" w:cs="Times New Roman"/>
          <w:sz w:val="20"/>
          <w:szCs w:val="20"/>
        </w:rPr>
        <w:t>SaveReview</w:t>
      </w:r>
      <w:proofErr w:type="spellEnd"/>
      <w:r w:rsidRPr="001210E3">
        <w:rPr>
          <w:rFonts w:ascii="Times New Roman" w:hAnsi="Times New Roman" w:cs="Times New Roman"/>
          <w:sz w:val="20"/>
          <w:szCs w:val="20"/>
        </w:rPr>
        <w:t xml:space="preserve">, </w:t>
      </w:r>
      <w:proofErr w:type="spellStart"/>
      <w:r w:rsidRPr="001210E3">
        <w:rPr>
          <w:rFonts w:ascii="Times New Roman" w:hAnsi="Times New Roman" w:cs="Times New Roman"/>
          <w:sz w:val="20"/>
          <w:szCs w:val="20"/>
        </w:rPr>
        <w:t>SendReview</w:t>
      </w:r>
      <w:proofErr w:type="spellEnd"/>
      <w:r w:rsidRPr="001210E3">
        <w:rPr>
          <w:rFonts w:ascii="Times New Roman" w:hAnsi="Times New Roman" w:cs="Times New Roman"/>
          <w:sz w:val="20"/>
          <w:szCs w:val="20"/>
        </w:rPr>
        <w:t xml:space="preserve">(), and </w:t>
      </w:r>
      <w:proofErr w:type="spellStart"/>
      <w:r w:rsidRPr="001210E3">
        <w:rPr>
          <w:rFonts w:ascii="Times New Roman" w:hAnsi="Times New Roman" w:cs="Times New Roman"/>
          <w:sz w:val="20"/>
          <w:szCs w:val="20"/>
        </w:rPr>
        <w:t>RequestReview</w:t>
      </w:r>
      <w:proofErr w:type="spellEnd"/>
      <w:r w:rsidRPr="001210E3">
        <w:rPr>
          <w:rFonts w:ascii="Times New Roman" w:hAnsi="Times New Roman" w:cs="Times New Roman"/>
          <w:sz w:val="20"/>
          <w:szCs w:val="20"/>
        </w:rPr>
        <w:t xml:space="preserve">(). These functions are responsible for registering a review, validating its content, saving it, transmitting it, and soliciting a new review, respectively. The </w:t>
      </w:r>
      <w:proofErr w:type="spellStart"/>
      <w:r w:rsidRPr="001210E3">
        <w:rPr>
          <w:rFonts w:ascii="Times New Roman" w:hAnsi="Times New Roman" w:cs="Times New Roman"/>
          <w:sz w:val="20"/>
          <w:szCs w:val="20"/>
        </w:rPr>
        <w:t>RegisterReview</w:t>
      </w:r>
      <w:proofErr w:type="spellEnd"/>
      <w:r w:rsidRPr="001210E3">
        <w:rPr>
          <w:rFonts w:ascii="Times New Roman" w:hAnsi="Times New Roman" w:cs="Times New Roman"/>
          <w:sz w:val="20"/>
          <w:szCs w:val="20"/>
        </w:rPr>
        <w:t>() function accepts metadata, asset ratings, and review details as inputs, aiding end consumers in assessing both the product quality and the reputation of the product owner.</w:t>
      </w:r>
    </w:p>
    <w:p w:rsidR="00950F3C" w:rsidRDefault="00950F3C" w:rsidP="003941FF">
      <w:pPr>
        <w:spacing w:after="0" w:line="240" w:lineRule="auto"/>
        <w:jc w:val="both"/>
        <w:rPr>
          <w:rFonts w:ascii="Times New Roman" w:hAnsi="Times New Roman" w:cs="Times New Roman"/>
          <w:sz w:val="24"/>
          <w:szCs w:val="24"/>
        </w:rPr>
      </w:pPr>
    </w:p>
    <w:p w:rsidR="00D97638" w:rsidRDefault="00D97638" w:rsidP="003941FF">
      <w:pPr>
        <w:spacing w:after="0" w:line="240" w:lineRule="auto"/>
        <w:jc w:val="both"/>
        <w:rPr>
          <w:rFonts w:ascii="Times New Roman" w:hAnsi="Times New Roman" w:cs="Times New Roman"/>
          <w:sz w:val="24"/>
          <w:szCs w:val="24"/>
        </w:rPr>
      </w:pPr>
    </w:p>
    <w:p w:rsidR="00D97638" w:rsidRPr="00D97638" w:rsidRDefault="00D97638" w:rsidP="00D97638">
      <w:pPr>
        <w:pStyle w:val="ListParagraph"/>
        <w:numPr>
          <w:ilvl w:val="0"/>
          <w:numId w:val="19"/>
        </w:numPr>
        <w:spacing w:after="120"/>
        <w:ind w:left="714" w:right="130" w:hanging="357"/>
        <w:jc w:val="center"/>
        <w:rPr>
          <w:sz w:val="24"/>
          <w:szCs w:val="24"/>
        </w:rPr>
      </w:pPr>
      <w:r w:rsidRPr="00D97638">
        <w:rPr>
          <w:b/>
          <w:sz w:val="20"/>
          <w:szCs w:val="20"/>
        </w:rPr>
        <w:t>S</w:t>
      </w:r>
      <w:r>
        <w:rPr>
          <w:b/>
          <w:sz w:val="20"/>
          <w:szCs w:val="20"/>
        </w:rPr>
        <w:t>IMULATIONS AND RESULTS</w:t>
      </w:r>
    </w:p>
    <w:p w:rsidR="000F09C0" w:rsidRPr="00D97638" w:rsidRDefault="000F09C0" w:rsidP="00FA3989">
      <w:pPr>
        <w:pStyle w:val="BodyText"/>
        <w:spacing w:after="100"/>
        <w:ind w:right="130" w:firstLine="714"/>
        <w:jc w:val="both"/>
      </w:pPr>
      <w:r w:rsidRPr="00D97638">
        <w:t>In this section, we discuss the assumptions, simulation tools, and performance results of the proposed system. The following are some key assumptions:</w:t>
      </w:r>
    </w:p>
    <w:p w:rsidR="000F09C0" w:rsidRPr="00D97638" w:rsidRDefault="000F09C0" w:rsidP="00D97638">
      <w:pPr>
        <w:pStyle w:val="BodyText"/>
        <w:numPr>
          <w:ilvl w:val="0"/>
          <w:numId w:val="26"/>
        </w:numPr>
        <w:ind w:right="132"/>
        <w:jc w:val="both"/>
      </w:pPr>
      <w:r w:rsidRPr="00D97638">
        <w:t>The arbitrators within the system are honest and do not make biased decisions when resolving disputes.</w:t>
      </w:r>
    </w:p>
    <w:p w:rsidR="000F09C0" w:rsidRPr="00D97638" w:rsidRDefault="000F09C0" w:rsidP="00D97638">
      <w:pPr>
        <w:pStyle w:val="BodyText"/>
        <w:numPr>
          <w:ilvl w:val="0"/>
          <w:numId w:val="26"/>
        </w:numPr>
        <w:ind w:right="132"/>
        <w:jc w:val="both"/>
      </w:pPr>
      <w:r w:rsidRPr="00D97638">
        <w:t>Arbitrators possess higher computational power compared to other entities in the network.</w:t>
      </w:r>
    </w:p>
    <w:p w:rsidR="000F09C0" w:rsidRPr="00D97638" w:rsidRDefault="000F09C0" w:rsidP="00D97638">
      <w:pPr>
        <w:pStyle w:val="BodyText"/>
        <w:numPr>
          <w:ilvl w:val="0"/>
          <w:numId w:val="26"/>
        </w:numPr>
        <w:ind w:right="132"/>
        <w:jc w:val="both"/>
      </w:pPr>
      <w:r w:rsidRPr="00D97638">
        <w:t>No single entity in the network has enough computational power to compromise more than half of the network nodes.</w:t>
      </w:r>
    </w:p>
    <w:p w:rsidR="000F09C0" w:rsidRPr="00D97638" w:rsidRDefault="000F09C0" w:rsidP="00D97638">
      <w:pPr>
        <w:pStyle w:val="BodyText"/>
        <w:numPr>
          <w:ilvl w:val="0"/>
          <w:numId w:val="26"/>
        </w:numPr>
        <w:spacing w:after="100"/>
        <w:ind w:right="130"/>
        <w:jc w:val="both"/>
      </w:pPr>
      <w:r w:rsidRPr="00D97638">
        <w:t>Only registered entities are allowed to buy or sell products in the market.</w:t>
      </w:r>
    </w:p>
    <w:p w:rsidR="00D97638" w:rsidRDefault="00D97638" w:rsidP="00FA3989">
      <w:pPr>
        <w:spacing w:after="0" w:line="240" w:lineRule="auto"/>
        <w:ind w:firstLine="720"/>
        <w:jc w:val="both"/>
        <w:rPr>
          <w:rFonts w:ascii="Times New Roman" w:eastAsia="Times New Roman" w:hAnsi="Times New Roman" w:cs="Times New Roman"/>
          <w:sz w:val="20"/>
          <w:szCs w:val="20"/>
          <w:lang w:val="en-US"/>
        </w:rPr>
      </w:pPr>
      <w:r w:rsidRPr="00D97638">
        <w:rPr>
          <w:rFonts w:ascii="Times New Roman" w:eastAsia="Times New Roman" w:hAnsi="Times New Roman" w:cs="Times New Roman"/>
          <w:sz w:val="20"/>
          <w:szCs w:val="20"/>
          <w:lang w:val="en-US"/>
        </w:rPr>
        <w:lastRenderedPageBreak/>
        <w:t xml:space="preserve">For simulation purposes, we employed Ethereum, an open-source platform for blockchain technology. The smart contracts were deployed on </w:t>
      </w:r>
      <w:proofErr w:type="spellStart"/>
      <w:r w:rsidRPr="00D97638">
        <w:rPr>
          <w:rFonts w:ascii="Times New Roman" w:eastAsia="Times New Roman" w:hAnsi="Times New Roman" w:cs="Times New Roman"/>
          <w:sz w:val="20"/>
          <w:szCs w:val="20"/>
          <w:lang w:val="en-US"/>
        </w:rPr>
        <w:t>Ethereum's</w:t>
      </w:r>
      <w:proofErr w:type="spellEnd"/>
      <w:r w:rsidRPr="00D97638">
        <w:rPr>
          <w:rFonts w:ascii="Times New Roman" w:eastAsia="Times New Roman" w:hAnsi="Times New Roman" w:cs="Times New Roman"/>
          <w:sz w:val="20"/>
          <w:szCs w:val="20"/>
          <w:lang w:val="en-US"/>
        </w:rPr>
        <w:t xml:space="preserve"> test network, </w:t>
      </w:r>
      <w:proofErr w:type="spellStart"/>
      <w:r w:rsidRPr="00D97638">
        <w:rPr>
          <w:rFonts w:ascii="Times New Roman" w:eastAsia="Times New Roman" w:hAnsi="Times New Roman" w:cs="Times New Roman"/>
          <w:sz w:val="20"/>
          <w:szCs w:val="20"/>
          <w:lang w:val="en-US"/>
        </w:rPr>
        <w:t>Rinkeby</w:t>
      </w:r>
      <w:proofErr w:type="spellEnd"/>
      <w:r w:rsidRPr="00D97638">
        <w:rPr>
          <w:rFonts w:ascii="Times New Roman" w:eastAsia="Times New Roman" w:hAnsi="Times New Roman" w:cs="Times New Roman"/>
          <w:sz w:val="20"/>
          <w:szCs w:val="20"/>
          <w:lang w:val="en-US"/>
        </w:rPr>
        <w:t xml:space="preserve">. Ethereum offers support for developing decentralized applications utilizing blockchain technology. To assess the performance of the blockchain-based supply chain network, we utilized various tools: Remix Integrated Development Environment (IDE), Ganache, and </w:t>
      </w:r>
      <w:proofErr w:type="spellStart"/>
      <w:r w:rsidRPr="00D97638">
        <w:rPr>
          <w:rFonts w:ascii="Times New Roman" w:eastAsia="Times New Roman" w:hAnsi="Times New Roman" w:cs="Times New Roman"/>
          <w:sz w:val="20"/>
          <w:szCs w:val="20"/>
          <w:lang w:val="en-US"/>
        </w:rPr>
        <w:t>MetaMask</w:t>
      </w:r>
      <w:proofErr w:type="spellEnd"/>
      <w:r w:rsidRPr="00D97638">
        <w:rPr>
          <w:rFonts w:ascii="Times New Roman" w:eastAsia="Times New Roman" w:hAnsi="Times New Roman" w:cs="Times New Roman"/>
          <w:sz w:val="20"/>
          <w:szCs w:val="20"/>
          <w:lang w:val="en-US"/>
        </w:rPr>
        <w:t xml:space="preserve">. Remix assists in writing, executing, and testing smart contracts, utilizing Solidity as the programming language. Ganache provides virtual accounts with a predefined amount of cryptocurrency, deducting the cryptocurrency from the account following each transaction. Each Ganache account possesses its own private key and unique address. </w:t>
      </w:r>
      <w:proofErr w:type="spellStart"/>
      <w:r w:rsidRPr="00D97638">
        <w:rPr>
          <w:rFonts w:ascii="Times New Roman" w:eastAsia="Times New Roman" w:hAnsi="Times New Roman" w:cs="Times New Roman"/>
          <w:sz w:val="20"/>
          <w:szCs w:val="20"/>
          <w:lang w:val="en-US"/>
        </w:rPr>
        <w:t>MetaMask</w:t>
      </w:r>
      <w:proofErr w:type="spellEnd"/>
      <w:r w:rsidRPr="00D97638">
        <w:rPr>
          <w:rFonts w:ascii="Times New Roman" w:eastAsia="Times New Roman" w:hAnsi="Times New Roman" w:cs="Times New Roman"/>
          <w:sz w:val="20"/>
          <w:szCs w:val="20"/>
          <w:lang w:val="en-US"/>
        </w:rPr>
        <w:t>, a browser extension, serves as a bridge between Ganache and Remix IDE, facilitating their connection.</w:t>
      </w:r>
    </w:p>
    <w:p w:rsidR="00F77529" w:rsidRPr="00D97638" w:rsidRDefault="00F77529" w:rsidP="00FA3989">
      <w:pPr>
        <w:spacing w:after="0" w:line="240" w:lineRule="auto"/>
        <w:ind w:firstLine="720"/>
        <w:jc w:val="both"/>
        <w:rPr>
          <w:rFonts w:ascii="Times New Roman" w:eastAsia="Times New Roman" w:hAnsi="Times New Roman" w:cs="Times New Roman"/>
          <w:sz w:val="20"/>
          <w:szCs w:val="20"/>
          <w:lang w:val="en-US"/>
        </w:rPr>
      </w:pPr>
      <w:r w:rsidRPr="00D97638">
        <w:rPr>
          <w:rFonts w:ascii="Times New Roman" w:eastAsia="Times New Roman" w:hAnsi="Times New Roman" w:cs="Times New Roman"/>
          <w:sz w:val="20"/>
          <w:szCs w:val="20"/>
          <w:lang w:val="en-US"/>
        </w:rPr>
        <w:t>The system specifications are: Intel Core i5 processor at 2.4 GHz, 8 GB RAM, and 500 GB storage. The performance parameters used to evaluate the proposed solution are as follows:</w:t>
      </w:r>
    </w:p>
    <w:p w:rsidR="00F77529" w:rsidRPr="00D97638" w:rsidRDefault="00F77529" w:rsidP="00D97638">
      <w:pPr>
        <w:pStyle w:val="ListParagraph"/>
        <w:numPr>
          <w:ilvl w:val="0"/>
          <w:numId w:val="27"/>
        </w:numPr>
        <w:spacing w:before="80"/>
        <w:ind w:right="130"/>
        <w:rPr>
          <w:sz w:val="20"/>
          <w:szCs w:val="20"/>
        </w:rPr>
      </w:pPr>
      <w:r w:rsidRPr="00D97638">
        <w:rPr>
          <w:sz w:val="20"/>
          <w:szCs w:val="20"/>
        </w:rPr>
        <w:t>Transaction and execution cost (gas) of smart contracts</w:t>
      </w:r>
    </w:p>
    <w:p w:rsidR="00F77529" w:rsidRPr="00D97638" w:rsidRDefault="00F77529" w:rsidP="00D97638">
      <w:pPr>
        <w:pStyle w:val="ListParagraph"/>
        <w:numPr>
          <w:ilvl w:val="0"/>
          <w:numId w:val="27"/>
        </w:numPr>
        <w:rPr>
          <w:sz w:val="20"/>
          <w:szCs w:val="20"/>
        </w:rPr>
      </w:pPr>
      <w:r w:rsidRPr="00D97638">
        <w:rPr>
          <w:sz w:val="20"/>
          <w:szCs w:val="20"/>
        </w:rPr>
        <w:t>Total gas consumed for input strings of varying lengths in the review system</w:t>
      </w:r>
    </w:p>
    <w:p w:rsidR="00F77529" w:rsidRPr="00D97638" w:rsidRDefault="00F77529" w:rsidP="00D97638">
      <w:pPr>
        <w:pStyle w:val="ListParagraph"/>
        <w:numPr>
          <w:ilvl w:val="0"/>
          <w:numId w:val="27"/>
        </w:numPr>
        <w:rPr>
          <w:sz w:val="20"/>
          <w:szCs w:val="20"/>
        </w:rPr>
      </w:pPr>
      <w:r w:rsidRPr="00D97638">
        <w:rPr>
          <w:sz w:val="20"/>
          <w:szCs w:val="20"/>
        </w:rPr>
        <w:t>Mining time for input strings of same and different lengths in the reputation system</w:t>
      </w:r>
    </w:p>
    <w:p w:rsidR="00F77529" w:rsidRPr="00D97638" w:rsidRDefault="00F77529" w:rsidP="00D97638">
      <w:pPr>
        <w:pStyle w:val="ListParagraph"/>
        <w:numPr>
          <w:ilvl w:val="0"/>
          <w:numId w:val="27"/>
        </w:numPr>
        <w:rPr>
          <w:sz w:val="20"/>
          <w:szCs w:val="20"/>
        </w:rPr>
      </w:pPr>
      <w:r w:rsidRPr="00D97638">
        <w:rPr>
          <w:sz w:val="20"/>
          <w:szCs w:val="20"/>
        </w:rPr>
        <w:t>Deployment cost of smart contracts</w:t>
      </w:r>
    </w:p>
    <w:p w:rsidR="00F77529" w:rsidRPr="00D97638" w:rsidRDefault="00F77529" w:rsidP="00D97638">
      <w:pPr>
        <w:pStyle w:val="ListParagraph"/>
        <w:numPr>
          <w:ilvl w:val="0"/>
          <w:numId w:val="27"/>
        </w:numPr>
        <w:spacing w:after="80"/>
        <w:ind w:right="130"/>
        <w:rPr>
          <w:sz w:val="20"/>
          <w:szCs w:val="20"/>
        </w:rPr>
      </w:pPr>
      <w:r w:rsidRPr="00D97638">
        <w:rPr>
          <w:sz w:val="20"/>
          <w:szCs w:val="20"/>
        </w:rPr>
        <w:t xml:space="preserve">Number of products registered in the </w:t>
      </w:r>
      <w:proofErr w:type="spellStart"/>
      <w:r w:rsidRPr="00D97638">
        <w:rPr>
          <w:sz w:val="20"/>
          <w:szCs w:val="20"/>
        </w:rPr>
        <w:t>Agri</w:t>
      </w:r>
      <w:proofErr w:type="spellEnd"/>
      <w:r w:rsidRPr="00D97638">
        <w:rPr>
          <w:sz w:val="20"/>
          <w:szCs w:val="20"/>
        </w:rPr>
        <w:t>-Food supply chain</w:t>
      </w:r>
    </w:p>
    <w:p w:rsidR="00C10E36" w:rsidRDefault="000504CA" w:rsidP="00FA3989">
      <w:pPr>
        <w:spacing w:after="0" w:line="240" w:lineRule="auto"/>
        <w:ind w:firstLine="720"/>
        <w:jc w:val="both"/>
        <w:rPr>
          <w:rFonts w:ascii="Times New Roman" w:eastAsia="Times New Roman" w:hAnsi="Times New Roman" w:cs="Times New Roman"/>
          <w:sz w:val="20"/>
          <w:szCs w:val="20"/>
          <w:lang w:val="en-US"/>
        </w:rPr>
      </w:pPr>
      <w:r w:rsidRPr="000504CA">
        <w:rPr>
          <w:rFonts w:ascii="Times New Roman" w:eastAsia="Times New Roman" w:hAnsi="Times New Roman" w:cs="Times New Roman"/>
          <w:sz w:val="20"/>
          <w:szCs w:val="20"/>
          <w:lang w:val="en-US"/>
        </w:rPr>
        <w:t xml:space="preserve">As depicted in Figure 5, the gas consumption of the reputation system's smart contract is illustrated, encompassing four functions: </w:t>
      </w:r>
      <w:proofErr w:type="spellStart"/>
      <w:proofErr w:type="gramStart"/>
      <w:r w:rsidRPr="000504CA">
        <w:rPr>
          <w:rFonts w:ascii="Times New Roman" w:eastAsia="Times New Roman" w:hAnsi="Times New Roman" w:cs="Times New Roman"/>
          <w:sz w:val="20"/>
          <w:szCs w:val="20"/>
          <w:lang w:val="en-US"/>
        </w:rPr>
        <w:t>RegisterReview</w:t>
      </w:r>
      <w:proofErr w:type="spellEnd"/>
      <w:r w:rsidRPr="000504CA">
        <w:rPr>
          <w:rFonts w:ascii="Times New Roman" w:eastAsia="Times New Roman" w:hAnsi="Times New Roman" w:cs="Times New Roman"/>
          <w:sz w:val="20"/>
          <w:szCs w:val="20"/>
          <w:lang w:val="en-US"/>
        </w:rPr>
        <w:t>(</w:t>
      </w:r>
      <w:proofErr w:type="gramEnd"/>
      <w:r w:rsidRPr="000504CA">
        <w:rPr>
          <w:rFonts w:ascii="Times New Roman" w:eastAsia="Times New Roman" w:hAnsi="Times New Roman" w:cs="Times New Roman"/>
          <w:sz w:val="20"/>
          <w:szCs w:val="20"/>
          <w:lang w:val="en-US"/>
        </w:rPr>
        <w:t xml:space="preserve">), </w:t>
      </w:r>
      <w:proofErr w:type="spellStart"/>
      <w:r w:rsidRPr="000504CA">
        <w:rPr>
          <w:rFonts w:ascii="Times New Roman" w:eastAsia="Times New Roman" w:hAnsi="Times New Roman" w:cs="Times New Roman"/>
          <w:sz w:val="20"/>
          <w:szCs w:val="20"/>
          <w:lang w:val="en-US"/>
        </w:rPr>
        <w:t>SearchRatings</w:t>
      </w:r>
      <w:proofErr w:type="spellEnd"/>
      <w:r w:rsidRPr="000504CA">
        <w:rPr>
          <w:rFonts w:ascii="Times New Roman" w:eastAsia="Times New Roman" w:hAnsi="Times New Roman" w:cs="Times New Roman"/>
          <w:sz w:val="20"/>
          <w:szCs w:val="20"/>
          <w:lang w:val="en-US"/>
        </w:rPr>
        <w:t xml:space="preserve">(), </w:t>
      </w:r>
      <w:proofErr w:type="spellStart"/>
      <w:r w:rsidRPr="000504CA">
        <w:rPr>
          <w:rFonts w:ascii="Times New Roman" w:eastAsia="Times New Roman" w:hAnsi="Times New Roman" w:cs="Times New Roman"/>
          <w:sz w:val="20"/>
          <w:szCs w:val="20"/>
          <w:lang w:val="en-US"/>
        </w:rPr>
        <w:t>SearchReview</w:t>
      </w:r>
      <w:proofErr w:type="spellEnd"/>
      <w:r w:rsidRPr="000504CA">
        <w:rPr>
          <w:rFonts w:ascii="Times New Roman" w:eastAsia="Times New Roman" w:hAnsi="Times New Roman" w:cs="Times New Roman"/>
          <w:sz w:val="20"/>
          <w:szCs w:val="20"/>
          <w:lang w:val="en-US"/>
        </w:rPr>
        <w:t xml:space="preserve">(), and </w:t>
      </w:r>
      <w:proofErr w:type="spellStart"/>
      <w:r w:rsidRPr="000504CA">
        <w:rPr>
          <w:rFonts w:ascii="Times New Roman" w:eastAsia="Times New Roman" w:hAnsi="Times New Roman" w:cs="Times New Roman"/>
          <w:sz w:val="20"/>
          <w:szCs w:val="20"/>
          <w:lang w:val="en-US"/>
        </w:rPr>
        <w:t>DoesReviewExist</w:t>
      </w:r>
      <w:proofErr w:type="spellEnd"/>
      <w:r w:rsidRPr="000504CA">
        <w:rPr>
          <w:rFonts w:ascii="Times New Roman" w:eastAsia="Times New Roman" w:hAnsi="Times New Roman" w:cs="Times New Roman"/>
          <w:sz w:val="20"/>
          <w:szCs w:val="20"/>
          <w:lang w:val="en-US"/>
        </w:rPr>
        <w:t xml:space="preserve">(). The graph indicates that the </w:t>
      </w:r>
      <w:proofErr w:type="spellStart"/>
      <w:r w:rsidRPr="000504CA">
        <w:rPr>
          <w:rFonts w:ascii="Times New Roman" w:eastAsia="Times New Roman" w:hAnsi="Times New Roman" w:cs="Times New Roman"/>
          <w:sz w:val="20"/>
          <w:szCs w:val="20"/>
          <w:lang w:val="en-US"/>
        </w:rPr>
        <w:t>RegisterReview</w:t>
      </w:r>
      <w:proofErr w:type="spellEnd"/>
      <w:r w:rsidRPr="000504CA">
        <w:rPr>
          <w:rFonts w:ascii="Times New Roman" w:eastAsia="Times New Roman" w:hAnsi="Times New Roman" w:cs="Times New Roman"/>
          <w:sz w:val="20"/>
          <w:szCs w:val="20"/>
          <w:lang w:val="en-US"/>
        </w:rPr>
        <w:t>() function consumes the highest amount of gas for execution and transaction, primarily due to its responsibility for storing reviews to the user's profile on the blockchain and executing complex operations. Consequently, the transaction costs for the remaining functions are comparatively lower. The execution cost is influenced by the computational complexity of the transactions, while the transaction cost comprises both the execution cost and the expense of deploying the smart contract code to the Ethereum blockchain.</w:t>
      </w:r>
    </w:p>
    <w:p w:rsidR="000504CA" w:rsidRDefault="000504CA" w:rsidP="003941FF">
      <w:pPr>
        <w:spacing w:after="0" w:line="240" w:lineRule="auto"/>
        <w:jc w:val="both"/>
        <w:rPr>
          <w:rFonts w:ascii="Times New Roman" w:eastAsia="Times New Roman" w:hAnsi="Times New Roman" w:cs="Times New Roman"/>
          <w:sz w:val="20"/>
          <w:szCs w:val="20"/>
          <w:lang w:val="en-US"/>
        </w:rPr>
      </w:pPr>
    </w:p>
    <w:p w:rsidR="000504CA" w:rsidRPr="00966531" w:rsidRDefault="000504CA" w:rsidP="003941FF">
      <w:pPr>
        <w:spacing w:after="0" w:line="240" w:lineRule="auto"/>
        <w:jc w:val="both"/>
        <w:rPr>
          <w:rFonts w:ascii="Times New Roman" w:eastAsia="Times New Roman" w:hAnsi="Times New Roman" w:cs="Times New Roman"/>
          <w:sz w:val="24"/>
          <w:szCs w:val="24"/>
          <w:lang w:val="en-US"/>
        </w:rPr>
      </w:pPr>
    </w:p>
    <w:p w:rsidR="00C10E36" w:rsidRPr="00966531" w:rsidRDefault="00D97638" w:rsidP="003941FF">
      <w:pPr>
        <w:spacing w:after="0" w:line="240" w:lineRule="auto"/>
        <w:jc w:val="both"/>
        <w:rPr>
          <w:rFonts w:ascii="Times New Roman" w:eastAsia="Times New Roman" w:hAnsi="Times New Roman" w:cs="Times New Roman"/>
          <w:sz w:val="24"/>
          <w:szCs w:val="24"/>
          <w:lang w:val="en-US"/>
        </w:rPr>
      </w:pPr>
      <w:r w:rsidRPr="00966531">
        <w:rPr>
          <w:rFonts w:ascii="Times New Roman" w:hAnsi="Times New Roman" w:cs="Times New Roman"/>
          <w:noProof/>
          <w:sz w:val="24"/>
          <w:szCs w:val="24"/>
          <w:lang w:eastAsia="en-IN"/>
        </w:rPr>
        <mc:AlternateContent>
          <mc:Choice Requires="wpg">
            <w:drawing>
              <wp:anchor distT="0" distB="0" distL="0" distR="0" simplePos="0" relativeHeight="251660800" behindDoc="0" locked="0" layoutInCell="1" allowOverlap="1" wp14:anchorId="4E29C300" wp14:editId="332AA467">
                <wp:simplePos x="0" y="0"/>
                <wp:positionH relativeFrom="page">
                  <wp:posOffset>2047875</wp:posOffset>
                </wp:positionH>
                <wp:positionV relativeFrom="paragraph">
                  <wp:posOffset>64135</wp:posOffset>
                </wp:positionV>
                <wp:extent cx="3609975" cy="1931670"/>
                <wp:effectExtent l="0" t="0" r="9525"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975" cy="1931670"/>
                          <a:chOff x="0" y="0"/>
                          <a:chExt cx="2423160" cy="1931670"/>
                        </a:xfrm>
                      </wpg:grpSpPr>
                      <wps:wsp>
                        <wps:cNvPr id="176" name="Graphic 176"/>
                        <wps:cNvSpPr/>
                        <wps:spPr>
                          <a:xfrm>
                            <a:off x="325057" y="308000"/>
                            <a:ext cx="2094230" cy="1121410"/>
                          </a:xfrm>
                          <a:custGeom>
                            <a:avLst/>
                            <a:gdLst/>
                            <a:ahLst/>
                            <a:cxnLst/>
                            <a:rect l="l" t="t" r="r" b="b"/>
                            <a:pathLst>
                              <a:path w="2094230" h="1121410">
                                <a:moveTo>
                                  <a:pt x="0" y="1121115"/>
                                </a:moveTo>
                                <a:lnTo>
                                  <a:pt x="52200" y="1121115"/>
                                </a:lnTo>
                              </a:path>
                              <a:path w="2094230" h="1121410">
                                <a:moveTo>
                                  <a:pt x="470792" y="1121115"/>
                                </a:moveTo>
                                <a:lnTo>
                                  <a:pt x="576202" y="1121115"/>
                                </a:lnTo>
                              </a:path>
                              <a:path w="2094230" h="1121410">
                                <a:moveTo>
                                  <a:pt x="784990" y="1121115"/>
                                </a:moveTo>
                                <a:lnTo>
                                  <a:pt x="1099201" y="1121115"/>
                                </a:lnTo>
                              </a:path>
                              <a:path w="2094230" h="1121410">
                                <a:moveTo>
                                  <a:pt x="1309018" y="1121115"/>
                                </a:moveTo>
                                <a:lnTo>
                                  <a:pt x="1623203" y="1121115"/>
                                </a:lnTo>
                              </a:path>
                              <a:path w="2094230" h="1121410">
                                <a:moveTo>
                                  <a:pt x="1831978" y="1121115"/>
                                </a:moveTo>
                                <a:lnTo>
                                  <a:pt x="2094001" y="1121115"/>
                                </a:lnTo>
                              </a:path>
                              <a:path w="2094230" h="1121410">
                                <a:moveTo>
                                  <a:pt x="0" y="840314"/>
                                </a:moveTo>
                                <a:lnTo>
                                  <a:pt x="52200" y="840314"/>
                                </a:lnTo>
                              </a:path>
                              <a:path w="2094230" h="1121410">
                                <a:moveTo>
                                  <a:pt x="470792" y="840314"/>
                                </a:moveTo>
                                <a:lnTo>
                                  <a:pt x="2094001" y="840314"/>
                                </a:lnTo>
                              </a:path>
                              <a:path w="2094230" h="1121410">
                                <a:moveTo>
                                  <a:pt x="0" y="560555"/>
                                </a:moveTo>
                                <a:lnTo>
                                  <a:pt x="52200" y="560555"/>
                                </a:lnTo>
                              </a:path>
                              <a:path w="2094230" h="1121410">
                                <a:moveTo>
                                  <a:pt x="470792" y="560555"/>
                                </a:moveTo>
                                <a:lnTo>
                                  <a:pt x="2094001" y="560555"/>
                                </a:lnTo>
                              </a:path>
                              <a:path w="2094230" h="1121410">
                                <a:moveTo>
                                  <a:pt x="0" y="280797"/>
                                </a:moveTo>
                                <a:lnTo>
                                  <a:pt x="52200" y="280797"/>
                                </a:lnTo>
                              </a:path>
                              <a:path w="2094230" h="1121410">
                                <a:moveTo>
                                  <a:pt x="470792" y="280797"/>
                                </a:moveTo>
                                <a:lnTo>
                                  <a:pt x="2094001" y="280797"/>
                                </a:lnTo>
                              </a:path>
                              <a:path w="2094230" h="1121410">
                                <a:moveTo>
                                  <a:pt x="0" y="0"/>
                                </a:moveTo>
                                <a:lnTo>
                                  <a:pt x="52200" y="0"/>
                                </a:lnTo>
                              </a:path>
                              <a:path w="2094230" h="1121410">
                                <a:moveTo>
                                  <a:pt x="262017" y="0"/>
                                </a:moveTo>
                                <a:lnTo>
                                  <a:pt x="2094001" y="0"/>
                                </a:lnTo>
                              </a:path>
                            </a:pathLst>
                          </a:custGeom>
                          <a:ln w="3098">
                            <a:solidFill>
                              <a:srgbClr val="808080"/>
                            </a:solidFill>
                            <a:prstDash val="solid"/>
                          </a:ln>
                        </wps:spPr>
                        <wps:bodyPr wrap="square" lIns="0" tIns="0" rIns="0" bIns="0" rtlCol="0">
                          <a:prstTxWarp prst="textNoShape">
                            <a:avLst/>
                          </a:prstTxWarp>
                          <a:noAutofit/>
                        </wps:bodyPr>
                      </wps:wsp>
                      <wps:wsp>
                        <wps:cNvPr id="177" name="Graphic 177"/>
                        <wps:cNvSpPr/>
                        <wps:spPr>
                          <a:xfrm>
                            <a:off x="377258" y="225844"/>
                            <a:ext cx="210185" cy="1483360"/>
                          </a:xfrm>
                          <a:custGeom>
                            <a:avLst/>
                            <a:gdLst/>
                            <a:ahLst/>
                            <a:cxnLst/>
                            <a:rect l="l" t="t" r="r" b="b"/>
                            <a:pathLst>
                              <a:path w="210185" h="1483360">
                                <a:moveTo>
                                  <a:pt x="209816" y="0"/>
                                </a:moveTo>
                                <a:lnTo>
                                  <a:pt x="0" y="0"/>
                                </a:lnTo>
                                <a:lnTo>
                                  <a:pt x="0" y="1483029"/>
                                </a:lnTo>
                                <a:lnTo>
                                  <a:pt x="209816" y="1483029"/>
                                </a:lnTo>
                                <a:lnTo>
                                  <a:pt x="209816" y="0"/>
                                </a:lnTo>
                                <a:close/>
                              </a:path>
                            </a:pathLst>
                          </a:custGeom>
                          <a:solidFill>
                            <a:srgbClr val="008080"/>
                          </a:solidFill>
                        </wps:spPr>
                        <wps:bodyPr wrap="square" lIns="0" tIns="0" rIns="0" bIns="0" rtlCol="0">
                          <a:prstTxWarp prst="textNoShape">
                            <a:avLst/>
                          </a:prstTxWarp>
                          <a:noAutofit/>
                        </wps:bodyPr>
                      </wps:wsp>
                      <wps:wsp>
                        <wps:cNvPr id="178" name="Graphic 178"/>
                        <wps:cNvSpPr/>
                        <wps:spPr>
                          <a:xfrm>
                            <a:off x="377258" y="225844"/>
                            <a:ext cx="210185" cy="1483360"/>
                          </a:xfrm>
                          <a:custGeom>
                            <a:avLst/>
                            <a:gdLst/>
                            <a:ahLst/>
                            <a:cxnLst/>
                            <a:rect l="l" t="t" r="r" b="b"/>
                            <a:pathLst>
                              <a:path w="210185" h="1483360">
                                <a:moveTo>
                                  <a:pt x="0" y="0"/>
                                </a:moveTo>
                                <a:lnTo>
                                  <a:pt x="209816" y="0"/>
                                </a:lnTo>
                                <a:lnTo>
                                  <a:pt x="209816" y="1483029"/>
                                </a:lnTo>
                                <a:lnTo>
                                  <a:pt x="0" y="1483029"/>
                                </a:lnTo>
                                <a:lnTo>
                                  <a:pt x="0" y="0"/>
                                </a:lnTo>
                                <a:close/>
                              </a:path>
                            </a:pathLst>
                          </a:custGeom>
                          <a:ln w="5156">
                            <a:solidFill>
                              <a:srgbClr val="008080"/>
                            </a:solidFill>
                            <a:prstDash val="solid"/>
                          </a:ln>
                        </wps:spPr>
                        <wps:bodyPr wrap="square" lIns="0" tIns="0" rIns="0" bIns="0" rtlCol="0">
                          <a:prstTxWarp prst="textNoShape">
                            <a:avLst/>
                          </a:prstTxWarp>
                          <a:noAutofit/>
                        </wps:bodyPr>
                      </wps:wsp>
                      <wps:wsp>
                        <wps:cNvPr id="179" name="Graphic 179"/>
                        <wps:cNvSpPr/>
                        <wps:spPr>
                          <a:xfrm>
                            <a:off x="377253" y="225844"/>
                            <a:ext cx="210185" cy="1270"/>
                          </a:xfrm>
                          <a:custGeom>
                            <a:avLst/>
                            <a:gdLst/>
                            <a:ahLst/>
                            <a:cxnLst/>
                            <a:rect l="l" t="t" r="r" b="b"/>
                            <a:pathLst>
                              <a:path w="210185">
                                <a:moveTo>
                                  <a:pt x="0" y="0"/>
                                </a:moveTo>
                                <a:lnTo>
                                  <a:pt x="209816" y="0"/>
                                </a:lnTo>
                              </a:path>
                            </a:pathLst>
                          </a:custGeom>
                          <a:ln w="5156">
                            <a:solidFill>
                              <a:srgbClr val="000000"/>
                            </a:solidFill>
                            <a:prstDash val="solid"/>
                          </a:ln>
                        </wps:spPr>
                        <wps:bodyPr wrap="square" lIns="0" tIns="0" rIns="0" bIns="0" rtlCol="0">
                          <a:prstTxWarp prst="textNoShape">
                            <a:avLst/>
                          </a:prstTxWarp>
                          <a:noAutofit/>
                        </wps:bodyPr>
                      </wps:wsp>
                      <wps:wsp>
                        <wps:cNvPr id="180" name="Graphic 180"/>
                        <wps:cNvSpPr/>
                        <wps:spPr>
                          <a:xfrm>
                            <a:off x="587063" y="225844"/>
                            <a:ext cx="1270" cy="1483360"/>
                          </a:xfrm>
                          <a:custGeom>
                            <a:avLst/>
                            <a:gdLst/>
                            <a:ahLst/>
                            <a:cxnLst/>
                            <a:rect l="l" t="t" r="r" b="b"/>
                            <a:pathLst>
                              <a:path h="1483360">
                                <a:moveTo>
                                  <a:pt x="0" y="0"/>
                                </a:moveTo>
                                <a:lnTo>
                                  <a:pt x="0" y="1483029"/>
                                </a:lnTo>
                              </a:path>
                            </a:pathLst>
                          </a:custGeom>
                          <a:ln w="5156">
                            <a:solidFill>
                              <a:srgbClr val="000000"/>
                            </a:solidFill>
                            <a:prstDash val="solid"/>
                          </a:ln>
                        </wps:spPr>
                        <wps:bodyPr wrap="square" lIns="0" tIns="0" rIns="0" bIns="0" rtlCol="0">
                          <a:prstTxWarp prst="textNoShape">
                            <a:avLst/>
                          </a:prstTxWarp>
                          <a:noAutofit/>
                        </wps:bodyPr>
                      </wps:wsp>
                      <wps:wsp>
                        <wps:cNvPr id="181" name="Graphic 181"/>
                        <wps:cNvSpPr/>
                        <wps:spPr>
                          <a:xfrm>
                            <a:off x="377253" y="225846"/>
                            <a:ext cx="1270" cy="1483360"/>
                          </a:xfrm>
                          <a:custGeom>
                            <a:avLst/>
                            <a:gdLst/>
                            <a:ahLst/>
                            <a:cxnLst/>
                            <a:rect l="l" t="t" r="r" b="b"/>
                            <a:pathLst>
                              <a:path h="1483360">
                                <a:moveTo>
                                  <a:pt x="0" y="1483029"/>
                                </a:moveTo>
                                <a:lnTo>
                                  <a:pt x="0" y="0"/>
                                </a:lnTo>
                              </a:path>
                            </a:pathLst>
                          </a:custGeom>
                          <a:ln w="5156">
                            <a:solidFill>
                              <a:srgbClr val="000000"/>
                            </a:solidFill>
                            <a:prstDash val="solid"/>
                          </a:ln>
                        </wps:spPr>
                        <wps:bodyPr wrap="square" lIns="0" tIns="0" rIns="0" bIns="0" rtlCol="0">
                          <a:prstTxWarp prst="textNoShape">
                            <a:avLst/>
                          </a:prstTxWarp>
                          <a:noAutofit/>
                        </wps:bodyPr>
                      </wps:wsp>
                      <wps:wsp>
                        <wps:cNvPr id="182" name="Graphic 182"/>
                        <wps:cNvSpPr/>
                        <wps:spPr>
                          <a:xfrm>
                            <a:off x="901260" y="1398955"/>
                            <a:ext cx="208915" cy="310515"/>
                          </a:xfrm>
                          <a:custGeom>
                            <a:avLst/>
                            <a:gdLst/>
                            <a:ahLst/>
                            <a:cxnLst/>
                            <a:rect l="l" t="t" r="r" b="b"/>
                            <a:pathLst>
                              <a:path w="208915" h="310515">
                                <a:moveTo>
                                  <a:pt x="208787" y="0"/>
                                </a:moveTo>
                                <a:lnTo>
                                  <a:pt x="0" y="0"/>
                                </a:lnTo>
                                <a:lnTo>
                                  <a:pt x="0" y="309918"/>
                                </a:lnTo>
                                <a:lnTo>
                                  <a:pt x="208787" y="309918"/>
                                </a:lnTo>
                                <a:lnTo>
                                  <a:pt x="208787" y="0"/>
                                </a:lnTo>
                                <a:close/>
                              </a:path>
                            </a:pathLst>
                          </a:custGeom>
                          <a:solidFill>
                            <a:srgbClr val="008080"/>
                          </a:solidFill>
                        </wps:spPr>
                        <wps:bodyPr wrap="square" lIns="0" tIns="0" rIns="0" bIns="0" rtlCol="0">
                          <a:prstTxWarp prst="textNoShape">
                            <a:avLst/>
                          </a:prstTxWarp>
                          <a:noAutofit/>
                        </wps:bodyPr>
                      </wps:wsp>
                      <wps:wsp>
                        <wps:cNvPr id="183" name="Graphic 183"/>
                        <wps:cNvSpPr/>
                        <wps:spPr>
                          <a:xfrm>
                            <a:off x="901260" y="1398955"/>
                            <a:ext cx="208915" cy="310515"/>
                          </a:xfrm>
                          <a:custGeom>
                            <a:avLst/>
                            <a:gdLst/>
                            <a:ahLst/>
                            <a:cxnLst/>
                            <a:rect l="l" t="t" r="r" b="b"/>
                            <a:pathLst>
                              <a:path w="208915" h="310515">
                                <a:moveTo>
                                  <a:pt x="0" y="0"/>
                                </a:moveTo>
                                <a:lnTo>
                                  <a:pt x="208787" y="0"/>
                                </a:lnTo>
                                <a:lnTo>
                                  <a:pt x="208787" y="309918"/>
                                </a:lnTo>
                                <a:lnTo>
                                  <a:pt x="0" y="309918"/>
                                </a:lnTo>
                                <a:lnTo>
                                  <a:pt x="0" y="0"/>
                                </a:lnTo>
                                <a:close/>
                              </a:path>
                            </a:pathLst>
                          </a:custGeom>
                          <a:ln w="5156">
                            <a:solidFill>
                              <a:srgbClr val="008080"/>
                            </a:solidFill>
                            <a:prstDash val="solid"/>
                          </a:ln>
                        </wps:spPr>
                        <wps:bodyPr wrap="square" lIns="0" tIns="0" rIns="0" bIns="0" rtlCol="0">
                          <a:prstTxWarp prst="textNoShape">
                            <a:avLst/>
                          </a:prstTxWarp>
                          <a:noAutofit/>
                        </wps:bodyPr>
                      </wps:wsp>
                      <wps:wsp>
                        <wps:cNvPr id="184" name="Graphic 184"/>
                        <wps:cNvSpPr/>
                        <wps:spPr>
                          <a:xfrm>
                            <a:off x="901264" y="1398953"/>
                            <a:ext cx="208915" cy="1270"/>
                          </a:xfrm>
                          <a:custGeom>
                            <a:avLst/>
                            <a:gdLst/>
                            <a:ahLst/>
                            <a:cxnLst/>
                            <a:rect l="l" t="t" r="r" b="b"/>
                            <a:pathLst>
                              <a:path w="208915">
                                <a:moveTo>
                                  <a:pt x="0" y="0"/>
                                </a:moveTo>
                                <a:lnTo>
                                  <a:pt x="208788" y="0"/>
                                </a:lnTo>
                              </a:path>
                            </a:pathLst>
                          </a:custGeom>
                          <a:ln w="5156">
                            <a:solidFill>
                              <a:srgbClr val="000000"/>
                            </a:solidFill>
                            <a:prstDash val="solid"/>
                          </a:ln>
                        </wps:spPr>
                        <wps:bodyPr wrap="square" lIns="0" tIns="0" rIns="0" bIns="0" rtlCol="0">
                          <a:prstTxWarp prst="textNoShape">
                            <a:avLst/>
                          </a:prstTxWarp>
                          <a:noAutofit/>
                        </wps:bodyPr>
                      </wps:wsp>
                      <wps:wsp>
                        <wps:cNvPr id="185" name="Graphic 185"/>
                        <wps:cNvSpPr/>
                        <wps:spPr>
                          <a:xfrm>
                            <a:off x="1110052" y="1398953"/>
                            <a:ext cx="1270" cy="310515"/>
                          </a:xfrm>
                          <a:custGeom>
                            <a:avLst/>
                            <a:gdLst/>
                            <a:ahLst/>
                            <a:cxnLst/>
                            <a:rect l="l" t="t" r="r" b="b"/>
                            <a:pathLst>
                              <a:path h="310515">
                                <a:moveTo>
                                  <a:pt x="0" y="0"/>
                                </a:moveTo>
                                <a:lnTo>
                                  <a:pt x="0" y="309918"/>
                                </a:lnTo>
                              </a:path>
                            </a:pathLst>
                          </a:custGeom>
                          <a:ln w="5156">
                            <a:solidFill>
                              <a:srgbClr val="000000"/>
                            </a:solidFill>
                            <a:prstDash val="solid"/>
                          </a:ln>
                        </wps:spPr>
                        <wps:bodyPr wrap="square" lIns="0" tIns="0" rIns="0" bIns="0" rtlCol="0">
                          <a:prstTxWarp prst="textNoShape">
                            <a:avLst/>
                          </a:prstTxWarp>
                          <a:noAutofit/>
                        </wps:bodyPr>
                      </wps:wsp>
                      <wps:wsp>
                        <wps:cNvPr id="186" name="Graphic 186"/>
                        <wps:cNvSpPr/>
                        <wps:spPr>
                          <a:xfrm>
                            <a:off x="901264" y="1398958"/>
                            <a:ext cx="1270" cy="310515"/>
                          </a:xfrm>
                          <a:custGeom>
                            <a:avLst/>
                            <a:gdLst/>
                            <a:ahLst/>
                            <a:cxnLst/>
                            <a:rect l="l" t="t" r="r" b="b"/>
                            <a:pathLst>
                              <a:path h="310515">
                                <a:moveTo>
                                  <a:pt x="0" y="309918"/>
                                </a:moveTo>
                                <a:lnTo>
                                  <a:pt x="0" y="0"/>
                                </a:lnTo>
                              </a:path>
                            </a:pathLst>
                          </a:custGeom>
                          <a:ln w="5156">
                            <a:solidFill>
                              <a:srgbClr val="000000"/>
                            </a:solidFill>
                            <a:prstDash val="solid"/>
                          </a:ln>
                        </wps:spPr>
                        <wps:bodyPr wrap="square" lIns="0" tIns="0" rIns="0" bIns="0" rtlCol="0">
                          <a:prstTxWarp prst="textNoShape">
                            <a:avLst/>
                          </a:prstTxWarp>
                          <a:noAutofit/>
                        </wps:bodyPr>
                      </wps:wsp>
                      <wps:wsp>
                        <wps:cNvPr id="187" name="Graphic 187"/>
                        <wps:cNvSpPr/>
                        <wps:spPr>
                          <a:xfrm>
                            <a:off x="1424259" y="1390624"/>
                            <a:ext cx="210185" cy="318770"/>
                          </a:xfrm>
                          <a:custGeom>
                            <a:avLst/>
                            <a:gdLst/>
                            <a:ahLst/>
                            <a:cxnLst/>
                            <a:rect l="l" t="t" r="r" b="b"/>
                            <a:pathLst>
                              <a:path w="210185" h="318770">
                                <a:moveTo>
                                  <a:pt x="209816" y="0"/>
                                </a:moveTo>
                                <a:lnTo>
                                  <a:pt x="0" y="0"/>
                                </a:lnTo>
                                <a:lnTo>
                                  <a:pt x="0" y="318249"/>
                                </a:lnTo>
                                <a:lnTo>
                                  <a:pt x="209816" y="318249"/>
                                </a:lnTo>
                                <a:lnTo>
                                  <a:pt x="209816" y="0"/>
                                </a:lnTo>
                                <a:close/>
                              </a:path>
                            </a:pathLst>
                          </a:custGeom>
                          <a:solidFill>
                            <a:srgbClr val="008080"/>
                          </a:solidFill>
                        </wps:spPr>
                        <wps:bodyPr wrap="square" lIns="0" tIns="0" rIns="0" bIns="0" rtlCol="0">
                          <a:prstTxWarp prst="textNoShape">
                            <a:avLst/>
                          </a:prstTxWarp>
                          <a:noAutofit/>
                        </wps:bodyPr>
                      </wps:wsp>
                      <wps:wsp>
                        <wps:cNvPr id="188" name="Graphic 188"/>
                        <wps:cNvSpPr/>
                        <wps:spPr>
                          <a:xfrm>
                            <a:off x="1424259" y="1390637"/>
                            <a:ext cx="210185" cy="318770"/>
                          </a:xfrm>
                          <a:custGeom>
                            <a:avLst/>
                            <a:gdLst/>
                            <a:ahLst/>
                            <a:cxnLst/>
                            <a:rect l="l" t="t" r="r" b="b"/>
                            <a:pathLst>
                              <a:path w="210185" h="318770">
                                <a:moveTo>
                                  <a:pt x="0" y="0"/>
                                </a:moveTo>
                                <a:lnTo>
                                  <a:pt x="209816" y="0"/>
                                </a:lnTo>
                                <a:lnTo>
                                  <a:pt x="209816" y="318249"/>
                                </a:lnTo>
                                <a:lnTo>
                                  <a:pt x="0" y="318249"/>
                                </a:lnTo>
                                <a:lnTo>
                                  <a:pt x="0" y="0"/>
                                </a:lnTo>
                                <a:close/>
                              </a:path>
                            </a:pathLst>
                          </a:custGeom>
                          <a:ln w="5156">
                            <a:solidFill>
                              <a:srgbClr val="008080"/>
                            </a:solidFill>
                            <a:prstDash val="solid"/>
                          </a:ln>
                        </wps:spPr>
                        <wps:bodyPr wrap="square" lIns="0" tIns="0" rIns="0" bIns="0" rtlCol="0">
                          <a:prstTxWarp prst="textNoShape">
                            <a:avLst/>
                          </a:prstTxWarp>
                          <a:noAutofit/>
                        </wps:bodyPr>
                      </wps:wsp>
                      <wps:wsp>
                        <wps:cNvPr id="189" name="Graphic 189"/>
                        <wps:cNvSpPr/>
                        <wps:spPr>
                          <a:xfrm>
                            <a:off x="1424259" y="1390632"/>
                            <a:ext cx="210185" cy="1270"/>
                          </a:xfrm>
                          <a:custGeom>
                            <a:avLst/>
                            <a:gdLst/>
                            <a:ahLst/>
                            <a:cxnLst/>
                            <a:rect l="l" t="t" r="r" b="b"/>
                            <a:pathLst>
                              <a:path w="210185">
                                <a:moveTo>
                                  <a:pt x="0" y="0"/>
                                </a:moveTo>
                                <a:lnTo>
                                  <a:pt x="209816" y="0"/>
                                </a:lnTo>
                              </a:path>
                            </a:pathLst>
                          </a:custGeom>
                          <a:ln w="5156">
                            <a:solidFill>
                              <a:srgbClr val="000000"/>
                            </a:solidFill>
                            <a:prstDash val="solid"/>
                          </a:ln>
                        </wps:spPr>
                        <wps:bodyPr wrap="square" lIns="0" tIns="0" rIns="0" bIns="0" rtlCol="0">
                          <a:prstTxWarp prst="textNoShape">
                            <a:avLst/>
                          </a:prstTxWarp>
                          <a:noAutofit/>
                        </wps:bodyPr>
                      </wps:wsp>
                      <wps:wsp>
                        <wps:cNvPr id="190" name="Graphic 190"/>
                        <wps:cNvSpPr/>
                        <wps:spPr>
                          <a:xfrm>
                            <a:off x="1634063" y="1390632"/>
                            <a:ext cx="1270" cy="318770"/>
                          </a:xfrm>
                          <a:custGeom>
                            <a:avLst/>
                            <a:gdLst/>
                            <a:ahLst/>
                            <a:cxnLst/>
                            <a:rect l="l" t="t" r="r" b="b"/>
                            <a:pathLst>
                              <a:path h="318770">
                                <a:moveTo>
                                  <a:pt x="0" y="0"/>
                                </a:moveTo>
                                <a:lnTo>
                                  <a:pt x="0" y="318249"/>
                                </a:lnTo>
                              </a:path>
                            </a:pathLst>
                          </a:custGeom>
                          <a:ln w="5156">
                            <a:solidFill>
                              <a:srgbClr val="000000"/>
                            </a:solidFill>
                            <a:prstDash val="solid"/>
                          </a:ln>
                        </wps:spPr>
                        <wps:bodyPr wrap="square" lIns="0" tIns="0" rIns="0" bIns="0" rtlCol="0">
                          <a:prstTxWarp prst="textNoShape">
                            <a:avLst/>
                          </a:prstTxWarp>
                          <a:noAutofit/>
                        </wps:bodyPr>
                      </wps:wsp>
                      <wps:wsp>
                        <wps:cNvPr id="191" name="Graphic 191"/>
                        <wps:cNvSpPr/>
                        <wps:spPr>
                          <a:xfrm>
                            <a:off x="1424259" y="1390627"/>
                            <a:ext cx="1270" cy="318770"/>
                          </a:xfrm>
                          <a:custGeom>
                            <a:avLst/>
                            <a:gdLst/>
                            <a:ahLst/>
                            <a:cxnLst/>
                            <a:rect l="l" t="t" r="r" b="b"/>
                            <a:pathLst>
                              <a:path h="318770">
                                <a:moveTo>
                                  <a:pt x="0" y="318249"/>
                                </a:moveTo>
                                <a:lnTo>
                                  <a:pt x="0" y="0"/>
                                </a:lnTo>
                              </a:path>
                            </a:pathLst>
                          </a:custGeom>
                          <a:ln w="5156">
                            <a:solidFill>
                              <a:srgbClr val="000000"/>
                            </a:solidFill>
                            <a:prstDash val="solid"/>
                          </a:ln>
                        </wps:spPr>
                        <wps:bodyPr wrap="square" lIns="0" tIns="0" rIns="0" bIns="0" rtlCol="0">
                          <a:prstTxWarp prst="textNoShape">
                            <a:avLst/>
                          </a:prstTxWarp>
                          <a:noAutofit/>
                        </wps:bodyPr>
                      </wps:wsp>
                      <wps:wsp>
                        <wps:cNvPr id="192" name="Graphic 192"/>
                        <wps:cNvSpPr/>
                        <wps:spPr>
                          <a:xfrm>
                            <a:off x="1948261" y="1397927"/>
                            <a:ext cx="208915" cy="311150"/>
                          </a:xfrm>
                          <a:custGeom>
                            <a:avLst/>
                            <a:gdLst/>
                            <a:ahLst/>
                            <a:cxnLst/>
                            <a:rect l="l" t="t" r="r" b="b"/>
                            <a:pathLst>
                              <a:path w="208915" h="311150">
                                <a:moveTo>
                                  <a:pt x="208775" y="0"/>
                                </a:moveTo>
                                <a:lnTo>
                                  <a:pt x="0" y="0"/>
                                </a:lnTo>
                                <a:lnTo>
                                  <a:pt x="0" y="310946"/>
                                </a:lnTo>
                                <a:lnTo>
                                  <a:pt x="208775" y="310946"/>
                                </a:lnTo>
                                <a:lnTo>
                                  <a:pt x="208775" y="0"/>
                                </a:lnTo>
                                <a:close/>
                              </a:path>
                            </a:pathLst>
                          </a:custGeom>
                          <a:solidFill>
                            <a:srgbClr val="008080"/>
                          </a:solidFill>
                        </wps:spPr>
                        <wps:bodyPr wrap="square" lIns="0" tIns="0" rIns="0" bIns="0" rtlCol="0">
                          <a:prstTxWarp prst="textNoShape">
                            <a:avLst/>
                          </a:prstTxWarp>
                          <a:noAutofit/>
                        </wps:bodyPr>
                      </wps:wsp>
                      <wps:wsp>
                        <wps:cNvPr id="193" name="Graphic 193"/>
                        <wps:cNvSpPr/>
                        <wps:spPr>
                          <a:xfrm>
                            <a:off x="1948261" y="1397914"/>
                            <a:ext cx="208915" cy="311150"/>
                          </a:xfrm>
                          <a:custGeom>
                            <a:avLst/>
                            <a:gdLst/>
                            <a:ahLst/>
                            <a:cxnLst/>
                            <a:rect l="l" t="t" r="r" b="b"/>
                            <a:pathLst>
                              <a:path w="208915" h="311150">
                                <a:moveTo>
                                  <a:pt x="0" y="0"/>
                                </a:moveTo>
                                <a:lnTo>
                                  <a:pt x="208775" y="0"/>
                                </a:lnTo>
                                <a:lnTo>
                                  <a:pt x="208775" y="310959"/>
                                </a:lnTo>
                                <a:lnTo>
                                  <a:pt x="0" y="310959"/>
                                </a:lnTo>
                                <a:lnTo>
                                  <a:pt x="0" y="0"/>
                                </a:lnTo>
                                <a:close/>
                              </a:path>
                            </a:pathLst>
                          </a:custGeom>
                          <a:ln w="5156">
                            <a:solidFill>
                              <a:srgbClr val="008080"/>
                            </a:solidFill>
                            <a:prstDash val="solid"/>
                          </a:ln>
                        </wps:spPr>
                        <wps:bodyPr wrap="square" lIns="0" tIns="0" rIns="0" bIns="0" rtlCol="0">
                          <a:prstTxWarp prst="textNoShape">
                            <a:avLst/>
                          </a:prstTxWarp>
                          <a:noAutofit/>
                        </wps:bodyPr>
                      </wps:wsp>
                      <wps:wsp>
                        <wps:cNvPr id="194" name="Graphic 194"/>
                        <wps:cNvSpPr/>
                        <wps:spPr>
                          <a:xfrm>
                            <a:off x="1948261" y="1397911"/>
                            <a:ext cx="208915" cy="1270"/>
                          </a:xfrm>
                          <a:custGeom>
                            <a:avLst/>
                            <a:gdLst/>
                            <a:ahLst/>
                            <a:cxnLst/>
                            <a:rect l="l" t="t" r="r" b="b"/>
                            <a:pathLst>
                              <a:path w="208915">
                                <a:moveTo>
                                  <a:pt x="0" y="0"/>
                                </a:moveTo>
                                <a:lnTo>
                                  <a:pt x="208775" y="0"/>
                                </a:lnTo>
                              </a:path>
                            </a:pathLst>
                          </a:custGeom>
                          <a:ln w="5156">
                            <a:solidFill>
                              <a:srgbClr val="000000"/>
                            </a:solidFill>
                            <a:prstDash val="solid"/>
                          </a:ln>
                        </wps:spPr>
                        <wps:bodyPr wrap="square" lIns="0" tIns="0" rIns="0" bIns="0" rtlCol="0">
                          <a:prstTxWarp prst="textNoShape">
                            <a:avLst/>
                          </a:prstTxWarp>
                          <a:noAutofit/>
                        </wps:bodyPr>
                      </wps:wsp>
                      <wps:wsp>
                        <wps:cNvPr id="195" name="Graphic 195"/>
                        <wps:cNvSpPr/>
                        <wps:spPr>
                          <a:xfrm>
                            <a:off x="2157049" y="1397911"/>
                            <a:ext cx="1270" cy="311150"/>
                          </a:xfrm>
                          <a:custGeom>
                            <a:avLst/>
                            <a:gdLst/>
                            <a:ahLst/>
                            <a:cxnLst/>
                            <a:rect l="l" t="t" r="r" b="b"/>
                            <a:pathLst>
                              <a:path h="311150">
                                <a:moveTo>
                                  <a:pt x="0" y="0"/>
                                </a:moveTo>
                                <a:lnTo>
                                  <a:pt x="0" y="310959"/>
                                </a:lnTo>
                              </a:path>
                            </a:pathLst>
                          </a:custGeom>
                          <a:ln w="5156">
                            <a:solidFill>
                              <a:srgbClr val="000000"/>
                            </a:solidFill>
                            <a:prstDash val="solid"/>
                          </a:ln>
                        </wps:spPr>
                        <wps:bodyPr wrap="square" lIns="0" tIns="0" rIns="0" bIns="0" rtlCol="0">
                          <a:prstTxWarp prst="textNoShape">
                            <a:avLst/>
                          </a:prstTxWarp>
                          <a:noAutofit/>
                        </wps:bodyPr>
                      </wps:wsp>
                      <wps:wsp>
                        <wps:cNvPr id="196" name="Graphic 196"/>
                        <wps:cNvSpPr/>
                        <wps:spPr>
                          <a:xfrm>
                            <a:off x="1948261" y="1397916"/>
                            <a:ext cx="1270" cy="311150"/>
                          </a:xfrm>
                          <a:custGeom>
                            <a:avLst/>
                            <a:gdLst/>
                            <a:ahLst/>
                            <a:cxnLst/>
                            <a:rect l="l" t="t" r="r" b="b"/>
                            <a:pathLst>
                              <a:path h="311150">
                                <a:moveTo>
                                  <a:pt x="0" y="310959"/>
                                </a:moveTo>
                                <a:lnTo>
                                  <a:pt x="0" y="0"/>
                                </a:lnTo>
                              </a:path>
                            </a:pathLst>
                          </a:custGeom>
                          <a:ln w="5156">
                            <a:solidFill>
                              <a:srgbClr val="000000"/>
                            </a:solidFill>
                            <a:prstDash val="solid"/>
                          </a:ln>
                        </wps:spPr>
                        <wps:bodyPr wrap="square" lIns="0" tIns="0" rIns="0" bIns="0" rtlCol="0">
                          <a:prstTxWarp prst="textNoShape">
                            <a:avLst/>
                          </a:prstTxWarp>
                          <a:noAutofit/>
                        </wps:bodyPr>
                      </wps:wsp>
                      <wps:wsp>
                        <wps:cNvPr id="197" name="Graphic 197"/>
                        <wps:cNvSpPr/>
                        <wps:spPr>
                          <a:xfrm>
                            <a:off x="587062" y="551357"/>
                            <a:ext cx="208915" cy="1157605"/>
                          </a:xfrm>
                          <a:custGeom>
                            <a:avLst/>
                            <a:gdLst/>
                            <a:ahLst/>
                            <a:cxnLst/>
                            <a:rect l="l" t="t" r="r" b="b"/>
                            <a:pathLst>
                              <a:path w="208915" h="1157605">
                                <a:moveTo>
                                  <a:pt x="208788" y="0"/>
                                </a:moveTo>
                                <a:lnTo>
                                  <a:pt x="0" y="0"/>
                                </a:lnTo>
                                <a:lnTo>
                                  <a:pt x="0" y="1157516"/>
                                </a:lnTo>
                                <a:lnTo>
                                  <a:pt x="208788" y="1157516"/>
                                </a:lnTo>
                                <a:lnTo>
                                  <a:pt x="208788" y="0"/>
                                </a:lnTo>
                                <a:close/>
                              </a:path>
                            </a:pathLst>
                          </a:custGeom>
                          <a:solidFill>
                            <a:srgbClr val="FFA74F"/>
                          </a:solidFill>
                        </wps:spPr>
                        <wps:bodyPr wrap="square" lIns="0" tIns="0" rIns="0" bIns="0" rtlCol="0">
                          <a:prstTxWarp prst="textNoShape">
                            <a:avLst/>
                          </a:prstTxWarp>
                          <a:noAutofit/>
                        </wps:bodyPr>
                      </wps:wsp>
                      <wps:wsp>
                        <wps:cNvPr id="198" name="Graphic 198"/>
                        <wps:cNvSpPr/>
                        <wps:spPr>
                          <a:xfrm>
                            <a:off x="587062" y="551370"/>
                            <a:ext cx="208915" cy="1157605"/>
                          </a:xfrm>
                          <a:custGeom>
                            <a:avLst/>
                            <a:gdLst/>
                            <a:ahLst/>
                            <a:cxnLst/>
                            <a:rect l="l" t="t" r="r" b="b"/>
                            <a:pathLst>
                              <a:path w="208915" h="1157605">
                                <a:moveTo>
                                  <a:pt x="0" y="0"/>
                                </a:moveTo>
                                <a:lnTo>
                                  <a:pt x="208788" y="0"/>
                                </a:lnTo>
                                <a:lnTo>
                                  <a:pt x="208788" y="1157516"/>
                                </a:lnTo>
                                <a:lnTo>
                                  <a:pt x="0" y="1157516"/>
                                </a:lnTo>
                                <a:lnTo>
                                  <a:pt x="0" y="0"/>
                                </a:lnTo>
                                <a:close/>
                              </a:path>
                            </a:pathLst>
                          </a:custGeom>
                          <a:ln w="5156">
                            <a:solidFill>
                              <a:srgbClr val="FFA74F"/>
                            </a:solidFill>
                            <a:prstDash val="solid"/>
                          </a:ln>
                        </wps:spPr>
                        <wps:bodyPr wrap="square" lIns="0" tIns="0" rIns="0" bIns="0" rtlCol="0">
                          <a:prstTxWarp prst="textNoShape">
                            <a:avLst/>
                          </a:prstTxWarp>
                          <a:noAutofit/>
                        </wps:bodyPr>
                      </wps:wsp>
                      <wps:wsp>
                        <wps:cNvPr id="199" name="Graphic 199"/>
                        <wps:cNvSpPr/>
                        <wps:spPr>
                          <a:xfrm>
                            <a:off x="587063" y="551370"/>
                            <a:ext cx="208915" cy="1270"/>
                          </a:xfrm>
                          <a:custGeom>
                            <a:avLst/>
                            <a:gdLst/>
                            <a:ahLst/>
                            <a:cxnLst/>
                            <a:rect l="l" t="t" r="r" b="b"/>
                            <a:pathLst>
                              <a:path w="208915">
                                <a:moveTo>
                                  <a:pt x="0" y="0"/>
                                </a:moveTo>
                                <a:lnTo>
                                  <a:pt x="208788" y="0"/>
                                </a:lnTo>
                              </a:path>
                            </a:pathLst>
                          </a:custGeom>
                          <a:ln w="5156">
                            <a:solidFill>
                              <a:srgbClr val="000000"/>
                            </a:solidFill>
                            <a:prstDash val="solid"/>
                          </a:ln>
                        </wps:spPr>
                        <wps:bodyPr wrap="square" lIns="0" tIns="0" rIns="0" bIns="0" rtlCol="0">
                          <a:prstTxWarp prst="textNoShape">
                            <a:avLst/>
                          </a:prstTxWarp>
                          <a:noAutofit/>
                        </wps:bodyPr>
                      </wps:wsp>
                      <wps:wsp>
                        <wps:cNvPr id="200" name="Graphic 200"/>
                        <wps:cNvSpPr/>
                        <wps:spPr>
                          <a:xfrm>
                            <a:off x="795850" y="551370"/>
                            <a:ext cx="1270" cy="1157605"/>
                          </a:xfrm>
                          <a:custGeom>
                            <a:avLst/>
                            <a:gdLst/>
                            <a:ahLst/>
                            <a:cxnLst/>
                            <a:rect l="l" t="t" r="r" b="b"/>
                            <a:pathLst>
                              <a:path h="1157605">
                                <a:moveTo>
                                  <a:pt x="0" y="0"/>
                                </a:moveTo>
                                <a:lnTo>
                                  <a:pt x="0" y="1157516"/>
                                </a:lnTo>
                              </a:path>
                            </a:pathLst>
                          </a:custGeom>
                          <a:ln w="5156">
                            <a:solidFill>
                              <a:srgbClr val="000000"/>
                            </a:solidFill>
                            <a:prstDash val="solid"/>
                          </a:ln>
                        </wps:spPr>
                        <wps:bodyPr wrap="square" lIns="0" tIns="0" rIns="0" bIns="0" rtlCol="0">
                          <a:prstTxWarp prst="textNoShape">
                            <a:avLst/>
                          </a:prstTxWarp>
                          <a:noAutofit/>
                        </wps:bodyPr>
                      </wps:wsp>
                      <wps:wsp>
                        <wps:cNvPr id="201" name="Graphic 201"/>
                        <wps:cNvSpPr/>
                        <wps:spPr>
                          <a:xfrm>
                            <a:off x="587063" y="551360"/>
                            <a:ext cx="1270" cy="1157605"/>
                          </a:xfrm>
                          <a:custGeom>
                            <a:avLst/>
                            <a:gdLst/>
                            <a:ahLst/>
                            <a:cxnLst/>
                            <a:rect l="l" t="t" r="r" b="b"/>
                            <a:pathLst>
                              <a:path h="1157605">
                                <a:moveTo>
                                  <a:pt x="0" y="1157516"/>
                                </a:moveTo>
                                <a:lnTo>
                                  <a:pt x="0" y="0"/>
                                </a:lnTo>
                              </a:path>
                            </a:pathLst>
                          </a:custGeom>
                          <a:ln w="5156">
                            <a:solidFill>
                              <a:srgbClr val="000000"/>
                            </a:solidFill>
                            <a:prstDash val="solid"/>
                          </a:ln>
                        </wps:spPr>
                        <wps:bodyPr wrap="square" lIns="0" tIns="0" rIns="0" bIns="0" rtlCol="0">
                          <a:prstTxWarp prst="textNoShape">
                            <a:avLst/>
                          </a:prstTxWarp>
                          <a:noAutofit/>
                        </wps:bodyPr>
                      </wps:wsp>
                      <wps:wsp>
                        <wps:cNvPr id="202" name="Graphic 202"/>
                        <wps:cNvSpPr/>
                        <wps:spPr>
                          <a:xfrm>
                            <a:off x="1110048" y="1699514"/>
                            <a:ext cx="210185" cy="9525"/>
                          </a:xfrm>
                          <a:custGeom>
                            <a:avLst/>
                            <a:gdLst/>
                            <a:ahLst/>
                            <a:cxnLst/>
                            <a:rect l="l" t="t" r="r" b="b"/>
                            <a:pathLst>
                              <a:path w="210185" h="9525">
                                <a:moveTo>
                                  <a:pt x="209803" y="0"/>
                                </a:moveTo>
                                <a:lnTo>
                                  <a:pt x="0" y="0"/>
                                </a:lnTo>
                                <a:lnTo>
                                  <a:pt x="0" y="9359"/>
                                </a:lnTo>
                                <a:lnTo>
                                  <a:pt x="209803" y="9359"/>
                                </a:lnTo>
                                <a:lnTo>
                                  <a:pt x="209803" y="0"/>
                                </a:lnTo>
                                <a:close/>
                              </a:path>
                            </a:pathLst>
                          </a:custGeom>
                          <a:solidFill>
                            <a:srgbClr val="FFA74F"/>
                          </a:solidFill>
                        </wps:spPr>
                        <wps:bodyPr wrap="square" lIns="0" tIns="0" rIns="0" bIns="0" rtlCol="0">
                          <a:prstTxWarp prst="textNoShape">
                            <a:avLst/>
                          </a:prstTxWarp>
                          <a:noAutofit/>
                        </wps:bodyPr>
                      </wps:wsp>
                      <wps:wsp>
                        <wps:cNvPr id="203" name="Graphic 203"/>
                        <wps:cNvSpPr/>
                        <wps:spPr>
                          <a:xfrm>
                            <a:off x="1110048" y="1699514"/>
                            <a:ext cx="210185" cy="9525"/>
                          </a:xfrm>
                          <a:custGeom>
                            <a:avLst/>
                            <a:gdLst/>
                            <a:ahLst/>
                            <a:cxnLst/>
                            <a:rect l="l" t="t" r="r" b="b"/>
                            <a:pathLst>
                              <a:path w="210185" h="9525">
                                <a:moveTo>
                                  <a:pt x="0" y="0"/>
                                </a:moveTo>
                                <a:lnTo>
                                  <a:pt x="209816" y="0"/>
                                </a:lnTo>
                                <a:lnTo>
                                  <a:pt x="209816" y="9359"/>
                                </a:lnTo>
                                <a:lnTo>
                                  <a:pt x="0" y="9359"/>
                                </a:lnTo>
                                <a:lnTo>
                                  <a:pt x="0" y="0"/>
                                </a:lnTo>
                                <a:close/>
                              </a:path>
                            </a:pathLst>
                          </a:custGeom>
                          <a:ln w="5156">
                            <a:solidFill>
                              <a:srgbClr val="FFA74F"/>
                            </a:solidFill>
                            <a:prstDash val="solid"/>
                          </a:ln>
                        </wps:spPr>
                        <wps:bodyPr wrap="square" lIns="0" tIns="0" rIns="0" bIns="0" rtlCol="0">
                          <a:prstTxWarp prst="textNoShape">
                            <a:avLst/>
                          </a:prstTxWarp>
                          <a:noAutofit/>
                        </wps:bodyPr>
                      </wps:wsp>
                      <wps:wsp>
                        <wps:cNvPr id="204" name="Graphic 204"/>
                        <wps:cNvSpPr/>
                        <wps:spPr>
                          <a:xfrm>
                            <a:off x="1110052" y="1699512"/>
                            <a:ext cx="210185" cy="1270"/>
                          </a:xfrm>
                          <a:custGeom>
                            <a:avLst/>
                            <a:gdLst/>
                            <a:ahLst/>
                            <a:cxnLst/>
                            <a:rect l="l" t="t" r="r" b="b"/>
                            <a:pathLst>
                              <a:path w="210185">
                                <a:moveTo>
                                  <a:pt x="0" y="0"/>
                                </a:moveTo>
                                <a:lnTo>
                                  <a:pt x="209816" y="0"/>
                                </a:lnTo>
                              </a:path>
                            </a:pathLst>
                          </a:custGeom>
                          <a:ln w="5156">
                            <a:solidFill>
                              <a:srgbClr val="000000"/>
                            </a:solidFill>
                            <a:prstDash val="solid"/>
                          </a:ln>
                        </wps:spPr>
                        <wps:bodyPr wrap="square" lIns="0" tIns="0" rIns="0" bIns="0" rtlCol="0">
                          <a:prstTxWarp prst="textNoShape">
                            <a:avLst/>
                          </a:prstTxWarp>
                          <a:noAutofit/>
                        </wps:bodyPr>
                      </wps:wsp>
                      <wps:wsp>
                        <wps:cNvPr id="205" name="Graphic 205"/>
                        <wps:cNvSpPr/>
                        <wps:spPr>
                          <a:xfrm>
                            <a:off x="1319865" y="1699512"/>
                            <a:ext cx="1270" cy="9525"/>
                          </a:xfrm>
                          <a:custGeom>
                            <a:avLst/>
                            <a:gdLst/>
                            <a:ahLst/>
                            <a:cxnLst/>
                            <a:rect l="l" t="t" r="r" b="b"/>
                            <a:pathLst>
                              <a:path h="9525">
                                <a:moveTo>
                                  <a:pt x="0" y="0"/>
                                </a:moveTo>
                                <a:lnTo>
                                  <a:pt x="0" y="9359"/>
                                </a:lnTo>
                              </a:path>
                            </a:pathLst>
                          </a:custGeom>
                          <a:ln w="5156">
                            <a:solidFill>
                              <a:srgbClr val="000000"/>
                            </a:solidFill>
                            <a:prstDash val="solid"/>
                          </a:ln>
                        </wps:spPr>
                        <wps:bodyPr wrap="square" lIns="0" tIns="0" rIns="0" bIns="0" rtlCol="0">
                          <a:prstTxWarp prst="textNoShape">
                            <a:avLst/>
                          </a:prstTxWarp>
                          <a:noAutofit/>
                        </wps:bodyPr>
                      </wps:wsp>
                      <wps:wsp>
                        <wps:cNvPr id="206" name="Graphic 206"/>
                        <wps:cNvSpPr/>
                        <wps:spPr>
                          <a:xfrm>
                            <a:off x="1110052" y="1699516"/>
                            <a:ext cx="1270" cy="9525"/>
                          </a:xfrm>
                          <a:custGeom>
                            <a:avLst/>
                            <a:gdLst/>
                            <a:ahLst/>
                            <a:cxnLst/>
                            <a:rect l="l" t="t" r="r" b="b"/>
                            <a:pathLst>
                              <a:path h="9525">
                                <a:moveTo>
                                  <a:pt x="0" y="9359"/>
                                </a:moveTo>
                                <a:lnTo>
                                  <a:pt x="0" y="0"/>
                                </a:lnTo>
                              </a:path>
                            </a:pathLst>
                          </a:custGeom>
                          <a:ln w="5156">
                            <a:solidFill>
                              <a:srgbClr val="000000"/>
                            </a:solidFill>
                            <a:prstDash val="solid"/>
                          </a:ln>
                        </wps:spPr>
                        <wps:bodyPr wrap="square" lIns="0" tIns="0" rIns="0" bIns="0" rtlCol="0">
                          <a:prstTxWarp prst="textNoShape">
                            <a:avLst/>
                          </a:prstTxWarp>
                          <a:noAutofit/>
                        </wps:bodyPr>
                      </wps:wsp>
                      <wps:wsp>
                        <wps:cNvPr id="207" name="Graphic 207"/>
                        <wps:cNvSpPr/>
                        <wps:spPr>
                          <a:xfrm>
                            <a:off x="1634063" y="1691195"/>
                            <a:ext cx="208915" cy="17780"/>
                          </a:xfrm>
                          <a:custGeom>
                            <a:avLst/>
                            <a:gdLst/>
                            <a:ahLst/>
                            <a:cxnLst/>
                            <a:rect l="l" t="t" r="r" b="b"/>
                            <a:pathLst>
                              <a:path w="208915" h="17780">
                                <a:moveTo>
                                  <a:pt x="208775" y="0"/>
                                </a:moveTo>
                                <a:lnTo>
                                  <a:pt x="0" y="0"/>
                                </a:lnTo>
                                <a:lnTo>
                                  <a:pt x="0" y="17678"/>
                                </a:lnTo>
                                <a:lnTo>
                                  <a:pt x="208775" y="17678"/>
                                </a:lnTo>
                                <a:lnTo>
                                  <a:pt x="208775" y="0"/>
                                </a:lnTo>
                                <a:close/>
                              </a:path>
                            </a:pathLst>
                          </a:custGeom>
                          <a:solidFill>
                            <a:srgbClr val="FFA74F"/>
                          </a:solidFill>
                        </wps:spPr>
                        <wps:bodyPr wrap="square" lIns="0" tIns="0" rIns="0" bIns="0" rtlCol="0">
                          <a:prstTxWarp prst="textNoShape">
                            <a:avLst/>
                          </a:prstTxWarp>
                          <a:noAutofit/>
                        </wps:bodyPr>
                      </wps:wsp>
                      <wps:wsp>
                        <wps:cNvPr id="208" name="Graphic 208"/>
                        <wps:cNvSpPr/>
                        <wps:spPr>
                          <a:xfrm>
                            <a:off x="1634063" y="1691195"/>
                            <a:ext cx="208915" cy="17780"/>
                          </a:xfrm>
                          <a:custGeom>
                            <a:avLst/>
                            <a:gdLst/>
                            <a:ahLst/>
                            <a:cxnLst/>
                            <a:rect l="l" t="t" r="r" b="b"/>
                            <a:pathLst>
                              <a:path w="208915" h="17780">
                                <a:moveTo>
                                  <a:pt x="0" y="0"/>
                                </a:moveTo>
                                <a:lnTo>
                                  <a:pt x="208775" y="0"/>
                                </a:lnTo>
                                <a:lnTo>
                                  <a:pt x="208775" y="17691"/>
                                </a:lnTo>
                                <a:lnTo>
                                  <a:pt x="0" y="17691"/>
                                </a:lnTo>
                                <a:lnTo>
                                  <a:pt x="0" y="0"/>
                                </a:lnTo>
                                <a:close/>
                              </a:path>
                            </a:pathLst>
                          </a:custGeom>
                          <a:ln w="5156">
                            <a:solidFill>
                              <a:srgbClr val="FFA74F"/>
                            </a:solidFill>
                            <a:prstDash val="solid"/>
                          </a:ln>
                        </wps:spPr>
                        <wps:bodyPr wrap="square" lIns="0" tIns="0" rIns="0" bIns="0" rtlCol="0">
                          <a:prstTxWarp prst="textNoShape">
                            <a:avLst/>
                          </a:prstTxWarp>
                          <a:noAutofit/>
                        </wps:bodyPr>
                      </wps:wsp>
                      <wps:wsp>
                        <wps:cNvPr id="209" name="Graphic 209"/>
                        <wps:cNvSpPr/>
                        <wps:spPr>
                          <a:xfrm>
                            <a:off x="1634063" y="1691190"/>
                            <a:ext cx="208915" cy="1270"/>
                          </a:xfrm>
                          <a:custGeom>
                            <a:avLst/>
                            <a:gdLst/>
                            <a:ahLst/>
                            <a:cxnLst/>
                            <a:rect l="l" t="t" r="r" b="b"/>
                            <a:pathLst>
                              <a:path w="208915">
                                <a:moveTo>
                                  <a:pt x="0" y="0"/>
                                </a:moveTo>
                                <a:lnTo>
                                  <a:pt x="208775" y="0"/>
                                </a:lnTo>
                              </a:path>
                            </a:pathLst>
                          </a:custGeom>
                          <a:ln w="5156">
                            <a:solidFill>
                              <a:srgbClr val="000000"/>
                            </a:solidFill>
                            <a:prstDash val="solid"/>
                          </a:ln>
                        </wps:spPr>
                        <wps:bodyPr wrap="square" lIns="0" tIns="0" rIns="0" bIns="0" rtlCol="0">
                          <a:prstTxWarp prst="textNoShape">
                            <a:avLst/>
                          </a:prstTxWarp>
                          <a:noAutofit/>
                        </wps:bodyPr>
                      </wps:wsp>
                      <wps:wsp>
                        <wps:cNvPr id="210" name="Graphic 210"/>
                        <wps:cNvSpPr/>
                        <wps:spPr>
                          <a:xfrm>
                            <a:off x="1842838" y="1691190"/>
                            <a:ext cx="1270" cy="17780"/>
                          </a:xfrm>
                          <a:custGeom>
                            <a:avLst/>
                            <a:gdLst/>
                            <a:ahLst/>
                            <a:cxnLst/>
                            <a:rect l="l" t="t" r="r" b="b"/>
                            <a:pathLst>
                              <a:path h="17780">
                                <a:moveTo>
                                  <a:pt x="0" y="0"/>
                                </a:moveTo>
                                <a:lnTo>
                                  <a:pt x="0" y="17691"/>
                                </a:lnTo>
                              </a:path>
                            </a:pathLst>
                          </a:custGeom>
                          <a:ln w="5156">
                            <a:solidFill>
                              <a:srgbClr val="000000"/>
                            </a:solidFill>
                            <a:prstDash val="solid"/>
                          </a:ln>
                        </wps:spPr>
                        <wps:bodyPr wrap="square" lIns="0" tIns="0" rIns="0" bIns="0" rtlCol="0">
                          <a:prstTxWarp prst="textNoShape">
                            <a:avLst/>
                          </a:prstTxWarp>
                          <a:noAutofit/>
                        </wps:bodyPr>
                      </wps:wsp>
                      <wps:wsp>
                        <wps:cNvPr id="211" name="Graphic 211"/>
                        <wps:cNvSpPr/>
                        <wps:spPr>
                          <a:xfrm>
                            <a:off x="1634063" y="1691185"/>
                            <a:ext cx="1270" cy="17780"/>
                          </a:xfrm>
                          <a:custGeom>
                            <a:avLst/>
                            <a:gdLst/>
                            <a:ahLst/>
                            <a:cxnLst/>
                            <a:rect l="l" t="t" r="r" b="b"/>
                            <a:pathLst>
                              <a:path h="17780">
                                <a:moveTo>
                                  <a:pt x="0" y="17691"/>
                                </a:moveTo>
                                <a:lnTo>
                                  <a:pt x="0" y="0"/>
                                </a:lnTo>
                              </a:path>
                            </a:pathLst>
                          </a:custGeom>
                          <a:ln w="5156">
                            <a:solidFill>
                              <a:srgbClr val="000000"/>
                            </a:solidFill>
                            <a:prstDash val="solid"/>
                          </a:ln>
                        </wps:spPr>
                        <wps:bodyPr wrap="square" lIns="0" tIns="0" rIns="0" bIns="0" rtlCol="0">
                          <a:prstTxWarp prst="textNoShape">
                            <a:avLst/>
                          </a:prstTxWarp>
                          <a:noAutofit/>
                        </wps:bodyPr>
                      </wps:wsp>
                      <wps:wsp>
                        <wps:cNvPr id="212" name="Graphic 212"/>
                        <wps:cNvSpPr/>
                        <wps:spPr>
                          <a:xfrm>
                            <a:off x="2157036" y="1698485"/>
                            <a:ext cx="210185" cy="10795"/>
                          </a:xfrm>
                          <a:custGeom>
                            <a:avLst/>
                            <a:gdLst/>
                            <a:ahLst/>
                            <a:cxnLst/>
                            <a:rect l="l" t="t" r="r" b="b"/>
                            <a:pathLst>
                              <a:path w="210185" h="10795">
                                <a:moveTo>
                                  <a:pt x="209829" y="0"/>
                                </a:moveTo>
                                <a:lnTo>
                                  <a:pt x="0" y="0"/>
                                </a:lnTo>
                                <a:lnTo>
                                  <a:pt x="0" y="10388"/>
                                </a:lnTo>
                                <a:lnTo>
                                  <a:pt x="209829" y="10388"/>
                                </a:lnTo>
                                <a:lnTo>
                                  <a:pt x="209829" y="0"/>
                                </a:lnTo>
                                <a:close/>
                              </a:path>
                            </a:pathLst>
                          </a:custGeom>
                          <a:solidFill>
                            <a:srgbClr val="FFA74F"/>
                          </a:solidFill>
                        </wps:spPr>
                        <wps:bodyPr wrap="square" lIns="0" tIns="0" rIns="0" bIns="0" rtlCol="0">
                          <a:prstTxWarp prst="textNoShape">
                            <a:avLst/>
                          </a:prstTxWarp>
                          <a:noAutofit/>
                        </wps:bodyPr>
                      </wps:wsp>
                      <wps:wsp>
                        <wps:cNvPr id="213" name="Graphic 213"/>
                        <wps:cNvSpPr/>
                        <wps:spPr>
                          <a:xfrm>
                            <a:off x="2157049" y="1698485"/>
                            <a:ext cx="210185" cy="10795"/>
                          </a:xfrm>
                          <a:custGeom>
                            <a:avLst/>
                            <a:gdLst/>
                            <a:ahLst/>
                            <a:cxnLst/>
                            <a:rect l="l" t="t" r="r" b="b"/>
                            <a:pathLst>
                              <a:path w="210185" h="10795">
                                <a:moveTo>
                                  <a:pt x="0" y="0"/>
                                </a:moveTo>
                                <a:lnTo>
                                  <a:pt x="209816" y="0"/>
                                </a:lnTo>
                                <a:lnTo>
                                  <a:pt x="209816" y="10388"/>
                                </a:lnTo>
                                <a:lnTo>
                                  <a:pt x="0" y="10388"/>
                                </a:lnTo>
                                <a:lnTo>
                                  <a:pt x="0" y="0"/>
                                </a:lnTo>
                                <a:close/>
                              </a:path>
                            </a:pathLst>
                          </a:custGeom>
                          <a:ln w="5156">
                            <a:solidFill>
                              <a:srgbClr val="FFA74F"/>
                            </a:solidFill>
                            <a:prstDash val="solid"/>
                          </a:ln>
                        </wps:spPr>
                        <wps:bodyPr wrap="square" lIns="0" tIns="0" rIns="0" bIns="0" rtlCol="0">
                          <a:prstTxWarp prst="textNoShape">
                            <a:avLst/>
                          </a:prstTxWarp>
                          <a:noAutofit/>
                        </wps:bodyPr>
                      </wps:wsp>
                      <wps:wsp>
                        <wps:cNvPr id="214" name="Graphic 214"/>
                        <wps:cNvSpPr/>
                        <wps:spPr>
                          <a:xfrm>
                            <a:off x="2157049" y="1698482"/>
                            <a:ext cx="210185" cy="1270"/>
                          </a:xfrm>
                          <a:custGeom>
                            <a:avLst/>
                            <a:gdLst/>
                            <a:ahLst/>
                            <a:cxnLst/>
                            <a:rect l="l" t="t" r="r" b="b"/>
                            <a:pathLst>
                              <a:path w="210185">
                                <a:moveTo>
                                  <a:pt x="0" y="0"/>
                                </a:moveTo>
                                <a:lnTo>
                                  <a:pt x="209816" y="0"/>
                                </a:lnTo>
                              </a:path>
                            </a:pathLst>
                          </a:custGeom>
                          <a:ln w="5156">
                            <a:solidFill>
                              <a:srgbClr val="000000"/>
                            </a:solidFill>
                            <a:prstDash val="solid"/>
                          </a:ln>
                        </wps:spPr>
                        <wps:bodyPr wrap="square" lIns="0" tIns="0" rIns="0" bIns="0" rtlCol="0">
                          <a:prstTxWarp prst="textNoShape">
                            <a:avLst/>
                          </a:prstTxWarp>
                          <a:noAutofit/>
                        </wps:bodyPr>
                      </wps:wsp>
                      <wps:wsp>
                        <wps:cNvPr id="215" name="Graphic 215"/>
                        <wps:cNvSpPr/>
                        <wps:spPr>
                          <a:xfrm>
                            <a:off x="2366865" y="1698482"/>
                            <a:ext cx="1270" cy="10795"/>
                          </a:xfrm>
                          <a:custGeom>
                            <a:avLst/>
                            <a:gdLst/>
                            <a:ahLst/>
                            <a:cxnLst/>
                            <a:rect l="l" t="t" r="r" b="b"/>
                            <a:pathLst>
                              <a:path h="10795">
                                <a:moveTo>
                                  <a:pt x="0" y="0"/>
                                </a:moveTo>
                                <a:lnTo>
                                  <a:pt x="0" y="10388"/>
                                </a:lnTo>
                              </a:path>
                            </a:pathLst>
                          </a:custGeom>
                          <a:ln w="5156">
                            <a:solidFill>
                              <a:srgbClr val="000000"/>
                            </a:solidFill>
                            <a:prstDash val="solid"/>
                          </a:ln>
                        </wps:spPr>
                        <wps:bodyPr wrap="square" lIns="0" tIns="0" rIns="0" bIns="0" rtlCol="0">
                          <a:prstTxWarp prst="textNoShape">
                            <a:avLst/>
                          </a:prstTxWarp>
                          <a:noAutofit/>
                        </wps:bodyPr>
                      </wps:wsp>
                      <wps:wsp>
                        <wps:cNvPr id="216" name="Graphic 216"/>
                        <wps:cNvSpPr/>
                        <wps:spPr>
                          <a:xfrm>
                            <a:off x="2157049" y="1698487"/>
                            <a:ext cx="1270" cy="10795"/>
                          </a:xfrm>
                          <a:custGeom>
                            <a:avLst/>
                            <a:gdLst/>
                            <a:ahLst/>
                            <a:cxnLst/>
                            <a:rect l="l" t="t" r="r" b="b"/>
                            <a:pathLst>
                              <a:path h="10795">
                                <a:moveTo>
                                  <a:pt x="0" y="10388"/>
                                </a:moveTo>
                                <a:lnTo>
                                  <a:pt x="0" y="0"/>
                                </a:lnTo>
                              </a:path>
                            </a:pathLst>
                          </a:custGeom>
                          <a:ln w="5156">
                            <a:solidFill>
                              <a:srgbClr val="000000"/>
                            </a:solidFill>
                            <a:prstDash val="solid"/>
                          </a:ln>
                        </wps:spPr>
                        <wps:bodyPr wrap="square" lIns="0" tIns="0" rIns="0" bIns="0" rtlCol="0">
                          <a:prstTxWarp prst="textNoShape">
                            <a:avLst/>
                          </a:prstTxWarp>
                          <a:noAutofit/>
                        </wps:bodyPr>
                      </wps:wsp>
                      <wps:wsp>
                        <wps:cNvPr id="217" name="Graphic 217"/>
                        <wps:cNvSpPr/>
                        <wps:spPr>
                          <a:xfrm>
                            <a:off x="80751" y="12"/>
                            <a:ext cx="217804" cy="1731645"/>
                          </a:xfrm>
                          <a:custGeom>
                            <a:avLst/>
                            <a:gdLst/>
                            <a:ahLst/>
                            <a:cxnLst/>
                            <a:rect l="l" t="t" r="r" b="b"/>
                            <a:pathLst>
                              <a:path w="217804" h="1731645">
                                <a:moveTo>
                                  <a:pt x="18072" y="279755"/>
                                </a:moveTo>
                                <a:lnTo>
                                  <a:pt x="14185" y="279755"/>
                                </a:lnTo>
                                <a:lnTo>
                                  <a:pt x="13144" y="281914"/>
                                </a:lnTo>
                                <a:lnTo>
                                  <a:pt x="11353" y="284124"/>
                                </a:lnTo>
                                <a:lnTo>
                                  <a:pt x="6311" y="288721"/>
                                </a:lnTo>
                                <a:lnTo>
                                  <a:pt x="3365" y="290664"/>
                                </a:lnTo>
                                <a:lnTo>
                                  <a:pt x="0" y="292277"/>
                                </a:lnTo>
                                <a:lnTo>
                                  <a:pt x="0" y="298196"/>
                                </a:lnTo>
                                <a:lnTo>
                                  <a:pt x="12052" y="290817"/>
                                </a:lnTo>
                                <a:lnTo>
                                  <a:pt x="12052" y="329844"/>
                                </a:lnTo>
                                <a:lnTo>
                                  <a:pt x="18072" y="329844"/>
                                </a:lnTo>
                                <a:lnTo>
                                  <a:pt x="18072" y="279755"/>
                                </a:lnTo>
                                <a:close/>
                              </a:path>
                              <a:path w="217804" h="1731645">
                                <a:moveTo>
                                  <a:pt x="18072" y="0"/>
                                </a:moveTo>
                                <a:lnTo>
                                  <a:pt x="14185" y="0"/>
                                </a:lnTo>
                                <a:lnTo>
                                  <a:pt x="13144" y="2146"/>
                                </a:lnTo>
                                <a:lnTo>
                                  <a:pt x="11353" y="4368"/>
                                </a:lnTo>
                                <a:lnTo>
                                  <a:pt x="6311" y="8953"/>
                                </a:lnTo>
                                <a:lnTo>
                                  <a:pt x="3365" y="10896"/>
                                </a:lnTo>
                                <a:lnTo>
                                  <a:pt x="0" y="12509"/>
                                </a:lnTo>
                                <a:lnTo>
                                  <a:pt x="0" y="18440"/>
                                </a:lnTo>
                                <a:lnTo>
                                  <a:pt x="12052" y="11049"/>
                                </a:lnTo>
                                <a:lnTo>
                                  <a:pt x="12052" y="50076"/>
                                </a:lnTo>
                                <a:lnTo>
                                  <a:pt x="18072" y="50076"/>
                                </a:lnTo>
                                <a:lnTo>
                                  <a:pt x="18072" y="0"/>
                                </a:lnTo>
                                <a:close/>
                              </a:path>
                              <a:path w="217804" h="1731645">
                                <a:moveTo>
                                  <a:pt x="64922" y="1445056"/>
                                </a:moveTo>
                                <a:lnTo>
                                  <a:pt x="40843" y="1445056"/>
                                </a:lnTo>
                                <a:lnTo>
                                  <a:pt x="43395" y="1441742"/>
                                </a:lnTo>
                                <a:lnTo>
                                  <a:pt x="44424" y="1440637"/>
                                </a:lnTo>
                                <a:lnTo>
                                  <a:pt x="46736" y="1438554"/>
                                </a:lnTo>
                                <a:lnTo>
                                  <a:pt x="54686" y="1431747"/>
                                </a:lnTo>
                                <a:lnTo>
                                  <a:pt x="57785" y="1428826"/>
                                </a:lnTo>
                                <a:lnTo>
                                  <a:pt x="61506" y="1424559"/>
                                </a:lnTo>
                                <a:lnTo>
                                  <a:pt x="62839" y="1422527"/>
                                </a:lnTo>
                                <a:lnTo>
                                  <a:pt x="64452" y="1418678"/>
                                </a:lnTo>
                                <a:lnTo>
                                  <a:pt x="64858" y="1416710"/>
                                </a:lnTo>
                                <a:lnTo>
                                  <a:pt x="64858" y="1410792"/>
                                </a:lnTo>
                                <a:lnTo>
                                  <a:pt x="63487" y="1407502"/>
                                </a:lnTo>
                                <a:lnTo>
                                  <a:pt x="57988" y="1402194"/>
                                </a:lnTo>
                                <a:lnTo>
                                  <a:pt x="54267" y="1400873"/>
                                </a:lnTo>
                                <a:lnTo>
                                  <a:pt x="44881" y="1400873"/>
                                </a:lnTo>
                                <a:lnTo>
                                  <a:pt x="41173" y="1402092"/>
                                </a:lnTo>
                                <a:lnTo>
                                  <a:pt x="35636" y="1407020"/>
                                </a:lnTo>
                                <a:lnTo>
                                  <a:pt x="34036" y="1410589"/>
                                </a:lnTo>
                                <a:lnTo>
                                  <a:pt x="33616" y="1415288"/>
                                </a:lnTo>
                                <a:lnTo>
                                  <a:pt x="39801" y="1415935"/>
                                </a:lnTo>
                                <a:lnTo>
                                  <a:pt x="39827" y="1412811"/>
                                </a:lnTo>
                                <a:lnTo>
                                  <a:pt x="40716" y="1410360"/>
                                </a:lnTo>
                                <a:lnTo>
                                  <a:pt x="44196" y="1406817"/>
                                </a:lnTo>
                                <a:lnTo>
                                  <a:pt x="46520" y="1405940"/>
                                </a:lnTo>
                                <a:lnTo>
                                  <a:pt x="52171" y="1405940"/>
                                </a:lnTo>
                                <a:lnTo>
                                  <a:pt x="54394" y="1406766"/>
                                </a:lnTo>
                                <a:lnTo>
                                  <a:pt x="57797" y="1410106"/>
                                </a:lnTo>
                                <a:lnTo>
                                  <a:pt x="58661" y="1412151"/>
                                </a:lnTo>
                                <a:lnTo>
                                  <a:pt x="58661" y="1416888"/>
                                </a:lnTo>
                                <a:lnTo>
                                  <a:pt x="57721" y="1419352"/>
                                </a:lnTo>
                                <a:lnTo>
                                  <a:pt x="53975" y="1424546"/>
                                </a:lnTo>
                                <a:lnTo>
                                  <a:pt x="50368" y="1428064"/>
                                </a:lnTo>
                                <a:lnTo>
                                  <a:pt x="41592" y="1435366"/>
                                </a:lnTo>
                                <a:lnTo>
                                  <a:pt x="38963" y="1437894"/>
                                </a:lnTo>
                                <a:lnTo>
                                  <a:pt x="35331" y="1442237"/>
                                </a:lnTo>
                                <a:lnTo>
                                  <a:pt x="33997" y="1444447"/>
                                </a:lnTo>
                                <a:lnTo>
                                  <a:pt x="32664" y="1448054"/>
                                </a:lnTo>
                                <a:lnTo>
                                  <a:pt x="32435" y="1449476"/>
                                </a:lnTo>
                                <a:lnTo>
                                  <a:pt x="32473" y="1450949"/>
                                </a:lnTo>
                                <a:lnTo>
                                  <a:pt x="64922" y="1450949"/>
                                </a:lnTo>
                                <a:lnTo>
                                  <a:pt x="64922" y="1445056"/>
                                </a:lnTo>
                                <a:close/>
                              </a:path>
                              <a:path w="217804" h="1731645">
                                <a:moveTo>
                                  <a:pt x="65062" y="44183"/>
                                </a:moveTo>
                                <a:lnTo>
                                  <a:pt x="40982" y="44183"/>
                                </a:lnTo>
                                <a:lnTo>
                                  <a:pt x="43535" y="40868"/>
                                </a:lnTo>
                                <a:lnTo>
                                  <a:pt x="44551" y="39763"/>
                                </a:lnTo>
                                <a:lnTo>
                                  <a:pt x="46875" y="37668"/>
                                </a:lnTo>
                                <a:lnTo>
                                  <a:pt x="54825" y="30873"/>
                                </a:lnTo>
                                <a:lnTo>
                                  <a:pt x="57924" y="27952"/>
                                </a:lnTo>
                                <a:lnTo>
                                  <a:pt x="61645" y="23685"/>
                                </a:lnTo>
                                <a:lnTo>
                                  <a:pt x="62979" y="21653"/>
                                </a:lnTo>
                                <a:lnTo>
                                  <a:pt x="64592" y="17792"/>
                                </a:lnTo>
                                <a:lnTo>
                                  <a:pt x="64998" y="15836"/>
                                </a:lnTo>
                                <a:lnTo>
                                  <a:pt x="64998" y="9918"/>
                                </a:lnTo>
                                <a:lnTo>
                                  <a:pt x="63627" y="6629"/>
                                </a:lnTo>
                                <a:lnTo>
                                  <a:pt x="58127" y="1320"/>
                                </a:lnTo>
                                <a:lnTo>
                                  <a:pt x="54406" y="0"/>
                                </a:lnTo>
                                <a:lnTo>
                                  <a:pt x="45021" y="0"/>
                                </a:lnTo>
                                <a:lnTo>
                                  <a:pt x="41313" y="1219"/>
                                </a:lnTo>
                                <a:lnTo>
                                  <a:pt x="35775" y="6146"/>
                                </a:lnTo>
                                <a:lnTo>
                                  <a:pt x="34175" y="9715"/>
                                </a:lnTo>
                                <a:lnTo>
                                  <a:pt x="33756" y="14414"/>
                                </a:lnTo>
                                <a:lnTo>
                                  <a:pt x="39941" y="15062"/>
                                </a:lnTo>
                                <a:lnTo>
                                  <a:pt x="39966" y="11938"/>
                                </a:lnTo>
                                <a:lnTo>
                                  <a:pt x="40855" y="9486"/>
                                </a:lnTo>
                                <a:lnTo>
                                  <a:pt x="44335" y="5943"/>
                                </a:lnTo>
                                <a:lnTo>
                                  <a:pt x="46659" y="5054"/>
                                </a:lnTo>
                                <a:lnTo>
                                  <a:pt x="52311" y="5054"/>
                                </a:lnTo>
                                <a:lnTo>
                                  <a:pt x="54533" y="5892"/>
                                </a:lnTo>
                                <a:lnTo>
                                  <a:pt x="57937" y="9220"/>
                                </a:lnTo>
                                <a:lnTo>
                                  <a:pt x="58801" y="11277"/>
                                </a:lnTo>
                                <a:lnTo>
                                  <a:pt x="58801" y="16014"/>
                                </a:lnTo>
                                <a:lnTo>
                                  <a:pt x="57861" y="18478"/>
                                </a:lnTo>
                                <a:lnTo>
                                  <a:pt x="54114" y="23672"/>
                                </a:lnTo>
                                <a:lnTo>
                                  <a:pt x="50507" y="27178"/>
                                </a:lnTo>
                                <a:lnTo>
                                  <a:pt x="41732" y="34480"/>
                                </a:lnTo>
                                <a:lnTo>
                                  <a:pt x="39103" y="37007"/>
                                </a:lnTo>
                                <a:lnTo>
                                  <a:pt x="35458" y="41363"/>
                                </a:lnTo>
                                <a:lnTo>
                                  <a:pt x="34137" y="43573"/>
                                </a:lnTo>
                                <a:lnTo>
                                  <a:pt x="32804" y="47180"/>
                                </a:lnTo>
                                <a:lnTo>
                                  <a:pt x="32562" y="48602"/>
                                </a:lnTo>
                                <a:lnTo>
                                  <a:pt x="32613" y="50076"/>
                                </a:lnTo>
                                <a:lnTo>
                                  <a:pt x="65062" y="50076"/>
                                </a:lnTo>
                                <a:lnTo>
                                  <a:pt x="65062" y="44183"/>
                                </a:lnTo>
                                <a:close/>
                              </a:path>
                              <a:path w="217804" h="1731645">
                                <a:moveTo>
                                  <a:pt x="65227" y="1152601"/>
                                </a:moveTo>
                                <a:lnTo>
                                  <a:pt x="58597" y="1152601"/>
                                </a:lnTo>
                                <a:lnTo>
                                  <a:pt x="58597" y="1130109"/>
                                </a:lnTo>
                                <a:lnTo>
                                  <a:pt x="58597" y="1120267"/>
                                </a:lnTo>
                                <a:lnTo>
                                  <a:pt x="53670" y="1120267"/>
                                </a:lnTo>
                                <a:lnTo>
                                  <a:pt x="52565" y="1121867"/>
                                </a:lnTo>
                                <a:lnTo>
                                  <a:pt x="52565" y="1130109"/>
                                </a:lnTo>
                                <a:lnTo>
                                  <a:pt x="52565" y="1152601"/>
                                </a:lnTo>
                                <a:lnTo>
                                  <a:pt x="37198" y="1152601"/>
                                </a:lnTo>
                                <a:lnTo>
                                  <a:pt x="52565" y="1130109"/>
                                </a:lnTo>
                                <a:lnTo>
                                  <a:pt x="52565" y="1121867"/>
                                </a:lnTo>
                                <a:lnTo>
                                  <a:pt x="31267" y="1152601"/>
                                </a:lnTo>
                                <a:lnTo>
                                  <a:pt x="31267" y="1158214"/>
                                </a:lnTo>
                                <a:lnTo>
                                  <a:pt x="52565" y="1158214"/>
                                </a:lnTo>
                                <a:lnTo>
                                  <a:pt x="52565" y="1170152"/>
                                </a:lnTo>
                                <a:lnTo>
                                  <a:pt x="58597" y="1170152"/>
                                </a:lnTo>
                                <a:lnTo>
                                  <a:pt x="58597" y="1158214"/>
                                </a:lnTo>
                                <a:lnTo>
                                  <a:pt x="65227" y="1158214"/>
                                </a:lnTo>
                                <a:lnTo>
                                  <a:pt x="65227" y="1152601"/>
                                </a:lnTo>
                                <a:close/>
                              </a:path>
                              <a:path w="217804" h="1731645">
                                <a:moveTo>
                                  <a:pt x="65379" y="869429"/>
                                </a:moveTo>
                                <a:lnTo>
                                  <a:pt x="63982" y="865555"/>
                                </a:lnTo>
                                <a:lnTo>
                                  <a:pt x="62014" y="863460"/>
                                </a:lnTo>
                                <a:lnTo>
                                  <a:pt x="59182" y="860463"/>
                                </a:lnTo>
                                <a:lnTo>
                                  <a:pt x="59182" y="871016"/>
                                </a:lnTo>
                                <a:lnTo>
                                  <a:pt x="59156" y="878370"/>
                                </a:lnTo>
                                <a:lnTo>
                                  <a:pt x="58305" y="880999"/>
                                </a:lnTo>
                                <a:lnTo>
                                  <a:pt x="54648" y="885177"/>
                                </a:lnTo>
                                <a:lnTo>
                                  <a:pt x="52463" y="886218"/>
                                </a:lnTo>
                                <a:lnTo>
                                  <a:pt x="48171" y="886218"/>
                                </a:lnTo>
                                <a:lnTo>
                                  <a:pt x="39903" y="876338"/>
                                </a:lnTo>
                                <a:lnTo>
                                  <a:pt x="39903" y="871016"/>
                                </a:lnTo>
                                <a:lnTo>
                                  <a:pt x="40855" y="868413"/>
                                </a:lnTo>
                                <a:lnTo>
                                  <a:pt x="44450" y="864666"/>
                                </a:lnTo>
                                <a:lnTo>
                                  <a:pt x="44653" y="864450"/>
                                </a:lnTo>
                                <a:lnTo>
                                  <a:pt x="46964" y="863460"/>
                                </a:lnTo>
                                <a:lnTo>
                                  <a:pt x="52425" y="863460"/>
                                </a:lnTo>
                                <a:lnTo>
                                  <a:pt x="54711" y="864450"/>
                                </a:lnTo>
                                <a:lnTo>
                                  <a:pt x="58318" y="868413"/>
                                </a:lnTo>
                                <a:lnTo>
                                  <a:pt x="59182" y="871016"/>
                                </a:lnTo>
                                <a:lnTo>
                                  <a:pt x="59182" y="860463"/>
                                </a:lnTo>
                                <a:lnTo>
                                  <a:pt x="58331" y="859548"/>
                                </a:lnTo>
                                <a:lnTo>
                                  <a:pt x="54902" y="858037"/>
                                </a:lnTo>
                                <a:lnTo>
                                  <a:pt x="48590" y="858037"/>
                                </a:lnTo>
                                <a:lnTo>
                                  <a:pt x="46393" y="858583"/>
                                </a:lnTo>
                                <a:lnTo>
                                  <a:pt x="42189" y="860767"/>
                                </a:lnTo>
                                <a:lnTo>
                                  <a:pt x="40424" y="862431"/>
                                </a:lnTo>
                                <a:lnTo>
                                  <a:pt x="38963" y="864666"/>
                                </a:lnTo>
                                <a:lnTo>
                                  <a:pt x="39039" y="859548"/>
                                </a:lnTo>
                                <a:lnTo>
                                  <a:pt x="48298" y="845350"/>
                                </a:lnTo>
                                <a:lnTo>
                                  <a:pt x="52603" y="845350"/>
                                </a:lnTo>
                                <a:lnTo>
                                  <a:pt x="58521" y="853211"/>
                                </a:lnTo>
                                <a:lnTo>
                                  <a:pt x="64516" y="852741"/>
                                </a:lnTo>
                                <a:lnTo>
                                  <a:pt x="54457" y="840308"/>
                                </a:lnTo>
                                <a:lnTo>
                                  <a:pt x="45415" y="840308"/>
                                </a:lnTo>
                                <a:lnTo>
                                  <a:pt x="41287" y="842225"/>
                                </a:lnTo>
                                <a:lnTo>
                                  <a:pt x="34721" y="850404"/>
                                </a:lnTo>
                                <a:lnTo>
                                  <a:pt x="32981" y="857415"/>
                                </a:lnTo>
                                <a:lnTo>
                                  <a:pt x="32981" y="875677"/>
                                </a:lnTo>
                                <a:lnTo>
                                  <a:pt x="34556" y="881862"/>
                                </a:lnTo>
                                <a:lnTo>
                                  <a:pt x="40906" y="889381"/>
                                </a:lnTo>
                                <a:lnTo>
                                  <a:pt x="44996" y="891247"/>
                                </a:lnTo>
                                <a:lnTo>
                                  <a:pt x="52959" y="891247"/>
                                </a:lnTo>
                                <a:lnTo>
                                  <a:pt x="65379" y="877341"/>
                                </a:lnTo>
                                <a:lnTo>
                                  <a:pt x="65379" y="869429"/>
                                </a:lnTo>
                                <a:close/>
                              </a:path>
                              <a:path w="217804" h="1731645">
                                <a:moveTo>
                                  <a:pt x="65392" y="311086"/>
                                </a:moveTo>
                                <a:lnTo>
                                  <a:pt x="59194" y="283311"/>
                                </a:lnTo>
                                <a:lnTo>
                                  <a:pt x="59194" y="313436"/>
                                </a:lnTo>
                                <a:lnTo>
                                  <a:pt x="58242" y="318846"/>
                                </a:lnTo>
                                <a:lnTo>
                                  <a:pt x="54470" y="324294"/>
                                </a:lnTo>
                                <a:lnTo>
                                  <a:pt x="52146" y="325640"/>
                                </a:lnTo>
                                <a:lnTo>
                                  <a:pt x="46609" y="325640"/>
                                </a:lnTo>
                                <a:lnTo>
                                  <a:pt x="44284" y="324294"/>
                                </a:lnTo>
                                <a:lnTo>
                                  <a:pt x="40513" y="318846"/>
                                </a:lnTo>
                                <a:lnTo>
                                  <a:pt x="39573" y="313436"/>
                                </a:lnTo>
                                <a:lnTo>
                                  <a:pt x="39700" y="296367"/>
                                </a:lnTo>
                                <a:lnTo>
                                  <a:pt x="40601" y="291426"/>
                                </a:lnTo>
                                <a:lnTo>
                                  <a:pt x="44335" y="286004"/>
                                </a:lnTo>
                                <a:lnTo>
                                  <a:pt x="46545" y="284822"/>
                                </a:lnTo>
                                <a:lnTo>
                                  <a:pt x="52133" y="284822"/>
                                </a:lnTo>
                                <a:lnTo>
                                  <a:pt x="54470" y="286169"/>
                                </a:lnTo>
                                <a:lnTo>
                                  <a:pt x="58242" y="291566"/>
                                </a:lnTo>
                                <a:lnTo>
                                  <a:pt x="59080" y="296367"/>
                                </a:lnTo>
                                <a:lnTo>
                                  <a:pt x="59194" y="313436"/>
                                </a:lnTo>
                                <a:lnTo>
                                  <a:pt x="59194" y="283311"/>
                                </a:lnTo>
                                <a:lnTo>
                                  <a:pt x="58293" y="282448"/>
                                </a:lnTo>
                                <a:lnTo>
                                  <a:pt x="54317" y="280289"/>
                                </a:lnTo>
                                <a:lnTo>
                                  <a:pt x="52019" y="279742"/>
                                </a:lnTo>
                                <a:lnTo>
                                  <a:pt x="45808" y="279742"/>
                                </a:lnTo>
                                <a:lnTo>
                                  <a:pt x="33375" y="299339"/>
                                </a:lnTo>
                                <a:lnTo>
                                  <a:pt x="33375" y="314604"/>
                                </a:lnTo>
                                <a:lnTo>
                                  <a:pt x="34988" y="321373"/>
                                </a:lnTo>
                                <a:lnTo>
                                  <a:pt x="40932" y="328955"/>
                                </a:lnTo>
                                <a:lnTo>
                                  <a:pt x="44653" y="330682"/>
                                </a:lnTo>
                                <a:lnTo>
                                  <a:pt x="52971" y="330682"/>
                                </a:lnTo>
                                <a:lnTo>
                                  <a:pt x="55943" y="329704"/>
                                </a:lnTo>
                                <a:lnTo>
                                  <a:pt x="60655" y="325780"/>
                                </a:lnTo>
                                <a:lnTo>
                                  <a:pt x="60744" y="325640"/>
                                </a:lnTo>
                                <a:lnTo>
                                  <a:pt x="62433" y="322999"/>
                                </a:lnTo>
                                <a:lnTo>
                                  <a:pt x="64795" y="315810"/>
                                </a:lnTo>
                                <a:lnTo>
                                  <a:pt x="65392" y="311086"/>
                                </a:lnTo>
                                <a:close/>
                              </a:path>
                              <a:path w="217804" h="1731645">
                                <a:moveTo>
                                  <a:pt x="65519" y="600659"/>
                                </a:moveTo>
                                <a:lnTo>
                                  <a:pt x="59359" y="584644"/>
                                </a:lnTo>
                                <a:lnTo>
                                  <a:pt x="59359" y="599363"/>
                                </a:lnTo>
                                <a:lnTo>
                                  <a:pt x="58420" y="601764"/>
                                </a:lnTo>
                                <a:lnTo>
                                  <a:pt x="54673" y="605523"/>
                                </a:lnTo>
                                <a:lnTo>
                                  <a:pt x="52298" y="606463"/>
                                </a:lnTo>
                                <a:lnTo>
                                  <a:pt x="47561" y="606463"/>
                                </a:lnTo>
                                <a:lnTo>
                                  <a:pt x="39370" y="598004"/>
                                </a:lnTo>
                                <a:lnTo>
                                  <a:pt x="39408" y="593305"/>
                                </a:lnTo>
                                <a:lnTo>
                                  <a:pt x="40297" y="591019"/>
                                </a:lnTo>
                                <a:lnTo>
                                  <a:pt x="44030" y="587197"/>
                                </a:lnTo>
                                <a:lnTo>
                                  <a:pt x="46380" y="586257"/>
                                </a:lnTo>
                                <a:lnTo>
                                  <a:pt x="52108" y="586257"/>
                                </a:lnTo>
                                <a:lnTo>
                                  <a:pt x="54533" y="587209"/>
                                </a:lnTo>
                                <a:lnTo>
                                  <a:pt x="58394" y="591070"/>
                                </a:lnTo>
                                <a:lnTo>
                                  <a:pt x="59283" y="593305"/>
                                </a:lnTo>
                                <a:lnTo>
                                  <a:pt x="59359" y="599363"/>
                                </a:lnTo>
                                <a:lnTo>
                                  <a:pt x="59359" y="584644"/>
                                </a:lnTo>
                                <a:lnTo>
                                  <a:pt x="56273" y="583603"/>
                                </a:lnTo>
                                <a:lnTo>
                                  <a:pt x="58712" y="582676"/>
                                </a:lnTo>
                                <a:lnTo>
                                  <a:pt x="60528" y="581342"/>
                                </a:lnTo>
                                <a:lnTo>
                                  <a:pt x="62915" y="577926"/>
                                </a:lnTo>
                                <a:lnTo>
                                  <a:pt x="63512" y="575919"/>
                                </a:lnTo>
                                <a:lnTo>
                                  <a:pt x="63436" y="569798"/>
                                </a:lnTo>
                                <a:lnTo>
                                  <a:pt x="62204" y="566889"/>
                                </a:lnTo>
                                <a:lnTo>
                                  <a:pt x="60871" y="565594"/>
                                </a:lnTo>
                                <a:lnTo>
                                  <a:pt x="57251" y="562089"/>
                                </a:lnTo>
                                <a:lnTo>
                                  <a:pt x="57251" y="571144"/>
                                </a:lnTo>
                                <a:lnTo>
                                  <a:pt x="57226" y="575919"/>
                                </a:lnTo>
                                <a:lnTo>
                                  <a:pt x="56565" y="577532"/>
                                </a:lnTo>
                                <a:lnTo>
                                  <a:pt x="55092" y="579031"/>
                                </a:lnTo>
                                <a:lnTo>
                                  <a:pt x="53606" y="580504"/>
                                </a:lnTo>
                                <a:lnTo>
                                  <a:pt x="51701" y="581240"/>
                                </a:lnTo>
                                <a:lnTo>
                                  <a:pt x="46990" y="581240"/>
                                </a:lnTo>
                                <a:lnTo>
                                  <a:pt x="45046" y="580504"/>
                                </a:lnTo>
                                <a:lnTo>
                                  <a:pt x="42062" y="577507"/>
                                </a:lnTo>
                                <a:lnTo>
                                  <a:pt x="41363" y="575716"/>
                                </a:lnTo>
                                <a:lnTo>
                                  <a:pt x="41313" y="571144"/>
                                </a:lnTo>
                                <a:lnTo>
                                  <a:pt x="42075" y="569341"/>
                                </a:lnTo>
                                <a:lnTo>
                                  <a:pt x="45110" y="566356"/>
                                </a:lnTo>
                                <a:lnTo>
                                  <a:pt x="47015" y="565594"/>
                                </a:lnTo>
                                <a:lnTo>
                                  <a:pt x="51587" y="565594"/>
                                </a:lnTo>
                                <a:lnTo>
                                  <a:pt x="53492" y="566369"/>
                                </a:lnTo>
                                <a:lnTo>
                                  <a:pt x="56553" y="569429"/>
                                </a:lnTo>
                                <a:lnTo>
                                  <a:pt x="57251" y="571144"/>
                                </a:lnTo>
                                <a:lnTo>
                                  <a:pt x="57251" y="562089"/>
                                </a:lnTo>
                                <a:lnTo>
                                  <a:pt x="56984" y="561822"/>
                                </a:lnTo>
                                <a:lnTo>
                                  <a:pt x="53530" y="560565"/>
                                </a:lnTo>
                                <a:lnTo>
                                  <a:pt x="44983" y="560565"/>
                                </a:lnTo>
                                <a:lnTo>
                                  <a:pt x="41567" y="561797"/>
                                </a:lnTo>
                                <a:lnTo>
                                  <a:pt x="36436" y="566750"/>
                                </a:lnTo>
                                <a:lnTo>
                                  <a:pt x="35153" y="569798"/>
                                </a:lnTo>
                                <a:lnTo>
                                  <a:pt x="35179" y="575919"/>
                                </a:lnTo>
                                <a:lnTo>
                                  <a:pt x="35763" y="577926"/>
                                </a:lnTo>
                                <a:lnTo>
                                  <a:pt x="38163" y="581342"/>
                                </a:lnTo>
                                <a:lnTo>
                                  <a:pt x="40017" y="582676"/>
                                </a:lnTo>
                                <a:lnTo>
                                  <a:pt x="42519" y="583603"/>
                                </a:lnTo>
                                <a:lnTo>
                                  <a:pt x="39522" y="584403"/>
                                </a:lnTo>
                                <a:lnTo>
                                  <a:pt x="37223" y="585889"/>
                                </a:lnTo>
                                <a:lnTo>
                                  <a:pt x="33985" y="590257"/>
                                </a:lnTo>
                                <a:lnTo>
                                  <a:pt x="33172" y="592975"/>
                                </a:lnTo>
                                <a:lnTo>
                                  <a:pt x="33197" y="600659"/>
                                </a:lnTo>
                                <a:lnTo>
                                  <a:pt x="34658" y="604215"/>
                                </a:lnTo>
                                <a:lnTo>
                                  <a:pt x="40601" y="610044"/>
                                </a:lnTo>
                                <a:lnTo>
                                  <a:pt x="44500" y="611492"/>
                                </a:lnTo>
                                <a:lnTo>
                                  <a:pt x="54190" y="611492"/>
                                </a:lnTo>
                                <a:lnTo>
                                  <a:pt x="58102" y="610044"/>
                                </a:lnTo>
                                <a:lnTo>
                                  <a:pt x="61760" y="606463"/>
                                </a:lnTo>
                                <a:lnTo>
                                  <a:pt x="64046" y="604215"/>
                                </a:lnTo>
                                <a:lnTo>
                                  <a:pt x="65519" y="600659"/>
                                </a:lnTo>
                                <a:close/>
                              </a:path>
                              <a:path w="217804" h="1731645">
                                <a:moveTo>
                                  <a:pt x="103263" y="1432204"/>
                                </a:moveTo>
                                <a:lnTo>
                                  <a:pt x="97053" y="1404404"/>
                                </a:lnTo>
                                <a:lnTo>
                                  <a:pt x="97053" y="1434553"/>
                                </a:lnTo>
                                <a:lnTo>
                                  <a:pt x="96113" y="1439964"/>
                                </a:lnTo>
                                <a:lnTo>
                                  <a:pt x="92354" y="1445412"/>
                                </a:lnTo>
                                <a:lnTo>
                                  <a:pt x="90017" y="1446771"/>
                                </a:lnTo>
                                <a:lnTo>
                                  <a:pt x="84480" y="1446771"/>
                                </a:lnTo>
                                <a:lnTo>
                                  <a:pt x="82156" y="1445412"/>
                                </a:lnTo>
                                <a:lnTo>
                                  <a:pt x="78371" y="1439964"/>
                                </a:lnTo>
                                <a:lnTo>
                                  <a:pt x="77444" y="1434553"/>
                                </a:lnTo>
                                <a:lnTo>
                                  <a:pt x="77571" y="1417485"/>
                                </a:lnTo>
                                <a:lnTo>
                                  <a:pt x="78473" y="1412557"/>
                                </a:lnTo>
                                <a:lnTo>
                                  <a:pt x="82207" y="1407134"/>
                                </a:lnTo>
                                <a:lnTo>
                                  <a:pt x="84416" y="1405953"/>
                                </a:lnTo>
                                <a:lnTo>
                                  <a:pt x="90004" y="1405953"/>
                                </a:lnTo>
                                <a:lnTo>
                                  <a:pt x="92354" y="1407287"/>
                                </a:lnTo>
                                <a:lnTo>
                                  <a:pt x="96113" y="1412697"/>
                                </a:lnTo>
                                <a:lnTo>
                                  <a:pt x="96951" y="1417485"/>
                                </a:lnTo>
                                <a:lnTo>
                                  <a:pt x="97053" y="1434553"/>
                                </a:lnTo>
                                <a:lnTo>
                                  <a:pt x="97053" y="1404404"/>
                                </a:lnTo>
                                <a:lnTo>
                                  <a:pt x="96164" y="1403565"/>
                                </a:lnTo>
                                <a:lnTo>
                                  <a:pt x="92189" y="1401406"/>
                                </a:lnTo>
                                <a:lnTo>
                                  <a:pt x="89890" y="1400873"/>
                                </a:lnTo>
                                <a:lnTo>
                                  <a:pt x="83680" y="1400873"/>
                                </a:lnTo>
                                <a:lnTo>
                                  <a:pt x="80721" y="1401838"/>
                                </a:lnTo>
                                <a:lnTo>
                                  <a:pt x="78371" y="1403807"/>
                                </a:lnTo>
                                <a:lnTo>
                                  <a:pt x="76009" y="1405750"/>
                                </a:lnTo>
                                <a:lnTo>
                                  <a:pt x="74231" y="1408531"/>
                                </a:lnTo>
                                <a:lnTo>
                                  <a:pt x="71843" y="1415707"/>
                                </a:lnTo>
                                <a:lnTo>
                                  <a:pt x="71247" y="1420456"/>
                                </a:lnTo>
                                <a:lnTo>
                                  <a:pt x="71247" y="1435722"/>
                                </a:lnTo>
                                <a:lnTo>
                                  <a:pt x="72859" y="1442491"/>
                                </a:lnTo>
                                <a:lnTo>
                                  <a:pt x="78803" y="1450086"/>
                                </a:lnTo>
                                <a:lnTo>
                                  <a:pt x="82524" y="1451813"/>
                                </a:lnTo>
                                <a:lnTo>
                                  <a:pt x="90843" y="1451813"/>
                                </a:lnTo>
                                <a:lnTo>
                                  <a:pt x="93814" y="1450835"/>
                                </a:lnTo>
                                <a:lnTo>
                                  <a:pt x="98526" y="1446898"/>
                                </a:lnTo>
                                <a:lnTo>
                                  <a:pt x="98602" y="1446771"/>
                                </a:lnTo>
                                <a:lnTo>
                                  <a:pt x="100304" y="1444117"/>
                                </a:lnTo>
                                <a:lnTo>
                                  <a:pt x="102666" y="1436928"/>
                                </a:lnTo>
                                <a:lnTo>
                                  <a:pt x="103263" y="1432204"/>
                                </a:lnTo>
                                <a:close/>
                              </a:path>
                              <a:path w="217804" h="1731645">
                                <a:moveTo>
                                  <a:pt x="103263" y="1151407"/>
                                </a:moveTo>
                                <a:lnTo>
                                  <a:pt x="97053" y="1123594"/>
                                </a:lnTo>
                                <a:lnTo>
                                  <a:pt x="97053" y="1153744"/>
                                </a:lnTo>
                                <a:lnTo>
                                  <a:pt x="96113" y="1159154"/>
                                </a:lnTo>
                                <a:lnTo>
                                  <a:pt x="92329" y="1164615"/>
                                </a:lnTo>
                                <a:lnTo>
                                  <a:pt x="90017" y="1165961"/>
                                </a:lnTo>
                                <a:lnTo>
                                  <a:pt x="84480" y="1165961"/>
                                </a:lnTo>
                                <a:lnTo>
                                  <a:pt x="82143" y="1164602"/>
                                </a:lnTo>
                                <a:lnTo>
                                  <a:pt x="78371" y="1159154"/>
                                </a:lnTo>
                                <a:lnTo>
                                  <a:pt x="77444" y="1153744"/>
                                </a:lnTo>
                                <a:lnTo>
                                  <a:pt x="77571" y="1136675"/>
                                </a:lnTo>
                                <a:lnTo>
                                  <a:pt x="78473" y="1131747"/>
                                </a:lnTo>
                                <a:lnTo>
                                  <a:pt x="82207" y="1126324"/>
                                </a:lnTo>
                                <a:lnTo>
                                  <a:pt x="84416" y="1125143"/>
                                </a:lnTo>
                                <a:lnTo>
                                  <a:pt x="90004" y="1125143"/>
                                </a:lnTo>
                                <a:lnTo>
                                  <a:pt x="92354" y="1126490"/>
                                </a:lnTo>
                                <a:lnTo>
                                  <a:pt x="96113" y="1131887"/>
                                </a:lnTo>
                                <a:lnTo>
                                  <a:pt x="96951" y="1136675"/>
                                </a:lnTo>
                                <a:lnTo>
                                  <a:pt x="97053" y="1153744"/>
                                </a:lnTo>
                                <a:lnTo>
                                  <a:pt x="97053" y="1123594"/>
                                </a:lnTo>
                                <a:lnTo>
                                  <a:pt x="96164" y="1122756"/>
                                </a:lnTo>
                                <a:lnTo>
                                  <a:pt x="92189" y="1120597"/>
                                </a:lnTo>
                                <a:lnTo>
                                  <a:pt x="89890" y="1120063"/>
                                </a:lnTo>
                                <a:lnTo>
                                  <a:pt x="83680" y="1120063"/>
                                </a:lnTo>
                                <a:lnTo>
                                  <a:pt x="71247" y="1139647"/>
                                </a:lnTo>
                                <a:lnTo>
                                  <a:pt x="71247" y="1154912"/>
                                </a:lnTo>
                                <a:lnTo>
                                  <a:pt x="72859" y="1161681"/>
                                </a:lnTo>
                                <a:lnTo>
                                  <a:pt x="78803" y="1169276"/>
                                </a:lnTo>
                                <a:lnTo>
                                  <a:pt x="82524" y="1171003"/>
                                </a:lnTo>
                                <a:lnTo>
                                  <a:pt x="90843" y="1171003"/>
                                </a:lnTo>
                                <a:lnTo>
                                  <a:pt x="93814" y="1170025"/>
                                </a:lnTo>
                                <a:lnTo>
                                  <a:pt x="98526" y="1166088"/>
                                </a:lnTo>
                                <a:lnTo>
                                  <a:pt x="98602" y="1165961"/>
                                </a:lnTo>
                                <a:lnTo>
                                  <a:pt x="100304" y="1163307"/>
                                </a:lnTo>
                                <a:lnTo>
                                  <a:pt x="102666" y="1156119"/>
                                </a:lnTo>
                                <a:lnTo>
                                  <a:pt x="103263" y="1151407"/>
                                </a:lnTo>
                                <a:close/>
                              </a:path>
                              <a:path w="217804" h="1731645">
                                <a:moveTo>
                                  <a:pt x="103263" y="871651"/>
                                </a:moveTo>
                                <a:lnTo>
                                  <a:pt x="98336" y="845388"/>
                                </a:lnTo>
                                <a:lnTo>
                                  <a:pt x="97815" y="844562"/>
                                </a:lnTo>
                                <a:lnTo>
                                  <a:pt x="97053" y="843851"/>
                                </a:lnTo>
                                <a:lnTo>
                                  <a:pt x="97053" y="873988"/>
                                </a:lnTo>
                                <a:lnTo>
                                  <a:pt x="96113" y="879398"/>
                                </a:lnTo>
                                <a:lnTo>
                                  <a:pt x="92329" y="884859"/>
                                </a:lnTo>
                                <a:lnTo>
                                  <a:pt x="90017" y="886206"/>
                                </a:lnTo>
                                <a:lnTo>
                                  <a:pt x="84480" y="886206"/>
                                </a:lnTo>
                                <a:lnTo>
                                  <a:pt x="82143" y="884847"/>
                                </a:lnTo>
                                <a:lnTo>
                                  <a:pt x="78384" y="879436"/>
                                </a:lnTo>
                                <a:lnTo>
                                  <a:pt x="77444" y="873988"/>
                                </a:lnTo>
                                <a:lnTo>
                                  <a:pt x="77571" y="856919"/>
                                </a:lnTo>
                                <a:lnTo>
                                  <a:pt x="78473" y="851992"/>
                                </a:lnTo>
                                <a:lnTo>
                                  <a:pt x="82207" y="846569"/>
                                </a:lnTo>
                                <a:lnTo>
                                  <a:pt x="84416" y="845388"/>
                                </a:lnTo>
                                <a:lnTo>
                                  <a:pt x="90004" y="845388"/>
                                </a:lnTo>
                                <a:lnTo>
                                  <a:pt x="92354" y="846734"/>
                                </a:lnTo>
                                <a:lnTo>
                                  <a:pt x="96113" y="852131"/>
                                </a:lnTo>
                                <a:lnTo>
                                  <a:pt x="96951" y="856919"/>
                                </a:lnTo>
                                <a:lnTo>
                                  <a:pt x="97053" y="873988"/>
                                </a:lnTo>
                                <a:lnTo>
                                  <a:pt x="97053" y="843851"/>
                                </a:lnTo>
                                <a:lnTo>
                                  <a:pt x="96164" y="843000"/>
                                </a:lnTo>
                                <a:lnTo>
                                  <a:pt x="92189" y="840854"/>
                                </a:lnTo>
                                <a:lnTo>
                                  <a:pt x="89890" y="840308"/>
                                </a:lnTo>
                                <a:lnTo>
                                  <a:pt x="83680" y="840308"/>
                                </a:lnTo>
                                <a:lnTo>
                                  <a:pt x="71247" y="859891"/>
                                </a:lnTo>
                                <a:lnTo>
                                  <a:pt x="71247" y="875157"/>
                                </a:lnTo>
                                <a:lnTo>
                                  <a:pt x="72859" y="881926"/>
                                </a:lnTo>
                                <a:lnTo>
                                  <a:pt x="78803" y="889520"/>
                                </a:lnTo>
                                <a:lnTo>
                                  <a:pt x="82524" y="891247"/>
                                </a:lnTo>
                                <a:lnTo>
                                  <a:pt x="90843" y="891247"/>
                                </a:lnTo>
                                <a:lnTo>
                                  <a:pt x="93814" y="890270"/>
                                </a:lnTo>
                                <a:lnTo>
                                  <a:pt x="98526" y="886345"/>
                                </a:lnTo>
                                <a:lnTo>
                                  <a:pt x="98615" y="886206"/>
                                </a:lnTo>
                                <a:lnTo>
                                  <a:pt x="100304" y="883564"/>
                                </a:lnTo>
                                <a:lnTo>
                                  <a:pt x="102666" y="876376"/>
                                </a:lnTo>
                                <a:lnTo>
                                  <a:pt x="103263" y="871651"/>
                                </a:lnTo>
                                <a:close/>
                              </a:path>
                              <a:path w="217804" h="1731645">
                                <a:moveTo>
                                  <a:pt x="103263" y="591896"/>
                                </a:moveTo>
                                <a:lnTo>
                                  <a:pt x="98336" y="565632"/>
                                </a:lnTo>
                                <a:lnTo>
                                  <a:pt x="97815" y="564807"/>
                                </a:lnTo>
                                <a:lnTo>
                                  <a:pt x="97053" y="564095"/>
                                </a:lnTo>
                                <a:lnTo>
                                  <a:pt x="97053" y="594233"/>
                                </a:lnTo>
                                <a:lnTo>
                                  <a:pt x="96113" y="599643"/>
                                </a:lnTo>
                                <a:lnTo>
                                  <a:pt x="92329" y="605104"/>
                                </a:lnTo>
                                <a:lnTo>
                                  <a:pt x="90017" y="606450"/>
                                </a:lnTo>
                                <a:lnTo>
                                  <a:pt x="84480" y="606450"/>
                                </a:lnTo>
                                <a:lnTo>
                                  <a:pt x="82143" y="605091"/>
                                </a:lnTo>
                                <a:lnTo>
                                  <a:pt x="78384" y="599681"/>
                                </a:lnTo>
                                <a:lnTo>
                                  <a:pt x="77444" y="594233"/>
                                </a:lnTo>
                                <a:lnTo>
                                  <a:pt x="77571" y="577176"/>
                                </a:lnTo>
                                <a:lnTo>
                                  <a:pt x="78473" y="572236"/>
                                </a:lnTo>
                                <a:lnTo>
                                  <a:pt x="82207" y="566813"/>
                                </a:lnTo>
                                <a:lnTo>
                                  <a:pt x="84416" y="565632"/>
                                </a:lnTo>
                                <a:lnTo>
                                  <a:pt x="90004" y="565632"/>
                                </a:lnTo>
                                <a:lnTo>
                                  <a:pt x="92354" y="566978"/>
                                </a:lnTo>
                                <a:lnTo>
                                  <a:pt x="96113" y="572376"/>
                                </a:lnTo>
                                <a:lnTo>
                                  <a:pt x="96951" y="577176"/>
                                </a:lnTo>
                                <a:lnTo>
                                  <a:pt x="97053" y="594233"/>
                                </a:lnTo>
                                <a:lnTo>
                                  <a:pt x="97053" y="564095"/>
                                </a:lnTo>
                                <a:lnTo>
                                  <a:pt x="96164" y="563245"/>
                                </a:lnTo>
                                <a:lnTo>
                                  <a:pt x="92189" y="561098"/>
                                </a:lnTo>
                                <a:lnTo>
                                  <a:pt x="89890" y="560552"/>
                                </a:lnTo>
                                <a:lnTo>
                                  <a:pt x="83680" y="560552"/>
                                </a:lnTo>
                                <a:lnTo>
                                  <a:pt x="71247" y="580148"/>
                                </a:lnTo>
                                <a:lnTo>
                                  <a:pt x="71247" y="595401"/>
                                </a:lnTo>
                                <a:lnTo>
                                  <a:pt x="72859" y="602170"/>
                                </a:lnTo>
                                <a:lnTo>
                                  <a:pt x="78803" y="609765"/>
                                </a:lnTo>
                                <a:lnTo>
                                  <a:pt x="82524" y="611492"/>
                                </a:lnTo>
                                <a:lnTo>
                                  <a:pt x="90843" y="611492"/>
                                </a:lnTo>
                                <a:lnTo>
                                  <a:pt x="93814" y="610514"/>
                                </a:lnTo>
                                <a:lnTo>
                                  <a:pt x="98526" y="606590"/>
                                </a:lnTo>
                                <a:lnTo>
                                  <a:pt x="98615" y="606450"/>
                                </a:lnTo>
                                <a:lnTo>
                                  <a:pt x="100304" y="603808"/>
                                </a:lnTo>
                                <a:lnTo>
                                  <a:pt x="102666" y="596620"/>
                                </a:lnTo>
                                <a:lnTo>
                                  <a:pt x="103263" y="591896"/>
                                </a:lnTo>
                                <a:close/>
                              </a:path>
                              <a:path w="217804" h="1731645">
                                <a:moveTo>
                                  <a:pt x="103390" y="311086"/>
                                </a:moveTo>
                                <a:lnTo>
                                  <a:pt x="97193" y="283298"/>
                                </a:lnTo>
                                <a:lnTo>
                                  <a:pt x="97193" y="313436"/>
                                </a:lnTo>
                                <a:lnTo>
                                  <a:pt x="96240" y="318846"/>
                                </a:lnTo>
                                <a:lnTo>
                                  <a:pt x="92481" y="324294"/>
                                </a:lnTo>
                                <a:lnTo>
                                  <a:pt x="90144" y="325640"/>
                                </a:lnTo>
                                <a:lnTo>
                                  <a:pt x="84607" y="325640"/>
                                </a:lnTo>
                                <a:lnTo>
                                  <a:pt x="82283" y="324294"/>
                                </a:lnTo>
                                <a:lnTo>
                                  <a:pt x="78511" y="318846"/>
                                </a:lnTo>
                                <a:lnTo>
                                  <a:pt x="77571" y="313436"/>
                                </a:lnTo>
                                <a:lnTo>
                                  <a:pt x="77698" y="296367"/>
                                </a:lnTo>
                                <a:lnTo>
                                  <a:pt x="78600" y="291426"/>
                                </a:lnTo>
                                <a:lnTo>
                                  <a:pt x="82334" y="286004"/>
                                </a:lnTo>
                                <a:lnTo>
                                  <a:pt x="84543" y="284822"/>
                                </a:lnTo>
                                <a:lnTo>
                                  <a:pt x="90131" y="284822"/>
                                </a:lnTo>
                                <a:lnTo>
                                  <a:pt x="92481" y="286169"/>
                                </a:lnTo>
                                <a:lnTo>
                                  <a:pt x="96240" y="291566"/>
                                </a:lnTo>
                                <a:lnTo>
                                  <a:pt x="97078" y="296367"/>
                                </a:lnTo>
                                <a:lnTo>
                                  <a:pt x="97193" y="313436"/>
                                </a:lnTo>
                                <a:lnTo>
                                  <a:pt x="97193" y="283298"/>
                                </a:lnTo>
                                <a:lnTo>
                                  <a:pt x="96291" y="282448"/>
                                </a:lnTo>
                                <a:lnTo>
                                  <a:pt x="92316" y="280289"/>
                                </a:lnTo>
                                <a:lnTo>
                                  <a:pt x="90017" y="279742"/>
                                </a:lnTo>
                                <a:lnTo>
                                  <a:pt x="83807" y="279742"/>
                                </a:lnTo>
                                <a:lnTo>
                                  <a:pt x="71374" y="299339"/>
                                </a:lnTo>
                                <a:lnTo>
                                  <a:pt x="71374" y="314604"/>
                                </a:lnTo>
                                <a:lnTo>
                                  <a:pt x="72986" y="321373"/>
                                </a:lnTo>
                                <a:lnTo>
                                  <a:pt x="78930" y="328955"/>
                                </a:lnTo>
                                <a:lnTo>
                                  <a:pt x="82651" y="330682"/>
                                </a:lnTo>
                                <a:lnTo>
                                  <a:pt x="90970" y="330682"/>
                                </a:lnTo>
                                <a:lnTo>
                                  <a:pt x="102793" y="315810"/>
                                </a:lnTo>
                                <a:lnTo>
                                  <a:pt x="103390" y="311086"/>
                                </a:lnTo>
                                <a:close/>
                              </a:path>
                              <a:path w="217804" h="1731645">
                                <a:moveTo>
                                  <a:pt x="103390" y="31330"/>
                                </a:moveTo>
                                <a:lnTo>
                                  <a:pt x="97193" y="3543"/>
                                </a:lnTo>
                                <a:lnTo>
                                  <a:pt x="97193" y="33680"/>
                                </a:lnTo>
                                <a:lnTo>
                                  <a:pt x="96240" y="39090"/>
                                </a:lnTo>
                                <a:lnTo>
                                  <a:pt x="92481" y="44538"/>
                                </a:lnTo>
                                <a:lnTo>
                                  <a:pt x="90144" y="45885"/>
                                </a:lnTo>
                                <a:lnTo>
                                  <a:pt x="84607" y="45885"/>
                                </a:lnTo>
                                <a:lnTo>
                                  <a:pt x="82283" y="44538"/>
                                </a:lnTo>
                                <a:lnTo>
                                  <a:pt x="78511" y="39090"/>
                                </a:lnTo>
                                <a:lnTo>
                                  <a:pt x="77571" y="33680"/>
                                </a:lnTo>
                                <a:lnTo>
                                  <a:pt x="77698" y="16611"/>
                                </a:lnTo>
                                <a:lnTo>
                                  <a:pt x="78600" y="11671"/>
                                </a:lnTo>
                                <a:lnTo>
                                  <a:pt x="82334" y="6248"/>
                                </a:lnTo>
                                <a:lnTo>
                                  <a:pt x="84543" y="5067"/>
                                </a:lnTo>
                                <a:lnTo>
                                  <a:pt x="90131" y="5067"/>
                                </a:lnTo>
                                <a:lnTo>
                                  <a:pt x="92481" y="6413"/>
                                </a:lnTo>
                                <a:lnTo>
                                  <a:pt x="96240" y="11811"/>
                                </a:lnTo>
                                <a:lnTo>
                                  <a:pt x="97078" y="16611"/>
                                </a:lnTo>
                                <a:lnTo>
                                  <a:pt x="97193" y="33680"/>
                                </a:lnTo>
                                <a:lnTo>
                                  <a:pt x="97193" y="3543"/>
                                </a:lnTo>
                                <a:lnTo>
                                  <a:pt x="96291" y="2692"/>
                                </a:lnTo>
                                <a:lnTo>
                                  <a:pt x="92316" y="533"/>
                                </a:lnTo>
                                <a:lnTo>
                                  <a:pt x="90017" y="0"/>
                                </a:lnTo>
                                <a:lnTo>
                                  <a:pt x="83807" y="0"/>
                                </a:lnTo>
                                <a:lnTo>
                                  <a:pt x="71374" y="19583"/>
                                </a:lnTo>
                                <a:lnTo>
                                  <a:pt x="71374" y="34848"/>
                                </a:lnTo>
                                <a:lnTo>
                                  <a:pt x="72986" y="41617"/>
                                </a:lnTo>
                                <a:lnTo>
                                  <a:pt x="78930" y="49199"/>
                                </a:lnTo>
                                <a:lnTo>
                                  <a:pt x="82651" y="50927"/>
                                </a:lnTo>
                                <a:lnTo>
                                  <a:pt x="90970" y="50927"/>
                                </a:lnTo>
                                <a:lnTo>
                                  <a:pt x="102793" y="36055"/>
                                </a:lnTo>
                                <a:lnTo>
                                  <a:pt x="103390" y="31330"/>
                                </a:lnTo>
                                <a:close/>
                              </a:path>
                              <a:path w="217804" h="1731645">
                                <a:moveTo>
                                  <a:pt x="141262" y="1432204"/>
                                </a:moveTo>
                                <a:lnTo>
                                  <a:pt x="136347" y="1405953"/>
                                </a:lnTo>
                                <a:lnTo>
                                  <a:pt x="135813" y="1405115"/>
                                </a:lnTo>
                                <a:lnTo>
                                  <a:pt x="135064" y="1404416"/>
                                </a:lnTo>
                                <a:lnTo>
                                  <a:pt x="135064" y="1434553"/>
                                </a:lnTo>
                                <a:lnTo>
                                  <a:pt x="134112" y="1439964"/>
                                </a:lnTo>
                                <a:lnTo>
                                  <a:pt x="130352" y="1445412"/>
                                </a:lnTo>
                                <a:lnTo>
                                  <a:pt x="128028" y="1446771"/>
                                </a:lnTo>
                                <a:lnTo>
                                  <a:pt x="122478" y="1446771"/>
                                </a:lnTo>
                                <a:lnTo>
                                  <a:pt x="120154" y="1445412"/>
                                </a:lnTo>
                                <a:lnTo>
                                  <a:pt x="116382" y="1439964"/>
                                </a:lnTo>
                                <a:lnTo>
                                  <a:pt x="115443" y="1434553"/>
                                </a:lnTo>
                                <a:lnTo>
                                  <a:pt x="115570" y="1417485"/>
                                </a:lnTo>
                                <a:lnTo>
                                  <a:pt x="116484" y="1412557"/>
                                </a:lnTo>
                                <a:lnTo>
                                  <a:pt x="120205" y="1407134"/>
                                </a:lnTo>
                                <a:lnTo>
                                  <a:pt x="122415" y="1405953"/>
                                </a:lnTo>
                                <a:lnTo>
                                  <a:pt x="128003" y="1405953"/>
                                </a:lnTo>
                                <a:lnTo>
                                  <a:pt x="130352" y="1407287"/>
                                </a:lnTo>
                                <a:lnTo>
                                  <a:pt x="134112" y="1412697"/>
                                </a:lnTo>
                                <a:lnTo>
                                  <a:pt x="134950" y="1417485"/>
                                </a:lnTo>
                                <a:lnTo>
                                  <a:pt x="135064" y="1434553"/>
                                </a:lnTo>
                                <a:lnTo>
                                  <a:pt x="135064" y="1404416"/>
                                </a:lnTo>
                                <a:lnTo>
                                  <a:pt x="134162" y="1403565"/>
                                </a:lnTo>
                                <a:lnTo>
                                  <a:pt x="130200" y="1401406"/>
                                </a:lnTo>
                                <a:lnTo>
                                  <a:pt x="127889" y="1400873"/>
                                </a:lnTo>
                                <a:lnTo>
                                  <a:pt x="121678" y="1400873"/>
                                </a:lnTo>
                                <a:lnTo>
                                  <a:pt x="118719" y="1401838"/>
                                </a:lnTo>
                                <a:lnTo>
                                  <a:pt x="116370" y="1403807"/>
                                </a:lnTo>
                                <a:lnTo>
                                  <a:pt x="114007" y="1405750"/>
                                </a:lnTo>
                                <a:lnTo>
                                  <a:pt x="112229" y="1408531"/>
                                </a:lnTo>
                                <a:lnTo>
                                  <a:pt x="109842" y="1415707"/>
                                </a:lnTo>
                                <a:lnTo>
                                  <a:pt x="109245" y="1420456"/>
                                </a:lnTo>
                                <a:lnTo>
                                  <a:pt x="109245" y="1435722"/>
                                </a:lnTo>
                                <a:lnTo>
                                  <a:pt x="110858" y="1442491"/>
                                </a:lnTo>
                                <a:lnTo>
                                  <a:pt x="116801" y="1450086"/>
                                </a:lnTo>
                                <a:lnTo>
                                  <a:pt x="120523" y="1451813"/>
                                </a:lnTo>
                                <a:lnTo>
                                  <a:pt x="128841" y="1451813"/>
                                </a:lnTo>
                                <a:lnTo>
                                  <a:pt x="131826" y="1450835"/>
                                </a:lnTo>
                                <a:lnTo>
                                  <a:pt x="136525" y="1446898"/>
                                </a:lnTo>
                                <a:lnTo>
                                  <a:pt x="136601" y="1446771"/>
                                </a:lnTo>
                                <a:lnTo>
                                  <a:pt x="138303" y="1444117"/>
                                </a:lnTo>
                                <a:lnTo>
                                  <a:pt x="140665" y="1436928"/>
                                </a:lnTo>
                                <a:lnTo>
                                  <a:pt x="141262" y="1432204"/>
                                </a:lnTo>
                                <a:close/>
                              </a:path>
                              <a:path w="217804" h="1731645">
                                <a:moveTo>
                                  <a:pt x="141262" y="1151407"/>
                                </a:moveTo>
                                <a:lnTo>
                                  <a:pt x="136347" y="1125143"/>
                                </a:lnTo>
                                <a:lnTo>
                                  <a:pt x="135813" y="1124305"/>
                                </a:lnTo>
                                <a:lnTo>
                                  <a:pt x="135064" y="1123607"/>
                                </a:lnTo>
                                <a:lnTo>
                                  <a:pt x="135064" y="1153744"/>
                                </a:lnTo>
                                <a:lnTo>
                                  <a:pt x="134112" y="1159154"/>
                                </a:lnTo>
                                <a:lnTo>
                                  <a:pt x="130327" y="1164615"/>
                                </a:lnTo>
                                <a:lnTo>
                                  <a:pt x="128028" y="1165961"/>
                                </a:lnTo>
                                <a:lnTo>
                                  <a:pt x="122478" y="1165961"/>
                                </a:lnTo>
                                <a:lnTo>
                                  <a:pt x="120142" y="1164602"/>
                                </a:lnTo>
                                <a:lnTo>
                                  <a:pt x="116382" y="1159154"/>
                                </a:lnTo>
                                <a:lnTo>
                                  <a:pt x="115443" y="1153744"/>
                                </a:lnTo>
                                <a:lnTo>
                                  <a:pt x="115443" y="1137348"/>
                                </a:lnTo>
                                <a:lnTo>
                                  <a:pt x="116484" y="1131747"/>
                                </a:lnTo>
                                <a:lnTo>
                                  <a:pt x="120205" y="1126324"/>
                                </a:lnTo>
                                <a:lnTo>
                                  <a:pt x="122415" y="1125143"/>
                                </a:lnTo>
                                <a:lnTo>
                                  <a:pt x="128003" y="1125143"/>
                                </a:lnTo>
                                <a:lnTo>
                                  <a:pt x="130352" y="1126490"/>
                                </a:lnTo>
                                <a:lnTo>
                                  <a:pt x="134112" y="1131887"/>
                                </a:lnTo>
                                <a:lnTo>
                                  <a:pt x="134950" y="1136675"/>
                                </a:lnTo>
                                <a:lnTo>
                                  <a:pt x="135064" y="1153744"/>
                                </a:lnTo>
                                <a:lnTo>
                                  <a:pt x="135064" y="1123607"/>
                                </a:lnTo>
                                <a:lnTo>
                                  <a:pt x="134162" y="1122756"/>
                                </a:lnTo>
                                <a:lnTo>
                                  <a:pt x="130200" y="1120597"/>
                                </a:lnTo>
                                <a:lnTo>
                                  <a:pt x="127889" y="1120063"/>
                                </a:lnTo>
                                <a:lnTo>
                                  <a:pt x="121678" y="1120063"/>
                                </a:lnTo>
                                <a:lnTo>
                                  <a:pt x="109245" y="1139647"/>
                                </a:lnTo>
                                <a:lnTo>
                                  <a:pt x="109245" y="1154912"/>
                                </a:lnTo>
                                <a:lnTo>
                                  <a:pt x="110858" y="1161681"/>
                                </a:lnTo>
                                <a:lnTo>
                                  <a:pt x="116801" y="1169276"/>
                                </a:lnTo>
                                <a:lnTo>
                                  <a:pt x="120523" y="1171003"/>
                                </a:lnTo>
                                <a:lnTo>
                                  <a:pt x="128841" y="1171003"/>
                                </a:lnTo>
                                <a:lnTo>
                                  <a:pt x="131826" y="1170025"/>
                                </a:lnTo>
                                <a:lnTo>
                                  <a:pt x="136525" y="1166088"/>
                                </a:lnTo>
                                <a:lnTo>
                                  <a:pt x="136601" y="1165961"/>
                                </a:lnTo>
                                <a:lnTo>
                                  <a:pt x="138303" y="1163307"/>
                                </a:lnTo>
                                <a:lnTo>
                                  <a:pt x="140665" y="1156119"/>
                                </a:lnTo>
                                <a:lnTo>
                                  <a:pt x="141262" y="1151407"/>
                                </a:lnTo>
                                <a:close/>
                              </a:path>
                              <a:path w="217804" h="1731645">
                                <a:moveTo>
                                  <a:pt x="141262" y="871651"/>
                                </a:moveTo>
                                <a:lnTo>
                                  <a:pt x="136334" y="845388"/>
                                </a:lnTo>
                                <a:lnTo>
                                  <a:pt x="135813" y="844562"/>
                                </a:lnTo>
                                <a:lnTo>
                                  <a:pt x="135064" y="843864"/>
                                </a:lnTo>
                                <a:lnTo>
                                  <a:pt x="135064" y="873988"/>
                                </a:lnTo>
                                <a:lnTo>
                                  <a:pt x="134112" y="879398"/>
                                </a:lnTo>
                                <a:lnTo>
                                  <a:pt x="130327" y="884859"/>
                                </a:lnTo>
                                <a:lnTo>
                                  <a:pt x="128028" y="886206"/>
                                </a:lnTo>
                                <a:lnTo>
                                  <a:pt x="122478" y="886206"/>
                                </a:lnTo>
                                <a:lnTo>
                                  <a:pt x="120142" y="884847"/>
                                </a:lnTo>
                                <a:lnTo>
                                  <a:pt x="116382" y="879436"/>
                                </a:lnTo>
                                <a:lnTo>
                                  <a:pt x="115443" y="873988"/>
                                </a:lnTo>
                                <a:lnTo>
                                  <a:pt x="115443" y="857592"/>
                                </a:lnTo>
                                <a:lnTo>
                                  <a:pt x="116484" y="851992"/>
                                </a:lnTo>
                                <a:lnTo>
                                  <a:pt x="120205" y="846569"/>
                                </a:lnTo>
                                <a:lnTo>
                                  <a:pt x="122415" y="845388"/>
                                </a:lnTo>
                                <a:lnTo>
                                  <a:pt x="128003" y="845388"/>
                                </a:lnTo>
                                <a:lnTo>
                                  <a:pt x="130352" y="846734"/>
                                </a:lnTo>
                                <a:lnTo>
                                  <a:pt x="134112" y="852131"/>
                                </a:lnTo>
                                <a:lnTo>
                                  <a:pt x="134950" y="856919"/>
                                </a:lnTo>
                                <a:lnTo>
                                  <a:pt x="135064" y="873988"/>
                                </a:lnTo>
                                <a:lnTo>
                                  <a:pt x="135064" y="843864"/>
                                </a:lnTo>
                                <a:lnTo>
                                  <a:pt x="134162" y="843000"/>
                                </a:lnTo>
                                <a:lnTo>
                                  <a:pt x="130200" y="840854"/>
                                </a:lnTo>
                                <a:lnTo>
                                  <a:pt x="127889" y="840308"/>
                                </a:lnTo>
                                <a:lnTo>
                                  <a:pt x="121678" y="840308"/>
                                </a:lnTo>
                                <a:lnTo>
                                  <a:pt x="109245" y="859891"/>
                                </a:lnTo>
                                <a:lnTo>
                                  <a:pt x="109245" y="875157"/>
                                </a:lnTo>
                                <a:lnTo>
                                  <a:pt x="110858" y="881926"/>
                                </a:lnTo>
                                <a:lnTo>
                                  <a:pt x="116801" y="889520"/>
                                </a:lnTo>
                                <a:lnTo>
                                  <a:pt x="120523" y="891247"/>
                                </a:lnTo>
                                <a:lnTo>
                                  <a:pt x="128841" y="891247"/>
                                </a:lnTo>
                                <a:lnTo>
                                  <a:pt x="131826" y="890270"/>
                                </a:lnTo>
                                <a:lnTo>
                                  <a:pt x="136525" y="886345"/>
                                </a:lnTo>
                                <a:lnTo>
                                  <a:pt x="136613" y="886206"/>
                                </a:lnTo>
                                <a:lnTo>
                                  <a:pt x="138303" y="883564"/>
                                </a:lnTo>
                                <a:lnTo>
                                  <a:pt x="140665" y="876376"/>
                                </a:lnTo>
                                <a:lnTo>
                                  <a:pt x="141262" y="871651"/>
                                </a:lnTo>
                                <a:close/>
                              </a:path>
                              <a:path w="217804" h="1731645">
                                <a:moveTo>
                                  <a:pt x="141262" y="591896"/>
                                </a:moveTo>
                                <a:lnTo>
                                  <a:pt x="136334" y="565632"/>
                                </a:lnTo>
                                <a:lnTo>
                                  <a:pt x="135813" y="564807"/>
                                </a:lnTo>
                                <a:lnTo>
                                  <a:pt x="135064" y="564108"/>
                                </a:lnTo>
                                <a:lnTo>
                                  <a:pt x="135064" y="594233"/>
                                </a:lnTo>
                                <a:lnTo>
                                  <a:pt x="134112" y="599643"/>
                                </a:lnTo>
                                <a:lnTo>
                                  <a:pt x="130327" y="605104"/>
                                </a:lnTo>
                                <a:lnTo>
                                  <a:pt x="128028" y="606450"/>
                                </a:lnTo>
                                <a:lnTo>
                                  <a:pt x="122478" y="606450"/>
                                </a:lnTo>
                                <a:lnTo>
                                  <a:pt x="120142" y="605091"/>
                                </a:lnTo>
                                <a:lnTo>
                                  <a:pt x="116382" y="599681"/>
                                </a:lnTo>
                                <a:lnTo>
                                  <a:pt x="115443" y="594233"/>
                                </a:lnTo>
                                <a:lnTo>
                                  <a:pt x="115570" y="577176"/>
                                </a:lnTo>
                                <a:lnTo>
                                  <a:pt x="116484" y="572236"/>
                                </a:lnTo>
                                <a:lnTo>
                                  <a:pt x="120205" y="566813"/>
                                </a:lnTo>
                                <a:lnTo>
                                  <a:pt x="122415" y="565632"/>
                                </a:lnTo>
                                <a:lnTo>
                                  <a:pt x="128003" y="565632"/>
                                </a:lnTo>
                                <a:lnTo>
                                  <a:pt x="130352" y="566978"/>
                                </a:lnTo>
                                <a:lnTo>
                                  <a:pt x="134112" y="572376"/>
                                </a:lnTo>
                                <a:lnTo>
                                  <a:pt x="134950" y="577176"/>
                                </a:lnTo>
                                <a:lnTo>
                                  <a:pt x="135064" y="594233"/>
                                </a:lnTo>
                                <a:lnTo>
                                  <a:pt x="135064" y="564108"/>
                                </a:lnTo>
                                <a:lnTo>
                                  <a:pt x="134162" y="563245"/>
                                </a:lnTo>
                                <a:lnTo>
                                  <a:pt x="130200" y="561098"/>
                                </a:lnTo>
                                <a:lnTo>
                                  <a:pt x="127889" y="560552"/>
                                </a:lnTo>
                                <a:lnTo>
                                  <a:pt x="121678" y="560552"/>
                                </a:lnTo>
                                <a:lnTo>
                                  <a:pt x="109245" y="580148"/>
                                </a:lnTo>
                                <a:lnTo>
                                  <a:pt x="109245" y="595401"/>
                                </a:lnTo>
                                <a:lnTo>
                                  <a:pt x="110858" y="602170"/>
                                </a:lnTo>
                                <a:lnTo>
                                  <a:pt x="116801" y="609765"/>
                                </a:lnTo>
                                <a:lnTo>
                                  <a:pt x="120523" y="611492"/>
                                </a:lnTo>
                                <a:lnTo>
                                  <a:pt x="128841" y="611492"/>
                                </a:lnTo>
                                <a:lnTo>
                                  <a:pt x="131826" y="610514"/>
                                </a:lnTo>
                                <a:lnTo>
                                  <a:pt x="136525" y="606590"/>
                                </a:lnTo>
                                <a:lnTo>
                                  <a:pt x="136613" y="606450"/>
                                </a:lnTo>
                                <a:lnTo>
                                  <a:pt x="138303" y="603808"/>
                                </a:lnTo>
                                <a:lnTo>
                                  <a:pt x="140665" y="596620"/>
                                </a:lnTo>
                                <a:lnTo>
                                  <a:pt x="141262" y="591896"/>
                                </a:lnTo>
                                <a:close/>
                              </a:path>
                              <a:path w="217804" h="1731645">
                                <a:moveTo>
                                  <a:pt x="141401" y="311086"/>
                                </a:moveTo>
                                <a:lnTo>
                                  <a:pt x="136474" y="284822"/>
                                </a:lnTo>
                                <a:lnTo>
                                  <a:pt x="135953" y="283997"/>
                                </a:lnTo>
                                <a:lnTo>
                                  <a:pt x="135191" y="283286"/>
                                </a:lnTo>
                                <a:lnTo>
                                  <a:pt x="135191" y="313436"/>
                                </a:lnTo>
                                <a:lnTo>
                                  <a:pt x="134251" y="318846"/>
                                </a:lnTo>
                                <a:lnTo>
                                  <a:pt x="130492" y="324294"/>
                                </a:lnTo>
                                <a:lnTo>
                                  <a:pt x="128168" y="325640"/>
                                </a:lnTo>
                                <a:lnTo>
                                  <a:pt x="122618" y="325640"/>
                                </a:lnTo>
                                <a:lnTo>
                                  <a:pt x="120294" y="324294"/>
                                </a:lnTo>
                                <a:lnTo>
                                  <a:pt x="116509" y="318846"/>
                                </a:lnTo>
                                <a:lnTo>
                                  <a:pt x="115582" y="313436"/>
                                </a:lnTo>
                                <a:lnTo>
                                  <a:pt x="115709" y="296367"/>
                                </a:lnTo>
                                <a:lnTo>
                                  <a:pt x="116624" y="291426"/>
                                </a:lnTo>
                                <a:lnTo>
                                  <a:pt x="120345" y="286004"/>
                                </a:lnTo>
                                <a:lnTo>
                                  <a:pt x="122555" y="284822"/>
                                </a:lnTo>
                                <a:lnTo>
                                  <a:pt x="128143" y="284822"/>
                                </a:lnTo>
                                <a:lnTo>
                                  <a:pt x="130492" y="286169"/>
                                </a:lnTo>
                                <a:lnTo>
                                  <a:pt x="134251" y="291566"/>
                                </a:lnTo>
                                <a:lnTo>
                                  <a:pt x="135089" y="296367"/>
                                </a:lnTo>
                                <a:lnTo>
                                  <a:pt x="135191" y="313436"/>
                                </a:lnTo>
                                <a:lnTo>
                                  <a:pt x="135191" y="283286"/>
                                </a:lnTo>
                                <a:lnTo>
                                  <a:pt x="134302" y="282448"/>
                                </a:lnTo>
                                <a:lnTo>
                                  <a:pt x="130340" y="280289"/>
                                </a:lnTo>
                                <a:lnTo>
                                  <a:pt x="128028" y="279742"/>
                                </a:lnTo>
                                <a:lnTo>
                                  <a:pt x="121818" y="279742"/>
                                </a:lnTo>
                                <a:lnTo>
                                  <a:pt x="109385" y="299339"/>
                                </a:lnTo>
                                <a:lnTo>
                                  <a:pt x="109385" y="314604"/>
                                </a:lnTo>
                                <a:lnTo>
                                  <a:pt x="110998" y="321373"/>
                                </a:lnTo>
                                <a:lnTo>
                                  <a:pt x="116941" y="328955"/>
                                </a:lnTo>
                                <a:lnTo>
                                  <a:pt x="120662" y="330682"/>
                                </a:lnTo>
                                <a:lnTo>
                                  <a:pt x="128981" y="330682"/>
                                </a:lnTo>
                                <a:lnTo>
                                  <a:pt x="131953" y="329704"/>
                                </a:lnTo>
                                <a:lnTo>
                                  <a:pt x="136664" y="325780"/>
                                </a:lnTo>
                                <a:lnTo>
                                  <a:pt x="136753" y="325640"/>
                                </a:lnTo>
                                <a:lnTo>
                                  <a:pt x="138442" y="322999"/>
                                </a:lnTo>
                                <a:lnTo>
                                  <a:pt x="140804" y="315810"/>
                                </a:lnTo>
                                <a:lnTo>
                                  <a:pt x="141401" y="311086"/>
                                </a:lnTo>
                                <a:close/>
                              </a:path>
                              <a:path w="217804" h="1731645">
                                <a:moveTo>
                                  <a:pt x="141401" y="31330"/>
                                </a:moveTo>
                                <a:lnTo>
                                  <a:pt x="136474" y="5067"/>
                                </a:lnTo>
                                <a:lnTo>
                                  <a:pt x="135953" y="4241"/>
                                </a:lnTo>
                                <a:lnTo>
                                  <a:pt x="135191" y="3530"/>
                                </a:lnTo>
                                <a:lnTo>
                                  <a:pt x="135191" y="33680"/>
                                </a:lnTo>
                                <a:lnTo>
                                  <a:pt x="134251" y="39090"/>
                                </a:lnTo>
                                <a:lnTo>
                                  <a:pt x="130492" y="44538"/>
                                </a:lnTo>
                                <a:lnTo>
                                  <a:pt x="128168" y="45885"/>
                                </a:lnTo>
                                <a:lnTo>
                                  <a:pt x="122618" y="45885"/>
                                </a:lnTo>
                                <a:lnTo>
                                  <a:pt x="120294" y="44538"/>
                                </a:lnTo>
                                <a:lnTo>
                                  <a:pt x="116509" y="39090"/>
                                </a:lnTo>
                                <a:lnTo>
                                  <a:pt x="115582" y="33680"/>
                                </a:lnTo>
                                <a:lnTo>
                                  <a:pt x="115709" y="16611"/>
                                </a:lnTo>
                                <a:lnTo>
                                  <a:pt x="116624" y="11671"/>
                                </a:lnTo>
                                <a:lnTo>
                                  <a:pt x="120345" y="6248"/>
                                </a:lnTo>
                                <a:lnTo>
                                  <a:pt x="122555" y="5067"/>
                                </a:lnTo>
                                <a:lnTo>
                                  <a:pt x="128143" y="5067"/>
                                </a:lnTo>
                                <a:lnTo>
                                  <a:pt x="130492" y="6413"/>
                                </a:lnTo>
                                <a:lnTo>
                                  <a:pt x="134251" y="11811"/>
                                </a:lnTo>
                                <a:lnTo>
                                  <a:pt x="135089" y="16611"/>
                                </a:lnTo>
                                <a:lnTo>
                                  <a:pt x="135191" y="33680"/>
                                </a:lnTo>
                                <a:lnTo>
                                  <a:pt x="135191" y="3530"/>
                                </a:lnTo>
                                <a:lnTo>
                                  <a:pt x="134302" y="2692"/>
                                </a:lnTo>
                                <a:lnTo>
                                  <a:pt x="130340" y="533"/>
                                </a:lnTo>
                                <a:lnTo>
                                  <a:pt x="128028" y="0"/>
                                </a:lnTo>
                                <a:lnTo>
                                  <a:pt x="121818" y="0"/>
                                </a:lnTo>
                                <a:lnTo>
                                  <a:pt x="118859" y="965"/>
                                </a:lnTo>
                                <a:lnTo>
                                  <a:pt x="116509" y="2933"/>
                                </a:lnTo>
                                <a:lnTo>
                                  <a:pt x="114147" y="4876"/>
                                </a:lnTo>
                                <a:lnTo>
                                  <a:pt x="112369" y="7645"/>
                                </a:lnTo>
                                <a:lnTo>
                                  <a:pt x="109982" y="14833"/>
                                </a:lnTo>
                                <a:lnTo>
                                  <a:pt x="109385" y="19583"/>
                                </a:lnTo>
                                <a:lnTo>
                                  <a:pt x="109385" y="34848"/>
                                </a:lnTo>
                                <a:lnTo>
                                  <a:pt x="110998" y="41617"/>
                                </a:lnTo>
                                <a:lnTo>
                                  <a:pt x="116941" y="49199"/>
                                </a:lnTo>
                                <a:lnTo>
                                  <a:pt x="120662" y="50927"/>
                                </a:lnTo>
                                <a:lnTo>
                                  <a:pt x="128981" y="50927"/>
                                </a:lnTo>
                                <a:lnTo>
                                  <a:pt x="131953" y="49949"/>
                                </a:lnTo>
                                <a:lnTo>
                                  <a:pt x="136664" y="46024"/>
                                </a:lnTo>
                                <a:lnTo>
                                  <a:pt x="136753" y="45885"/>
                                </a:lnTo>
                                <a:lnTo>
                                  <a:pt x="138442" y="43243"/>
                                </a:lnTo>
                                <a:lnTo>
                                  <a:pt x="140804" y="36055"/>
                                </a:lnTo>
                                <a:lnTo>
                                  <a:pt x="141401" y="31330"/>
                                </a:lnTo>
                                <a:close/>
                              </a:path>
                              <a:path w="217804" h="1731645">
                                <a:moveTo>
                                  <a:pt x="179273" y="1432204"/>
                                </a:moveTo>
                                <a:lnTo>
                                  <a:pt x="174345" y="1405953"/>
                                </a:lnTo>
                                <a:lnTo>
                                  <a:pt x="173812" y="1405115"/>
                                </a:lnTo>
                                <a:lnTo>
                                  <a:pt x="173062" y="1404416"/>
                                </a:lnTo>
                                <a:lnTo>
                                  <a:pt x="173062" y="1434553"/>
                                </a:lnTo>
                                <a:lnTo>
                                  <a:pt x="172123" y="1439964"/>
                                </a:lnTo>
                                <a:lnTo>
                                  <a:pt x="168351" y="1445412"/>
                                </a:lnTo>
                                <a:lnTo>
                                  <a:pt x="166027" y="1446771"/>
                                </a:lnTo>
                                <a:lnTo>
                                  <a:pt x="160489" y="1446771"/>
                                </a:lnTo>
                                <a:lnTo>
                                  <a:pt x="158165" y="1445412"/>
                                </a:lnTo>
                                <a:lnTo>
                                  <a:pt x="154381" y="1439964"/>
                                </a:lnTo>
                                <a:lnTo>
                                  <a:pt x="153454" y="1434553"/>
                                </a:lnTo>
                                <a:lnTo>
                                  <a:pt x="153568" y="1417485"/>
                                </a:lnTo>
                                <a:lnTo>
                                  <a:pt x="154482" y="1412557"/>
                                </a:lnTo>
                                <a:lnTo>
                                  <a:pt x="158216" y="1407134"/>
                                </a:lnTo>
                                <a:lnTo>
                                  <a:pt x="160426" y="1405953"/>
                                </a:lnTo>
                                <a:lnTo>
                                  <a:pt x="166001" y="1405953"/>
                                </a:lnTo>
                                <a:lnTo>
                                  <a:pt x="168351" y="1407287"/>
                                </a:lnTo>
                                <a:lnTo>
                                  <a:pt x="172123" y="1412697"/>
                                </a:lnTo>
                                <a:lnTo>
                                  <a:pt x="172961" y="1417485"/>
                                </a:lnTo>
                                <a:lnTo>
                                  <a:pt x="173062" y="1434553"/>
                                </a:lnTo>
                                <a:lnTo>
                                  <a:pt x="173062" y="1404416"/>
                                </a:lnTo>
                                <a:lnTo>
                                  <a:pt x="172173" y="1403565"/>
                                </a:lnTo>
                                <a:lnTo>
                                  <a:pt x="168198" y="1401406"/>
                                </a:lnTo>
                                <a:lnTo>
                                  <a:pt x="165887" y="1400873"/>
                                </a:lnTo>
                                <a:lnTo>
                                  <a:pt x="159689" y="1400873"/>
                                </a:lnTo>
                                <a:lnTo>
                                  <a:pt x="147256" y="1420456"/>
                                </a:lnTo>
                                <a:lnTo>
                                  <a:pt x="147256" y="1435722"/>
                                </a:lnTo>
                                <a:lnTo>
                                  <a:pt x="148869" y="1442491"/>
                                </a:lnTo>
                                <a:lnTo>
                                  <a:pt x="154813" y="1450086"/>
                                </a:lnTo>
                                <a:lnTo>
                                  <a:pt x="158534" y="1451813"/>
                                </a:lnTo>
                                <a:lnTo>
                                  <a:pt x="166852" y="1451813"/>
                                </a:lnTo>
                                <a:lnTo>
                                  <a:pt x="169824" y="1450835"/>
                                </a:lnTo>
                                <a:lnTo>
                                  <a:pt x="174536" y="1446898"/>
                                </a:lnTo>
                                <a:lnTo>
                                  <a:pt x="174612" y="1446771"/>
                                </a:lnTo>
                                <a:lnTo>
                                  <a:pt x="176314" y="1444117"/>
                                </a:lnTo>
                                <a:lnTo>
                                  <a:pt x="178676" y="1436928"/>
                                </a:lnTo>
                                <a:lnTo>
                                  <a:pt x="179273" y="1432204"/>
                                </a:lnTo>
                                <a:close/>
                              </a:path>
                              <a:path w="217804" h="1731645">
                                <a:moveTo>
                                  <a:pt x="179273" y="1151407"/>
                                </a:moveTo>
                                <a:lnTo>
                                  <a:pt x="174345" y="1125143"/>
                                </a:lnTo>
                                <a:lnTo>
                                  <a:pt x="173812" y="1124305"/>
                                </a:lnTo>
                                <a:lnTo>
                                  <a:pt x="173062" y="1123607"/>
                                </a:lnTo>
                                <a:lnTo>
                                  <a:pt x="173062" y="1153744"/>
                                </a:lnTo>
                                <a:lnTo>
                                  <a:pt x="172123" y="1159154"/>
                                </a:lnTo>
                                <a:lnTo>
                                  <a:pt x="168325" y="1164615"/>
                                </a:lnTo>
                                <a:lnTo>
                                  <a:pt x="166027" y="1165961"/>
                                </a:lnTo>
                                <a:lnTo>
                                  <a:pt x="160489" y="1165961"/>
                                </a:lnTo>
                                <a:lnTo>
                                  <a:pt x="158153" y="1164602"/>
                                </a:lnTo>
                                <a:lnTo>
                                  <a:pt x="154381" y="1159154"/>
                                </a:lnTo>
                                <a:lnTo>
                                  <a:pt x="153454" y="1153744"/>
                                </a:lnTo>
                                <a:lnTo>
                                  <a:pt x="153568" y="1136675"/>
                                </a:lnTo>
                                <a:lnTo>
                                  <a:pt x="154482" y="1131747"/>
                                </a:lnTo>
                                <a:lnTo>
                                  <a:pt x="158216" y="1126324"/>
                                </a:lnTo>
                                <a:lnTo>
                                  <a:pt x="160426" y="1125143"/>
                                </a:lnTo>
                                <a:lnTo>
                                  <a:pt x="166001" y="1125143"/>
                                </a:lnTo>
                                <a:lnTo>
                                  <a:pt x="168351" y="1126490"/>
                                </a:lnTo>
                                <a:lnTo>
                                  <a:pt x="172123" y="1131887"/>
                                </a:lnTo>
                                <a:lnTo>
                                  <a:pt x="172948" y="1136675"/>
                                </a:lnTo>
                                <a:lnTo>
                                  <a:pt x="173062" y="1153744"/>
                                </a:lnTo>
                                <a:lnTo>
                                  <a:pt x="173062" y="1123607"/>
                                </a:lnTo>
                                <a:lnTo>
                                  <a:pt x="172173" y="1122756"/>
                                </a:lnTo>
                                <a:lnTo>
                                  <a:pt x="168198" y="1120597"/>
                                </a:lnTo>
                                <a:lnTo>
                                  <a:pt x="165887" y="1120063"/>
                                </a:lnTo>
                                <a:lnTo>
                                  <a:pt x="159689" y="1120063"/>
                                </a:lnTo>
                                <a:lnTo>
                                  <a:pt x="147256" y="1139647"/>
                                </a:lnTo>
                                <a:lnTo>
                                  <a:pt x="147256" y="1154912"/>
                                </a:lnTo>
                                <a:lnTo>
                                  <a:pt x="148869" y="1161681"/>
                                </a:lnTo>
                                <a:lnTo>
                                  <a:pt x="154813" y="1169276"/>
                                </a:lnTo>
                                <a:lnTo>
                                  <a:pt x="158534" y="1171003"/>
                                </a:lnTo>
                                <a:lnTo>
                                  <a:pt x="166852" y="1171003"/>
                                </a:lnTo>
                                <a:lnTo>
                                  <a:pt x="169824" y="1170025"/>
                                </a:lnTo>
                                <a:lnTo>
                                  <a:pt x="174536" y="1166088"/>
                                </a:lnTo>
                                <a:lnTo>
                                  <a:pt x="174612" y="1165961"/>
                                </a:lnTo>
                                <a:lnTo>
                                  <a:pt x="176314" y="1163307"/>
                                </a:lnTo>
                                <a:lnTo>
                                  <a:pt x="178676" y="1156119"/>
                                </a:lnTo>
                                <a:lnTo>
                                  <a:pt x="179273" y="1151407"/>
                                </a:lnTo>
                                <a:close/>
                              </a:path>
                              <a:path w="217804" h="1731645">
                                <a:moveTo>
                                  <a:pt x="179273" y="871651"/>
                                </a:moveTo>
                                <a:lnTo>
                                  <a:pt x="174332" y="845388"/>
                                </a:lnTo>
                                <a:lnTo>
                                  <a:pt x="173812" y="844562"/>
                                </a:lnTo>
                                <a:lnTo>
                                  <a:pt x="173062" y="843851"/>
                                </a:lnTo>
                                <a:lnTo>
                                  <a:pt x="173062" y="873988"/>
                                </a:lnTo>
                                <a:lnTo>
                                  <a:pt x="172123" y="879398"/>
                                </a:lnTo>
                                <a:lnTo>
                                  <a:pt x="168325" y="884859"/>
                                </a:lnTo>
                                <a:lnTo>
                                  <a:pt x="166027" y="886206"/>
                                </a:lnTo>
                                <a:lnTo>
                                  <a:pt x="160489" y="886206"/>
                                </a:lnTo>
                                <a:lnTo>
                                  <a:pt x="158153" y="884847"/>
                                </a:lnTo>
                                <a:lnTo>
                                  <a:pt x="154393" y="879436"/>
                                </a:lnTo>
                                <a:lnTo>
                                  <a:pt x="153454" y="873988"/>
                                </a:lnTo>
                                <a:lnTo>
                                  <a:pt x="153568" y="856919"/>
                                </a:lnTo>
                                <a:lnTo>
                                  <a:pt x="154482" y="851992"/>
                                </a:lnTo>
                                <a:lnTo>
                                  <a:pt x="158216" y="846569"/>
                                </a:lnTo>
                                <a:lnTo>
                                  <a:pt x="160426" y="845388"/>
                                </a:lnTo>
                                <a:lnTo>
                                  <a:pt x="166001" y="845388"/>
                                </a:lnTo>
                                <a:lnTo>
                                  <a:pt x="168351" y="846734"/>
                                </a:lnTo>
                                <a:lnTo>
                                  <a:pt x="172123" y="852131"/>
                                </a:lnTo>
                                <a:lnTo>
                                  <a:pt x="172948" y="856919"/>
                                </a:lnTo>
                                <a:lnTo>
                                  <a:pt x="173062" y="873988"/>
                                </a:lnTo>
                                <a:lnTo>
                                  <a:pt x="173062" y="843851"/>
                                </a:lnTo>
                                <a:lnTo>
                                  <a:pt x="172173" y="843000"/>
                                </a:lnTo>
                                <a:lnTo>
                                  <a:pt x="168198" y="840854"/>
                                </a:lnTo>
                                <a:lnTo>
                                  <a:pt x="165887" y="840308"/>
                                </a:lnTo>
                                <a:lnTo>
                                  <a:pt x="159689" y="840308"/>
                                </a:lnTo>
                                <a:lnTo>
                                  <a:pt x="147256" y="859891"/>
                                </a:lnTo>
                                <a:lnTo>
                                  <a:pt x="147256" y="875157"/>
                                </a:lnTo>
                                <a:lnTo>
                                  <a:pt x="148869" y="881926"/>
                                </a:lnTo>
                                <a:lnTo>
                                  <a:pt x="154813" y="889520"/>
                                </a:lnTo>
                                <a:lnTo>
                                  <a:pt x="158534" y="891247"/>
                                </a:lnTo>
                                <a:lnTo>
                                  <a:pt x="166852" y="891247"/>
                                </a:lnTo>
                                <a:lnTo>
                                  <a:pt x="169824" y="890270"/>
                                </a:lnTo>
                                <a:lnTo>
                                  <a:pt x="174536" y="886345"/>
                                </a:lnTo>
                                <a:lnTo>
                                  <a:pt x="174625" y="886206"/>
                                </a:lnTo>
                                <a:lnTo>
                                  <a:pt x="176314" y="883564"/>
                                </a:lnTo>
                                <a:lnTo>
                                  <a:pt x="178676" y="876376"/>
                                </a:lnTo>
                                <a:lnTo>
                                  <a:pt x="179273" y="871651"/>
                                </a:lnTo>
                                <a:close/>
                              </a:path>
                              <a:path w="217804" h="1731645">
                                <a:moveTo>
                                  <a:pt x="179273" y="591896"/>
                                </a:moveTo>
                                <a:lnTo>
                                  <a:pt x="174332" y="565632"/>
                                </a:lnTo>
                                <a:lnTo>
                                  <a:pt x="173812" y="564807"/>
                                </a:lnTo>
                                <a:lnTo>
                                  <a:pt x="173062" y="564095"/>
                                </a:lnTo>
                                <a:lnTo>
                                  <a:pt x="173062" y="594233"/>
                                </a:lnTo>
                                <a:lnTo>
                                  <a:pt x="172123" y="599643"/>
                                </a:lnTo>
                                <a:lnTo>
                                  <a:pt x="168325" y="605104"/>
                                </a:lnTo>
                                <a:lnTo>
                                  <a:pt x="166027" y="606450"/>
                                </a:lnTo>
                                <a:lnTo>
                                  <a:pt x="160489" y="606450"/>
                                </a:lnTo>
                                <a:lnTo>
                                  <a:pt x="158153" y="605091"/>
                                </a:lnTo>
                                <a:lnTo>
                                  <a:pt x="154393" y="599681"/>
                                </a:lnTo>
                                <a:lnTo>
                                  <a:pt x="153454" y="594233"/>
                                </a:lnTo>
                                <a:lnTo>
                                  <a:pt x="153568" y="577176"/>
                                </a:lnTo>
                                <a:lnTo>
                                  <a:pt x="154482" y="572236"/>
                                </a:lnTo>
                                <a:lnTo>
                                  <a:pt x="158216" y="566813"/>
                                </a:lnTo>
                                <a:lnTo>
                                  <a:pt x="160426" y="565632"/>
                                </a:lnTo>
                                <a:lnTo>
                                  <a:pt x="166001" y="565632"/>
                                </a:lnTo>
                                <a:lnTo>
                                  <a:pt x="168351" y="566978"/>
                                </a:lnTo>
                                <a:lnTo>
                                  <a:pt x="172123" y="572376"/>
                                </a:lnTo>
                                <a:lnTo>
                                  <a:pt x="172961" y="577176"/>
                                </a:lnTo>
                                <a:lnTo>
                                  <a:pt x="173062" y="594233"/>
                                </a:lnTo>
                                <a:lnTo>
                                  <a:pt x="173062" y="564095"/>
                                </a:lnTo>
                                <a:lnTo>
                                  <a:pt x="172173" y="563245"/>
                                </a:lnTo>
                                <a:lnTo>
                                  <a:pt x="168198" y="561098"/>
                                </a:lnTo>
                                <a:lnTo>
                                  <a:pt x="165887" y="560552"/>
                                </a:lnTo>
                                <a:lnTo>
                                  <a:pt x="159689" y="560552"/>
                                </a:lnTo>
                                <a:lnTo>
                                  <a:pt x="147256" y="580148"/>
                                </a:lnTo>
                                <a:lnTo>
                                  <a:pt x="147256" y="595401"/>
                                </a:lnTo>
                                <a:lnTo>
                                  <a:pt x="148869" y="602170"/>
                                </a:lnTo>
                                <a:lnTo>
                                  <a:pt x="154813" y="609765"/>
                                </a:lnTo>
                                <a:lnTo>
                                  <a:pt x="158534" y="611492"/>
                                </a:lnTo>
                                <a:lnTo>
                                  <a:pt x="166852" y="611492"/>
                                </a:lnTo>
                                <a:lnTo>
                                  <a:pt x="169824" y="610514"/>
                                </a:lnTo>
                                <a:lnTo>
                                  <a:pt x="174536" y="606590"/>
                                </a:lnTo>
                                <a:lnTo>
                                  <a:pt x="174625" y="606450"/>
                                </a:lnTo>
                                <a:lnTo>
                                  <a:pt x="176314" y="603808"/>
                                </a:lnTo>
                                <a:lnTo>
                                  <a:pt x="178676" y="596620"/>
                                </a:lnTo>
                                <a:lnTo>
                                  <a:pt x="179273" y="591896"/>
                                </a:lnTo>
                                <a:close/>
                              </a:path>
                              <a:path w="217804" h="1731645">
                                <a:moveTo>
                                  <a:pt x="179387" y="311086"/>
                                </a:moveTo>
                                <a:lnTo>
                                  <a:pt x="173202" y="283311"/>
                                </a:lnTo>
                                <a:lnTo>
                                  <a:pt x="173202" y="313436"/>
                                </a:lnTo>
                                <a:lnTo>
                                  <a:pt x="172250" y="318846"/>
                                </a:lnTo>
                                <a:lnTo>
                                  <a:pt x="168478" y="324294"/>
                                </a:lnTo>
                                <a:lnTo>
                                  <a:pt x="166154" y="325640"/>
                                </a:lnTo>
                                <a:lnTo>
                                  <a:pt x="160616" y="325640"/>
                                </a:lnTo>
                                <a:lnTo>
                                  <a:pt x="158292" y="324294"/>
                                </a:lnTo>
                                <a:lnTo>
                                  <a:pt x="154520" y="318846"/>
                                </a:lnTo>
                                <a:lnTo>
                                  <a:pt x="153568" y="313436"/>
                                </a:lnTo>
                                <a:lnTo>
                                  <a:pt x="153695" y="296367"/>
                                </a:lnTo>
                                <a:lnTo>
                                  <a:pt x="154609" y="291426"/>
                                </a:lnTo>
                                <a:lnTo>
                                  <a:pt x="158343" y="286004"/>
                                </a:lnTo>
                                <a:lnTo>
                                  <a:pt x="160553" y="284822"/>
                                </a:lnTo>
                                <a:lnTo>
                                  <a:pt x="166128" y="284822"/>
                                </a:lnTo>
                                <a:lnTo>
                                  <a:pt x="168478" y="286169"/>
                                </a:lnTo>
                                <a:lnTo>
                                  <a:pt x="172250" y="291566"/>
                                </a:lnTo>
                                <a:lnTo>
                                  <a:pt x="173088" y="296367"/>
                                </a:lnTo>
                                <a:lnTo>
                                  <a:pt x="173202" y="313436"/>
                                </a:lnTo>
                                <a:lnTo>
                                  <a:pt x="173202" y="283311"/>
                                </a:lnTo>
                                <a:lnTo>
                                  <a:pt x="172300" y="282448"/>
                                </a:lnTo>
                                <a:lnTo>
                                  <a:pt x="168325" y="280289"/>
                                </a:lnTo>
                                <a:lnTo>
                                  <a:pt x="166014" y="279742"/>
                                </a:lnTo>
                                <a:lnTo>
                                  <a:pt x="159816" y="279742"/>
                                </a:lnTo>
                                <a:lnTo>
                                  <a:pt x="147383" y="299339"/>
                                </a:lnTo>
                                <a:lnTo>
                                  <a:pt x="147383" y="314604"/>
                                </a:lnTo>
                                <a:lnTo>
                                  <a:pt x="148996" y="321373"/>
                                </a:lnTo>
                                <a:lnTo>
                                  <a:pt x="154940" y="328955"/>
                                </a:lnTo>
                                <a:lnTo>
                                  <a:pt x="158648" y="330682"/>
                                </a:lnTo>
                                <a:lnTo>
                                  <a:pt x="166979" y="330682"/>
                                </a:lnTo>
                                <a:lnTo>
                                  <a:pt x="169951" y="329704"/>
                                </a:lnTo>
                                <a:lnTo>
                                  <a:pt x="174663" y="325780"/>
                                </a:lnTo>
                                <a:lnTo>
                                  <a:pt x="174752" y="325640"/>
                                </a:lnTo>
                                <a:lnTo>
                                  <a:pt x="176441" y="322999"/>
                                </a:lnTo>
                                <a:lnTo>
                                  <a:pt x="178803" y="315810"/>
                                </a:lnTo>
                                <a:lnTo>
                                  <a:pt x="179387" y="311086"/>
                                </a:lnTo>
                                <a:close/>
                              </a:path>
                              <a:path w="217804" h="1731645">
                                <a:moveTo>
                                  <a:pt x="179387" y="31330"/>
                                </a:moveTo>
                                <a:lnTo>
                                  <a:pt x="173202" y="3556"/>
                                </a:lnTo>
                                <a:lnTo>
                                  <a:pt x="173202" y="33680"/>
                                </a:lnTo>
                                <a:lnTo>
                                  <a:pt x="172250" y="39090"/>
                                </a:lnTo>
                                <a:lnTo>
                                  <a:pt x="168478" y="44538"/>
                                </a:lnTo>
                                <a:lnTo>
                                  <a:pt x="166154" y="45885"/>
                                </a:lnTo>
                                <a:lnTo>
                                  <a:pt x="160616" y="45885"/>
                                </a:lnTo>
                                <a:lnTo>
                                  <a:pt x="158292" y="44538"/>
                                </a:lnTo>
                                <a:lnTo>
                                  <a:pt x="154520" y="39090"/>
                                </a:lnTo>
                                <a:lnTo>
                                  <a:pt x="153568" y="33680"/>
                                </a:lnTo>
                                <a:lnTo>
                                  <a:pt x="153695" y="16611"/>
                                </a:lnTo>
                                <a:lnTo>
                                  <a:pt x="154609" y="11671"/>
                                </a:lnTo>
                                <a:lnTo>
                                  <a:pt x="158343" y="6248"/>
                                </a:lnTo>
                                <a:lnTo>
                                  <a:pt x="160553" y="5067"/>
                                </a:lnTo>
                                <a:lnTo>
                                  <a:pt x="166128" y="5067"/>
                                </a:lnTo>
                                <a:lnTo>
                                  <a:pt x="168478" y="6413"/>
                                </a:lnTo>
                                <a:lnTo>
                                  <a:pt x="172250" y="11811"/>
                                </a:lnTo>
                                <a:lnTo>
                                  <a:pt x="173088" y="16611"/>
                                </a:lnTo>
                                <a:lnTo>
                                  <a:pt x="173202" y="33680"/>
                                </a:lnTo>
                                <a:lnTo>
                                  <a:pt x="173202" y="3556"/>
                                </a:lnTo>
                                <a:lnTo>
                                  <a:pt x="172300" y="2692"/>
                                </a:lnTo>
                                <a:lnTo>
                                  <a:pt x="168325" y="533"/>
                                </a:lnTo>
                                <a:lnTo>
                                  <a:pt x="166014" y="0"/>
                                </a:lnTo>
                                <a:lnTo>
                                  <a:pt x="159816" y="0"/>
                                </a:lnTo>
                                <a:lnTo>
                                  <a:pt x="147383" y="19583"/>
                                </a:lnTo>
                                <a:lnTo>
                                  <a:pt x="147383" y="34848"/>
                                </a:lnTo>
                                <a:lnTo>
                                  <a:pt x="148996" y="41617"/>
                                </a:lnTo>
                                <a:lnTo>
                                  <a:pt x="154940" y="49199"/>
                                </a:lnTo>
                                <a:lnTo>
                                  <a:pt x="158648" y="50927"/>
                                </a:lnTo>
                                <a:lnTo>
                                  <a:pt x="166979" y="50927"/>
                                </a:lnTo>
                                <a:lnTo>
                                  <a:pt x="169951" y="49949"/>
                                </a:lnTo>
                                <a:lnTo>
                                  <a:pt x="174663" y="46024"/>
                                </a:lnTo>
                                <a:lnTo>
                                  <a:pt x="174752" y="45885"/>
                                </a:lnTo>
                                <a:lnTo>
                                  <a:pt x="176441" y="43243"/>
                                </a:lnTo>
                                <a:lnTo>
                                  <a:pt x="178803" y="36055"/>
                                </a:lnTo>
                                <a:lnTo>
                                  <a:pt x="179387" y="31330"/>
                                </a:lnTo>
                                <a:close/>
                              </a:path>
                              <a:path w="217804" h="1731645">
                                <a:moveTo>
                                  <a:pt x="216725" y="1711960"/>
                                </a:moveTo>
                                <a:lnTo>
                                  <a:pt x="211810" y="1685709"/>
                                </a:lnTo>
                                <a:lnTo>
                                  <a:pt x="211277" y="1684870"/>
                                </a:lnTo>
                                <a:lnTo>
                                  <a:pt x="210527" y="1684172"/>
                                </a:lnTo>
                                <a:lnTo>
                                  <a:pt x="210527" y="1714309"/>
                                </a:lnTo>
                                <a:lnTo>
                                  <a:pt x="209575" y="1719719"/>
                                </a:lnTo>
                                <a:lnTo>
                                  <a:pt x="205816" y="1725168"/>
                                </a:lnTo>
                                <a:lnTo>
                                  <a:pt x="203492" y="1726526"/>
                                </a:lnTo>
                                <a:lnTo>
                                  <a:pt x="197942" y="1726526"/>
                                </a:lnTo>
                                <a:lnTo>
                                  <a:pt x="195618" y="1725168"/>
                                </a:lnTo>
                                <a:lnTo>
                                  <a:pt x="191846" y="1719719"/>
                                </a:lnTo>
                                <a:lnTo>
                                  <a:pt x="190906" y="1714309"/>
                                </a:lnTo>
                                <a:lnTo>
                                  <a:pt x="191033" y="1697240"/>
                                </a:lnTo>
                                <a:lnTo>
                                  <a:pt x="191947" y="1692313"/>
                                </a:lnTo>
                                <a:lnTo>
                                  <a:pt x="195668" y="1686890"/>
                                </a:lnTo>
                                <a:lnTo>
                                  <a:pt x="197878" y="1685709"/>
                                </a:lnTo>
                                <a:lnTo>
                                  <a:pt x="203466" y="1685709"/>
                                </a:lnTo>
                                <a:lnTo>
                                  <a:pt x="205816" y="1687042"/>
                                </a:lnTo>
                                <a:lnTo>
                                  <a:pt x="209575" y="1692452"/>
                                </a:lnTo>
                                <a:lnTo>
                                  <a:pt x="210413" y="1697240"/>
                                </a:lnTo>
                                <a:lnTo>
                                  <a:pt x="210527" y="1714309"/>
                                </a:lnTo>
                                <a:lnTo>
                                  <a:pt x="210527" y="1684172"/>
                                </a:lnTo>
                                <a:lnTo>
                                  <a:pt x="209626" y="1683321"/>
                                </a:lnTo>
                                <a:lnTo>
                                  <a:pt x="205663" y="1681162"/>
                                </a:lnTo>
                                <a:lnTo>
                                  <a:pt x="203352" y="1680629"/>
                                </a:lnTo>
                                <a:lnTo>
                                  <a:pt x="197142" y="1680629"/>
                                </a:lnTo>
                                <a:lnTo>
                                  <a:pt x="194183" y="1681594"/>
                                </a:lnTo>
                                <a:lnTo>
                                  <a:pt x="191833" y="1683562"/>
                                </a:lnTo>
                                <a:lnTo>
                                  <a:pt x="189471" y="1685505"/>
                                </a:lnTo>
                                <a:lnTo>
                                  <a:pt x="187693" y="1688287"/>
                                </a:lnTo>
                                <a:lnTo>
                                  <a:pt x="185305" y="1695462"/>
                                </a:lnTo>
                                <a:lnTo>
                                  <a:pt x="184708" y="1700212"/>
                                </a:lnTo>
                                <a:lnTo>
                                  <a:pt x="184708" y="1715477"/>
                                </a:lnTo>
                                <a:lnTo>
                                  <a:pt x="186321" y="1722247"/>
                                </a:lnTo>
                                <a:lnTo>
                                  <a:pt x="192265" y="1729841"/>
                                </a:lnTo>
                                <a:lnTo>
                                  <a:pt x="195986" y="1731568"/>
                                </a:lnTo>
                                <a:lnTo>
                                  <a:pt x="204304" y="1731568"/>
                                </a:lnTo>
                                <a:lnTo>
                                  <a:pt x="216128" y="1716684"/>
                                </a:lnTo>
                                <a:lnTo>
                                  <a:pt x="216725" y="1711960"/>
                                </a:lnTo>
                                <a:close/>
                              </a:path>
                              <a:path w="217804" h="1731645">
                                <a:moveTo>
                                  <a:pt x="217271" y="1432204"/>
                                </a:moveTo>
                                <a:lnTo>
                                  <a:pt x="211061" y="1404404"/>
                                </a:lnTo>
                                <a:lnTo>
                                  <a:pt x="211061" y="1434553"/>
                                </a:lnTo>
                                <a:lnTo>
                                  <a:pt x="210121" y="1439964"/>
                                </a:lnTo>
                                <a:lnTo>
                                  <a:pt x="206362" y="1445412"/>
                                </a:lnTo>
                                <a:lnTo>
                                  <a:pt x="204025" y="1446771"/>
                                </a:lnTo>
                                <a:lnTo>
                                  <a:pt x="198488" y="1446771"/>
                                </a:lnTo>
                                <a:lnTo>
                                  <a:pt x="196164" y="1445412"/>
                                </a:lnTo>
                                <a:lnTo>
                                  <a:pt x="192379" y="1439964"/>
                                </a:lnTo>
                                <a:lnTo>
                                  <a:pt x="191452" y="1434553"/>
                                </a:lnTo>
                                <a:lnTo>
                                  <a:pt x="191579" y="1417485"/>
                                </a:lnTo>
                                <a:lnTo>
                                  <a:pt x="192481" y="1412557"/>
                                </a:lnTo>
                                <a:lnTo>
                                  <a:pt x="196215" y="1407134"/>
                                </a:lnTo>
                                <a:lnTo>
                                  <a:pt x="198424" y="1405953"/>
                                </a:lnTo>
                                <a:lnTo>
                                  <a:pt x="204012" y="1405953"/>
                                </a:lnTo>
                                <a:lnTo>
                                  <a:pt x="206362" y="1407287"/>
                                </a:lnTo>
                                <a:lnTo>
                                  <a:pt x="210121" y="1412697"/>
                                </a:lnTo>
                                <a:lnTo>
                                  <a:pt x="210959" y="1417485"/>
                                </a:lnTo>
                                <a:lnTo>
                                  <a:pt x="211061" y="1434553"/>
                                </a:lnTo>
                                <a:lnTo>
                                  <a:pt x="211061" y="1404404"/>
                                </a:lnTo>
                                <a:lnTo>
                                  <a:pt x="210172" y="1403565"/>
                                </a:lnTo>
                                <a:lnTo>
                                  <a:pt x="206197" y="1401406"/>
                                </a:lnTo>
                                <a:lnTo>
                                  <a:pt x="203898" y="1400873"/>
                                </a:lnTo>
                                <a:lnTo>
                                  <a:pt x="197688" y="1400873"/>
                                </a:lnTo>
                                <a:lnTo>
                                  <a:pt x="185254" y="1420456"/>
                                </a:lnTo>
                                <a:lnTo>
                                  <a:pt x="185254" y="1435722"/>
                                </a:lnTo>
                                <a:lnTo>
                                  <a:pt x="186867" y="1442491"/>
                                </a:lnTo>
                                <a:lnTo>
                                  <a:pt x="192811" y="1450086"/>
                                </a:lnTo>
                                <a:lnTo>
                                  <a:pt x="196532" y="1451813"/>
                                </a:lnTo>
                                <a:lnTo>
                                  <a:pt x="204851" y="1451813"/>
                                </a:lnTo>
                                <a:lnTo>
                                  <a:pt x="207822" y="1450835"/>
                                </a:lnTo>
                                <a:lnTo>
                                  <a:pt x="212534" y="1446898"/>
                                </a:lnTo>
                                <a:lnTo>
                                  <a:pt x="212610" y="1446771"/>
                                </a:lnTo>
                                <a:lnTo>
                                  <a:pt x="214312" y="1444117"/>
                                </a:lnTo>
                                <a:lnTo>
                                  <a:pt x="216674" y="1436928"/>
                                </a:lnTo>
                                <a:lnTo>
                                  <a:pt x="217271" y="1432204"/>
                                </a:lnTo>
                                <a:close/>
                              </a:path>
                              <a:path w="217804" h="1731645">
                                <a:moveTo>
                                  <a:pt x="217271" y="1151407"/>
                                </a:moveTo>
                                <a:lnTo>
                                  <a:pt x="211061" y="1123594"/>
                                </a:lnTo>
                                <a:lnTo>
                                  <a:pt x="211061" y="1153744"/>
                                </a:lnTo>
                                <a:lnTo>
                                  <a:pt x="210121" y="1159154"/>
                                </a:lnTo>
                                <a:lnTo>
                                  <a:pt x="206336" y="1164615"/>
                                </a:lnTo>
                                <a:lnTo>
                                  <a:pt x="204025" y="1165961"/>
                                </a:lnTo>
                                <a:lnTo>
                                  <a:pt x="198488" y="1165961"/>
                                </a:lnTo>
                                <a:lnTo>
                                  <a:pt x="196151" y="1164602"/>
                                </a:lnTo>
                                <a:lnTo>
                                  <a:pt x="192379" y="1159154"/>
                                </a:lnTo>
                                <a:lnTo>
                                  <a:pt x="191452" y="1153744"/>
                                </a:lnTo>
                                <a:lnTo>
                                  <a:pt x="191579" y="1136675"/>
                                </a:lnTo>
                                <a:lnTo>
                                  <a:pt x="192481" y="1131747"/>
                                </a:lnTo>
                                <a:lnTo>
                                  <a:pt x="196215" y="1126324"/>
                                </a:lnTo>
                                <a:lnTo>
                                  <a:pt x="198424" y="1125143"/>
                                </a:lnTo>
                                <a:lnTo>
                                  <a:pt x="204012" y="1125143"/>
                                </a:lnTo>
                                <a:lnTo>
                                  <a:pt x="206362" y="1126490"/>
                                </a:lnTo>
                                <a:lnTo>
                                  <a:pt x="210121" y="1131887"/>
                                </a:lnTo>
                                <a:lnTo>
                                  <a:pt x="210959" y="1136675"/>
                                </a:lnTo>
                                <a:lnTo>
                                  <a:pt x="211061" y="1153744"/>
                                </a:lnTo>
                                <a:lnTo>
                                  <a:pt x="211061" y="1123594"/>
                                </a:lnTo>
                                <a:lnTo>
                                  <a:pt x="210172" y="1122756"/>
                                </a:lnTo>
                                <a:lnTo>
                                  <a:pt x="206197" y="1120597"/>
                                </a:lnTo>
                                <a:lnTo>
                                  <a:pt x="203898" y="1120063"/>
                                </a:lnTo>
                                <a:lnTo>
                                  <a:pt x="197688" y="1120063"/>
                                </a:lnTo>
                                <a:lnTo>
                                  <a:pt x="185254" y="1139647"/>
                                </a:lnTo>
                                <a:lnTo>
                                  <a:pt x="185254" y="1154912"/>
                                </a:lnTo>
                                <a:lnTo>
                                  <a:pt x="186867" y="1161681"/>
                                </a:lnTo>
                                <a:lnTo>
                                  <a:pt x="192811" y="1169276"/>
                                </a:lnTo>
                                <a:lnTo>
                                  <a:pt x="196532" y="1171003"/>
                                </a:lnTo>
                                <a:lnTo>
                                  <a:pt x="204851" y="1171003"/>
                                </a:lnTo>
                                <a:lnTo>
                                  <a:pt x="207822" y="1170025"/>
                                </a:lnTo>
                                <a:lnTo>
                                  <a:pt x="212534" y="1166088"/>
                                </a:lnTo>
                                <a:lnTo>
                                  <a:pt x="212610" y="1165961"/>
                                </a:lnTo>
                                <a:lnTo>
                                  <a:pt x="214312" y="1163307"/>
                                </a:lnTo>
                                <a:lnTo>
                                  <a:pt x="216674" y="1156119"/>
                                </a:lnTo>
                                <a:lnTo>
                                  <a:pt x="217271" y="1151407"/>
                                </a:lnTo>
                                <a:close/>
                              </a:path>
                              <a:path w="217804" h="1731645">
                                <a:moveTo>
                                  <a:pt x="217271" y="871651"/>
                                </a:moveTo>
                                <a:lnTo>
                                  <a:pt x="212344" y="845388"/>
                                </a:lnTo>
                                <a:lnTo>
                                  <a:pt x="211823" y="844562"/>
                                </a:lnTo>
                                <a:lnTo>
                                  <a:pt x="211061" y="843851"/>
                                </a:lnTo>
                                <a:lnTo>
                                  <a:pt x="211061" y="873988"/>
                                </a:lnTo>
                                <a:lnTo>
                                  <a:pt x="210121" y="879398"/>
                                </a:lnTo>
                                <a:lnTo>
                                  <a:pt x="206336" y="884859"/>
                                </a:lnTo>
                                <a:lnTo>
                                  <a:pt x="204025" y="886206"/>
                                </a:lnTo>
                                <a:lnTo>
                                  <a:pt x="198488" y="886206"/>
                                </a:lnTo>
                                <a:lnTo>
                                  <a:pt x="196151" y="884847"/>
                                </a:lnTo>
                                <a:lnTo>
                                  <a:pt x="192392" y="879436"/>
                                </a:lnTo>
                                <a:lnTo>
                                  <a:pt x="191452" y="873988"/>
                                </a:lnTo>
                                <a:lnTo>
                                  <a:pt x="191579" y="856919"/>
                                </a:lnTo>
                                <a:lnTo>
                                  <a:pt x="192481" y="851992"/>
                                </a:lnTo>
                                <a:lnTo>
                                  <a:pt x="196215" y="846569"/>
                                </a:lnTo>
                                <a:lnTo>
                                  <a:pt x="198424" y="845388"/>
                                </a:lnTo>
                                <a:lnTo>
                                  <a:pt x="204012" y="845388"/>
                                </a:lnTo>
                                <a:lnTo>
                                  <a:pt x="206362" y="846734"/>
                                </a:lnTo>
                                <a:lnTo>
                                  <a:pt x="210121" y="852131"/>
                                </a:lnTo>
                                <a:lnTo>
                                  <a:pt x="210959" y="856919"/>
                                </a:lnTo>
                                <a:lnTo>
                                  <a:pt x="211061" y="873988"/>
                                </a:lnTo>
                                <a:lnTo>
                                  <a:pt x="211061" y="843851"/>
                                </a:lnTo>
                                <a:lnTo>
                                  <a:pt x="210172" y="843000"/>
                                </a:lnTo>
                                <a:lnTo>
                                  <a:pt x="206197" y="840854"/>
                                </a:lnTo>
                                <a:lnTo>
                                  <a:pt x="203898" y="840308"/>
                                </a:lnTo>
                                <a:lnTo>
                                  <a:pt x="197688" y="840308"/>
                                </a:lnTo>
                                <a:lnTo>
                                  <a:pt x="185254" y="859891"/>
                                </a:lnTo>
                                <a:lnTo>
                                  <a:pt x="185254" y="875157"/>
                                </a:lnTo>
                                <a:lnTo>
                                  <a:pt x="186867" y="881926"/>
                                </a:lnTo>
                                <a:lnTo>
                                  <a:pt x="192811" y="889520"/>
                                </a:lnTo>
                                <a:lnTo>
                                  <a:pt x="196532" y="891247"/>
                                </a:lnTo>
                                <a:lnTo>
                                  <a:pt x="204851" y="891247"/>
                                </a:lnTo>
                                <a:lnTo>
                                  <a:pt x="207822" y="890270"/>
                                </a:lnTo>
                                <a:lnTo>
                                  <a:pt x="212534" y="886345"/>
                                </a:lnTo>
                                <a:lnTo>
                                  <a:pt x="212623" y="886206"/>
                                </a:lnTo>
                                <a:lnTo>
                                  <a:pt x="214312" y="883564"/>
                                </a:lnTo>
                                <a:lnTo>
                                  <a:pt x="216674" y="876376"/>
                                </a:lnTo>
                                <a:lnTo>
                                  <a:pt x="217271" y="871651"/>
                                </a:lnTo>
                                <a:close/>
                              </a:path>
                              <a:path w="217804" h="1731645">
                                <a:moveTo>
                                  <a:pt x="217271" y="591896"/>
                                </a:moveTo>
                                <a:lnTo>
                                  <a:pt x="212344" y="565632"/>
                                </a:lnTo>
                                <a:lnTo>
                                  <a:pt x="211823" y="564807"/>
                                </a:lnTo>
                                <a:lnTo>
                                  <a:pt x="211061" y="564095"/>
                                </a:lnTo>
                                <a:lnTo>
                                  <a:pt x="211061" y="594233"/>
                                </a:lnTo>
                                <a:lnTo>
                                  <a:pt x="210121" y="599643"/>
                                </a:lnTo>
                                <a:lnTo>
                                  <a:pt x="206336" y="605104"/>
                                </a:lnTo>
                                <a:lnTo>
                                  <a:pt x="204025" y="606450"/>
                                </a:lnTo>
                                <a:lnTo>
                                  <a:pt x="198488" y="606450"/>
                                </a:lnTo>
                                <a:lnTo>
                                  <a:pt x="196151" y="605091"/>
                                </a:lnTo>
                                <a:lnTo>
                                  <a:pt x="192392" y="599681"/>
                                </a:lnTo>
                                <a:lnTo>
                                  <a:pt x="191452" y="594233"/>
                                </a:lnTo>
                                <a:lnTo>
                                  <a:pt x="191579" y="577176"/>
                                </a:lnTo>
                                <a:lnTo>
                                  <a:pt x="192481" y="572236"/>
                                </a:lnTo>
                                <a:lnTo>
                                  <a:pt x="196215" y="566813"/>
                                </a:lnTo>
                                <a:lnTo>
                                  <a:pt x="198424" y="565632"/>
                                </a:lnTo>
                                <a:lnTo>
                                  <a:pt x="204012" y="565632"/>
                                </a:lnTo>
                                <a:lnTo>
                                  <a:pt x="206362" y="566978"/>
                                </a:lnTo>
                                <a:lnTo>
                                  <a:pt x="210121" y="572376"/>
                                </a:lnTo>
                                <a:lnTo>
                                  <a:pt x="210959" y="577176"/>
                                </a:lnTo>
                                <a:lnTo>
                                  <a:pt x="211061" y="594233"/>
                                </a:lnTo>
                                <a:lnTo>
                                  <a:pt x="211061" y="564095"/>
                                </a:lnTo>
                                <a:lnTo>
                                  <a:pt x="210172" y="563245"/>
                                </a:lnTo>
                                <a:lnTo>
                                  <a:pt x="206197" y="561098"/>
                                </a:lnTo>
                                <a:lnTo>
                                  <a:pt x="203898" y="560552"/>
                                </a:lnTo>
                                <a:lnTo>
                                  <a:pt x="197688" y="560552"/>
                                </a:lnTo>
                                <a:lnTo>
                                  <a:pt x="185254" y="580148"/>
                                </a:lnTo>
                                <a:lnTo>
                                  <a:pt x="185254" y="595401"/>
                                </a:lnTo>
                                <a:lnTo>
                                  <a:pt x="186867" y="602170"/>
                                </a:lnTo>
                                <a:lnTo>
                                  <a:pt x="192811" y="609765"/>
                                </a:lnTo>
                                <a:lnTo>
                                  <a:pt x="196532" y="611492"/>
                                </a:lnTo>
                                <a:lnTo>
                                  <a:pt x="204851" y="611492"/>
                                </a:lnTo>
                                <a:lnTo>
                                  <a:pt x="207822" y="610514"/>
                                </a:lnTo>
                                <a:lnTo>
                                  <a:pt x="212534" y="606590"/>
                                </a:lnTo>
                                <a:lnTo>
                                  <a:pt x="212623" y="606450"/>
                                </a:lnTo>
                                <a:lnTo>
                                  <a:pt x="214312" y="603808"/>
                                </a:lnTo>
                                <a:lnTo>
                                  <a:pt x="216674" y="596620"/>
                                </a:lnTo>
                                <a:lnTo>
                                  <a:pt x="217271" y="591896"/>
                                </a:lnTo>
                                <a:close/>
                              </a:path>
                              <a:path w="217804" h="1731645">
                                <a:moveTo>
                                  <a:pt x="217411" y="311086"/>
                                </a:moveTo>
                                <a:lnTo>
                                  <a:pt x="212471" y="284822"/>
                                </a:lnTo>
                                <a:lnTo>
                                  <a:pt x="211950" y="283997"/>
                                </a:lnTo>
                                <a:lnTo>
                                  <a:pt x="211201" y="283298"/>
                                </a:lnTo>
                                <a:lnTo>
                                  <a:pt x="211201" y="313436"/>
                                </a:lnTo>
                                <a:lnTo>
                                  <a:pt x="210261" y="318846"/>
                                </a:lnTo>
                                <a:lnTo>
                                  <a:pt x="206489" y="324294"/>
                                </a:lnTo>
                                <a:lnTo>
                                  <a:pt x="204165" y="325640"/>
                                </a:lnTo>
                                <a:lnTo>
                                  <a:pt x="198628" y="325640"/>
                                </a:lnTo>
                                <a:lnTo>
                                  <a:pt x="196303" y="324294"/>
                                </a:lnTo>
                                <a:lnTo>
                                  <a:pt x="192519" y="318846"/>
                                </a:lnTo>
                                <a:lnTo>
                                  <a:pt x="191592" y="313436"/>
                                </a:lnTo>
                                <a:lnTo>
                                  <a:pt x="191706" y="296367"/>
                                </a:lnTo>
                                <a:lnTo>
                                  <a:pt x="192620" y="291426"/>
                                </a:lnTo>
                                <a:lnTo>
                                  <a:pt x="196354" y="286004"/>
                                </a:lnTo>
                                <a:lnTo>
                                  <a:pt x="198564" y="284822"/>
                                </a:lnTo>
                                <a:lnTo>
                                  <a:pt x="204152" y="284822"/>
                                </a:lnTo>
                                <a:lnTo>
                                  <a:pt x="206489" y="286169"/>
                                </a:lnTo>
                                <a:lnTo>
                                  <a:pt x="210261" y="291566"/>
                                </a:lnTo>
                                <a:lnTo>
                                  <a:pt x="211099" y="296367"/>
                                </a:lnTo>
                                <a:lnTo>
                                  <a:pt x="211201" y="313436"/>
                                </a:lnTo>
                                <a:lnTo>
                                  <a:pt x="211201" y="283298"/>
                                </a:lnTo>
                                <a:lnTo>
                                  <a:pt x="210312" y="282448"/>
                                </a:lnTo>
                                <a:lnTo>
                                  <a:pt x="206336" y="280289"/>
                                </a:lnTo>
                                <a:lnTo>
                                  <a:pt x="204038" y="279742"/>
                                </a:lnTo>
                                <a:lnTo>
                                  <a:pt x="197827" y="279742"/>
                                </a:lnTo>
                                <a:lnTo>
                                  <a:pt x="185394" y="299339"/>
                                </a:lnTo>
                                <a:lnTo>
                                  <a:pt x="185394" y="314604"/>
                                </a:lnTo>
                                <a:lnTo>
                                  <a:pt x="187007" y="321373"/>
                                </a:lnTo>
                                <a:lnTo>
                                  <a:pt x="192951" y="328955"/>
                                </a:lnTo>
                                <a:lnTo>
                                  <a:pt x="196672" y="330682"/>
                                </a:lnTo>
                                <a:lnTo>
                                  <a:pt x="204990" y="330682"/>
                                </a:lnTo>
                                <a:lnTo>
                                  <a:pt x="207962" y="329704"/>
                                </a:lnTo>
                                <a:lnTo>
                                  <a:pt x="212674" y="325780"/>
                                </a:lnTo>
                                <a:lnTo>
                                  <a:pt x="212763" y="325640"/>
                                </a:lnTo>
                                <a:lnTo>
                                  <a:pt x="214452" y="322999"/>
                                </a:lnTo>
                                <a:lnTo>
                                  <a:pt x="216814" y="315810"/>
                                </a:lnTo>
                                <a:lnTo>
                                  <a:pt x="217411" y="311086"/>
                                </a:lnTo>
                                <a:close/>
                              </a:path>
                              <a:path w="217804" h="1731645">
                                <a:moveTo>
                                  <a:pt x="217411" y="31330"/>
                                </a:moveTo>
                                <a:lnTo>
                                  <a:pt x="212471" y="5067"/>
                                </a:lnTo>
                                <a:lnTo>
                                  <a:pt x="211950" y="4241"/>
                                </a:lnTo>
                                <a:lnTo>
                                  <a:pt x="211201" y="3543"/>
                                </a:lnTo>
                                <a:lnTo>
                                  <a:pt x="211201" y="33680"/>
                                </a:lnTo>
                                <a:lnTo>
                                  <a:pt x="210261" y="39090"/>
                                </a:lnTo>
                                <a:lnTo>
                                  <a:pt x="206489" y="44538"/>
                                </a:lnTo>
                                <a:lnTo>
                                  <a:pt x="204165" y="45885"/>
                                </a:lnTo>
                                <a:lnTo>
                                  <a:pt x="198628" y="45885"/>
                                </a:lnTo>
                                <a:lnTo>
                                  <a:pt x="196303" y="44538"/>
                                </a:lnTo>
                                <a:lnTo>
                                  <a:pt x="192519" y="39090"/>
                                </a:lnTo>
                                <a:lnTo>
                                  <a:pt x="191592" y="33680"/>
                                </a:lnTo>
                                <a:lnTo>
                                  <a:pt x="191706" y="16611"/>
                                </a:lnTo>
                                <a:lnTo>
                                  <a:pt x="192620" y="11671"/>
                                </a:lnTo>
                                <a:lnTo>
                                  <a:pt x="196354" y="6248"/>
                                </a:lnTo>
                                <a:lnTo>
                                  <a:pt x="198564" y="5067"/>
                                </a:lnTo>
                                <a:lnTo>
                                  <a:pt x="204152" y="5067"/>
                                </a:lnTo>
                                <a:lnTo>
                                  <a:pt x="206489" y="6413"/>
                                </a:lnTo>
                                <a:lnTo>
                                  <a:pt x="210261" y="11811"/>
                                </a:lnTo>
                                <a:lnTo>
                                  <a:pt x="211099" y="16611"/>
                                </a:lnTo>
                                <a:lnTo>
                                  <a:pt x="211201" y="33680"/>
                                </a:lnTo>
                                <a:lnTo>
                                  <a:pt x="211201" y="3543"/>
                                </a:lnTo>
                                <a:lnTo>
                                  <a:pt x="210312" y="2692"/>
                                </a:lnTo>
                                <a:lnTo>
                                  <a:pt x="206336" y="533"/>
                                </a:lnTo>
                                <a:lnTo>
                                  <a:pt x="204038" y="0"/>
                                </a:lnTo>
                                <a:lnTo>
                                  <a:pt x="197827" y="0"/>
                                </a:lnTo>
                                <a:lnTo>
                                  <a:pt x="185394" y="19583"/>
                                </a:lnTo>
                                <a:lnTo>
                                  <a:pt x="185394" y="34848"/>
                                </a:lnTo>
                                <a:lnTo>
                                  <a:pt x="187007" y="41617"/>
                                </a:lnTo>
                                <a:lnTo>
                                  <a:pt x="192951" y="49199"/>
                                </a:lnTo>
                                <a:lnTo>
                                  <a:pt x="196672" y="50927"/>
                                </a:lnTo>
                                <a:lnTo>
                                  <a:pt x="204990" y="50927"/>
                                </a:lnTo>
                                <a:lnTo>
                                  <a:pt x="207962" y="49949"/>
                                </a:lnTo>
                                <a:lnTo>
                                  <a:pt x="212674" y="46024"/>
                                </a:lnTo>
                                <a:lnTo>
                                  <a:pt x="212763" y="45885"/>
                                </a:lnTo>
                                <a:lnTo>
                                  <a:pt x="214452" y="43243"/>
                                </a:lnTo>
                                <a:lnTo>
                                  <a:pt x="216814" y="36055"/>
                                </a:lnTo>
                                <a:lnTo>
                                  <a:pt x="217411" y="3133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321442" y="1705266"/>
                            <a:ext cx="2101850" cy="7620"/>
                          </a:xfrm>
                          <a:custGeom>
                            <a:avLst/>
                            <a:gdLst/>
                            <a:ahLst/>
                            <a:cxnLst/>
                            <a:rect l="l" t="t" r="r" b="b"/>
                            <a:pathLst>
                              <a:path w="2101850" h="7620">
                                <a:moveTo>
                                  <a:pt x="7226" y="3619"/>
                                </a:moveTo>
                                <a:lnTo>
                                  <a:pt x="6159" y="1066"/>
                                </a:lnTo>
                                <a:lnTo>
                                  <a:pt x="3606" y="0"/>
                                </a:lnTo>
                                <a:lnTo>
                                  <a:pt x="1054" y="1066"/>
                                </a:lnTo>
                                <a:lnTo>
                                  <a:pt x="0" y="3619"/>
                                </a:lnTo>
                                <a:lnTo>
                                  <a:pt x="1054" y="6172"/>
                                </a:lnTo>
                                <a:lnTo>
                                  <a:pt x="3606" y="7226"/>
                                </a:lnTo>
                                <a:lnTo>
                                  <a:pt x="6159" y="6172"/>
                                </a:lnTo>
                                <a:lnTo>
                                  <a:pt x="7226" y="3619"/>
                                </a:lnTo>
                                <a:close/>
                              </a:path>
                              <a:path w="2101850" h="7620">
                                <a:moveTo>
                                  <a:pt x="269227" y="3619"/>
                                </a:moveTo>
                                <a:lnTo>
                                  <a:pt x="268173" y="1066"/>
                                </a:lnTo>
                                <a:lnTo>
                                  <a:pt x="265620" y="0"/>
                                </a:lnTo>
                                <a:lnTo>
                                  <a:pt x="263055" y="1066"/>
                                </a:lnTo>
                                <a:lnTo>
                                  <a:pt x="262001" y="3619"/>
                                </a:lnTo>
                                <a:lnTo>
                                  <a:pt x="263055" y="6172"/>
                                </a:lnTo>
                                <a:lnTo>
                                  <a:pt x="265620" y="7226"/>
                                </a:lnTo>
                                <a:lnTo>
                                  <a:pt x="268173" y="6172"/>
                                </a:lnTo>
                                <a:lnTo>
                                  <a:pt x="269227" y="3619"/>
                                </a:lnTo>
                                <a:close/>
                              </a:path>
                              <a:path w="2101850" h="7620">
                                <a:moveTo>
                                  <a:pt x="531241" y="3619"/>
                                </a:moveTo>
                                <a:lnTo>
                                  <a:pt x="530174" y="1066"/>
                                </a:lnTo>
                                <a:lnTo>
                                  <a:pt x="527621" y="0"/>
                                </a:lnTo>
                                <a:lnTo>
                                  <a:pt x="525068" y="1066"/>
                                </a:lnTo>
                                <a:lnTo>
                                  <a:pt x="524014" y="3619"/>
                                </a:lnTo>
                                <a:lnTo>
                                  <a:pt x="525068" y="6172"/>
                                </a:lnTo>
                                <a:lnTo>
                                  <a:pt x="527621" y="7226"/>
                                </a:lnTo>
                                <a:lnTo>
                                  <a:pt x="530174" y="6172"/>
                                </a:lnTo>
                                <a:lnTo>
                                  <a:pt x="531241" y="3619"/>
                                </a:lnTo>
                                <a:close/>
                              </a:path>
                              <a:path w="2101850" h="7620">
                                <a:moveTo>
                                  <a:pt x="792213" y="3619"/>
                                </a:moveTo>
                                <a:lnTo>
                                  <a:pt x="791159" y="1066"/>
                                </a:lnTo>
                                <a:lnTo>
                                  <a:pt x="788606" y="0"/>
                                </a:lnTo>
                                <a:lnTo>
                                  <a:pt x="786053" y="1066"/>
                                </a:lnTo>
                                <a:lnTo>
                                  <a:pt x="784987" y="3619"/>
                                </a:lnTo>
                                <a:lnTo>
                                  <a:pt x="786053" y="6172"/>
                                </a:lnTo>
                                <a:lnTo>
                                  <a:pt x="788606" y="7226"/>
                                </a:lnTo>
                                <a:lnTo>
                                  <a:pt x="791159" y="6172"/>
                                </a:lnTo>
                                <a:lnTo>
                                  <a:pt x="792213" y="3619"/>
                                </a:lnTo>
                                <a:close/>
                              </a:path>
                              <a:path w="2101850" h="7620">
                                <a:moveTo>
                                  <a:pt x="1054214" y="3619"/>
                                </a:moveTo>
                                <a:lnTo>
                                  <a:pt x="1053160" y="1066"/>
                                </a:lnTo>
                                <a:lnTo>
                                  <a:pt x="1050607" y="0"/>
                                </a:lnTo>
                                <a:lnTo>
                                  <a:pt x="1048042" y="1066"/>
                                </a:lnTo>
                                <a:lnTo>
                                  <a:pt x="1046988" y="3619"/>
                                </a:lnTo>
                                <a:lnTo>
                                  <a:pt x="1048042" y="6172"/>
                                </a:lnTo>
                                <a:lnTo>
                                  <a:pt x="1050607" y="7226"/>
                                </a:lnTo>
                                <a:lnTo>
                                  <a:pt x="1053160" y="6172"/>
                                </a:lnTo>
                                <a:lnTo>
                                  <a:pt x="1054214" y="3619"/>
                                </a:lnTo>
                                <a:close/>
                              </a:path>
                              <a:path w="2101850" h="7620">
                                <a:moveTo>
                                  <a:pt x="1316228" y="3619"/>
                                </a:moveTo>
                                <a:lnTo>
                                  <a:pt x="1315173" y="1066"/>
                                </a:lnTo>
                                <a:lnTo>
                                  <a:pt x="1312621" y="0"/>
                                </a:lnTo>
                                <a:lnTo>
                                  <a:pt x="1310055" y="1066"/>
                                </a:lnTo>
                                <a:lnTo>
                                  <a:pt x="1309001" y="3619"/>
                                </a:lnTo>
                                <a:lnTo>
                                  <a:pt x="1310055" y="6172"/>
                                </a:lnTo>
                                <a:lnTo>
                                  <a:pt x="1312621" y="7226"/>
                                </a:lnTo>
                                <a:lnTo>
                                  <a:pt x="1315173" y="6172"/>
                                </a:lnTo>
                                <a:lnTo>
                                  <a:pt x="1316228" y="3619"/>
                                </a:lnTo>
                                <a:close/>
                              </a:path>
                              <a:path w="2101850" h="7620">
                                <a:moveTo>
                                  <a:pt x="1578241" y="3619"/>
                                </a:moveTo>
                                <a:lnTo>
                                  <a:pt x="1577187" y="1066"/>
                                </a:lnTo>
                                <a:lnTo>
                                  <a:pt x="1574634" y="0"/>
                                </a:lnTo>
                                <a:lnTo>
                                  <a:pt x="1572069" y="1066"/>
                                </a:lnTo>
                                <a:lnTo>
                                  <a:pt x="1571015" y="3619"/>
                                </a:lnTo>
                                <a:lnTo>
                                  <a:pt x="1572069" y="6172"/>
                                </a:lnTo>
                                <a:lnTo>
                                  <a:pt x="1574634" y="7226"/>
                                </a:lnTo>
                                <a:lnTo>
                                  <a:pt x="1577187" y="6172"/>
                                </a:lnTo>
                                <a:lnTo>
                                  <a:pt x="1578241" y="3619"/>
                                </a:lnTo>
                                <a:close/>
                              </a:path>
                              <a:path w="2101850" h="7620">
                                <a:moveTo>
                                  <a:pt x="1839214" y="3619"/>
                                </a:moveTo>
                                <a:lnTo>
                                  <a:pt x="1838159" y="1066"/>
                                </a:lnTo>
                                <a:lnTo>
                                  <a:pt x="1835607" y="0"/>
                                </a:lnTo>
                                <a:lnTo>
                                  <a:pt x="1833041" y="1066"/>
                                </a:lnTo>
                                <a:lnTo>
                                  <a:pt x="1831987" y="3619"/>
                                </a:lnTo>
                                <a:lnTo>
                                  <a:pt x="1833041" y="6172"/>
                                </a:lnTo>
                                <a:lnTo>
                                  <a:pt x="1835607" y="7226"/>
                                </a:lnTo>
                                <a:lnTo>
                                  <a:pt x="1838159" y="6172"/>
                                </a:lnTo>
                                <a:lnTo>
                                  <a:pt x="1839214" y="3619"/>
                                </a:lnTo>
                                <a:close/>
                              </a:path>
                              <a:path w="2101850" h="7620">
                                <a:moveTo>
                                  <a:pt x="2101227" y="3619"/>
                                </a:moveTo>
                                <a:lnTo>
                                  <a:pt x="2100173" y="1066"/>
                                </a:lnTo>
                                <a:lnTo>
                                  <a:pt x="2097620" y="0"/>
                                </a:lnTo>
                                <a:lnTo>
                                  <a:pt x="2095055" y="1066"/>
                                </a:lnTo>
                                <a:lnTo>
                                  <a:pt x="2094001" y="3619"/>
                                </a:lnTo>
                                <a:lnTo>
                                  <a:pt x="2095055" y="6172"/>
                                </a:lnTo>
                                <a:lnTo>
                                  <a:pt x="2097620" y="7226"/>
                                </a:lnTo>
                                <a:lnTo>
                                  <a:pt x="2100173" y="6172"/>
                                </a:lnTo>
                                <a:lnTo>
                                  <a:pt x="2101227" y="3619"/>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325057" y="1708876"/>
                            <a:ext cx="2094230" cy="1270"/>
                          </a:xfrm>
                          <a:custGeom>
                            <a:avLst/>
                            <a:gdLst/>
                            <a:ahLst/>
                            <a:cxnLst/>
                            <a:rect l="l" t="t" r="r" b="b"/>
                            <a:pathLst>
                              <a:path w="2094230">
                                <a:moveTo>
                                  <a:pt x="0" y="0"/>
                                </a:moveTo>
                                <a:lnTo>
                                  <a:pt x="2094001" y="0"/>
                                </a:lnTo>
                              </a:path>
                              <a:path w="2094230">
                                <a:moveTo>
                                  <a:pt x="0" y="0"/>
                                </a:moveTo>
                                <a:lnTo>
                                  <a:pt x="2094001" y="0"/>
                                </a:lnTo>
                              </a:path>
                            </a:pathLst>
                          </a:custGeom>
                          <a:ln w="7226">
                            <a:solidFill>
                              <a:srgbClr val="000000"/>
                            </a:solidFill>
                            <a:prstDash val="solid"/>
                          </a:ln>
                        </wps:spPr>
                        <wps:bodyPr wrap="square" lIns="0" tIns="0" rIns="0" bIns="0" rtlCol="0">
                          <a:prstTxWarp prst="textNoShape">
                            <a:avLst/>
                          </a:prstTxWarp>
                          <a:noAutofit/>
                        </wps:bodyPr>
                      </wps:wsp>
                      <wps:wsp>
                        <wps:cNvPr id="220" name="Graphic 220"/>
                        <wps:cNvSpPr/>
                        <wps:spPr>
                          <a:xfrm>
                            <a:off x="321442" y="24637"/>
                            <a:ext cx="7620" cy="1688464"/>
                          </a:xfrm>
                          <a:custGeom>
                            <a:avLst/>
                            <a:gdLst/>
                            <a:ahLst/>
                            <a:cxnLst/>
                            <a:rect l="l" t="t" r="r" b="b"/>
                            <a:pathLst>
                              <a:path w="7620" h="1688464">
                                <a:moveTo>
                                  <a:pt x="7226" y="1684248"/>
                                </a:moveTo>
                                <a:lnTo>
                                  <a:pt x="6159" y="1681695"/>
                                </a:lnTo>
                                <a:lnTo>
                                  <a:pt x="3606" y="1680629"/>
                                </a:lnTo>
                                <a:lnTo>
                                  <a:pt x="1054" y="1681695"/>
                                </a:lnTo>
                                <a:lnTo>
                                  <a:pt x="0" y="1684248"/>
                                </a:lnTo>
                                <a:lnTo>
                                  <a:pt x="1054" y="1686801"/>
                                </a:lnTo>
                                <a:lnTo>
                                  <a:pt x="3606" y="1687855"/>
                                </a:lnTo>
                                <a:lnTo>
                                  <a:pt x="6159" y="1686801"/>
                                </a:lnTo>
                                <a:lnTo>
                                  <a:pt x="7226" y="1684248"/>
                                </a:lnTo>
                                <a:close/>
                              </a:path>
                              <a:path w="7620" h="1688464">
                                <a:moveTo>
                                  <a:pt x="7226" y="1543850"/>
                                </a:moveTo>
                                <a:lnTo>
                                  <a:pt x="6159" y="1541297"/>
                                </a:lnTo>
                                <a:lnTo>
                                  <a:pt x="3606" y="1540230"/>
                                </a:lnTo>
                                <a:lnTo>
                                  <a:pt x="1054" y="1541297"/>
                                </a:lnTo>
                                <a:lnTo>
                                  <a:pt x="0" y="1543850"/>
                                </a:lnTo>
                                <a:lnTo>
                                  <a:pt x="1054" y="1546402"/>
                                </a:lnTo>
                                <a:lnTo>
                                  <a:pt x="3606" y="1547456"/>
                                </a:lnTo>
                                <a:lnTo>
                                  <a:pt x="6159" y="1546402"/>
                                </a:lnTo>
                                <a:lnTo>
                                  <a:pt x="7226" y="1543850"/>
                                </a:lnTo>
                                <a:close/>
                              </a:path>
                              <a:path w="7620" h="1688464">
                                <a:moveTo>
                                  <a:pt x="7226" y="1404480"/>
                                </a:moveTo>
                                <a:lnTo>
                                  <a:pt x="6159" y="1401927"/>
                                </a:lnTo>
                                <a:lnTo>
                                  <a:pt x="3606" y="1400873"/>
                                </a:lnTo>
                                <a:lnTo>
                                  <a:pt x="1054" y="1401927"/>
                                </a:lnTo>
                                <a:lnTo>
                                  <a:pt x="0" y="1404480"/>
                                </a:lnTo>
                                <a:lnTo>
                                  <a:pt x="1054" y="1407033"/>
                                </a:lnTo>
                                <a:lnTo>
                                  <a:pt x="3606" y="1408099"/>
                                </a:lnTo>
                                <a:lnTo>
                                  <a:pt x="6159" y="1407033"/>
                                </a:lnTo>
                                <a:lnTo>
                                  <a:pt x="7226" y="1404480"/>
                                </a:lnTo>
                                <a:close/>
                              </a:path>
                              <a:path w="7620" h="1688464">
                                <a:moveTo>
                                  <a:pt x="7226" y="1264081"/>
                                </a:moveTo>
                                <a:lnTo>
                                  <a:pt x="6159" y="1261529"/>
                                </a:lnTo>
                                <a:lnTo>
                                  <a:pt x="3606" y="1260462"/>
                                </a:lnTo>
                                <a:lnTo>
                                  <a:pt x="1054" y="1261529"/>
                                </a:lnTo>
                                <a:lnTo>
                                  <a:pt x="0" y="1264081"/>
                                </a:lnTo>
                                <a:lnTo>
                                  <a:pt x="1054" y="1266634"/>
                                </a:lnTo>
                                <a:lnTo>
                                  <a:pt x="3606" y="1267688"/>
                                </a:lnTo>
                                <a:lnTo>
                                  <a:pt x="6159" y="1266634"/>
                                </a:lnTo>
                                <a:lnTo>
                                  <a:pt x="7226" y="1264081"/>
                                </a:lnTo>
                                <a:close/>
                              </a:path>
                              <a:path w="7620" h="1688464">
                                <a:moveTo>
                                  <a:pt x="7226" y="1123683"/>
                                </a:moveTo>
                                <a:lnTo>
                                  <a:pt x="6159" y="1121130"/>
                                </a:lnTo>
                                <a:lnTo>
                                  <a:pt x="3606" y="1120076"/>
                                </a:lnTo>
                                <a:lnTo>
                                  <a:pt x="1054" y="1121130"/>
                                </a:lnTo>
                                <a:lnTo>
                                  <a:pt x="0" y="1123683"/>
                                </a:lnTo>
                                <a:lnTo>
                                  <a:pt x="1054" y="1126236"/>
                                </a:lnTo>
                                <a:lnTo>
                                  <a:pt x="3606" y="1127302"/>
                                </a:lnTo>
                                <a:lnTo>
                                  <a:pt x="6159" y="1126236"/>
                                </a:lnTo>
                                <a:lnTo>
                                  <a:pt x="7226" y="1123683"/>
                                </a:lnTo>
                                <a:close/>
                              </a:path>
                              <a:path w="7620" h="1688464">
                                <a:moveTo>
                                  <a:pt x="7226" y="984326"/>
                                </a:moveTo>
                                <a:lnTo>
                                  <a:pt x="6159" y="981773"/>
                                </a:lnTo>
                                <a:lnTo>
                                  <a:pt x="3606" y="980719"/>
                                </a:lnTo>
                                <a:lnTo>
                                  <a:pt x="1054" y="981773"/>
                                </a:lnTo>
                                <a:lnTo>
                                  <a:pt x="0" y="984326"/>
                                </a:lnTo>
                                <a:lnTo>
                                  <a:pt x="1054" y="986878"/>
                                </a:lnTo>
                                <a:lnTo>
                                  <a:pt x="3606" y="987945"/>
                                </a:lnTo>
                                <a:lnTo>
                                  <a:pt x="6159" y="986878"/>
                                </a:lnTo>
                                <a:lnTo>
                                  <a:pt x="7226" y="984326"/>
                                </a:lnTo>
                                <a:close/>
                              </a:path>
                              <a:path w="7620" h="1688464">
                                <a:moveTo>
                                  <a:pt x="7226" y="843927"/>
                                </a:moveTo>
                                <a:lnTo>
                                  <a:pt x="6159" y="841375"/>
                                </a:lnTo>
                                <a:lnTo>
                                  <a:pt x="3606" y="840308"/>
                                </a:lnTo>
                                <a:lnTo>
                                  <a:pt x="1054" y="841375"/>
                                </a:lnTo>
                                <a:lnTo>
                                  <a:pt x="0" y="843927"/>
                                </a:lnTo>
                                <a:lnTo>
                                  <a:pt x="1054" y="846480"/>
                                </a:lnTo>
                                <a:lnTo>
                                  <a:pt x="3606" y="847534"/>
                                </a:lnTo>
                                <a:lnTo>
                                  <a:pt x="6159" y="846480"/>
                                </a:lnTo>
                                <a:lnTo>
                                  <a:pt x="7226" y="843927"/>
                                </a:lnTo>
                                <a:close/>
                              </a:path>
                              <a:path w="7620" h="1688464">
                                <a:moveTo>
                                  <a:pt x="7226" y="703529"/>
                                </a:moveTo>
                                <a:lnTo>
                                  <a:pt x="6159" y="700976"/>
                                </a:lnTo>
                                <a:lnTo>
                                  <a:pt x="3606" y="699922"/>
                                </a:lnTo>
                                <a:lnTo>
                                  <a:pt x="1054" y="700976"/>
                                </a:lnTo>
                                <a:lnTo>
                                  <a:pt x="0" y="703529"/>
                                </a:lnTo>
                                <a:lnTo>
                                  <a:pt x="1054" y="706081"/>
                                </a:lnTo>
                                <a:lnTo>
                                  <a:pt x="3606" y="707148"/>
                                </a:lnTo>
                                <a:lnTo>
                                  <a:pt x="6159" y="706081"/>
                                </a:lnTo>
                                <a:lnTo>
                                  <a:pt x="7226" y="703529"/>
                                </a:lnTo>
                                <a:close/>
                              </a:path>
                              <a:path w="7620" h="1688464">
                                <a:moveTo>
                                  <a:pt x="7226" y="564159"/>
                                </a:moveTo>
                                <a:lnTo>
                                  <a:pt x="6159" y="561606"/>
                                </a:lnTo>
                                <a:lnTo>
                                  <a:pt x="3606" y="560552"/>
                                </a:lnTo>
                                <a:lnTo>
                                  <a:pt x="1054" y="561606"/>
                                </a:lnTo>
                                <a:lnTo>
                                  <a:pt x="0" y="564159"/>
                                </a:lnTo>
                                <a:lnTo>
                                  <a:pt x="1054" y="566724"/>
                                </a:lnTo>
                                <a:lnTo>
                                  <a:pt x="3606" y="567778"/>
                                </a:lnTo>
                                <a:lnTo>
                                  <a:pt x="6159" y="566724"/>
                                </a:lnTo>
                                <a:lnTo>
                                  <a:pt x="7226" y="564159"/>
                                </a:lnTo>
                                <a:close/>
                              </a:path>
                              <a:path w="7620" h="1688464">
                                <a:moveTo>
                                  <a:pt x="7226" y="423760"/>
                                </a:moveTo>
                                <a:lnTo>
                                  <a:pt x="6159" y="421208"/>
                                </a:lnTo>
                                <a:lnTo>
                                  <a:pt x="3606" y="420154"/>
                                </a:lnTo>
                                <a:lnTo>
                                  <a:pt x="1054" y="421208"/>
                                </a:lnTo>
                                <a:lnTo>
                                  <a:pt x="0" y="423760"/>
                                </a:lnTo>
                                <a:lnTo>
                                  <a:pt x="1054" y="426326"/>
                                </a:lnTo>
                                <a:lnTo>
                                  <a:pt x="3606" y="427380"/>
                                </a:lnTo>
                                <a:lnTo>
                                  <a:pt x="6159" y="426326"/>
                                </a:lnTo>
                                <a:lnTo>
                                  <a:pt x="7226" y="423760"/>
                                </a:lnTo>
                                <a:close/>
                              </a:path>
                              <a:path w="7620" h="1688464">
                                <a:moveTo>
                                  <a:pt x="7226" y="283362"/>
                                </a:moveTo>
                                <a:lnTo>
                                  <a:pt x="6159" y="280809"/>
                                </a:lnTo>
                                <a:lnTo>
                                  <a:pt x="3606" y="279755"/>
                                </a:lnTo>
                                <a:lnTo>
                                  <a:pt x="1054" y="280809"/>
                                </a:lnTo>
                                <a:lnTo>
                                  <a:pt x="0" y="283362"/>
                                </a:lnTo>
                                <a:lnTo>
                                  <a:pt x="1054" y="285927"/>
                                </a:lnTo>
                                <a:lnTo>
                                  <a:pt x="3606" y="286981"/>
                                </a:lnTo>
                                <a:lnTo>
                                  <a:pt x="6159" y="285927"/>
                                </a:lnTo>
                                <a:lnTo>
                                  <a:pt x="7226" y="283362"/>
                                </a:lnTo>
                                <a:close/>
                              </a:path>
                              <a:path w="7620" h="1688464">
                                <a:moveTo>
                                  <a:pt x="7226" y="144018"/>
                                </a:moveTo>
                                <a:lnTo>
                                  <a:pt x="6159" y="141452"/>
                                </a:lnTo>
                                <a:lnTo>
                                  <a:pt x="3606" y="140398"/>
                                </a:lnTo>
                                <a:lnTo>
                                  <a:pt x="1054" y="141452"/>
                                </a:lnTo>
                                <a:lnTo>
                                  <a:pt x="0" y="144018"/>
                                </a:lnTo>
                                <a:lnTo>
                                  <a:pt x="1054" y="146570"/>
                                </a:lnTo>
                                <a:lnTo>
                                  <a:pt x="3606" y="147624"/>
                                </a:lnTo>
                                <a:lnTo>
                                  <a:pt x="6159" y="146570"/>
                                </a:lnTo>
                                <a:lnTo>
                                  <a:pt x="7226" y="144018"/>
                                </a:lnTo>
                                <a:close/>
                              </a:path>
                              <a:path w="7620" h="1688464">
                                <a:moveTo>
                                  <a:pt x="7226" y="3606"/>
                                </a:moveTo>
                                <a:lnTo>
                                  <a:pt x="6159" y="1054"/>
                                </a:lnTo>
                                <a:lnTo>
                                  <a:pt x="3606" y="0"/>
                                </a:lnTo>
                                <a:lnTo>
                                  <a:pt x="1054" y="1054"/>
                                </a:lnTo>
                                <a:lnTo>
                                  <a:pt x="0" y="3606"/>
                                </a:lnTo>
                                <a:lnTo>
                                  <a:pt x="1054" y="6172"/>
                                </a:lnTo>
                                <a:lnTo>
                                  <a:pt x="3606" y="7226"/>
                                </a:lnTo>
                                <a:lnTo>
                                  <a:pt x="6159" y="6172"/>
                                </a:lnTo>
                                <a:lnTo>
                                  <a:pt x="7226" y="3606"/>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325057" y="28247"/>
                            <a:ext cx="1270" cy="1680845"/>
                          </a:xfrm>
                          <a:custGeom>
                            <a:avLst/>
                            <a:gdLst/>
                            <a:ahLst/>
                            <a:cxnLst/>
                            <a:rect l="l" t="t" r="r" b="b"/>
                            <a:pathLst>
                              <a:path h="1680845">
                                <a:moveTo>
                                  <a:pt x="0" y="1680629"/>
                                </a:moveTo>
                                <a:lnTo>
                                  <a:pt x="0" y="0"/>
                                </a:lnTo>
                              </a:path>
                            </a:pathLst>
                          </a:custGeom>
                          <a:ln w="722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71" cstate="print"/>
                          <a:stretch>
                            <a:fillRect/>
                          </a:stretch>
                        </pic:blipFill>
                        <pic:spPr>
                          <a:xfrm>
                            <a:off x="1454307" y="1763366"/>
                            <a:ext cx="283616" cy="152346"/>
                          </a:xfrm>
                          <a:prstGeom prst="rect">
                            <a:avLst/>
                          </a:prstGeom>
                        </pic:spPr>
                      </pic:pic>
                      <pic:pic xmlns:pic="http://schemas.openxmlformats.org/drawingml/2006/picture">
                        <pic:nvPicPr>
                          <pic:cNvPr id="223" name="Image 223"/>
                          <pic:cNvPicPr/>
                        </pic:nvPicPr>
                        <pic:blipFill>
                          <a:blip r:embed="rId72" cstate="print"/>
                          <a:stretch>
                            <a:fillRect/>
                          </a:stretch>
                        </pic:blipFill>
                        <pic:spPr>
                          <a:xfrm>
                            <a:off x="953838" y="1763366"/>
                            <a:ext cx="255865" cy="167841"/>
                          </a:xfrm>
                          <a:prstGeom prst="rect">
                            <a:avLst/>
                          </a:prstGeom>
                        </pic:spPr>
                      </pic:pic>
                      <pic:pic xmlns:pic="http://schemas.openxmlformats.org/drawingml/2006/picture">
                        <pic:nvPicPr>
                          <pic:cNvPr id="224" name="Image 224"/>
                          <pic:cNvPicPr/>
                        </pic:nvPicPr>
                        <pic:blipFill>
                          <a:blip r:embed="rId73" cstate="print"/>
                          <a:stretch>
                            <a:fillRect/>
                          </a:stretch>
                        </pic:blipFill>
                        <pic:spPr>
                          <a:xfrm>
                            <a:off x="1984888" y="1756003"/>
                            <a:ext cx="426885" cy="151378"/>
                          </a:xfrm>
                          <a:prstGeom prst="rect">
                            <a:avLst/>
                          </a:prstGeom>
                        </pic:spPr>
                      </pic:pic>
                      <pic:pic xmlns:pic="http://schemas.openxmlformats.org/drawingml/2006/picture">
                        <pic:nvPicPr>
                          <pic:cNvPr id="225" name="Image 225"/>
                          <pic:cNvPicPr/>
                        </pic:nvPicPr>
                        <pic:blipFill>
                          <a:blip r:embed="rId74" cstate="print"/>
                          <a:stretch>
                            <a:fillRect/>
                          </a:stretch>
                        </pic:blipFill>
                        <pic:spPr>
                          <a:xfrm>
                            <a:off x="0" y="319481"/>
                            <a:ext cx="72044" cy="824689"/>
                          </a:xfrm>
                          <a:prstGeom prst="rect">
                            <a:avLst/>
                          </a:prstGeom>
                        </pic:spPr>
                      </pic:pic>
                      <pic:pic xmlns:pic="http://schemas.openxmlformats.org/drawingml/2006/picture">
                        <pic:nvPicPr>
                          <pic:cNvPr id="226" name="Image 226"/>
                          <pic:cNvPicPr/>
                        </pic:nvPicPr>
                        <pic:blipFill>
                          <a:blip r:embed="rId75" cstate="print"/>
                          <a:stretch>
                            <a:fillRect/>
                          </a:stretch>
                        </pic:blipFill>
                        <pic:spPr>
                          <a:xfrm>
                            <a:off x="1468747" y="58927"/>
                            <a:ext cx="832091" cy="209016"/>
                          </a:xfrm>
                          <a:prstGeom prst="rect">
                            <a:avLst/>
                          </a:prstGeom>
                        </pic:spPr>
                      </pic:pic>
                      <pic:pic xmlns:pic="http://schemas.openxmlformats.org/drawingml/2006/picture">
                        <pic:nvPicPr>
                          <pic:cNvPr id="227" name="Image 227"/>
                          <pic:cNvPicPr/>
                        </pic:nvPicPr>
                        <pic:blipFill>
                          <a:blip r:embed="rId76" cstate="print"/>
                          <a:stretch>
                            <a:fillRect/>
                          </a:stretch>
                        </pic:blipFill>
                        <pic:spPr>
                          <a:xfrm>
                            <a:off x="431396" y="1758073"/>
                            <a:ext cx="283497" cy="151401"/>
                          </a:xfrm>
                          <a:prstGeom prst="rect">
                            <a:avLst/>
                          </a:prstGeom>
                        </pic:spPr>
                      </pic:pic>
                    </wpg:wgp>
                  </a:graphicData>
                </a:graphic>
                <wp14:sizeRelH relativeFrom="margin">
                  <wp14:pctWidth>0</wp14:pctWidth>
                </wp14:sizeRelH>
              </wp:anchor>
            </w:drawing>
          </mc:Choice>
          <mc:Fallback>
            <w:pict>
              <v:group w14:anchorId="6165F317" id="Group 175" o:spid="_x0000_s1026" style="position:absolute;margin-left:161.25pt;margin-top:5.05pt;width:284.25pt;height:152.1pt;z-index:251660800;mso-wrap-distance-left:0;mso-wrap-distance-right:0;mso-position-horizontal-relative:page;mso-width-relative:margin" coordsize="24231,1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">
                <v:shape id="Graphic 176" o:spid="_x0000_s1027" style="position:absolute;left:3250;top:3080;width:20942;height:11214;visibility:visible;mso-wrap-style:square;v-text-anchor:top" coordsize="2094230,112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FR8AA&#10;AADcAAAADwAAAGRycy9kb3ducmV2LnhtbERPTYvCMBC9C/6HMII3TV1W3e0axV0QvFqV1dvQjG2x&#10;mZQk1frvzcKCt3m8z1msOlOLGzlfWVYwGScgiHOrKy4UHPab0QcIH5A11pZJwYM8rJb93gJTbe+8&#10;o1sWChFD2KeooAyhSaX0eUkG/dg2xJG7WGcwROgKqR3eY7ip5VuSzKTBimNDiQ39lJRfs9YoODbf&#10;n/R+nhrOTm6+5Zx+922r1HDQrb9ABOrCS/zv3uo4fz6Dv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XFR8AAAADcAAAADwAAAAAAAAAAAAAAAACYAgAAZHJzL2Rvd25y&#10;ZXYueG1sUEsFBgAAAAAEAAQA9QAAAIUDAAAAAA==&#10;" path="m,1121115r52200,em470792,1121115r105410,em784990,1121115r314211,em1309018,1121115r314185,em1831978,1121115r262023,em,840314r52200,em470792,840314r1623209,em,560555r52200,em470792,560555r1623209,em,280797r52200,em470792,280797r1623209,em,l52200,em262017,l2094001,e" filled="f" strokecolor="gray" strokeweight=".08606mm">
                  <v:path arrowok="t"/>
                </v:shape>
                <v:shape id="Graphic 177" o:spid="_x0000_s1028" style="position:absolute;left:3772;top:2258;width:2102;height:14834;visibility:visible;mso-wrap-style:square;v-text-anchor:top" coordsize="210185,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zosEA&#10;AADcAAAADwAAAGRycy9kb3ducmV2LnhtbERPzWrCQBC+F3yHZYReRDfmUCW6igiKpaVQ7QMM2TEJ&#10;yc6G7GjSt+8KQm/z8f3Oeju4Rt2pC5VnA/NZAoo497biwsDP5TBdggqCbLHxTAZ+KcB2M3pZY2Z9&#10;z990P0uhYgiHDA2UIm2mdchLchhmviWO3NV3DiXCrtC2wz6Gu0anSfKmHVYcG0psaV9SXp9vzgBN&#10;nBzbtErqr0s66d37Uj7qT2Nex8NuBUpokH/x032ycf5iAY9n4gV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s6LBAAAA3AAAAA8AAAAAAAAAAAAAAAAAmAIAAGRycy9kb3du&#10;cmV2LnhtbFBLBQYAAAAABAAEAPUAAACGAwAAAAA=&#10;" path="m209816,l,,,1483029r209816,l209816,xe" fillcolor="teal" stroked="f">
                  <v:path arrowok="t"/>
                </v:shape>
                <v:shape id="Graphic 178" o:spid="_x0000_s1029" style="position:absolute;left:3772;top:2258;width:2102;height:14834;visibility:visible;mso-wrap-style:square;v-text-anchor:top" coordsize="210185,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qbMYA&#10;AADcAAAADwAAAGRycy9kb3ducmV2LnhtbESPMU/DQAyF90r8h5MrsbWXMgAKvVYUVJWBUigwsFk5&#10;k0SNfVHuSNP+ejwgsdl6z+99ni8HbkxPXayDOJhNMzAkRfC1lA4+3teTWzAxoXhsgpCDE0VYLi5G&#10;c8x9OMob9ftUGg2RmKODKqU2tzYWFTHGaWhJVPsOHWPStSut7/Co4dzYqyy7toy1aEOFLT1UVBz2&#10;P+yA7efqsPPbr/7Znzf88vo4zPjs3OV4uL8Dk2hI/+a/6yev+DdKq8/oBHb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4qbMYAAADcAAAADwAAAAAAAAAAAAAAAACYAgAAZHJz&#10;L2Rvd25yZXYueG1sUEsFBgAAAAAEAAQA9QAAAIsDAAAAAA==&#10;" path="m,l209816,r,1483029l,1483029,,xe" filled="f" strokecolor="teal" strokeweight=".14322mm">
                  <v:path arrowok="t"/>
                </v:shape>
                <v:shape id="Graphic 179" o:spid="_x0000_s1030" style="position:absolute;left:3772;top:2258;width:2102;height:13;visibility:visible;mso-wrap-style:square;v-text-anchor:top" coordsize="2101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njcEA&#10;AADcAAAADwAAAGRycy9kb3ducmV2LnhtbERPTYvCMBC9L/gfwgheRNP14Go1iqyIuuxlq+h1aMa2&#10;2ExKE23990YQ9jaP9znzZWtKcafaFZYVfA4jEMSp1QVnCo6HzWACwnlkjaVlUvAgB8tF52OOsbYN&#10;/9E98ZkIIexiVJB7X8VSujQng25oK+LAXWxt0AdYZ1LX2IRwU8pRFI2lwYJDQ44VfeeUXpObUcDN&#10;2KXTn/PvfuuS6+iE/fW5IKV63XY1A+Gp9f/it3unw/yvKbyeC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Bp43BAAAA3AAAAA8AAAAAAAAAAAAAAAAAmAIAAGRycy9kb3du&#10;cmV2LnhtbFBLBQYAAAAABAAEAPUAAACGAwAAAAA=&#10;" path="m,l209816,e" filled="f" strokeweight=".14322mm">
                  <v:path arrowok="t"/>
                </v:shape>
                <v:shape id="Graphic 180" o:spid="_x0000_s1031" style="position:absolute;left:5870;top:2258;width:13;height:14834;visibility:visible;mso-wrap-style:square;v-text-anchor:top" coordsize="1270,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KCcYA&#10;AADcAAAADwAAAGRycy9kb3ducmV2LnhtbESPQWvCQBCF74L/YZlCb7qxSA2pqxStpYUWqik9D9lp&#10;kpqdDbtbjf++cxB6m+G9ee+b5XpwnTpRiK1nA7NpBoq48rbl2sBnuZvkoGJCtth5JgMXirBejUdL&#10;LKw/855Oh1QrCeFYoIEmpb7QOlYNOYxT3xOL9u2DwyRrqLUNeJZw1+m7LLvXDluWhgZ72jRUHQ+/&#10;zkBy3c/rU2VnH++L8HYpt8/zffllzO3N8PgAKtGQ/s3X6xcr+Ln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KCcYAAADcAAAADwAAAAAAAAAAAAAAAACYAgAAZHJz&#10;L2Rvd25yZXYueG1sUEsFBgAAAAAEAAQA9QAAAIsDAAAAAA==&#10;" path="m,l,1483029e" filled="f" strokeweight=".14322mm">
                  <v:path arrowok="t"/>
                </v:shape>
                <v:shape id="Graphic 181" o:spid="_x0000_s1032" style="position:absolute;left:3772;top:2258;width:13;height:14834;visibility:visible;mso-wrap-style:square;v-text-anchor:top" coordsize="1270,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vksMA&#10;AADcAAAADwAAAGRycy9kb3ducmV2LnhtbERP22rCQBB9F/oPyxT6ZjaRUiV1leKltKBQTfF5yI5J&#10;anY27G41/n1XEPo2h3Od6bw3rTiT841lBVmSgiAurW64UvBdrIcTED4ga2wtk4IreZjPHgZTzLW9&#10;8I7O+1CJGMI+RwV1CF0upS9rMugT2xFH7midwRChq6R2eInhppWjNH2RBhuODTV2tKipPO1/jYJg&#10;2p/PVamzr+3Yba7F8v15VxyUenrs315BBOrDv/ju/tBx/iSD2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7vksMAAADcAAAADwAAAAAAAAAAAAAAAACYAgAAZHJzL2Rv&#10;d25yZXYueG1sUEsFBgAAAAAEAAQA9QAAAIgDAAAAAA==&#10;" path="m,1483029l,e" filled="f" strokeweight=".14322mm">
                  <v:path arrowok="t"/>
                </v:shape>
                <v:shape id="Graphic 182" o:spid="_x0000_s1033" style="position:absolute;left:9012;top:13989;width:2089;height:3105;visibility:visible;mso-wrap-style:square;v-text-anchor:top" coordsize="208915,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gmcIA&#10;AADcAAAADwAAAGRycy9kb3ducmV2LnhtbERPS2sCMRC+F/wPYQQvolmF+tiaXay00Gu11Ou4me4u&#10;biZLkrrpv28KBW/z8T1nV0bTiRs531pWsJhnIIgrq1uuFXycXmcbED4ga+wsk4If8lAWo4cd5toO&#10;/E63Y6hFCmGfo4ImhD6X0lcNGfRz2xMn7ss6gyFBV0vtcEjhppPLLFtJgy2nhgZ7OjRUXY/fRkGc&#10;RjNc8VFWL6E7f66mF/e8XSs1Gcf9E4hAMdzF/+43neZvlv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WCZwgAAANwAAAAPAAAAAAAAAAAAAAAAAJgCAABkcnMvZG93&#10;bnJldi54bWxQSwUGAAAAAAQABAD1AAAAhwMAAAAA&#10;" path="m208787,l,,,309918r208787,l208787,xe" fillcolor="teal" stroked="f">
                  <v:path arrowok="t"/>
                </v:shape>
                <v:shape id="Graphic 183" o:spid="_x0000_s1034" style="position:absolute;left:9012;top:13989;width:2089;height:3105;visibility:visible;mso-wrap-style:square;v-text-anchor:top" coordsize="208915,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g8MA&#10;AADcAAAADwAAAGRycy9kb3ducmV2LnhtbERPTWvCQBC9F/wPywheitlooUjqRoog9FAPTQU9Dtlp&#10;EpqdjdldN/77bqHQ2zze52x3k+nFjUbXWVawynIQxLXVHTcKTp+H5QaE88gae8uk4E4OduXsYYuF&#10;tpE/6Fb5RqQQdgUqaL0fCild3ZJBl9mBOHFfdjToExwbqUeMKdz0cp3nz9Jgx6mhxYH2LdXfVTAK&#10;Yrg8rqYYwjlch2tl3ptjZ6NSi/n0+gLC0+T/xX/uN53mb57g95l0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qFg8MAAADcAAAADwAAAAAAAAAAAAAAAACYAgAAZHJzL2Rv&#10;d25yZXYueG1sUEsFBgAAAAAEAAQA9QAAAIgDAAAAAA==&#10;" path="m,l208787,r,309918l,309918,,xe" filled="f" strokecolor="teal" strokeweight=".14322mm">
                  <v:path arrowok="t"/>
                </v:shape>
                <v:shape id="Graphic 184" o:spid="_x0000_s1035" style="position:absolute;left:9012;top:13989;width:2089;height:13;visibility:visible;mso-wrap-style:square;v-text-anchor:top" coordsize="208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IsMMA&#10;AADcAAAADwAAAGRycy9kb3ducmV2LnhtbERPS2rDMBDdF3oHMYXuGjmhDcGNbJK6hUBX+RxgsCaW&#10;a2tkLNlxc/qoUMhuHu8763yyrRip97VjBfNZAoK4dLrmSsHp+PWyAuEDssbWMSn4JQ959viwxlS7&#10;C+9pPIRKxBD2KSowIXSplL40ZNHPXEccubPrLYYI+0rqHi8x3LZykSRLabHm2GCwow9DZXMYrAK7&#10;3b7Zq9lXQ7cozq5ofnaf30elnp+mzTuIQFO4i//dOx3nr17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IsMMAAADcAAAADwAAAAAAAAAAAAAAAACYAgAAZHJzL2Rv&#10;d25yZXYueG1sUEsFBgAAAAAEAAQA9QAAAIgDAAAAAA==&#10;" path="m,l208788,e" filled="f" strokeweight=".14322mm">
                  <v:path arrowok="t"/>
                </v:shape>
                <v:shape id="Graphic 185" o:spid="_x0000_s1036" style="position:absolute;left:11100;top:13989;width:13;height:3105;visibility:visible;mso-wrap-style:square;v-text-anchor:top" coordsize="1270,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GScMA&#10;AADcAAAADwAAAGRycy9kb3ducmV2LnhtbERPyWrDMBC9F/IPYgq9NXILNYkTOSSG4kDbQ5ZLboM1&#10;sY2lkbHUxP77qlDobR5vnfVmtEbcaPCtYwUv8wQEceV0y7WC8+n9eQHCB2SNxjEpmMjDJp89rDHT&#10;7s4Huh1DLWII+wwVNCH0mZS+asiin7ueOHJXN1gMEQ611APeY7g18jVJUmmx5djQYE9FQ1V3/LYK&#10;lqbYJ93HZefS6dOVkpbmqwxKPT2O2xWIQGP4F/+59zrOX7zB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GScMAAADcAAAADwAAAAAAAAAAAAAAAACYAgAAZHJzL2Rv&#10;d25yZXYueG1sUEsFBgAAAAAEAAQA9QAAAIgDAAAAAA==&#10;" path="m,l,309918e" filled="f" strokeweight=".14322mm">
                  <v:path arrowok="t"/>
                </v:shape>
                <v:shape id="Graphic 186" o:spid="_x0000_s1037" style="position:absolute;left:9012;top:13989;width:13;height:3105;visibility:visible;mso-wrap-style:square;v-text-anchor:top" coordsize="1270,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YPsAA&#10;AADcAAAADwAAAGRycy9kb3ducmV2LnhtbERPTYvCMBC9C/6HMII3TfVQtBpFBVFwPax68TY0Y1tM&#10;JqWJWv+9WRD2No/3OfNla414UuMrxwpGwwQEce50xYWCy3k7mIDwAVmjcUwK3uRhueh25php9+Jf&#10;ep5CIWII+wwVlCHUmZQ+L8miH7qaOHI311gMETaF1A2+Yrg1cpwkqbRYcWwosaZNSfn99LAKpmaz&#10;T+6H69ql7x+3kzQ1x11Qqt9rVzMQgdrwL/669zrOn6Tw90y8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LYPsAAAADcAAAADwAAAAAAAAAAAAAAAACYAgAAZHJzL2Rvd25y&#10;ZXYueG1sUEsFBgAAAAAEAAQA9QAAAIUDAAAAAA==&#10;" path="m,309918l,e" filled="f" strokeweight=".14322mm">
                  <v:path arrowok="t"/>
                </v:shape>
                <v:shape id="Graphic 187" o:spid="_x0000_s1038" style="position:absolute;left:14242;top:13906;width:2102;height:3187;visibility:visible;mso-wrap-style:square;v-text-anchor:top" coordsize="21018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mLcIA&#10;AADcAAAADwAAAGRycy9kb3ducmV2LnhtbERPTWvCQBC9F/wPywjemo0Fq6TZiBQKPWoaib0N2TEJ&#10;ZmfT7Nak/fXdguBtHu9z0u1kOnGlwbWWFSyjGARxZXXLtYLi4+1xA8J5ZI2dZVLwQw622ewhxUTb&#10;kQ90zX0tQgi7BBU03veJlK5qyKCLbE8cuLMdDPoAh1rqAccQbjr5FMfP0mDLoaHBnl4bqi75t1Hw&#10;tfrE3f5kuSx/2+7YT4UryotSi/m0ewHhafJ38c39rsP8zRr+nw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KYtwgAAANwAAAAPAAAAAAAAAAAAAAAAAJgCAABkcnMvZG93&#10;bnJldi54bWxQSwUGAAAAAAQABAD1AAAAhwMAAAAA&#10;" path="m209816,l,,,318249r209816,l209816,xe" fillcolor="teal" stroked="f">
                  <v:path arrowok="t"/>
                </v:shape>
                <v:shape id="Graphic 188" o:spid="_x0000_s1039" style="position:absolute;left:14242;top:13906;width:2102;height:3188;visibility:visible;mso-wrap-style:square;v-text-anchor:top" coordsize="21018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XYsUA&#10;AADcAAAADwAAAGRycy9kb3ducmV2LnhtbESPQWvCQBCF7wX/wzJCb3VXERuiq2ihIKUU1B56HLJj&#10;Es3Oxuyq6b93DoXeZnhv3vtmsep9o27UxTqwhfHIgCIugqu5tPB9eH/JQMWE7LAJTBZ+KcJqOXha&#10;YO7CnXd026dSSQjHHC1UKbW51rGoyGMchZZYtGPoPCZZu1K7Du8S7hs9MWamPdYsDRW29FZRcd5f&#10;vYW4+TBfk2z62RTXV61PZnf4ufTWPg/79RxUoj79m/+ut07wM6GVZ2QC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NdixQAAANwAAAAPAAAAAAAAAAAAAAAAAJgCAABkcnMv&#10;ZG93bnJldi54bWxQSwUGAAAAAAQABAD1AAAAigMAAAAA&#10;" path="m,l209816,r,318249l,318249,,xe" filled="f" strokecolor="teal" strokeweight=".14322mm">
                  <v:path arrowok="t"/>
                </v:shape>
                <v:shape id="Graphic 189" o:spid="_x0000_s1040" style="position:absolute;left:14242;top:13906;width:2102;height:13;visibility:visible;mso-wrap-style:square;v-text-anchor:top" coordsize="2101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XqsEA&#10;AADcAAAADwAAAGRycy9kb3ducmV2LnhtbERPTYvCMBC9C/6HMIIX0XQ9iFajiMviKl6sotehGdti&#10;MylN1nb/vREEb/N4n7NYtaYUD6pdYVnB1ygCQZxaXXCm4Hz6GU5BOI+ssbRMCv7JwWrZ7Sww1rbh&#10;Iz0Sn4kQwi5GBbn3VSylS3My6Ea2Ig7czdYGfYB1JnWNTQg3pRxH0UQaLDg05FjRJqf0nvwZBdxM&#10;XDrbXw+7rUvu4wsOvq8FKdXvtes5CE+t/4jf7l8d5k9n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16rBAAAA3AAAAA8AAAAAAAAAAAAAAAAAmAIAAGRycy9kb3du&#10;cmV2LnhtbFBLBQYAAAAABAAEAPUAAACGAwAAAAA=&#10;" path="m,l209816,e" filled="f" strokeweight=".14322mm">
                  <v:path arrowok="t"/>
                </v:shape>
                <v:shape id="Graphic 190" o:spid="_x0000_s1041" style="position:absolute;left:16340;top:13906;width:13;height:3188;visibility:visible;mso-wrap-style:square;v-text-anchor:top" coordsize="12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w+8cA&#10;AADcAAAADwAAAGRycy9kb3ducmV2LnhtbESPT2vCQBDF74LfYRmhF9GNpQSNriKCkEMv/mnB25Cd&#10;JqnZ2ZDdavTTdw6F3mZ4b977zWrTu0bdqAu1ZwOzaQKKuPC25tLA+bSfzEGFiGyx8UwGHhRgsx4O&#10;VphZf+cD3Y6xVBLCIUMDVYxtpnUoKnIYpr4lFu3Ldw6jrF2pbYd3CXeNfk2SVDusWRoqbGlXUXE9&#10;/jgD44+yeOTzPr2k2zp/e56+3w+fT2NeRv12CSpSH//Nf9e5FfyF4MszMoF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TsPvHAAAA3AAAAA8AAAAAAAAAAAAAAAAAmAIAAGRy&#10;cy9kb3ducmV2LnhtbFBLBQYAAAAABAAEAPUAAACMAwAAAAA=&#10;" path="m,l,318249e" filled="f" strokeweight=".14322mm">
                  <v:path arrowok="t"/>
                </v:shape>
                <v:shape id="Graphic 191" o:spid="_x0000_s1042" style="position:absolute;left:14242;top:13906;width:13;height:3187;visibility:visible;mso-wrap-style:square;v-text-anchor:top" coordsize="12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VYMMA&#10;AADcAAAADwAAAGRycy9kb3ducmV2LnhtbERPS4vCMBC+L/gfwgheRFNFilajiLDQgxef4G1oxrba&#10;TEqT1eqv3ywIe5uP7zmLVWsq8aDGlZYVjIYRCOLM6pJzBcfD92AKwnlkjZVlUvAiB6tl52uBibZP&#10;3tFj73MRQtglqKDwvk6kdFlBBt3Q1sSBu9rGoA+wyaVu8BnCTSXHURRLgyWHhgJr2hSU3fc/RkH/&#10;lGevdNrGl3hdppP34bbdnd9K9brteg7CU+v/xR93qsP82Qj+ng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8VYMMAAADcAAAADwAAAAAAAAAAAAAAAACYAgAAZHJzL2Rv&#10;d25yZXYueG1sUEsFBgAAAAAEAAQA9QAAAIgDAAAAAA==&#10;" path="m,318249l,e" filled="f" strokeweight=".14322mm">
                  <v:path arrowok="t"/>
                </v:shape>
                <v:shape id="Graphic 192" o:spid="_x0000_s1043" style="position:absolute;left:19482;top:13979;width:2089;height:3111;visibility:visible;mso-wrap-style:square;v-text-anchor:top" coordsize="20891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so8AA&#10;AADcAAAADwAAAGRycy9kb3ducmV2LnhtbERPTUvEMBC9C/6HMII3N7UH7dbNFhEWxEXErhdvQzM2&#10;xWZSMtlu998bQfA2j/c5m2bxo5opyhDYwO2qAEXcBTtwb+DjsLupQElCtjgGJgNnEmi2lxcbrG04&#10;8TvNbepVDmGp0YBLaaq1ls6RR1mFiThzXyF6TBnGXtuIpxzuR10WxZ32OHBucDjRk6Puuz16A2ve&#10;fw7R38v8+la5IFpafKmMub5aHh9AJVrSv/jP/Wzz/HUJ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uso8AAAADcAAAADwAAAAAAAAAAAAAAAACYAgAAZHJzL2Rvd25y&#10;ZXYueG1sUEsFBgAAAAAEAAQA9QAAAIUDAAAAAA==&#10;" path="m208775,l,,,310946r208775,l208775,xe" fillcolor="teal" stroked="f">
                  <v:path arrowok="t"/>
                </v:shape>
                <v:shape id="Graphic 193" o:spid="_x0000_s1044" style="position:absolute;left:19482;top:13979;width:2089;height:3111;visibility:visible;mso-wrap-style:square;v-text-anchor:top" coordsize="20891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k3cQA&#10;AADcAAAADwAAAGRycy9kb3ducmV2LnhtbERPTUsDMRC9C/0PYQrebKKitWvToqKw4KG0CnocN+Nm&#10;dTNZNuN26683guBtHu9zlusxtGqgPjWRLZzODCjiKrqGawvPTw8nV6CSIDtsI5OFAyVYryZHSyxc&#10;3POWhp3UKodwKtCCF+kKrVPlKWCaxY44c++xDygZ9rV2Pe5zeGj1mTGXOmDDucFjR3eeqs/dV7Cw&#10;kYtX8Wa4P3y83H4/mnlZvy1Ka4+n4801KKFR/sV/7tLl+Ytz+H0mX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5N3EAAAA3AAAAA8AAAAAAAAAAAAAAAAAmAIAAGRycy9k&#10;b3ducmV2LnhtbFBLBQYAAAAABAAEAPUAAACJAwAAAAA=&#10;" path="m,l208775,r,310959l,310959,,xe" filled="f" strokecolor="teal" strokeweight=".14322mm">
                  <v:path arrowok="t"/>
                </v:shape>
                <v:shape id="Graphic 194" o:spid="_x0000_s1045" style="position:absolute;left:19482;top:13979;width:2089;height:12;visibility:visible;mso-wrap-style:square;v-text-anchor:top" coordsize="208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ebcEA&#10;AADcAAAADwAAAGRycy9kb3ducmV2LnhtbERPzYrCMBC+C/sOYRa8aaqorNUo67qC4Mm6DzA0Y1Nt&#10;JqWJ2vXpjSB4m4/vd+bL1lbiSo0vHSsY9BMQxLnTJRcK/g6b3hcIH5A1Vo5JwT95WC4+OnNMtbvx&#10;nq5ZKEQMYZ+iAhNCnUrpc0MWfd/VxJE7usZiiLAppG7wFsNtJYdJMpEWS44NBmv6MZSfs4tVYFer&#10;sb2bfXGph+ujW59P29/dQanuZ/s9AxGoDW/xy73Vcf50B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enm3BAAAA3AAAAA8AAAAAAAAAAAAAAAAAmAIAAGRycy9kb3du&#10;cmV2LnhtbFBLBQYAAAAABAAEAPUAAACGAwAAAAA=&#10;" path="m,l208775,e" filled="f" strokeweight=".14322mm">
                  <v:path arrowok="t"/>
                </v:shape>
                <v:shape id="Graphic 195" o:spid="_x0000_s1046" style="position:absolute;left:21570;top:13979;width:13;height:3111;visibility:visible;mso-wrap-style:square;v-text-anchor:top" coordsize="1270,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JuMMA&#10;AADcAAAADwAAAGRycy9kb3ducmV2LnhtbERP22rCQBB9F/oPyxT6InVjMWJTV/GOaF9q+wFjdpoE&#10;s7Mhu8b4964g+DaHc53xtDWlaKh2hWUF/V4Egji1uuBMwd/v+n0EwnlkjaVlUnAlB9PJS2eMibYX&#10;/qHm4DMRQtglqCD3vkqkdGlOBl3PVsSB+7e1QR9gnUld4yWEm1J+RNFQGiw4NORY0SKn9HQ4GwXL&#10;8rz7HsUrN5Bxu+nO98eGF0el3l7b2RcIT61/ih/urQ7zP2O4PxMuk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tJuMMAAADcAAAADwAAAAAAAAAAAAAAAACYAgAAZHJzL2Rv&#10;d25yZXYueG1sUEsFBgAAAAAEAAQA9QAAAIgDAAAAAA==&#10;" path="m,l,310959e" filled="f" strokeweight=".14322mm">
                  <v:path arrowok="t"/>
                </v:shape>
                <v:shape id="Graphic 196" o:spid="_x0000_s1047" style="position:absolute;left:19482;top:13979;width:13;height:3111;visibility:visible;mso-wrap-style:square;v-text-anchor:top" coordsize="1270,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Xz8QA&#10;AADcAAAADwAAAGRycy9kb3ducmV2LnhtbERP22rCQBB9F/oPyxT6IrppUYkxq7TWiti+ePmASXaa&#10;hGZnQ3aN6d93C4JvczjXSVe9qUVHrassK3geRyCIc6srLhScTx+jGITzyBpry6Tglxyslg+DFBNt&#10;r3yg7ugLEULYJaig9L5JpHR5SQbd2DbEgfu2rUEfYFtI3eI1hJtavkTRTBqsODSU2NC6pPzneDEK&#10;3uvL/iuebtxETvvt8O0z63idKfX02L8uQHjq/V18c+90mD+fwf8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518/EAAAA3AAAAA8AAAAAAAAAAAAAAAAAmAIAAGRycy9k&#10;b3ducmV2LnhtbFBLBQYAAAAABAAEAPUAAACJAwAAAAA=&#10;" path="m,310959l,e" filled="f" strokeweight=".14322mm">
                  <v:path arrowok="t"/>
                </v:shape>
                <v:shape id="Graphic 197" o:spid="_x0000_s1048" style="position:absolute;left:5870;top:5513;width:2089;height:11576;visibility:visible;mso-wrap-style:square;v-text-anchor:top" coordsize="208915,115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LCsEA&#10;AADcAAAADwAAAGRycy9kb3ducmV2LnhtbERP32vCMBB+F/Y/hBv4pqlDquuMMgYOX21FfDyasy0m&#10;l5Kk2v33y2Dg2318P2+zG60Rd/Khc6xgMc9AENdOd9woOFX72RpEiMgajWNS8EMBdtuXyQYL7R58&#10;pHsZG5FCOBSooI2xL6QMdUsWw9z1xIm7Om8xJugbqT0+Urg18i3Lcmmx49TQYk9fLdW3crAKdJUf&#10;r9W5PF2WZvj2Q77PDxej1PR1/PwAEWmMT/G/+6DT/PcV/D2TL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ywrBAAAA3AAAAA8AAAAAAAAAAAAAAAAAmAIAAGRycy9kb3du&#10;cmV2LnhtbFBLBQYAAAAABAAEAPUAAACGAwAAAAA=&#10;" path="m208788,l,,,1157516r208788,l208788,xe" fillcolor="#ffa74f" stroked="f">
                  <v:path arrowok="t"/>
                </v:shape>
                <v:shape id="Graphic 198" o:spid="_x0000_s1049" style="position:absolute;left:5870;top:5513;width:2089;height:11576;visibility:visible;mso-wrap-style:square;v-text-anchor:top" coordsize="208915,115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Ud8QA&#10;AADcAAAADwAAAGRycy9kb3ducmV2LnhtbESPT2vCQBDF7wW/wzJCL0U3Flo1uoqI2h79h+chOybB&#10;7GzIrjH203cOhd5meG/e+8182blKtdSE0rOB0TABRZx5W3Ju4HzaDiagQkS2WHkmA08KsFz0XuaY&#10;Wv/gA7XHmCsJ4ZCigSLGOtU6ZAU5DENfE4t29Y3DKGuTa9vgQ8Jdpd+T5FM7LFkaCqxpXVB2O96d&#10;gXh5TvZh3Hbkp5ef3ccbbb7yuzGv/W41AxWpi//mv+tvK/hToZV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FHfEAAAA3AAAAA8AAAAAAAAAAAAAAAAAmAIAAGRycy9k&#10;b3ducmV2LnhtbFBLBQYAAAAABAAEAPUAAACJAwAAAAA=&#10;" path="m,l208788,r,1157516l,1157516,,xe" filled="f" strokecolor="#ffa74f" strokeweight=".14322mm">
                  <v:path arrowok="t"/>
                </v:shape>
                <v:shape id="Graphic 199" o:spid="_x0000_s1050" style="position:absolute;left:5870;top:5513;width:2089;height:13;visibility:visible;mso-wrap-style:square;v-text-anchor:top" coordsize="208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x88MA&#10;AADcAAAADwAAAGRycy9kb3ducmV2LnhtbERPS2rDMBDdF3oHMYXuGjmBlsSNbJK6hUBX+RxgsCaW&#10;a2tkLNlxc/qoUMhuHu8763yyrRip97VjBfNZAoK4dLrmSsHp+PWyBOEDssbWMSn4JQ959viwxlS7&#10;C+9pPIRKxBD2KSowIXSplL40ZNHPXEccubPrLYYI+0rqHi8x3LZykSRv0mLNscFgRx+GyuYwWAV2&#10;u321V7Ovhm5RnF3R/Ow+v49KPT9Nm3cQgaZwF/+7dzrOX63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8x88MAAADcAAAADwAAAAAAAAAAAAAAAACYAgAAZHJzL2Rv&#10;d25yZXYueG1sUEsFBgAAAAAEAAQA9QAAAIgDAAAAAA==&#10;" path="m,l208788,e" filled="f" strokeweight=".14322mm">
                  <v:path arrowok="t"/>
                </v:shape>
                <v:shape id="Graphic 200" o:spid="_x0000_s1051" style="position:absolute;left:7958;top:5513;width:13;height:11576;visibility:visible;mso-wrap-style:square;v-text-anchor:top" coordsize="1270,115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mVcUA&#10;AADcAAAADwAAAGRycy9kb3ducmV2LnhtbESPQWvCQBSE7wX/w/KEXopuWkIr0TXYgFAvhcYePD6y&#10;z2w0+zZktzH5926h0OMwM98wm3y0rRio941jBc/LBARx5XTDtYLv436xAuEDssbWMSmYyEO+nT1s&#10;MNPuxl80lKEWEcI+QwUmhC6T0leGLPql64ijd3a9xRBlX0vd4y3CbStfkuRVWmw4LhjsqDBUXcsf&#10;q6A19v3pNA3p536VFofT22Xg8qjU43zcrUEEGsN/+K/9oRVEIv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qZVxQAAANwAAAAPAAAAAAAAAAAAAAAAAJgCAABkcnMv&#10;ZG93bnJldi54bWxQSwUGAAAAAAQABAD1AAAAigMAAAAA&#10;" path="m,l,1157516e" filled="f" strokeweight=".14322mm">
                  <v:path arrowok="t"/>
                </v:shape>
                <v:shape id="Graphic 201" o:spid="_x0000_s1052" style="position:absolute;left:5870;top:5513;width:13;height:11576;visibility:visible;mso-wrap-style:square;v-text-anchor:top" coordsize="1270,115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DzsYA&#10;AADcAAAADwAAAGRycy9kb3ducmV2LnhtbESPzWrDMBCE74W+g9hCL6WRY0wT3CihCQSaS6FODjku&#10;1tZya62Mpfjn7aNCIMdhZr5hVpvRNqKnzteOFcxnCQji0umaKwWn4/51CcIHZI2NY1IwkYfN+vFh&#10;hbl2A39TX4RKRAj7HBWYENpcSl8asuhnriWO3o/rLIYou0rqDocIt41Mk+RNWqw5LhhsaWeo/Csu&#10;VkFj7PblPPXZ136Z7Q7nxW/PxVGp56fx4x1EoDHcw7f2p1aQJnP4P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YDzsYAAADcAAAADwAAAAAAAAAAAAAAAACYAgAAZHJz&#10;L2Rvd25yZXYueG1sUEsFBgAAAAAEAAQA9QAAAIsDAAAAAA==&#10;" path="m,1157516l,e" filled="f" strokeweight=".14322mm">
                  <v:path arrowok="t"/>
                </v:shape>
                <v:shape id="Graphic 202" o:spid="_x0000_s1053" style="position:absolute;left:11100;top:16995;width:2102;height:95;visibility:visible;mso-wrap-style:square;v-text-anchor:top" coordsize="21018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HcYA&#10;AADcAAAADwAAAGRycy9kb3ducmV2LnhtbESPzWrDMBCE74G+g9hCLyGR45oS3CihNARCbnHTQ2+L&#10;tbFMrZWxFP/06aNCocdhZr5hNrvRNqKnzteOFayWCQji0umaKwWXj8NiDcIHZI2NY1IwkYfd9mG2&#10;wVy7gc/UF6ESEcI+RwUmhDaX0peGLPqla4mjd3WdxRBlV0nd4RDhtpFpkrxIizXHBYMtvRsqv4ub&#10;VXC+rMa+Ddfn4+d0+prv99mPaTKlnh7Ht1cQgcbwH/5rH7WCNEnh90w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9HcYAAADcAAAADwAAAAAAAAAAAAAAAACYAgAAZHJz&#10;L2Rvd25yZXYueG1sUEsFBgAAAAAEAAQA9QAAAIsDAAAAAA==&#10;" path="m209803,l,,,9359r209803,l209803,xe" fillcolor="#ffa74f" stroked="f">
                  <v:path arrowok="t"/>
                </v:shape>
                <v:shape id="Graphic 203" o:spid="_x0000_s1054" style="position:absolute;left:11100;top:16995;width:2102;height:95;visibility:visible;mso-wrap-style:square;v-text-anchor:top" coordsize="21018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DdsQA&#10;AADcAAAADwAAAGRycy9kb3ducmV2LnhtbESPQWvCQBSE7wX/w/KE3upGC1ajq6hgCfRUjXh9Zp/Z&#10;YPZtzG41/vtuoeBxmJlvmPmys7W4UesrxwqGgwQEceF0xaWCfL99m4DwAVlj7ZgUPMjDctF7mWOq&#10;3Z2/6bYLpYgQ9ikqMCE0qZS+MGTRD1xDHL2zay2GKNtS6hbvEW5rOUqSsbRYcVww2NDGUHHZ/VgF&#10;mF1P26MfksnX6820yD4On9MvpV773WoGIlAXnuH/dqYVjJJ3+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g3bEAAAA3AAAAA8AAAAAAAAAAAAAAAAAmAIAAGRycy9k&#10;b3ducmV2LnhtbFBLBQYAAAAABAAEAPUAAACJAwAAAAA=&#10;" path="m,l209816,r,9359l,9359,,xe" filled="f" strokecolor="#ffa74f" strokeweight=".14322mm">
                  <v:path arrowok="t"/>
                </v:shape>
                <v:shape id="Graphic 204" o:spid="_x0000_s1055" style="position:absolute;left:11100;top:16995;width:2102;height:12;visibility:visible;mso-wrap-style:square;v-text-anchor:top" coordsize="2101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aEsQA&#10;AADcAAAADwAAAGRycy9kb3ducmV2LnhtbESPQWvCQBSE70L/w/IKvYhuDCI2ukqxlFbxYirm+si+&#10;JsHs25DdmvjvXUHwOMzMN8xy3ZtaXKh1lWUFk3EEgji3uuJCwfH3azQH4TyyxtoyKbiSg/XqZbDE&#10;RNuOD3RJfSEChF2CCkrvm0RKl5dk0I1tQxy8P9sa9EG2hdQtdgFuahlH0UwarDgslNjQpqT8nP4b&#10;BdzNXP6+y/bbb5ee4xMOP7OKlHp77T8WIDz1/hl+tH+0gjiawv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GhLEAAAA3AAAAA8AAAAAAAAAAAAAAAAAmAIAAGRycy9k&#10;b3ducmV2LnhtbFBLBQYAAAAABAAEAPUAAACJAwAAAAA=&#10;" path="m,l209816,e" filled="f" strokeweight=".14322mm">
                  <v:path arrowok="t"/>
                </v:shape>
                <v:shape id="Graphic 205" o:spid="_x0000_s1056" style="position:absolute;left:13198;top:16995;width:13;height:95;visibility:visible;mso-wrap-style:square;v-text-anchor:top" coordsize="127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M/8QA&#10;AADcAAAADwAAAGRycy9kb3ducmV2LnhtbESPUUvDQBCE34X+h2MLvtk7A4qkvZZaKBQUwVRLH5fc&#10;Nkmb3Qu5s4n/3hMEH4eZ+YZZrEZu1ZX60HixcD8zoEhK7xqpLHzst3dPoEJEcdh6IQvfFGC1nNws&#10;MHd+kHe6FrFSCSIhRwt1jF2udShrYgwz35Ek7+R7xphkX2nX45Dg3OrMmEfN2EhaqLGjTU3lpfhi&#10;C4OR8plfPovjOb5hWG/4kL2ytbfTcT0HFWmM/+G/9s5ZyMwD/J5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zP/EAAAA3AAAAA8AAAAAAAAAAAAAAAAAmAIAAGRycy9k&#10;b3ducmV2LnhtbFBLBQYAAAAABAAEAPUAAACJAwAAAAA=&#10;" path="m,l,9359e" filled="f" strokeweight=".14322mm">
                  <v:path arrowok="t"/>
                </v:shape>
                <v:shape id="Graphic 206" o:spid="_x0000_s1057" style="position:absolute;left:11100;top:16995;width:13;height:95;visibility:visible;mso-wrap-style:square;v-text-anchor:top" coordsize="127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SiMQA&#10;AADcAAAADwAAAGRycy9kb3ducmV2LnhtbESPQWvCQBSE74X+h+UJvdVdc5CSuooKhUKl0NSWHh/Z&#10;ZxLNexuyq4n/3i0Uehxm5htmsRq5VRfqQ+PFwmxqQJGU3jVSWdh/vjw+gQoRxWHrhSxcKcBqeX+3&#10;wNz5QT7oUsRKJYiEHC3UMXa51qGsiTFMfUeSvIPvGWOSfaVdj0OCc6szY+aasZG0UGNH25rKU3Fm&#10;C4ORcsNvX8XPMb5jWG/5O9uxtQ+Tcf0MKtIY/8N/7VdnITNz+D2T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UojEAAAA3AAAAA8AAAAAAAAAAAAAAAAAmAIAAGRycy9k&#10;b3ducmV2LnhtbFBLBQYAAAAABAAEAPUAAACJAwAAAAA=&#10;" path="m,9359l,e" filled="f" strokeweight=".14322mm">
                  <v:path arrowok="t"/>
                </v:shape>
                <v:shape id="Graphic 207" o:spid="_x0000_s1058" style="position:absolute;left:16340;top:16911;width:2089;height:178;visibility:visible;mso-wrap-style:square;v-text-anchor:top" coordsize="20891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lBsQA&#10;AADcAAAADwAAAGRycy9kb3ducmV2LnhtbESPQWvCQBSE7wX/w/KE3upGEVuiq2hroVAvNV68PbLP&#10;JJp9G7JPk/77riD0OMzMN8xi1bta3agNlWcD41ECijj3tuLCwCH7fHkDFQTZYu2ZDPxSgNVy8LTA&#10;1PqOf+i2l0JFCIcUDZQiTap1yEtyGEa+IY7eybcOJcq20LbFLsJdrSdJMtMOK44LJTb0XlJ+2V+d&#10;gXr33RXT7S4X2c74uKHzR7bOjHke9us5KKFe/sOP9pc1MEle4X4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aJQbEAAAA3AAAAA8AAAAAAAAAAAAAAAAAmAIAAGRycy9k&#10;b3ducmV2LnhtbFBLBQYAAAAABAAEAPUAAACJAwAAAAA=&#10;" path="m208775,l,,,17678r208775,l208775,xe" fillcolor="#ffa74f" stroked="f">
                  <v:path arrowok="t"/>
                </v:shape>
                <v:shape id="Graphic 208" o:spid="_x0000_s1059" style="position:absolute;left:16340;top:16911;width:2089;height:178;visibility:visible;mso-wrap-style:square;v-text-anchor:top" coordsize="20891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mf8EA&#10;AADcAAAADwAAAGRycy9kb3ducmV2LnhtbERPy4rCMBTdD/gP4QruxlQXotUopSC6kfHRRZeX5toG&#10;m5vSRO3M108WA7M8nPdmN9hWvKj3xrGC2TQBQVw5bbhWUNz2n0sQPiBrbB2Tgm/ysNuOPjaYavfm&#10;C72uoRYxhH2KCpoQulRKXzVk0U9dRxy5u+sthgj7Wuoe3zHctnKeJAtp0XBsaLCjvKHqcX1aBadD&#10;VpTFKvsp7+bcPb8oL/PSKDUZD9kaRKAh/Iv/3EetYJ7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5Zn/BAAAA3AAAAA8AAAAAAAAAAAAAAAAAmAIAAGRycy9kb3du&#10;cmV2LnhtbFBLBQYAAAAABAAEAPUAAACGAwAAAAA=&#10;" path="m,l208775,r,17691l,17691,,xe" filled="f" strokecolor="#ffa74f" strokeweight=".14322mm">
                  <v:path arrowok="t"/>
                </v:shape>
                <v:shape id="Graphic 209" o:spid="_x0000_s1060" style="position:absolute;left:16340;top:16911;width:2089;height:13;visibility:visible;mso-wrap-style:square;v-text-anchor:top" coordsize="208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FCMQA&#10;AADcAAAADwAAAGRycy9kb3ducmV2LnhtbESPzWrDMBCE74W8g9hAb40cQ0vrRAn5BUNPTvoAi7Wx&#10;nFgrYym206evCoUeh5n5hlmuR9uInjpfO1YwnyUgiEuna64UfJ2PL+8gfEDW2DgmBQ/ysF5NnpaY&#10;aTdwQf0pVCJC2GeowITQZlL60pBFP3MtcfQurrMYouwqqTscItw2Mk2SN2mx5rhgsKWdofJ2ulsF&#10;drt9td+mqO5tur+4/e2aHz7PSj1Px80CRKAx/If/2rlWkCYf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xQjEAAAA3AAAAA8AAAAAAAAAAAAAAAAAmAIAAGRycy9k&#10;b3ducmV2LnhtbFBLBQYAAAAABAAEAPUAAACJAwAAAAA=&#10;" path="m,l208775,e" filled="f" strokeweight=".14322mm">
                  <v:path arrowok="t"/>
                </v:shape>
                <v:shape id="Graphic 210" o:spid="_x0000_s1061" style="position:absolute;left:18428;top:16911;width:13;height:178;visibility:visible;mso-wrap-style:square;v-text-anchor:top" coordsize="127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8sIA&#10;AADcAAAADwAAAGRycy9kb3ducmV2LnhtbERPTWuDQBC9F/oflgnk1qwabIvJRopQ6CWH2EKvgztR&#10;E3dW3DUx/vrsIZDj431v88l04kKDay0riFcRCOLK6pZrBX+/32+fIJxH1thZJgU3cpDvXl+2mGl7&#10;5QNdSl+LEMIuQwWN930mpasaMuhWticO3NEOBn2AQy31gNcQbjqZRNG7NNhyaGiwp6Kh6lyORkE9&#10;F/9lfFqn6bjv2vLjnMyjM0otF9PXBoSnyT/FD/ePVpDEYX44E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X7ywgAAANwAAAAPAAAAAAAAAAAAAAAAAJgCAABkcnMvZG93&#10;bnJldi54bWxQSwUGAAAAAAQABAD1AAAAhwMAAAAA&#10;" path="m,l,17691e" filled="f" strokeweight=".14322mm">
                  <v:path arrowok="t"/>
                </v:shape>
                <v:shape id="Graphic 211" o:spid="_x0000_s1062" style="position:absolute;left:16340;top:16911;width:13;height:178;visibility:visible;mso-wrap-style:square;v-text-anchor:top" coordsize="127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bacUA&#10;AADcAAAADwAAAGRycy9kb3ducmV2LnhtbESPQWuDQBSE74X+h+UVemtWDWmKySohEMglh9pArg/3&#10;VU3ct+Ku0frrs4VCj8PMfMNs88m04k69aywriBcRCOLS6oYrBeevw9sHCOeRNbaWScEPOciz56ct&#10;ptqO/En3wlciQNilqKD2vkuldGVNBt3CdsTB+7a9QR9kX0nd4xjgppVJFL1Lgw2HhRo72tdU3orB&#10;KKjm/aWIr8vVaji1TbG+JfPgjFKvL9NuA8LT5P/Df+2jVpDEMfyeCUd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dtpxQAAANwAAAAPAAAAAAAAAAAAAAAAAJgCAABkcnMv&#10;ZG93bnJldi54bWxQSwUGAAAAAAQABAD1AAAAigMAAAAA&#10;" path="m,17691l,e" filled="f" strokeweight=".14322mm">
                  <v:path arrowok="t"/>
                </v:shape>
                <v:shape id="Graphic 212" o:spid="_x0000_s1063" style="position:absolute;left:21570;top:16984;width:2102;height:108;visibility:visible;mso-wrap-style:square;v-text-anchor:top" coordsize="2101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vD8MA&#10;AADcAAAADwAAAGRycy9kb3ducmV2LnhtbESPT4vCMBTE78J+h/AW9qapPUitpiK7CrvHVi/eHs3r&#10;H2xeShNr/fYbQfA4zMxvmO1uMp0YaXCtZQXLRQSCuLS65VrB+XScJyCcR9bYWSYFD3Kwyz5mW0y1&#10;vXNOY+FrESDsUlTQeN+nUrqyIYNuYXvi4FV2MOiDHGqpB7wHuOlkHEUrabDlsNBgT98NldfiZhQc&#10;jvEqz5P8tP5xY/F3qQ6Wkkipr89pvwHhafLv8Kv9qxXEyx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mvD8MAAADcAAAADwAAAAAAAAAAAAAAAACYAgAAZHJzL2Rv&#10;d25yZXYueG1sUEsFBgAAAAAEAAQA9QAAAIgDAAAAAA==&#10;" path="m209829,l,,,10388r209829,l209829,xe" fillcolor="#ffa74f" stroked="f">
                  <v:path arrowok="t"/>
                </v:shape>
                <v:shape id="Graphic 213" o:spid="_x0000_s1064" style="position:absolute;left:21570;top:16984;width:2102;height:108;visibility:visible;mso-wrap-style:square;v-text-anchor:top" coordsize="2101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RJcUA&#10;AADcAAAADwAAAGRycy9kb3ducmV2LnhtbESPQWvCQBSE74X+h+UVeqsbIy2SuooIguZWq4i3R/Y1&#10;CWbfLtlNTPPruwXB4zAz3zCL1WAa0VPra8sKppMEBHFhdc2lguP39m0OwgdkjY1lUvBLHlbL56cF&#10;Ztre+Iv6QyhFhLDPUEEVgsuk9EVFBv3EOuLo/djWYIiyLaVu8RbhppFpknxIgzXHhQodbSoqrofO&#10;KLgcnX3Pm+G8d3V36nIc58l+VOr1ZVh/ggg0hEf43t5pBel0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RElxQAAANwAAAAPAAAAAAAAAAAAAAAAAJgCAABkcnMv&#10;ZG93bnJldi54bWxQSwUGAAAAAAQABAD1AAAAigMAAAAA&#10;" path="m,l209816,r,10388l,10388,,xe" filled="f" strokecolor="#ffa74f" strokeweight=".14322mm">
                  <v:path arrowok="t"/>
                </v:shape>
                <v:shape id="Graphic 214" o:spid="_x0000_s1065" style="position:absolute;left:21570;top:16984;width:2102;height:13;visibility:visible;mso-wrap-style:square;v-text-anchor:top" coordsize="2101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z8QA&#10;AADcAAAADwAAAGRycy9kb3ducmV2LnhtbESPQWvCQBSE74L/YXmCl1I3BhEbXUUUUUsvjaVeH9ln&#10;Esy+DdnVxH/vFgoeh5n5hlmsOlOJOzWutKxgPIpAEGdWl5wr+Dnt3mcgnEfWWFkmBQ9ysFr2ewtM&#10;tG35m+6pz0WAsEtQQeF9nUjpsoIMupGtiYN3sY1BH2STS91gG+CmknEUTaXBksNCgTVtCsqu6c0o&#10;4Hbqso/P89dx79Jr/Itv23NJSg0H3XoOwlPnX+H/9kEriMcT+Ds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6jM/EAAAA3AAAAA8AAAAAAAAAAAAAAAAAmAIAAGRycy9k&#10;b3ducmV2LnhtbFBLBQYAAAAABAAEAPUAAACJAwAAAAA=&#10;" path="m,l209816,e" filled="f" strokeweight=".14322mm">
                  <v:path arrowok="t"/>
                </v:shape>
                <v:shape id="Graphic 215" o:spid="_x0000_s1066" style="position:absolute;left:23668;top:16984;width:13;height:108;visibility:visible;mso-wrap-style:square;v-text-anchor:top" coordsize="127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casYA&#10;AADcAAAADwAAAGRycy9kb3ducmV2LnhtbESPQWvCQBSE7wX/w/KE3uomBkubZiMiFAqCtFYK3h7Z&#10;ZxLMvk2zG5P8+64g9DjMzDdMth5NI67UudqygngRgSAurK65VHD8fn96AeE8ssbGMimYyME6nz1k&#10;mGo78BddD74UAcIuRQWV920qpSsqMugWtiUO3tl2Bn2QXSl1h0OAm0Yuo+hZGqw5LFTY0rai4nLo&#10;jYLf3etm2n/GvbX657Q97pOTxESpx/m4eQPhafT/4Xv7QytYxiu4nQ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QcasYAAADcAAAADwAAAAAAAAAAAAAAAACYAgAAZHJz&#10;L2Rvd25yZXYueG1sUEsFBgAAAAAEAAQA9QAAAIsDAAAAAA==&#10;" path="m,l,10388e" filled="f" strokeweight=".14322mm">
                  <v:path arrowok="t"/>
                </v:shape>
                <v:shape id="Graphic 216" o:spid="_x0000_s1067" style="position:absolute;left:21570;top:16984;width:13;height:108;visibility:visible;mso-wrap-style:square;v-text-anchor:top" coordsize="127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CHcQA&#10;AADcAAAADwAAAGRycy9kb3ducmV2LnhtbESP3YrCMBSE7wXfIRzBO02rIGttKiIICwviH4J3h+Zs&#10;W7Y5qU3U+vZGEPZymJlvmHTZmVrcqXWVZQXxOAJBnFtdcaHgdNyMvkA4j6yxtkwKnuRgmfV7KSba&#10;PnhP94MvRICwS1BB6X2TSOnykgy6sW2Ig/drW4M+yLaQusVHgJtaTqJoJg1WHBZKbGhdUv53uBkF&#10;15/56rndxTdr9fmyPm2nF4lTpYaDbrUA4anz/+FP+1srmMQzeJ8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gh3EAAAA3AAAAA8AAAAAAAAAAAAAAAAAmAIAAGRycy9k&#10;b3ducmV2LnhtbFBLBQYAAAAABAAEAPUAAACJAwAAAAA=&#10;" path="m,10388l,e" filled="f" strokeweight=".14322mm">
                  <v:path arrowok="t"/>
                </v:shape>
                <v:shape id="Graphic 217" o:spid="_x0000_s1068" style="position:absolute;left:807;width:2178;height:17316;visibility:visible;mso-wrap-style:square;v-text-anchor:top" coordsize="217804,17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RsQA&#10;AADcAAAADwAAAGRycy9kb3ducmV2LnhtbESPQYvCMBSE78L+h/AW9iKa6kGXahRZKOxhFdQ99Pho&#10;nm2xeSlJtNVfbwTB4zAz3zDLdW8acSXna8sKJuMEBHFhdc2lgv9jNvoG4QOyxsYyKbiRh/XqY7DE&#10;VNuO93Q9hFJECPsUFVQhtKmUvqjIoB/bljh6J+sMhihdKbXDLsJNI6dJMpMGa44LFbb0U1FxPlyM&#10;gk7n83Zn3T2rb91umw1Pl/xPKvX12W8WIAL14R1+tX+1gulk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20bEAAAA3AAAAA8AAAAAAAAAAAAAAAAAmAIAAGRycy9k&#10;b3ducmV2LnhtbFBLBQYAAAAABAAEAPUAAACJAwAAAAA=&#10;" path="m18072,279755r-3887,l13144,281914r-1791,2210l6311,288721r-2946,1943l,292277r,5919l12052,290817r,39027l18072,329844r,-50089xem18072,l14185,,13144,2146,11353,4368,6311,8953,3365,10896,,12509r,5931l12052,11049r,39027l18072,50076,18072,xem64922,1445056r-24079,l43395,1441742r1029,-1105l46736,1438554r7950,-6807l57785,1428826r3721,-4267l62839,1422527r1613,-3849l64858,1416710r,-5918l63487,1407502r-5499,-5308l54267,1400873r-9386,l41173,1402092r-5537,4928l34036,1410589r-420,4699l39801,1415935r26,-3124l40716,1410360r3480,-3543l46520,1405940r5651,l54394,1406766r3403,3340l58661,1412151r,4737l57721,1419352r-3746,5194l50368,1428064r-8776,7302l38963,1437894r-3632,4343l33997,1444447r-1333,3607l32435,1449476r38,1473l64922,1450949r,-5893xem65062,44183r-24080,l43535,40868r1016,-1105l46875,37668r7950,-6795l57924,27952r3721,-4267l62979,21653r1613,-3861l64998,15836r,-5918l63627,6629,58127,1320,54406,,45021,,41313,1219,35775,6146,34175,9715r-419,4699l39941,15062r25,-3124l40855,9486,44335,5943r2324,-889l52311,5054r2222,838l57937,9220r864,2057l58801,16014r-940,2464l54114,23672r-3607,3506l41732,34480r-2629,2527l35458,41363r-1321,2210l32804,47180r-242,1422l32613,50076r32449,l65062,44183xem65227,1152601r-6630,l58597,1130109r,-9842l53670,1120267r-1105,1600l52565,1130109r,22492l37198,1152601r15367,-22492l52565,1121867r-21298,30734l31267,1158214r21298,l52565,1170152r6032,l58597,1158214r6630,l65227,1152601xem65379,869429r-1397,-3874l62014,863460r-2832,-2997l59182,871016r-26,7354l58305,880999r-3657,4178l52463,886218r-4292,l39903,876338r,-5322l40855,868413r3595,-3747l44653,864450r2311,-990l52425,863460r2286,990l58318,868413r864,2603l59182,860463r-851,-915l54902,858037r-6312,l46393,858583r-4204,2184l40424,862431r-1461,2235l39039,859548r9259,-14198l52603,845350r5918,7861l64516,852741,54457,840308r-9042,l41287,842225r-6566,8179l32981,857415r,18262l34556,881862r6350,7519l44996,891247r7963,l65379,877341r,-7912xem65392,311086l59194,283311r,30125l58242,318846r-3772,5448l52146,325640r-5537,l44284,324294r-3771,-5448l39573,313436r127,-17069l40601,291426r3734,-5422l46545,284822r5588,l54470,286169r3772,5397l59080,296367r114,17069l59194,283311r-901,-863l54317,280289r-2298,-547l45808,279742,33375,299339r,15265l34988,321373r5944,7582l44653,330682r8318,l55943,329704r4712,-3924l60744,325640r1689,-2641l64795,315810r597,-4724xem65519,600659l59359,584644r,14719l58420,601764r-3747,3759l52298,606463r-4737,l39370,598004r38,-4699l40297,591019r3733,-3822l46380,586257r5728,l54533,587209r3861,3861l59283,593305r76,6058l59359,584644r-3086,-1041l58712,582676r1816,-1334l62915,577926r597,-2007l63436,569798r-1232,-2909l60871,565594r-3620,-3505l57251,571144r-25,4775l56565,577532r-1473,1499l53606,580504r-1905,736l46990,581240r-1944,-736l42062,577507r-699,-1791l41313,571144r762,-1803l45110,566356r1905,-762l51587,565594r1905,775l56553,569429r698,1715l57251,562089r-267,-267l53530,560565r-8547,l41567,561797r-5131,4953l35153,569798r26,6121l35763,577926r2400,3416l40017,582676r2502,927l39522,584403r-2299,1486l33985,590257r-813,2718l33197,600659r1461,3556l40601,610044r3899,1448l54190,611492r3912,-1448l61760,606463r2286,-2248l65519,600659xem103263,1432204r-6210,-27800l97053,1434553r-940,5411l92354,1445412r-2337,1359l84480,1446771r-2324,-1359l78371,1439964r-927,-5411l77571,1417485r902,-4928l82207,1407134r2209,-1181l90004,1405953r2350,1334l96113,1412697r838,4788l97053,1434553r,-30149l96164,1403565r-3975,-2159l89890,1400873r-6210,l80721,1401838r-2350,1969l76009,1405750r-1778,2781l71843,1415707r-596,4749l71247,1435722r1612,6769l78803,1450086r3721,1727l90843,1451813r2971,-978l98526,1446898r76,-127l100304,1444117r2362,-7189l103263,1432204xem103263,1151407r-6210,-27813l97053,1153744r-940,5410l92329,1164615r-2312,1346l84480,1165961r-2337,-1359l78371,1159154r-927,-5410l77571,1136675r902,-4928l82207,1126324r2209,-1181l90004,1125143r2350,1347l96113,1131887r838,4788l97053,1153744r,-30150l96164,1122756r-3975,-2159l89890,1120063r-6210,l71247,1139647r,15265l72859,1161681r5944,7595l82524,1171003r8319,l93814,1170025r4712,-3937l98602,1165961r1702,-2654l102666,1156119r597,-4712xem103263,871651l98336,845388r-521,-826l97053,843851r,30137l96113,879398r-3784,5461l90017,886206r-5537,l82143,884847r-3759,-5411l77444,873988r127,-17069l78473,851992r3734,-5423l84416,845388r5588,l92354,846734r3759,5397l96951,856919r102,17069l97053,843851r-889,-851l92189,840854r-2299,-546l83680,840308,71247,859891r,15266l72859,881926r5944,7594l82524,891247r8319,l93814,890270r4712,-3925l98615,886206r1689,-2642l102666,876376r597,-4725xem103263,591896l98336,565632r-521,-825l97053,564095r,30138l96113,599643r-3784,5461l90017,606450r-5537,l82143,605091r-3759,-5410l77444,594233r127,-17057l78473,572236r3734,-5423l84416,565632r5588,l92354,566978r3759,5398l96951,577176r102,17057l97053,564095r-889,-850l92189,561098r-2299,-546l83680,560552,71247,580148r,15253l72859,602170r5944,7595l82524,611492r8319,l93814,610514r4712,-3924l98615,606450r1689,-2642l102666,596620r597,-4724xem103390,311086l97193,283298r,30138l96240,318846r-3759,5448l90144,325640r-5537,l82283,324294r-3772,-5448l77571,313436r127,-17069l78600,291426r3734,-5422l84543,284822r5588,l92481,286169r3759,5397l97078,296367r115,17069l97193,283298r-902,-850l92316,280289r-2299,-547l83807,279742,71374,299339r,15265l72986,321373r5944,7582l82651,330682r8319,l102793,315810r597,-4724xem103390,31330l97193,3543r,30137l96240,39090r-3759,5448l90144,45885r-5537,l82283,44538,78511,39090r-940,-5410l77698,16611r902,-4940l82334,6248,84543,5067r5588,l92481,6413r3759,5398l97078,16611r115,17069l97193,3543r-902,-851l92316,533,90017,,83807,,71374,19583r,15265l72986,41617r5944,7582l82651,50927r8319,l102793,36055r597,-4725xem141262,1432204r-4915,-26251l135813,1405115r-749,-699l135064,1434553r-952,5411l130352,1445412r-2324,1359l122478,1446771r-2324,-1359l116382,1439964r-939,-5411l115570,1417485r914,-4928l120205,1407134r2210,-1181l128003,1405953r2349,1334l134112,1412697r838,4788l135064,1434553r,-30137l134162,1403565r-3962,-2159l127889,1400873r-6211,l118719,1401838r-2349,1969l114007,1405750r-1778,2781l109842,1415707r-597,4749l109245,1435722r1613,6769l116801,1450086r3722,1727l128841,1451813r2985,-978l136525,1446898r76,-127l138303,1444117r2362,-7189l141262,1432204xem141262,1151407r-4915,-26264l135813,1124305r-749,-698l135064,1153744r-952,5410l130327,1164615r-2299,1346l122478,1165961r-2336,-1359l116382,1159154r-939,-5410l115443,1137348r1041,-5601l120205,1126324r2210,-1181l128003,1125143r2349,1347l134112,1131887r838,4788l135064,1153744r,-30137l134162,1122756r-3962,-2159l127889,1120063r-6211,l109245,1139647r,15265l110858,1161681r5943,7595l120523,1171003r8318,l131826,1170025r4699,-3937l136601,1165961r1702,-2654l140665,1156119r597,-4712xem141262,871651r-4928,-26263l135813,844562r-749,-698l135064,873988r-952,5410l130327,884859r-2299,1347l122478,886206r-2336,-1359l116382,879436r-939,-5448l115443,857592r1041,-5600l120205,846569r2210,-1181l128003,845388r2349,1346l134112,852131r838,4788l135064,873988r,-30124l134162,843000r-3962,-2146l127889,840308r-6211,l109245,859891r,15266l110858,881926r5943,7594l120523,891247r8318,l131826,890270r4699,-3925l136613,886206r1690,-2642l140665,876376r597,-4725xem141262,591896r-4928,-26264l135813,564807r-749,-699l135064,594233r-952,5410l130327,605104r-2299,1346l122478,606450r-2336,-1359l116382,599681r-939,-5448l115570,577176r914,-4940l120205,566813r2210,-1181l128003,565632r2349,1346l134112,572376r838,4800l135064,594233r,-30125l134162,563245r-3962,-2147l127889,560552r-6211,l109245,580148r,15253l110858,602170r5943,7595l120523,611492r8318,l131826,610514r4699,-3924l136613,606450r1690,-2642l140665,596620r597,-4724xem141401,311086r-4927,-26264l135953,283997r-762,-711l135191,313436r-940,5410l130492,324294r-2324,1346l122618,325640r-2324,-1346l116509,318846r-927,-5410l115709,296367r915,-4941l120345,286004r2210,-1182l128143,284822r2349,1347l134251,291566r838,4801l135191,313436r,-30150l134302,282448r-3962,-2159l128028,279742r-6210,l109385,299339r,15265l110998,321373r5943,7582l120662,330682r8319,l131953,329704r4711,-3924l136753,325640r1689,-2641l140804,315810r597,-4724xem141401,31330l136474,5067r-521,-826l135191,3530r,30150l134251,39090r-3759,5448l128168,45885r-5550,l120294,44538r-3785,-5448l115582,33680r127,-17069l116624,11671r3721,-5423l122555,5067r5588,l130492,6413r3759,5398l135089,16611r102,17069l135191,3530r-889,-838l130340,533,128028,r-6210,l118859,965r-2350,1968l114147,4876r-1778,2769l109982,14833r-597,4750l109385,34848r1613,6769l116941,49199r3721,1728l128981,50927r2972,-978l136664,46024r89,-139l138442,43243r2362,-7188l141401,31330xem179273,1432204r-4928,-26251l173812,1405115r-750,-699l173062,1434553r-939,5411l168351,1445412r-2324,1359l160489,1446771r-2324,-1359l154381,1439964r-927,-5411l153568,1417485r914,-4928l158216,1407134r2210,-1181l166001,1405953r2350,1334l172123,1412697r838,4788l173062,1434553r,-30137l172173,1403565r-3975,-2159l165887,1400873r-6198,l147256,1420456r,15266l148869,1442491r5944,7595l158534,1451813r8318,l169824,1450835r4712,-3937l174612,1446771r1702,-2654l178676,1436928r597,-4724xem179273,1151407r-4928,-26264l173812,1124305r-750,-698l173062,1153744r-939,5410l168325,1164615r-2298,1346l160489,1165961r-2336,-1359l154381,1159154r-927,-5410l153568,1136675r914,-4928l158216,1126324r2210,-1181l166001,1125143r2350,1347l172123,1131887r825,4788l173062,1153744r,-30137l172173,1122756r-3975,-2159l165887,1120063r-6198,l147256,1139647r,15265l148869,1161681r5944,7595l158534,1171003r8318,l169824,1170025r4712,-3937l174612,1165961r1702,-2654l178676,1156119r597,-4712xem179273,871651r-4941,-26263l173812,844562r-750,-711l173062,873988r-939,5410l168325,884859r-2298,1347l160489,886206r-2336,-1359l154393,879436r-939,-5448l153568,856919r914,-4927l158216,846569r2210,-1181l166001,845388r2350,1346l172123,852131r825,4788l173062,873988r,-30137l172173,843000r-3975,-2146l165887,840308r-6198,l147256,859891r,15266l148869,881926r5944,7594l158534,891247r8318,l169824,890270r4712,-3925l174625,886206r1689,-2642l178676,876376r597,-4725xem179273,591896r-4941,-26264l173812,564807r-750,-712l173062,594233r-939,5410l168325,605104r-2298,1346l160489,606450r-2336,-1359l154393,599681r-939,-5448l153568,577176r914,-4940l158216,566813r2210,-1181l166001,565632r2350,1346l172123,572376r838,4800l173062,594233r,-30138l172173,563245r-3975,-2147l165887,560552r-6198,l147256,580148r,15253l148869,602170r5944,7595l158534,611492r8318,l169824,610514r4712,-3924l174625,606450r1689,-2642l178676,596620r597,-4724xem179387,311086r-6185,-27775l173202,313436r-952,5410l168478,324294r-2324,1346l160616,325640r-2324,-1346l154520,318846r-952,-5410l153695,296367r914,-4941l158343,286004r2210,-1182l166128,284822r2350,1347l172250,291566r838,4801l173202,313436r,-30125l172300,282448r-3975,-2159l166014,279742r-6198,l147383,299339r,15265l148996,321373r5944,7582l158648,330682r8331,l169951,329704r4712,-3924l174752,325640r1689,-2641l178803,315810r584,-4724xem179387,31330l173202,3556r,30124l172250,39090r-3772,5448l166154,45885r-5538,l158292,44538r-3772,-5448l153568,33680r127,-17069l154609,11671r3734,-5423l160553,5067r5575,l168478,6413r3772,5398l173088,16611r114,17069l173202,3556r-902,-864l168325,533,166014,r-6198,l147383,19583r,15265l148996,41617r5944,7582l158648,50927r8331,l169951,49949r4712,-3925l174752,45885r1689,-2642l178803,36055r584,-4725xem216725,1711960r-4915,-26251l211277,1684870r-750,-698l210527,1714309r-952,5410l205816,1725168r-2324,1358l197942,1726526r-2324,-1358l191846,1719719r-940,-5410l191033,1697240r914,-4927l195668,1686890r2210,-1181l203466,1685709r2350,1333l209575,1692452r838,4788l210527,1714309r,-30137l209626,1683321r-3963,-2159l203352,1680629r-6210,l194183,1681594r-2350,1968l189471,1685505r-1778,2782l185305,1695462r-597,4750l184708,1715477r1613,6770l192265,1729841r3721,1727l204304,1731568r11824,-14884l216725,1711960xem217271,1432204r-6210,-27800l211061,1434553r-940,5411l206362,1445412r-2337,1359l198488,1446771r-2324,-1359l192379,1439964r-927,-5411l191579,1417485r902,-4928l196215,1407134r2209,-1181l204012,1405953r2350,1334l210121,1412697r838,4788l211061,1434553r,-30149l210172,1403565r-3975,-2159l203898,1400873r-6210,l185254,1420456r,15266l186867,1442491r5944,7595l196532,1451813r8319,l207822,1450835r4712,-3937l212610,1446771r1702,-2654l216674,1436928r597,-4724xem217271,1151407r-6210,-27813l211061,1153744r-940,5410l206336,1164615r-2311,1346l198488,1165961r-2337,-1359l192379,1159154r-927,-5410l191579,1136675r902,-4928l196215,1126324r2209,-1181l204012,1125143r2350,1347l210121,1131887r838,4788l211061,1153744r,-30150l210172,1122756r-3975,-2159l203898,1120063r-6210,l185254,1139647r,15265l186867,1161681r5944,7595l196532,1171003r8319,l207822,1170025r4712,-3937l212610,1165961r1702,-2654l216674,1156119r597,-4712xem217271,871651r-4927,-26263l211823,844562r-762,-711l211061,873988r-940,5410l206336,884859r-2311,1347l198488,886206r-2337,-1359l192392,879436r-940,-5448l191579,856919r902,-4927l196215,846569r2209,-1181l204012,845388r2350,1346l210121,852131r838,4788l211061,873988r,-30137l210172,843000r-3975,-2146l203898,840308r-6210,l185254,859891r,15266l186867,881926r5944,7594l196532,891247r8319,l207822,890270r4712,-3925l212623,886206r1689,-2642l216674,876376r597,-4725xem217271,591896r-4927,-26264l211823,564807r-762,-712l211061,594233r-940,5410l206336,605104r-2311,1346l198488,606450r-2337,-1359l192392,599681r-940,-5448l191579,577176r902,-4940l196215,566813r2209,-1181l204012,565632r2350,1346l210121,572376r838,4800l211061,594233r,-30138l210172,563245r-3975,-2147l203898,560552r-6210,l185254,580148r,15253l186867,602170r5944,7595l196532,611492r8319,l207822,610514r4712,-3924l212623,606450r1689,-2642l216674,596620r597,-4724xem217411,311086r-4940,-26264l211950,283997r-749,-699l211201,313436r-940,5410l206489,324294r-2324,1346l198628,325640r-2325,-1346l192519,318846r-927,-5410l191706,296367r914,-4941l196354,286004r2210,-1182l204152,284822r2337,1347l210261,291566r838,4801l211201,313436r,-30138l210312,282448r-3976,-2159l204038,279742r-6211,l185394,299339r,15265l187007,321373r5944,7582l196672,330682r8318,l207962,329704r4712,-3924l212763,325640r1689,-2641l216814,315810r597,-4724xem217411,31330l212471,5067r-521,-826l211201,3543r,30137l210261,39090r-3772,5448l204165,45885r-5537,l196303,44538r-3784,-5448l191592,33680r114,-17069l192620,11671r3734,-5423l198564,5067r5588,l206489,6413r3772,5398l211099,16611r102,17069l211201,3543r-889,-851l206336,533,204038,r-6211,l185394,19583r,15265l187007,41617r5944,7582l196672,50927r8318,l207962,49949r4712,-3925l212763,45885r1689,-2642l216814,36055r597,-4725xe" fillcolor="black" stroked="f">
                  <v:path arrowok="t"/>
                </v:shape>
                <v:shape id="Graphic 218" o:spid="_x0000_s1069" style="position:absolute;left:3214;top:17052;width:21018;height:76;visibility:visible;mso-wrap-style:square;v-text-anchor:top" coordsize="21018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gsIA&#10;AADcAAAADwAAAGRycy9kb3ducmV2LnhtbERPzWrCQBC+F3yHZYRepG4MqdjUVaRQ6KEI/jzAsDtN&#10;gtnZkB1j2qfvHgSPH9//ejv6Vg3UxyawgcU8A0Vsg2u4MnA+fb6sQEVBdtgGJgO/FGG7mTytsXTh&#10;xgcajlKpFMKxRAO1SFdqHW1NHuM8dMSJ+wm9R0mwr7Tr8ZbCfavzLFtqjw2nhho7+qjJXo5XbyC+&#10;7t9ybwvZjTP79y2zYqhcYczzdNy9gxIa5SG+u7+cgXyR1qYz6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lmCwgAAANwAAAAPAAAAAAAAAAAAAAAAAJgCAABkcnMvZG93&#10;bnJldi54bWxQSwUGAAAAAAQABAD1AAAAhwMAAAAA&#10;" path="m7226,3619l6159,1066,3606,,1054,1066,,3619,1054,6172,3606,7226,6159,6172,7226,3619xem269227,3619l268173,1066,265620,r-2565,1066l262001,3619r1054,2553l265620,7226r2553,-1054l269227,3619xem531241,3619l530174,1066,527621,r-2553,1066l524014,3619r1054,2553l527621,7226r2553,-1054l531241,3619xem792213,3619l791159,1066,788606,r-2553,1066l784987,3619r1066,2553l788606,7226r2553,-1054l792213,3619xem1054214,3619r-1054,-2553l1050607,r-2565,1066l1046988,3619r1054,2553l1050607,7226r2553,-1054l1054214,3619xem1316228,3619r-1055,-2553l1312621,r-2566,1066l1309001,3619r1054,2553l1312621,7226r2552,-1054l1316228,3619xem1578241,3619r-1054,-2553l1574634,r-2565,1066l1571015,3619r1054,2553l1574634,7226r2553,-1054l1578241,3619xem1839214,3619r-1055,-2553l1835607,r-2566,1066l1831987,3619r1054,2553l1835607,7226r2552,-1054l1839214,3619xem2101227,3619r-1054,-2553l2097620,r-2565,1066l2094001,3619r1054,2553l2097620,7226r2553,-1054l2101227,3619xe" fillcolor="black" stroked="f">
                  <v:path arrowok="t"/>
                </v:shape>
                <v:shape id="Graphic 219" o:spid="_x0000_s1070" style="position:absolute;left:3250;top:17088;width:20942;height:13;visibility:visible;mso-wrap-style:square;v-text-anchor:top" coordsize="2094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3lcUA&#10;AADcAAAADwAAAGRycy9kb3ducmV2LnhtbESPzWoCQRCE74G8w9CB3OKsHiSujiKKEPBg4g9em512&#10;Z3WnZ9np6ManzwQCHouq+oqazDpfqyu1sQpsoN/LQBEXwVZcGtjvVm/voKIgW6wDk4EfijCbPj9N&#10;MLfhxl903UqpEoRjjgacSJNrHQtHHmMvNMTJO4XWoyTZltq2eEtwX+tBlg21x4rTgsOGFo6Ky/bb&#10;G9isR+78KUu7tyu5b467+nBfHox5fenmY1BCnTzC/+0Pa2DQH8HfmXQE9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veVxQAAANwAAAAPAAAAAAAAAAAAAAAAAJgCAABkcnMv&#10;ZG93bnJldi54bWxQSwUGAAAAAAQABAD1AAAAigMAAAAA&#10;" path="m,l2094001,em,l2094001,e" filled="f" strokeweight=".20072mm">
                  <v:path arrowok="t"/>
                </v:shape>
                <v:shape id="Graphic 220" o:spid="_x0000_s1071" style="position:absolute;left:3214;top:246;width:76;height:16885;visibility:visible;mso-wrap-style:square;v-text-anchor:top" coordsize="7620,168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rzcEA&#10;AADcAAAADwAAAGRycy9kb3ducmV2LnhtbERPTYvCMBC9C/sfwizsRdbUIlWqURZBVhQPatfz0My2&#10;xWZSmljrvzcHwePjfS9WvalFR62rLCsYjyIQxLnVFRcKsvPmewbCeWSNtWVS8CAHq+XHYIGptnc+&#10;UnfyhQgh7FJUUHrfpFK6vCSDbmQb4sD929agD7AtpG7xHsJNLeMoSqTBikNDiQ2tS8qvp5tRgNPr&#10;MMrk7/4w+cu68366o+SSKPX12f/MQXjq/Vv8cm+1gjgO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W683BAAAA3AAAAA8AAAAAAAAAAAAAAAAAmAIAAGRycy9kb3du&#10;cmV2LnhtbFBLBQYAAAAABAAEAPUAAACGAwAAAAA=&#10;" path="m7226,1684248r-1067,-2553l3606,1680629r-2552,1066l,1684248r1054,2553l3606,1687855r2553,-1054l7226,1684248xem7226,1543850r-1067,-2553l3606,1540230r-2552,1067l,1543850r1054,2552l3606,1547456r2553,-1054l7226,1543850xem7226,1404480r-1067,-2553l3606,1400873r-2552,1054l,1404480r1054,2553l3606,1408099r2553,-1066l7226,1404480xem7226,1264081r-1067,-2552l3606,1260462r-2552,1067l,1264081r1054,2553l3606,1267688r2553,-1054l7226,1264081xem7226,1123683r-1067,-2553l3606,1120076r-2552,1054l,1123683r1054,2553l3606,1127302r2553,-1066l7226,1123683xem7226,984326l6159,981773,3606,980719r-2552,1054l,984326r1054,2552l3606,987945r2553,-1067l7226,984326xem7226,843927l6159,841375,3606,840308r-2552,1067l,843927r1054,2553l3606,847534r2553,-1054l7226,843927xem7226,703529l6159,700976,3606,699922r-2552,1054l,703529r1054,2552l3606,707148r2553,-1067l7226,703529xem7226,564159l6159,561606,3606,560552r-2552,1054l,564159r1054,2565l3606,567778r2553,-1054l7226,564159xem7226,423760l6159,421208,3606,420154r-2552,1054l,423760r1054,2566l3606,427380r2553,-1054l7226,423760xem7226,283362l6159,280809,3606,279755r-2552,1054l,283362r1054,2565l3606,286981r2553,-1054l7226,283362xem7226,144018l6159,141452,3606,140398r-2552,1054l,144018r1054,2552l3606,147624r2553,-1054l7226,144018xem7226,3606l6159,1054,3606,,1054,1054,,3606,1054,6172,3606,7226,6159,6172,7226,3606xe" fillcolor="black" stroked="f">
                  <v:path arrowok="t"/>
                </v:shape>
                <v:shape id="Graphic 221" o:spid="_x0000_s1072" style="position:absolute;left:3250;top:282;width:13;height:16808;visibility:visible;mso-wrap-style:square;v-text-anchor:top" coordsize="1270,168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JwsUA&#10;AADcAAAADwAAAGRycy9kb3ducmV2LnhtbESPT2vCQBTE7wW/w/IEb3VjwNJGV7GBihcL1YLXR/aZ&#10;BHffhuzmj376bqHQ4zAzv2HW29Ea0VPra8cKFvMEBHHhdM2lgu/zx/MrCB+QNRrHpOBOHrabydMa&#10;M+0G/qL+FEoRIewzVFCF0GRS+qIii37uGuLoXV1rMUTZllK3OES4NTJNkhdpsea4UGFDeUXF7dRZ&#10;Bcuc349Lv798HnTz1o1H87gZo9RsOu5WIAKN4T/81z5oBWm6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snCxQAAANwAAAAPAAAAAAAAAAAAAAAAAJgCAABkcnMv&#10;ZG93bnJldi54bWxQSwUGAAAAAAQABAD1AAAAigMAAAAA&#10;" path="m,1680629l,e" filled="f" strokeweight=".20072mm">
                  <v:path arrowok="t"/>
                </v:shape>
                <v:shape id="Image 222" o:spid="_x0000_s1073" type="#_x0000_t75" style="position:absolute;left:14543;top:17633;width:283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QMvFAAAA3AAAAA8AAABkcnMvZG93bnJldi54bWxEj8FqwzAQRO+B/IPYQm6JXENKcaOYYAjk&#10;Uoc6ObS3xdpaJtbKsVTb/fuqUOhxmJk3zC6fbSdGGnzrWMHjJgFBXDvdcqPgejmun0H4gKyxc0wK&#10;vslDvl8udphpN/EbjVVoRISwz1CBCaHPpPS1IYt+43ri6H26wWKIcmikHnCKcNvJNEmepMWW44LB&#10;ngpD9a36sgqKa1XfP4p3k5Rbf371l/I8laVSq4f58AIi0Bz+w3/tk1aQpin8no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0DLxQAAANwAAAAPAAAAAAAAAAAAAAAA&#10;AJ8CAABkcnMvZG93bnJldi54bWxQSwUGAAAAAAQABAD3AAAAkQMAAAAA&#10;">
                  <v:imagedata r:id="rId77" o:title=""/>
                </v:shape>
                <v:shape id="Image 223" o:spid="_x0000_s1074" type="#_x0000_t75" style="position:absolute;left:9538;top:17633;width:2559;height:1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awXEAAAA3AAAAA8AAABkcnMvZG93bnJldi54bWxEj0GLwjAUhO+C/yE8wZumVhTpGmURBfci&#10;WAWvz+Zt27V5KUnU+u83Cwseh5n5hlmuO9OIBzlfW1YwGScgiAuray4VnE+70QKED8gaG8uk4EUe&#10;1qt+b4mZtk8+0iMPpYgQ9hkqqEJoMyl9UZFBP7YtcfS+rTMYonSl1A6fEW4amSbJXBqsOS5U2NKm&#10;ouKW342C/Hy6TG5Td/i5vO7H67b52oVuptRw0H1+gAjUhXf4v73XCtJ0Cn9n4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yawXEAAAA3AAAAA8AAAAAAAAAAAAAAAAA&#10;nwIAAGRycy9kb3ducmV2LnhtbFBLBQYAAAAABAAEAPcAAACQAwAAAAA=&#10;">
                  <v:imagedata r:id="rId78" o:title=""/>
                </v:shape>
                <v:shape id="Image 224" o:spid="_x0000_s1075" type="#_x0000_t75" style="position:absolute;left:19848;top:17560;width:4269;height: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5z3LCAAAA3AAAAA8AAABkcnMvZG93bnJldi54bWxEj0urwjAUhPeC/yEcwY1cU0sR6TXKRRB8&#10;rHyA20Nz+uA2J7WJWv+9EQSXw8x8w8yXnanFnVpXWVYwGUcgiDOrKy4UnE/rnxkI55E11pZJwZMc&#10;LBf93hxTbR98oPvRFyJA2KWooPS+SaV0WUkG3dg2xMHLbWvQB9kWUrf4CHBTyziKptJgxWGhxIZW&#10;JWX/x5tRkO0KvJiEt6N8lmCTX9f1fjtRajjo/n5BeOr8N/xpb7SCOE7gfSYc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ec9ywgAAANwAAAAPAAAAAAAAAAAAAAAAAJ8C&#10;AABkcnMvZG93bnJldi54bWxQSwUGAAAAAAQABAD3AAAAjgMAAAAA&#10;">
                  <v:imagedata r:id="rId79" o:title=""/>
                </v:shape>
                <v:shape id="Image 225" o:spid="_x0000_s1076" type="#_x0000_t75" style="position:absolute;top:3194;width:720;height:8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zo3EAAAA3AAAAA8AAABkcnMvZG93bnJldi54bWxEj9FqAjEURN8L/YdwBd9q1gWL3RpFCkXB&#10;Iqj9gMvmdrO4udkmcY39+kYo9HGYmTPMYpVsJwbyoXWsYDopQBDXTrfcKPg8vT/NQYSIrLFzTApu&#10;FGC1fHxYYKXdlQ80HGMjMoRDhQpMjH0lZagNWQwT1xNn78t5izFL30jt8ZrhtpNlUTxLiy3nBYM9&#10;vRmqz8eLVbA23/ufmU/lbrNJuB0+Cu5ezkqNR2n9CiJSiv/hv/ZWKyjLGdzP5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6zo3EAAAA3AAAAA8AAAAAAAAAAAAAAAAA&#10;nwIAAGRycy9kb3ducmV2LnhtbFBLBQYAAAAABAAEAPcAAACQAwAAAAA=&#10;">
                  <v:imagedata r:id="rId80" o:title=""/>
                </v:shape>
                <v:shape id="Image 226" o:spid="_x0000_s1077" type="#_x0000_t75" style="position:absolute;left:14687;top:589;width:8321;height: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mbzFAAAA3AAAAA8AAABkcnMvZG93bnJldi54bWxEj0FrwkAUhO+F/oflCb3VjTlISV2lCIpI&#10;qVQtuT6yzyQ1+zbsvmr677sFweMwM98ws8XgOnWhEFvPBibjDBRx5W3LtYHjYfX8AioKssXOMxn4&#10;pQiL+ePDDAvrr/xJl73UKkE4FmigEekLrWPVkMM49j1x8k4+OJQkQ61twGuCu07nWTbVDltOCw32&#10;tGyoOu9/nIGvarct1x+b79V7uz4FkXJb7tiYp9Hw9gpKaJB7+NbeWAN5PoX/M+kI6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gJm8xQAAANwAAAAPAAAAAAAAAAAAAAAA&#10;AJ8CAABkcnMvZG93bnJldi54bWxQSwUGAAAAAAQABAD3AAAAkQMAAAAA&#10;">
                  <v:imagedata r:id="rId81" o:title=""/>
                </v:shape>
                <v:shape id="Image 227" o:spid="_x0000_s1078" type="#_x0000_t75" style="position:absolute;left:4313;top:17580;width:2835;height: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U/HEAAAA3AAAAA8AAABkcnMvZG93bnJldi54bWxEj0+LwjAUxO/CfofwFrzImpqDutUoy4Lo&#10;QQT/HDw+mmfb3ealNNHWb28EweMwM79h5svOVuJGjS8daxgNExDEmTMl5xpOx9XXFIQPyAYrx6Th&#10;Th6Wi4/eHFPjWt7T7RByESHsU9RQhFCnUvqsIIt+6Gri6F1cYzFE2eTSNNhGuK2kSpKxtFhyXCiw&#10;pt+Csv/D1Wq48l+3S77d6d4qdV6X20HmVgOt+5/dzwxEoC68w6/2xmhQagL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5U/HEAAAA3AAAAA8AAAAAAAAAAAAAAAAA&#10;nwIAAGRycy9kb3ducmV2LnhtbFBLBQYAAAAABAAEAPcAAACQAwAAAAA=&#10;">
                  <v:imagedata r:id="rId82" o:title=""/>
                </v:shape>
                <w10:wrap anchorx="page"/>
              </v:group>
            </w:pict>
          </mc:Fallback>
        </mc:AlternateContent>
      </w:r>
    </w:p>
    <w:p w:rsidR="00C10E36" w:rsidRPr="00966531" w:rsidRDefault="00C10E36" w:rsidP="003941FF">
      <w:pPr>
        <w:spacing w:after="0" w:line="240" w:lineRule="auto"/>
        <w:jc w:val="both"/>
        <w:rPr>
          <w:rFonts w:ascii="Times New Roman" w:hAnsi="Times New Roman" w:cs="Times New Roman"/>
          <w:sz w:val="24"/>
          <w:szCs w:val="24"/>
        </w:rPr>
      </w:pPr>
    </w:p>
    <w:p w:rsidR="0081620E" w:rsidRPr="00966531" w:rsidRDefault="0081620E" w:rsidP="003941FF">
      <w:pPr>
        <w:spacing w:after="0" w:line="240" w:lineRule="auto"/>
        <w:jc w:val="both"/>
        <w:rPr>
          <w:rFonts w:ascii="Times New Roman" w:hAnsi="Times New Roman" w:cs="Times New Roman"/>
          <w:sz w:val="24"/>
          <w:szCs w:val="24"/>
        </w:rPr>
      </w:pPr>
    </w:p>
    <w:p w:rsidR="0081620E" w:rsidRPr="00966531" w:rsidRDefault="0081620E" w:rsidP="003941FF">
      <w:pPr>
        <w:spacing w:after="0" w:line="240" w:lineRule="auto"/>
        <w:jc w:val="both"/>
        <w:rPr>
          <w:rFonts w:ascii="Times New Roman" w:hAnsi="Times New Roman" w:cs="Times New Roman"/>
          <w:sz w:val="24"/>
          <w:szCs w:val="24"/>
        </w:rPr>
      </w:pPr>
    </w:p>
    <w:p w:rsidR="0081620E" w:rsidRPr="00966531" w:rsidRDefault="0081620E" w:rsidP="003941FF">
      <w:pPr>
        <w:spacing w:after="0" w:line="240" w:lineRule="auto"/>
        <w:jc w:val="both"/>
        <w:rPr>
          <w:rFonts w:ascii="Times New Roman" w:hAnsi="Times New Roman" w:cs="Times New Roman"/>
          <w:sz w:val="24"/>
          <w:szCs w:val="24"/>
        </w:rPr>
      </w:pPr>
    </w:p>
    <w:p w:rsidR="0081620E" w:rsidRPr="00966531" w:rsidRDefault="0081620E" w:rsidP="003941FF">
      <w:pPr>
        <w:spacing w:after="0" w:line="240" w:lineRule="auto"/>
        <w:jc w:val="both"/>
        <w:rPr>
          <w:rFonts w:ascii="Times New Roman" w:hAnsi="Times New Roman" w:cs="Times New Roman"/>
          <w:sz w:val="24"/>
          <w:szCs w:val="24"/>
        </w:rPr>
      </w:pPr>
    </w:p>
    <w:p w:rsidR="0081620E" w:rsidRPr="00966531" w:rsidRDefault="0081620E" w:rsidP="003941FF">
      <w:pPr>
        <w:spacing w:after="0" w:line="240" w:lineRule="auto"/>
        <w:jc w:val="both"/>
        <w:rPr>
          <w:rFonts w:ascii="Times New Roman" w:hAnsi="Times New Roman" w:cs="Times New Roman"/>
          <w:sz w:val="24"/>
          <w:szCs w:val="24"/>
        </w:rPr>
      </w:pPr>
    </w:p>
    <w:p w:rsidR="0081620E" w:rsidRPr="00966531" w:rsidRDefault="0081620E" w:rsidP="003941FF">
      <w:pPr>
        <w:spacing w:after="0" w:line="240" w:lineRule="auto"/>
        <w:ind w:left="103"/>
        <w:jc w:val="both"/>
        <w:rPr>
          <w:rFonts w:ascii="Times New Roman" w:hAnsi="Times New Roman" w:cs="Times New Roman"/>
          <w:sz w:val="24"/>
          <w:szCs w:val="24"/>
        </w:rPr>
      </w:pPr>
    </w:p>
    <w:p w:rsidR="00950F3C" w:rsidRPr="00966531" w:rsidRDefault="0081620E" w:rsidP="003941FF">
      <w:pPr>
        <w:spacing w:after="0" w:line="240" w:lineRule="auto"/>
        <w:ind w:left="103"/>
        <w:jc w:val="both"/>
        <w:rPr>
          <w:rFonts w:ascii="Times New Roman" w:hAnsi="Times New Roman" w:cs="Times New Roman"/>
          <w:sz w:val="24"/>
          <w:szCs w:val="24"/>
        </w:rPr>
      </w:pPr>
      <w:r w:rsidRPr="00966531">
        <w:rPr>
          <w:rFonts w:ascii="Times New Roman" w:hAnsi="Times New Roman" w:cs="Times New Roman"/>
          <w:sz w:val="24"/>
          <w:szCs w:val="24"/>
        </w:rPr>
        <w:tab/>
      </w:r>
      <w:r w:rsidRPr="00966531">
        <w:rPr>
          <w:rFonts w:ascii="Times New Roman" w:hAnsi="Times New Roman" w:cs="Times New Roman"/>
          <w:sz w:val="24"/>
          <w:szCs w:val="24"/>
        </w:rPr>
        <w:tab/>
      </w:r>
    </w:p>
    <w:p w:rsidR="00950F3C" w:rsidRPr="00966531" w:rsidRDefault="00950F3C" w:rsidP="003941FF">
      <w:pPr>
        <w:spacing w:after="0" w:line="240" w:lineRule="auto"/>
        <w:ind w:left="103"/>
        <w:jc w:val="both"/>
        <w:rPr>
          <w:rFonts w:ascii="Times New Roman" w:hAnsi="Times New Roman" w:cs="Times New Roman"/>
          <w:sz w:val="24"/>
          <w:szCs w:val="24"/>
        </w:rPr>
      </w:pPr>
    </w:p>
    <w:p w:rsidR="00950F3C" w:rsidRPr="00966531" w:rsidRDefault="00950F3C" w:rsidP="003941FF">
      <w:pPr>
        <w:spacing w:after="0" w:line="240" w:lineRule="auto"/>
        <w:ind w:left="103"/>
        <w:jc w:val="both"/>
        <w:rPr>
          <w:rFonts w:ascii="Times New Roman" w:hAnsi="Times New Roman" w:cs="Times New Roman"/>
          <w:sz w:val="24"/>
          <w:szCs w:val="24"/>
        </w:rPr>
      </w:pPr>
    </w:p>
    <w:p w:rsidR="00950F3C" w:rsidRPr="00966531" w:rsidRDefault="00950F3C" w:rsidP="003941FF">
      <w:pPr>
        <w:spacing w:after="0" w:line="240" w:lineRule="auto"/>
        <w:ind w:left="103"/>
        <w:jc w:val="both"/>
        <w:rPr>
          <w:rFonts w:ascii="Times New Roman" w:hAnsi="Times New Roman" w:cs="Times New Roman"/>
          <w:sz w:val="24"/>
          <w:szCs w:val="24"/>
        </w:rPr>
      </w:pPr>
    </w:p>
    <w:p w:rsidR="00950F3C" w:rsidRDefault="000504CA" w:rsidP="000504CA">
      <w:pPr>
        <w:spacing w:after="0" w:line="240" w:lineRule="auto"/>
        <w:ind w:left="103"/>
        <w:jc w:val="center"/>
        <w:rPr>
          <w:rFonts w:ascii="Times New Roman" w:hAnsi="Times New Roman" w:cs="Times New Roman"/>
          <w:sz w:val="24"/>
          <w:szCs w:val="24"/>
        </w:rPr>
      </w:pPr>
      <w:r w:rsidRPr="00CA4BA5">
        <w:rPr>
          <w:rFonts w:ascii="Times New Roman" w:hAnsi="Times New Roman" w:cs="Times New Roman"/>
          <w:b/>
          <w:sz w:val="20"/>
          <w:szCs w:val="20"/>
        </w:rPr>
        <w:t xml:space="preserve">Figure </w:t>
      </w:r>
      <w:r>
        <w:rPr>
          <w:rFonts w:ascii="Times New Roman" w:hAnsi="Times New Roman" w:cs="Times New Roman"/>
          <w:b/>
          <w:sz w:val="20"/>
          <w:szCs w:val="20"/>
        </w:rPr>
        <w:t>5</w:t>
      </w:r>
      <w:r w:rsidRPr="00CA4BA5">
        <w:rPr>
          <w:rFonts w:ascii="Times New Roman" w:hAnsi="Times New Roman" w:cs="Times New Roman"/>
          <w:b/>
          <w:sz w:val="20"/>
          <w:szCs w:val="20"/>
        </w:rPr>
        <w:t xml:space="preserve">: </w:t>
      </w:r>
      <w:r>
        <w:rPr>
          <w:rFonts w:ascii="Times New Roman" w:hAnsi="Times New Roman" w:cs="Times New Roman"/>
          <w:b/>
          <w:sz w:val="20"/>
          <w:szCs w:val="20"/>
        </w:rPr>
        <w:t>Gas consumption of reputation system.</w:t>
      </w:r>
    </w:p>
    <w:p w:rsidR="0081620E" w:rsidRPr="00966531" w:rsidRDefault="0081620E" w:rsidP="00C10E36">
      <w:pPr>
        <w:spacing w:after="0" w:line="240" w:lineRule="auto"/>
        <w:ind w:left="103"/>
        <w:jc w:val="center"/>
        <w:rPr>
          <w:rFonts w:ascii="Times New Roman" w:hAnsi="Times New Roman" w:cs="Times New Roman"/>
          <w:spacing w:val="-5"/>
          <w:sz w:val="24"/>
          <w:szCs w:val="24"/>
        </w:rPr>
      </w:pPr>
    </w:p>
    <w:p w:rsidR="00C10E36" w:rsidRPr="00966531" w:rsidRDefault="00C10E36" w:rsidP="003941FF">
      <w:pPr>
        <w:spacing w:after="0" w:line="240" w:lineRule="auto"/>
        <w:ind w:left="103"/>
        <w:jc w:val="both"/>
        <w:rPr>
          <w:rFonts w:ascii="Times New Roman" w:hAnsi="Times New Roman" w:cs="Times New Roman"/>
          <w:spacing w:val="-5"/>
          <w:sz w:val="24"/>
          <w:szCs w:val="24"/>
        </w:rPr>
      </w:pPr>
    </w:p>
    <w:p w:rsidR="00C10E36" w:rsidRDefault="005E4441" w:rsidP="005D134D">
      <w:pPr>
        <w:spacing w:after="120" w:line="240" w:lineRule="auto"/>
        <w:ind w:left="103"/>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p>
    <w:p w:rsidR="005D134D" w:rsidRPr="005D134D" w:rsidRDefault="005D134D" w:rsidP="005D134D">
      <w:pPr>
        <w:pStyle w:val="ListParagraph"/>
        <w:numPr>
          <w:ilvl w:val="0"/>
          <w:numId w:val="19"/>
        </w:numPr>
        <w:spacing w:after="120"/>
        <w:jc w:val="center"/>
        <w:rPr>
          <w:b/>
          <w:spacing w:val="-5"/>
          <w:sz w:val="20"/>
          <w:szCs w:val="20"/>
        </w:rPr>
      </w:pPr>
      <w:r w:rsidRPr="005D134D">
        <w:rPr>
          <w:b/>
          <w:spacing w:val="-5"/>
          <w:sz w:val="20"/>
          <w:szCs w:val="20"/>
        </w:rPr>
        <w:t>ANALYSES</w:t>
      </w:r>
    </w:p>
    <w:p w:rsidR="0081620E" w:rsidRPr="005E4441" w:rsidRDefault="00F77529" w:rsidP="00A01C08">
      <w:pPr>
        <w:pStyle w:val="BodyText"/>
        <w:ind w:firstLine="720"/>
        <w:jc w:val="both"/>
      </w:pPr>
      <w:r w:rsidRPr="005E4441">
        <w:t>As blockchain technology becomes increasingly prevalent across various industries, numerous types of attacks have emerged. This section provides an analysis of the vulnerabilities, robustness, and security of the proposed solution, detailing how it remains resilient against different types of attacks.</w:t>
      </w:r>
    </w:p>
    <w:p w:rsidR="00F77529" w:rsidRPr="005E4441" w:rsidRDefault="00F77529" w:rsidP="005E4441">
      <w:pPr>
        <w:pStyle w:val="BodyText"/>
        <w:jc w:val="both"/>
      </w:pPr>
    </w:p>
    <w:p w:rsidR="0081620E" w:rsidRPr="009C469B" w:rsidRDefault="0081620E" w:rsidP="009C469B">
      <w:pPr>
        <w:pStyle w:val="ListParagraph"/>
        <w:numPr>
          <w:ilvl w:val="1"/>
          <w:numId w:val="19"/>
        </w:numPr>
        <w:tabs>
          <w:tab w:val="left" w:pos="709"/>
        </w:tabs>
        <w:spacing w:after="80"/>
        <w:ind w:right="0"/>
        <w:rPr>
          <w:b/>
          <w:i/>
          <w:color w:val="000000" w:themeColor="text1"/>
          <w:w w:val="80"/>
          <w:sz w:val="20"/>
          <w:szCs w:val="20"/>
        </w:rPr>
      </w:pPr>
      <w:bookmarkStart w:id="1" w:name="VULNERABILITY_AND_ROBUSTNESS"/>
      <w:bookmarkEnd w:id="1"/>
      <w:r w:rsidRPr="009C469B">
        <w:rPr>
          <w:b/>
          <w:i/>
          <w:color w:val="000000" w:themeColor="text1"/>
          <w:w w:val="80"/>
          <w:sz w:val="20"/>
          <w:szCs w:val="20"/>
        </w:rPr>
        <w:t>VULNERABILITY</w:t>
      </w:r>
      <w:r w:rsidRPr="009C469B">
        <w:rPr>
          <w:b/>
          <w:i/>
          <w:color w:val="000000" w:themeColor="text1"/>
          <w:spacing w:val="10"/>
          <w:w w:val="80"/>
          <w:sz w:val="20"/>
          <w:szCs w:val="20"/>
        </w:rPr>
        <w:t xml:space="preserve"> </w:t>
      </w:r>
      <w:r w:rsidRPr="009C469B">
        <w:rPr>
          <w:b/>
          <w:i/>
          <w:color w:val="000000" w:themeColor="text1"/>
          <w:w w:val="80"/>
          <w:sz w:val="20"/>
          <w:szCs w:val="20"/>
        </w:rPr>
        <w:t>AND</w:t>
      </w:r>
      <w:r w:rsidRPr="009C469B">
        <w:rPr>
          <w:b/>
          <w:i/>
          <w:color w:val="000000" w:themeColor="text1"/>
          <w:spacing w:val="11"/>
          <w:w w:val="80"/>
          <w:sz w:val="20"/>
          <w:szCs w:val="20"/>
        </w:rPr>
        <w:t xml:space="preserve"> </w:t>
      </w:r>
      <w:r w:rsidRPr="009C469B">
        <w:rPr>
          <w:b/>
          <w:i/>
          <w:color w:val="000000" w:themeColor="text1"/>
          <w:spacing w:val="-2"/>
          <w:w w:val="80"/>
          <w:sz w:val="20"/>
          <w:szCs w:val="20"/>
        </w:rPr>
        <w:t>ROBUSTNESS</w:t>
      </w:r>
    </w:p>
    <w:p w:rsidR="00F77529" w:rsidRPr="005E4441" w:rsidRDefault="00F77529" w:rsidP="00A01C08">
      <w:pPr>
        <w:pStyle w:val="BodyText"/>
        <w:ind w:firstLine="709"/>
        <w:jc w:val="both"/>
      </w:pPr>
      <w:r w:rsidRPr="005E4441">
        <w:t>Smart contracts are fundamental components of blockchain technology. The solution proposed in this paper utilizes multiple smart contracts for transactional activities. A smart contract is executable code that facilitates digital transactions while ensuring authenticity, credibility, and immutability. Once deployed on the blockchain, a smart contract cannot be modified and must be executed as written. If the code of a smart contract is vulnerable, it can significantly compromise the security of the blockchain.</w:t>
      </w:r>
    </w:p>
    <w:p w:rsidR="00F77529" w:rsidRPr="005E4441" w:rsidRDefault="00F77529" w:rsidP="001135F9">
      <w:pPr>
        <w:pStyle w:val="BodyText"/>
        <w:ind w:firstLine="662"/>
        <w:jc w:val="both"/>
      </w:pPr>
      <w:r w:rsidRPr="005E4441">
        <w:t xml:space="preserve">As smart contracts are still evolving, they have some security gaps. During </w:t>
      </w:r>
      <w:proofErr w:type="spellStart"/>
      <w:r w:rsidRPr="005E4441">
        <w:t>Ethereum's</w:t>
      </w:r>
      <w:proofErr w:type="spellEnd"/>
      <w:r w:rsidRPr="005E4441">
        <w:t xml:space="preserve"> initial development, the Decentralized Autonomous Organization (DAO) hack was a major incident, resulting in the </w:t>
      </w:r>
      <w:r w:rsidRPr="005E4441">
        <w:lastRenderedPageBreak/>
        <w:t>loss of 3.6 million ethers, equivalent to $70 million. The DAO was responsible for decentralized financial transactions via smart contracts. Other vulnerabilities in smart contracts, such as reentrancy bugs, time dependency, concurrency bugs, and call stack attacks, have also been identified. These vulnerabilities can cause significant losses to blockchain-based systems. The most well-known vulnerabilities are described as follows:</w:t>
      </w:r>
    </w:p>
    <w:p w:rsidR="00F77529" w:rsidRPr="005D134D" w:rsidRDefault="00F77529" w:rsidP="003941FF">
      <w:pPr>
        <w:pStyle w:val="BodyText"/>
        <w:ind w:left="103" w:right="132" w:firstLine="199"/>
        <w:jc w:val="both"/>
      </w:pPr>
    </w:p>
    <w:p w:rsidR="00F77529" w:rsidRPr="005D134D" w:rsidRDefault="00F77529" w:rsidP="00A01C08">
      <w:pPr>
        <w:pStyle w:val="BodyText"/>
        <w:numPr>
          <w:ilvl w:val="0"/>
          <w:numId w:val="29"/>
        </w:numPr>
        <w:ind w:right="132"/>
        <w:jc w:val="both"/>
      </w:pPr>
      <w:r w:rsidRPr="00A01C08">
        <w:rPr>
          <w:b/>
        </w:rPr>
        <w:t>Call Stack Attack:</w:t>
      </w:r>
      <w:r w:rsidRPr="005D134D">
        <w:t xml:space="preserve"> Also known as the call depth attack, this occurs when the call depth reaches 1024 frames, causing the calling function to fail. If a call or send function is used to call another contract, the call depth increases by one. If a call function recursively calls itself 1023 times, reaching the call stack limit of 1024, the next instruction fails.</w:t>
      </w:r>
    </w:p>
    <w:p w:rsidR="00A01C08" w:rsidRDefault="00F77529" w:rsidP="00B84C16">
      <w:pPr>
        <w:pStyle w:val="BodyText"/>
        <w:numPr>
          <w:ilvl w:val="0"/>
          <w:numId w:val="31"/>
        </w:numPr>
        <w:ind w:right="132"/>
        <w:jc w:val="both"/>
      </w:pPr>
      <w:r w:rsidRPr="00A01C08">
        <w:rPr>
          <w:b/>
        </w:rPr>
        <w:t>Time Dependency Attack:</w:t>
      </w:r>
      <w:r w:rsidR="00A01C08" w:rsidRPr="00A01C08">
        <w:rPr>
          <w:b/>
        </w:rPr>
        <w:t xml:space="preserve"> </w:t>
      </w:r>
      <w:r w:rsidRPr="005D134D">
        <w:t>This miner-centric attack involves a miner manipulating the timestamp conditions to their advantage. When mining a transaction, the miner sets the transaction's timestamp, typically based on the miner’s physical machine time.</w:t>
      </w:r>
    </w:p>
    <w:p w:rsidR="00F77529" w:rsidRPr="005D134D" w:rsidRDefault="00F77529" w:rsidP="00B84C16">
      <w:pPr>
        <w:pStyle w:val="BodyText"/>
        <w:numPr>
          <w:ilvl w:val="0"/>
          <w:numId w:val="31"/>
        </w:numPr>
        <w:ind w:right="132"/>
        <w:jc w:val="both"/>
      </w:pPr>
      <w:r w:rsidRPr="00A01C08">
        <w:rPr>
          <w:b/>
        </w:rPr>
        <w:t>Concurrency Bug:</w:t>
      </w:r>
      <w:r w:rsidRPr="005D134D">
        <w:t xml:space="preserve"> This miner-side issue falls under the category of transaction ordering dependency. It arises when two functions are executed simultaneously, often occurring when a data structure or database is being updated.</w:t>
      </w:r>
    </w:p>
    <w:p w:rsidR="00F77529" w:rsidRPr="005D134D" w:rsidRDefault="00F77529" w:rsidP="00A01C08">
      <w:pPr>
        <w:pStyle w:val="BodyText"/>
        <w:numPr>
          <w:ilvl w:val="0"/>
          <w:numId w:val="29"/>
        </w:numPr>
        <w:ind w:right="132"/>
        <w:jc w:val="both"/>
      </w:pPr>
      <w:r w:rsidRPr="00A01C08">
        <w:rPr>
          <w:b/>
        </w:rPr>
        <w:t>Reentrancy Vulnerability:</w:t>
      </w:r>
      <w:r w:rsidRPr="005D134D">
        <w:t xml:space="preserve"> This well-known vulnerability, exemplified by the DAO attack, exploits path conditions to check for reentrancy conditions. In Ethereum, when a contract calls another contract, the current transaction waits for the call to finish. This can lead to situations where a transaction uses the intermediate state of the caller.</w:t>
      </w:r>
    </w:p>
    <w:p w:rsidR="00F77529" w:rsidRPr="005D134D" w:rsidRDefault="00F77529" w:rsidP="003941FF">
      <w:pPr>
        <w:pStyle w:val="BodyText"/>
        <w:ind w:left="103" w:right="132" w:firstLine="199"/>
        <w:jc w:val="both"/>
      </w:pPr>
    </w:p>
    <w:p w:rsidR="00F77529" w:rsidRPr="005D134D" w:rsidRDefault="00F77529" w:rsidP="002802D8">
      <w:pPr>
        <w:spacing w:after="0" w:line="240" w:lineRule="auto"/>
        <w:ind w:firstLine="720"/>
        <w:jc w:val="both"/>
        <w:rPr>
          <w:rFonts w:ascii="Times New Roman" w:eastAsia="Times New Roman" w:hAnsi="Times New Roman" w:cs="Times New Roman"/>
          <w:sz w:val="20"/>
          <w:szCs w:val="20"/>
          <w:lang w:val="en-US"/>
        </w:rPr>
      </w:pPr>
      <w:r w:rsidRPr="005D134D">
        <w:rPr>
          <w:rFonts w:ascii="Times New Roman" w:eastAsia="Times New Roman" w:hAnsi="Times New Roman" w:cs="Times New Roman"/>
          <w:sz w:val="20"/>
          <w:szCs w:val="20"/>
          <w:lang w:val="en-US"/>
        </w:rPr>
        <w:t>Therefore, it is crucial to analyze smart contract codes to ensure the system is robust against the aforementioned attacks. Oyente, an open-source security analyzer for Ethereum smart contracts</w:t>
      </w:r>
      <w:r w:rsidR="009C469B">
        <w:rPr>
          <w:rFonts w:ascii="Times New Roman" w:eastAsia="Times New Roman" w:hAnsi="Times New Roman" w:cs="Times New Roman"/>
          <w:sz w:val="20"/>
          <w:szCs w:val="20"/>
          <w:lang w:val="en-US"/>
        </w:rPr>
        <w:t>.</w:t>
      </w:r>
      <w:r w:rsidRPr="005D134D">
        <w:rPr>
          <w:rFonts w:ascii="Times New Roman" w:eastAsia="Times New Roman" w:hAnsi="Times New Roman" w:cs="Times New Roman"/>
          <w:sz w:val="20"/>
          <w:szCs w:val="20"/>
          <w:lang w:val="en-US"/>
        </w:rPr>
        <w:t xml:space="preserve"> It analyzes smart contracts based on symbolic execution paths, where each path has a specific condition. The main responsibilities of Oyente are as follows:</w:t>
      </w:r>
    </w:p>
    <w:p w:rsidR="00F77529" w:rsidRPr="005D134D" w:rsidRDefault="00F77529" w:rsidP="003941FF">
      <w:pPr>
        <w:spacing w:after="0" w:line="240" w:lineRule="auto"/>
        <w:jc w:val="both"/>
        <w:rPr>
          <w:rFonts w:ascii="Times New Roman" w:eastAsia="Times New Roman" w:hAnsi="Times New Roman" w:cs="Times New Roman"/>
          <w:sz w:val="20"/>
          <w:szCs w:val="20"/>
          <w:lang w:val="en-US"/>
        </w:rPr>
      </w:pPr>
    </w:p>
    <w:p w:rsidR="00F77529" w:rsidRPr="002802D8" w:rsidRDefault="00F77529" w:rsidP="009C469B">
      <w:pPr>
        <w:pStyle w:val="ListParagraph"/>
        <w:numPr>
          <w:ilvl w:val="0"/>
          <w:numId w:val="32"/>
        </w:numPr>
        <w:ind w:left="993" w:hanging="284"/>
        <w:rPr>
          <w:sz w:val="20"/>
          <w:szCs w:val="20"/>
        </w:rPr>
      </w:pPr>
      <w:r w:rsidRPr="002802D8">
        <w:rPr>
          <w:sz w:val="20"/>
          <w:szCs w:val="20"/>
        </w:rPr>
        <w:t>Exploring all possible execution paths using dummy values for variables</w:t>
      </w:r>
    </w:p>
    <w:p w:rsidR="00F77529" w:rsidRPr="002802D8" w:rsidRDefault="00F77529" w:rsidP="009C469B">
      <w:pPr>
        <w:pStyle w:val="ListParagraph"/>
        <w:numPr>
          <w:ilvl w:val="0"/>
          <w:numId w:val="32"/>
        </w:numPr>
        <w:ind w:left="993" w:hanging="284"/>
        <w:rPr>
          <w:sz w:val="20"/>
          <w:szCs w:val="20"/>
        </w:rPr>
      </w:pPr>
      <w:r w:rsidRPr="002802D8">
        <w:rPr>
          <w:sz w:val="20"/>
          <w:szCs w:val="20"/>
        </w:rPr>
        <w:t>Recording the contract’s behavior in each path</w:t>
      </w:r>
    </w:p>
    <w:p w:rsidR="00F77529" w:rsidRPr="002802D8" w:rsidRDefault="00F77529" w:rsidP="009C469B">
      <w:pPr>
        <w:pStyle w:val="ListParagraph"/>
        <w:numPr>
          <w:ilvl w:val="0"/>
          <w:numId w:val="32"/>
        </w:numPr>
        <w:ind w:left="993" w:hanging="284"/>
        <w:rPr>
          <w:sz w:val="20"/>
          <w:szCs w:val="20"/>
        </w:rPr>
      </w:pPr>
      <w:r w:rsidRPr="002802D8">
        <w:rPr>
          <w:sz w:val="20"/>
          <w:szCs w:val="20"/>
        </w:rPr>
        <w:t>Summarizing the conditions for each path</w:t>
      </w:r>
    </w:p>
    <w:p w:rsidR="00F77529" w:rsidRPr="002802D8" w:rsidRDefault="00F77529" w:rsidP="009C469B">
      <w:pPr>
        <w:pStyle w:val="ListParagraph"/>
        <w:numPr>
          <w:ilvl w:val="0"/>
          <w:numId w:val="32"/>
        </w:numPr>
        <w:ind w:left="993" w:hanging="284"/>
        <w:rPr>
          <w:sz w:val="20"/>
          <w:szCs w:val="20"/>
        </w:rPr>
      </w:pPr>
      <w:r w:rsidRPr="002802D8">
        <w:rPr>
          <w:sz w:val="20"/>
          <w:szCs w:val="20"/>
        </w:rPr>
        <w:t>Checking for any property violations</w:t>
      </w:r>
    </w:p>
    <w:p w:rsidR="00F77529" w:rsidRPr="005D134D" w:rsidRDefault="00F77529" w:rsidP="003941FF">
      <w:pPr>
        <w:spacing w:after="0" w:line="240" w:lineRule="auto"/>
        <w:jc w:val="both"/>
        <w:rPr>
          <w:rFonts w:ascii="Times New Roman" w:eastAsia="Times New Roman" w:hAnsi="Times New Roman" w:cs="Times New Roman"/>
          <w:sz w:val="20"/>
          <w:szCs w:val="20"/>
          <w:lang w:val="en-US"/>
        </w:rPr>
      </w:pPr>
    </w:p>
    <w:p w:rsidR="0081620E" w:rsidRDefault="00145F65" w:rsidP="00FA3989">
      <w:pPr>
        <w:spacing w:after="0" w:line="240" w:lineRule="auto"/>
        <w:ind w:firstLine="72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According to an analysis,</w:t>
      </w:r>
      <w:r w:rsidR="007147D5">
        <w:rPr>
          <w:rFonts w:ascii="Times New Roman" w:eastAsia="Times New Roman" w:hAnsi="Times New Roman" w:cs="Times New Roman"/>
          <w:sz w:val="20"/>
          <w:szCs w:val="20"/>
          <w:lang w:val="en-US"/>
        </w:rPr>
        <w:t xml:space="preserve"> o</w:t>
      </w:r>
      <w:r w:rsidR="00F77529" w:rsidRPr="005D134D">
        <w:rPr>
          <w:rFonts w:ascii="Times New Roman" w:eastAsia="Times New Roman" w:hAnsi="Times New Roman" w:cs="Times New Roman"/>
          <w:sz w:val="20"/>
          <w:szCs w:val="20"/>
          <w:lang w:val="en-US"/>
        </w:rPr>
        <w:t>yente flagged 8,833 out of 19,366 smart contracts as vulnerable, including the DAO smart contract. We t</w:t>
      </w:r>
      <w:r w:rsidR="007147D5">
        <w:rPr>
          <w:rFonts w:ascii="Times New Roman" w:eastAsia="Times New Roman" w:hAnsi="Times New Roman" w:cs="Times New Roman"/>
          <w:sz w:val="20"/>
          <w:szCs w:val="20"/>
          <w:lang w:val="en-US"/>
        </w:rPr>
        <w:t>ested our smart contracts with o</w:t>
      </w:r>
      <w:r w:rsidR="00F77529" w:rsidRPr="005D134D">
        <w:rPr>
          <w:rFonts w:ascii="Times New Roman" w:eastAsia="Times New Roman" w:hAnsi="Times New Roman" w:cs="Times New Roman"/>
          <w:sz w:val="20"/>
          <w:szCs w:val="20"/>
          <w:lang w:val="en-US"/>
        </w:rPr>
        <w:t xml:space="preserve">yente for any security and vulnerability issues. Figure </w:t>
      </w:r>
      <w:r>
        <w:rPr>
          <w:rFonts w:ascii="Times New Roman" w:eastAsia="Times New Roman" w:hAnsi="Times New Roman" w:cs="Times New Roman"/>
          <w:sz w:val="20"/>
          <w:szCs w:val="20"/>
          <w:lang w:val="en-US"/>
        </w:rPr>
        <w:t>6</w:t>
      </w:r>
      <w:r w:rsidR="00F77529" w:rsidRPr="005D134D">
        <w:rPr>
          <w:rFonts w:ascii="Times New Roman" w:eastAsia="Times New Roman" w:hAnsi="Times New Roman" w:cs="Times New Roman"/>
          <w:sz w:val="20"/>
          <w:szCs w:val="20"/>
          <w:lang w:val="en-US"/>
        </w:rPr>
        <w:t xml:space="preserve"> clearly shows that all our contracts are robust against the mentioned vulnerability attacks, and all reported issues are false positives.</w:t>
      </w:r>
    </w:p>
    <w:p w:rsidR="00145F65" w:rsidRDefault="00145F65" w:rsidP="003941FF">
      <w:pPr>
        <w:spacing w:after="0" w:line="240" w:lineRule="auto"/>
        <w:jc w:val="both"/>
        <w:rPr>
          <w:rFonts w:ascii="Times New Roman" w:eastAsia="Times New Roman" w:hAnsi="Times New Roman" w:cs="Times New Roman"/>
          <w:sz w:val="20"/>
          <w:szCs w:val="20"/>
          <w:lang w:val="en-US"/>
        </w:rPr>
      </w:pPr>
    </w:p>
    <w:p w:rsidR="00145F65" w:rsidRPr="005D134D" w:rsidRDefault="00145F65" w:rsidP="003941FF">
      <w:pPr>
        <w:spacing w:after="0" w:line="240" w:lineRule="auto"/>
        <w:jc w:val="both"/>
        <w:rPr>
          <w:rFonts w:ascii="Times New Roman" w:hAnsi="Times New Roman" w:cs="Times New Roman"/>
          <w:spacing w:val="-2"/>
          <w:sz w:val="20"/>
          <w:szCs w:val="20"/>
        </w:rPr>
      </w:pPr>
      <w:r>
        <w:rPr>
          <w:rFonts w:ascii="Times New Roman" w:hAnsi="Times New Roman" w:cs="Times New Roman"/>
          <w:noProof/>
          <w:spacing w:val="-2"/>
          <w:sz w:val="20"/>
          <w:szCs w:val="20"/>
          <w:lang w:eastAsia="en-IN"/>
        </w:rPr>
        <w:drawing>
          <wp:inline distT="0" distB="0" distL="0" distR="0">
            <wp:extent cx="57531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81620E" w:rsidRDefault="0081620E" w:rsidP="003941FF">
      <w:pPr>
        <w:pStyle w:val="BodyText"/>
        <w:jc w:val="both"/>
      </w:pPr>
    </w:p>
    <w:p w:rsidR="00145F65" w:rsidRDefault="00145F65" w:rsidP="003941FF">
      <w:pPr>
        <w:pStyle w:val="BodyText"/>
        <w:jc w:val="both"/>
      </w:pPr>
    </w:p>
    <w:p w:rsidR="00145F65" w:rsidRDefault="00145F65" w:rsidP="003941FF">
      <w:pPr>
        <w:pStyle w:val="BodyText"/>
        <w:jc w:val="both"/>
      </w:pPr>
      <w:r>
        <w:rPr>
          <w:noProof/>
          <w:lang w:val="en-IN" w:eastAsia="en-IN"/>
        </w:rPr>
        <w:lastRenderedPageBreak/>
        <w:drawing>
          <wp:inline distT="0" distB="0" distL="0" distR="0">
            <wp:extent cx="5753100" cy="3133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rsidR="00145F65" w:rsidRDefault="00145F65" w:rsidP="003941FF">
      <w:pPr>
        <w:pStyle w:val="BodyText"/>
        <w:jc w:val="both"/>
      </w:pPr>
    </w:p>
    <w:p w:rsidR="00145F65" w:rsidRDefault="00145F65" w:rsidP="00145F65">
      <w:pPr>
        <w:pStyle w:val="BodyText"/>
        <w:jc w:val="center"/>
        <w:rPr>
          <w:b/>
        </w:rPr>
      </w:pPr>
      <w:r w:rsidRPr="00CA4BA5">
        <w:rPr>
          <w:b/>
        </w:rPr>
        <w:t xml:space="preserve">Figure </w:t>
      </w:r>
      <w:r>
        <w:rPr>
          <w:b/>
        </w:rPr>
        <w:t>6</w:t>
      </w:r>
      <w:r w:rsidRPr="00CA4BA5">
        <w:rPr>
          <w:b/>
        </w:rPr>
        <w:t xml:space="preserve">: </w:t>
      </w:r>
      <w:r>
        <w:rPr>
          <w:b/>
        </w:rPr>
        <w:t>Vulnerability analysis of smart contracts.</w:t>
      </w:r>
    </w:p>
    <w:p w:rsidR="009C469B" w:rsidRDefault="009C469B" w:rsidP="00145F65">
      <w:pPr>
        <w:pStyle w:val="BodyText"/>
        <w:jc w:val="center"/>
      </w:pPr>
    </w:p>
    <w:p w:rsidR="00145F65" w:rsidRPr="005D134D" w:rsidRDefault="00145F65" w:rsidP="003941FF">
      <w:pPr>
        <w:pStyle w:val="BodyText"/>
        <w:jc w:val="both"/>
      </w:pPr>
    </w:p>
    <w:p w:rsidR="0081620E" w:rsidRPr="009C469B" w:rsidRDefault="0081620E" w:rsidP="009C469B">
      <w:pPr>
        <w:pStyle w:val="ListParagraph"/>
        <w:numPr>
          <w:ilvl w:val="1"/>
          <w:numId w:val="19"/>
        </w:numPr>
        <w:tabs>
          <w:tab w:val="left" w:pos="426"/>
        </w:tabs>
        <w:spacing w:after="80"/>
        <w:ind w:left="425" w:right="0" w:hanging="425"/>
        <w:rPr>
          <w:b/>
          <w:i/>
          <w:color w:val="000000" w:themeColor="text1"/>
          <w:w w:val="80"/>
          <w:sz w:val="20"/>
          <w:szCs w:val="20"/>
        </w:rPr>
      </w:pPr>
      <w:bookmarkStart w:id="2" w:name="MANAGERIAL_IMPLICATIONS"/>
      <w:bookmarkEnd w:id="2"/>
      <w:r w:rsidRPr="009C469B">
        <w:rPr>
          <w:b/>
          <w:i/>
          <w:color w:val="000000" w:themeColor="text1"/>
          <w:w w:val="80"/>
          <w:sz w:val="20"/>
          <w:szCs w:val="20"/>
        </w:rPr>
        <w:t>MANAGERIAL</w:t>
      </w:r>
      <w:r w:rsidRPr="009C469B">
        <w:rPr>
          <w:b/>
          <w:i/>
          <w:color w:val="000000" w:themeColor="text1"/>
          <w:spacing w:val="28"/>
          <w:w w:val="80"/>
          <w:sz w:val="20"/>
          <w:szCs w:val="20"/>
        </w:rPr>
        <w:t xml:space="preserve"> </w:t>
      </w:r>
      <w:r w:rsidRPr="009C469B">
        <w:rPr>
          <w:b/>
          <w:i/>
          <w:color w:val="000000" w:themeColor="text1"/>
          <w:spacing w:val="-2"/>
          <w:w w:val="80"/>
          <w:sz w:val="20"/>
          <w:szCs w:val="20"/>
        </w:rPr>
        <w:t>IMPLICATIONS</w:t>
      </w:r>
    </w:p>
    <w:p w:rsidR="00F77529" w:rsidRDefault="009C469B" w:rsidP="00FA3989">
      <w:pPr>
        <w:pStyle w:val="BodyText"/>
        <w:ind w:firstLine="720"/>
        <w:jc w:val="both"/>
      </w:pPr>
      <w:bookmarkStart w:id="3" w:name="_GoBack"/>
      <w:bookmarkEnd w:id="3"/>
      <w:r w:rsidRPr="009C469B">
        <w:t xml:space="preserve">Our proposed </w:t>
      </w:r>
      <w:proofErr w:type="spellStart"/>
      <w:r w:rsidRPr="009C469B">
        <w:t>blockchain</w:t>
      </w:r>
      <w:proofErr w:type="spellEnd"/>
      <w:r w:rsidRPr="009C469B">
        <w:t xml:space="preserve">-enabled </w:t>
      </w:r>
      <w:proofErr w:type="spellStart"/>
      <w:r w:rsidRPr="009C469B">
        <w:t>Agri</w:t>
      </w:r>
      <w:proofErr w:type="spellEnd"/>
      <w:r w:rsidRPr="009C469B">
        <w:t>-Food supply chain system is designed to significantly improve the traceability of agricultural and food products. We have taken careful consideration of various factors essential for ensuring the security and efficiency of the supply chain. These aspects are thoroughly discussed in the subsequent sections.</w:t>
      </w:r>
    </w:p>
    <w:p w:rsidR="004A4E39" w:rsidRPr="005D134D" w:rsidRDefault="004A4E39" w:rsidP="004A4E39">
      <w:pPr>
        <w:pStyle w:val="BodyText"/>
        <w:ind w:firstLine="425"/>
        <w:jc w:val="both"/>
      </w:pPr>
    </w:p>
    <w:p w:rsidR="004A4E39" w:rsidRDefault="00F77529" w:rsidP="004A4E39">
      <w:pPr>
        <w:pStyle w:val="BodyText"/>
        <w:numPr>
          <w:ilvl w:val="0"/>
          <w:numId w:val="33"/>
        </w:numPr>
        <w:jc w:val="both"/>
      </w:pPr>
      <w:r w:rsidRPr="004A4E39">
        <w:rPr>
          <w:b/>
        </w:rPr>
        <w:t>Accountability:</w:t>
      </w:r>
      <w:r w:rsidRPr="005D134D">
        <w:t xml:space="preserve"> </w:t>
      </w:r>
      <w:r w:rsidR="004A4E39" w:rsidRPr="004A4E39">
        <w:t>Our system achieves full decentralization by utilizing blockchain technology, which guarantees accountability through thorough log analysis. We enable arbitrators to participate in the system, giving them the authority to review logs in case of disputes. Regulators are provided access to blockchain data, allowing them to obtain necessary information for accountability. Additionally, implementing standard signature schemes protects nodes from malicious actions, reducing the possibility of denying responsibility.</w:t>
      </w:r>
    </w:p>
    <w:p w:rsidR="004A4E39" w:rsidRPr="004A4E39" w:rsidRDefault="004A4E39" w:rsidP="004A4E39">
      <w:pPr>
        <w:pStyle w:val="BodyText"/>
        <w:ind w:left="720"/>
        <w:jc w:val="both"/>
        <w:rPr>
          <w:sz w:val="12"/>
        </w:rPr>
      </w:pPr>
    </w:p>
    <w:p w:rsidR="00F77529" w:rsidRPr="005D134D" w:rsidRDefault="00F77529" w:rsidP="004A4E39">
      <w:pPr>
        <w:pStyle w:val="BodyText"/>
        <w:numPr>
          <w:ilvl w:val="0"/>
          <w:numId w:val="33"/>
        </w:numPr>
        <w:jc w:val="both"/>
      </w:pPr>
      <w:r w:rsidRPr="004A4E39">
        <w:rPr>
          <w:b/>
        </w:rPr>
        <w:t>Credibility:</w:t>
      </w:r>
      <w:r w:rsidRPr="005D134D">
        <w:t xml:space="preserve"> </w:t>
      </w:r>
      <w:r w:rsidR="004A4E39" w:rsidRPr="004A4E39">
        <w:t>The credibility of our system hinges on the trust level established among its participants. To maintain this trust, our solution integrates a reputation system, ensuring reliability among entities like product owners, purchasers, and LCs (Letter of Credit). By harnessing the inherent features of blockchain technology, our solution is both credible and secure. It's important to note that the system remains resilient against hacking attempts, as compromising it would require control of over 51% of all nodes.</w:t>
      </w:r>
    </w:p>
    <w:p w:rsidR="00F77529" w:rsidRPr="004A4E39" w:rsidRDefault="00F77529" w:rsidP="003941FF">
      <w:pPr>
        <w:pStyle w:val="BodyText"/>
        <w:jc w:val="both"/>
        <w:rPr>
          <w:sz w:val="6"/>
        </w:rPr>
      </w:pPr>
    </w:p>
    <w:p w:rsidR="00F77529" w:rsidRPr="005D134D" w:rsidRDefault="00F77529" w:rsidP="004A4E39">
      <w:pPr>
        <w:pStyle w:val="BodyText"/>
        <w:numPr>
          <w:ilvl w:val="0"/>
          <w:numId w:val="33"/>
        </w:numPr>
        <w:jc w:val="both"/>
      </w:pPr>
      <w:r w:rsidRPr="004A4E39">
        <w:rPr>
          <w:b/>
        </w:rPr>
        <w:t>Auditability:</w:t>
      </w:r>
      <w:r w:rsidRPr="005D134D">
        <w:t xml:space="preserve"> </w:t>
      </w:r>
      <w:r w:rsidR="004A4E39" w:rsidRPr="004A4E39">
        <w:t xml:space="preserve">The auditability of our entire system extends to all legitimate users, offering traceable smart contracts for monitoring transactions and events. </w:t>
      </w:r>
      <w:r w:rsidR="00680584">
        <w:t>b</w:t>
      </w:r>
      <w:r w:rsidR="004A4E39" w:rsidRPr="004A4E39">
        <w:t>lockchain technology provides transparency, immutability, and traceability advantages, guaranteeing the integrity of transactions. This ensures that all transactions are resistant to tampering.</w:t>
      </w:r>
    </w:p>
    <w:p w:rsidR="00F77529" w:rsidRPr="004A4E39" w:rsidRDefault="00F77529" w:rsidP="003941FF">
      <w:pPr>
        <w:pStyle w:val="BodyText"/>
        <w:jc w:val="both"/>
        <w:rPr>
          <w:sz w:val="8"/>
        </w:rPr>
      </w:pPr>
    </w:p>
    <w:p w:rsidR="00F77529" w:rsidRPr="005D134D" w:rsidRDefault="004A4E39" w:rsidP="004A4E39">
      <w:pPr>
        <w:pStyle w:val="BodyText"/>
        <w:numPr>
          <w:ilvl w:val="0"/>
          <w:numId w:val="33"/>
        </w:numPr>
        <w:jc w:val="both"/>
      </w:pPr>
      <w:r w:rsidRPr="004A4E39">
        <w:rPr>
          <w:b/>
        </w:rPr>
        <w:t>Autonomy</w:t>
      </w:r>
      <w:r w:rsidR="00F77529" w:rsidRPr="004A4E39">
        <w:rPr>
          <w:b/>
        </w:rPr>
        <w:t>:</w:t>
      </w:r>
      <w:r w:rsidR="00F77529" w:rsidRPr="005D134D">
        <w:t xml:space="preserve"> </w:t>
      </w:r>
      <w:r w:rsidR="00680584">
        <w:t>The a</w:t>
      </w:r>
      <w:r w:rsidRPr="004A4E39">
        <w:t xml:space="preserve">utonomy is a central feature of our solution, where all transactions and data exchanges take place through smart contracts. This setup safeguards against external interference, fostering autonomy and security within a trusted environment. Furthermore, the consensus-based verification of blocks is recognized as an autonomous aspect of </w:t>
      </w:r>
      <w:r w:rsidR="00680584">
        <w:t>b</w:t>
      </w:r>
      <w:r w:rsidRPr="004A4E39">
        <w:t>lockchain-based solutions.</w:t>
      </w:r>
    </w:p>
    <w:p w:rsidR="00F77529" w:rsidRPr="004A4E39" w:rsidRDefault="00F77529" w:rsidP="003941FF">
      <w:pPr>
        <w:pStyle w:val="BodyText"/>
        <w:jc w:val="both"/>
        <w:rPr>
          <w:sz w:val="10"/>
        </w:rPr>
      </w:pPr>
    </w:p>
    <w:p w:rsidR="0081620E" w:rsidRPr="005D134D" w:rsidRDefault="004A4E39" w:rsidP="004A4E39">
      <w:pPr>
        <w:pStyle w:val="BodyText"/>
        <w:numPr>
          <w:ilvl w:val="0"/>
          <w:numId w:val="33"/>
        </w:numPr>
        <w:jc w:val="both"/>
      </w:pPr>
      <w:r>
        <w:rPr>
          <w:b/>
        </w:rPr>
        <w:t>Authenticity</w:t>
      </w:r>
      <w:r w:rsidR="00F77529" w:rsidRPr="004A4E39">
        <w:rPr>
          <w:b/>
        </w:rPr>
        <w:t>:</w:t>
      </w:r>
      <w:r w:rsidR="00F77529" w:rsidRPr="005D134D">
        <w:t xml:space="preserve"> </w:t>
      </w:r>
      <w:r w:rsidR="00680584">
        <w:t>The a</w:t>
      </w:r>
      <w:r w:rsidRPr="004A4E39">
        <w:t>uthenticity is paramount within our solution, where all entities undergo thorough authentication before participating in transactions. This robust authentication process guarantees that only authorized entities can perform specific functions within the system, effectively thwarting potential man-in-the-middle attacks.</w:t>
      </w:r>
    </w:p>
    <w:p w:rsidR="00F77529" w:rsidRPr="005D134D" w:rsidRDefault="00F77529" w:rsidP="003941FF">
      <w:pPr>
        <w:pStyle w:val="BodyText"/>
        <w:jc w:val="both"/>
      </w:pPr>
    </w:p>
    <w:p w:rsidR="00F77529" w:rsidRDefault="00F77529" w:rsidP="003941FF">
      <w:pPr>
        <w:pStyle w:val="BodyText"/>
        <w:jc w:val="both"/>
      </w:pPr>
    </w:p>
    <w:p w:rsidR="00E7111A" w:rsidRPr="005D134D" w:rsidRDefault="00E7111A" w:rsidP="003941FF">
      <w:pPr>
        <w:pStyle w:val="BodyText"/>
        <w:jc w:val="both"/>
      </w:pPr>
    </w:p>
    <w:p w:rsidR="0081620E" w:rsidRPr="00303089" w:rsidRDefault="00303089" w:rsidP="00303089">
      <w:pPr>
        <w:pStyle w:val="ListParagraph"/>
        <w:numPr>
          <w:ilvl w:val="0"/>
          <w:numId w:val="19"/>
        </w:numPr>
        <w:tabs>
          <w:tab w:val="left" w:pos="512"/>
        </w:tabs>
        <w:spacing w:after="120"/>
        <w:jc w:val="center"/>
        <w:rPr>
          <w:b/>
          <w:sz w:val="20"/>
          <w:szCs w:val="20"/>
        </w:rPr>
      </w:pPr>
      <w:bookmarkStart w:id="4" w:name="CONCLUSION_AND_FUTURE_WORKS"/>
      <w:bookmarkEnd w:id="4"/>
      <w:r>
        <w:rPr>
          <w:b/>
          <w:spacing w:val="-5"/>
          <w:sz w:val="20"/>
          <w:szCs w:val="20"/>
        </w:rPr>
        <w:lastRenderedPageBreak/>
        <w:t xml:space="preserve"> </w:t>
      </w:r>
      <w:r>
        <w:rPr>
          <w:b/>
          <w:spacing w:val="-5"/>
          <w:sz w:val="20"/>
          <w:szCs w:val="20"/>
        </w:rPr>
        <w:tab/>
      </w:r>
      <w:r w:rsidRPr="00303089">
        <w:rPr>
          <w:b/>
          <w:spacing w:val="-5"/>
          <w:sz w:val="20"/>
          <w:szCs w:val="20"/>
        </w:rPr>
        <w:t>CONCLUSION</w:t>
      </w:r>
    </w:p>
    <w:p w:rsidR="00F77529" w:rsidRPr="005D134D" w:rsidRDefault="00303089" w:rsidP="00303089">
      <w:pPr>
        <w:spacing w:after="0" w:line="240" w:lineRule="auto"/>
        <w:ind w:firstLine="720"/>
        <w:jc w:val="both"/>
        <w:rPr>
          <w:rFonts w:ascii="Times New Roman" w:eastAsia="Times New Roman" w:hAnsi="Times New Roman" w:cs="Times New Roman"/>
          <w:sz w:val="20"/>
          <w:szCs w:val="20"/>
          <w:lang w:val="en-US"/>
        </w:rPr>
      </w:pPr>
      <w:r w:rsidRPr="00303089">
        <w:rPr>
          <w:rFonts w:ascii="Times New Roman" w:eastAsia="Times New Roman" w:hAnsi="Times New Roman" w:cs="Times New Roman"/>
          <w:sz w:val="20"/>
          <w:szCs w:val="20"/>
          <w:lang w:val="en-US"/>
        </w:rPr>
        <w:t xml:space="preserve">The integration of blockchain technology has brought substantial advantages to the supply chain industry, fostering decentralization and establishing a trustless environment for all operations. Nevertheless, even with </w:t>
      </w:r>
      <w:proofErr w:type="spellStart"/>
      <w:r w:rsidRPr="00303089">
        <w:rPr>
          <w:rFonts w:ascii="Times New Roman" w:eastAsia="Times New Roman" w:hAnsi="Times New Roman" w:cs="Times New Roman"/>
          <w:sz w:val="20"/>
          <w:szCs w:val="20"/>
          <w:lang w:val="en-US"/>
        </w:rPr>
        <w:t>blockchain's</w:t>
      </w:r>
      <w:proofErr w:type="spellEnd"/>
      <w:r w:rsidRPr="00303089">
        <w:rPr>
          <w:rFonts w:ascii="Times New Roman" w:eastAsia="Times New Roman" w:hAnsi="Times New Roman" w:cs="Times New Roman"/>
          <w:sz w:val="20"/>
          <w:szCs w:val="20"/>
          <w:lang w:val="en-US"/>
        </w:rPr>
        <w:t xml:space="preserve"> inherent trustless characteristics, instilling trust between sellers and buyers presents an ongoing challenge. Instances of malicious behavior by entities can lead to doubts regarding their credibility among buyers. Furthermore, the decentralized execution of supply chain processes is imperative to guarantee traceability, accountability, and security.</w:t>
      </w:r>
    </w:p>
    <w:p w:rsidR="00F77529" w:rsidRPr="005D134D" w:rsidRDefault="00303089" w:rsidP="00303089">
      <w:pPr>
        <w:spacing w:after="0" w:line="240" w:lineRule="auto"/>
        <w:ind w:firstLine="720"/>
        <w:jc w:val="both"/>
        <w:rPr>
          <w:rFonts w:ascii="Times New Roman" w:eastAsia="Times New Roman" w:hAnsi="Times New Roman" w:cs="Times New Roman"/>
          <w:sz w:val="20"/>
          <w:szCs w:val="20"/>
          <w:lang w:val="en-US"/>
        </w:rPr>
      </w:pPr>
      <w:r w:rsidRPr="00303089">
        <w:rPr>
          <w:rFonts w:ascii="Times New Roman" w:eastAsia="Times New Roman" w:hAnsi="Times New Roman" w:cs="Times New Roman"/>
          <w:sz w:val="20"/>
          <w:szCs w:val="20"/>
          <w:lang w:val="en-US"/>
        </w:rPr>
        <w:t xml:space="preserve">This paper introduces a comprehensive end-to-end solution tailored for </w:t>
      </w:r>
      <w:proofErr w:type="spellStart"/>
      <w:r w:rsidRPr="00303089">
        <w:rPr>
          <w:rFonts w:ascii="Times New Roman" w:eastAsia="Times New Roman" w:hAnsi="Times New Roman" w:cs="Times New Roman"/>
          <w:sz w:val="20"/>
          <w:szCs w:val="20"/>
          <w:lang w:val="en-US"/>
        </w:rPr>
        <w:t>blockchain</w:t>
      </w:r>
      <w:proofErr w:type="spellEnd"/>
      <w:r w:rsidRPr="00303089">
        <w:rPr>
          <w:rFonts w:ascii="Times New Roman" w:eastAsia="Times New Roman" w:hAnsi="Times New Roman" w:cs="Times New Roman"/>
          <w:sz w:val="20"/>
          <w:szCs w:val="20"/>
          <w:lang w:val="en-US"/>
        </w:rPr>
        <w:t xml:space="preserve">-based </w:t>
      </w:r>
      <w:proofErr w:type="spellStart"/>
      <w:r w:rsidRPr="00303089">
        <w:rPr>
          <w:rFonts w:ascii="Times New Roman" w:eastAsia="Times New Roman" w:hAnsi="Times New Roman" w:cs="Times New Roman"/>
          <w:sz w:val="20"/>
          <w:szCs w:val="20"/>
          <w:lang w:val="en-US"/>
        </w:rPr>
        <w:t>Agri</w:t>
      </w:r>
      <w:proofErr w:type="spellEnd"/>
      <w:r w:rsidRPr="00303089">
        <w:rPr>
          <w:rFonts w:ascii="Times New Roman" w:eastAsia="Times New Roman" w:hAnsi="Times New Roman" w:cs="Times New Roman"/>
          <w:sz w:val="20"/>
          <w:szCs w:val="20"/>
          <w:lang w:val="en-US"/>
        </w:rPr>
        <w:t xml:space="preserve">-Food supply chains. It delves into intricate details regarding traceability, trading, delivery, and reputation aspects. A meticulous evaluation of smart contract performance is conducted to ascertain both efficiency and robustness. The inclusion of a reputation system is proposed to safeguard the credibility of </w:t>
      </w:r>
      <w:proofErr w:type="spellStart"/>
      <w:r w:rsidRPr="00303089">
        <w:rPr>
          <w:rFonts w:ascii="Times New Roman" w:eastAsia="Times New Roman" w:hAnsi="Times New Roman" w:cs="Times New Roman"/>
          <w:sz w:val="20"/>
          <w:szCs w:val="20"/>
          <w:lang w:val="en-US"/>
        </w:rPr>
        <w:t>Agri</w:t>
      </w:r>
      <w:proofErr w:type="spellEnd"/>
      <w:r w:rsidRPr="00303089">
        <w:rPr>
          <w:rFonts w:ascii="Times New Roman" w:eastAsia="Times New Roman" w:hAnsi="Times New Roman" w:cs="Times New Roman"/>
          <w:sz w:val="20"/>
          <w:szCs w:val="20"/>
          <w:lang w:val="en-US"/>
        </w:rPr>
        <w:t>-Food supply chain entities and uphold product quality ratings. Moreover, this system guarantees the immutability and integrity of transactions, meticulously recorded on the blockchain. The paper further presents algorithms and offers an in-depth discussion on smart contracts. Through simulations, our system's gas requirements for deploying and executing smart contracts are meticulously analyzed.</w:t>
      </w:r>
    </w:p>
    <w:p w:rsidR="0081620E" w:rsidRDefault="00303089" w:rsidP="00303089">
      <w:pPr>
        <w:spacing w:after="0" w:line="240" w:lineRule="auto"/>
        <w:ind w:firstLine="720"/>
        <w:jc w:val="both"/>
        <w:rPr>
          <w:rFonts w:ascii="Times New Roman" w:eastAsia="Times New Roman" w:hAnsi="Times New Roman" w:cs="Times New Roman"/>
          <w:sz w:val="20"/>
          <w:szCs w:val="20"/>
          <w:lang w:val="en-US"/>
        </w:rPr>
      </w:pPr>
      <w:r w:rsidRPr="00303089">
        <w:rPr>
          <w:rFonts w:ascii="Times New Roman" w:eastAsia="Times New Roman" w:hAnsi="Times New Roman" w:cs="Times New Roman"/>
          <w:sz w:val="20"/>
          <w:szCs w:val="20"/>
          <w:lang w:val="en-US"/>
        </w:rPr>
        <w:t xml:space="preserve">Despite the advancements made, blockchain-based systems continue to encounter obstacles in practical applications. Our future objectives include incorporating refund and return mechanisms into </w:t>
      </w:r>
      <w:proofErr w:type="spellStart"/>
      <w:r w:rsidRPr="00303089">
        <w:rPr>
          <w:rFonts w:ascii="Times New Roman" w:eastAsia="Times New Roman" w:hAnsi="Times New Roman" w:cs="Times New Roman"/>
          <w:sz w:val="20"/>
          <w:szCs w:val="20"/>
          <w:lang w:val="en-US"/>
        </w:rPr>
        <w:t>Agri</w:t>
      </w:r>
      <w:proofErr w:type="spellEnd"/>
      <w:r w:rsidRPr="00303089">
        <w:rPr>
          <w:rFonts w:ascii="Times New Roman" w:eastAsia="Times New Roman" w:hAnsi="Times New Roman" w:cs="Times New Roman"/>
          <w:sz w:val="20"/>
          <w:szCs w:val="20"/>
          <w:lang w:val="en-US"/>
        </w:rPr>
        <w:t>-Food product trading. Additionally, the reputation system will store reviews from end consumers, but these reviews can sometimes be biased or fraudulent. To address this, we plan to implement a fake review detection system to help the reputation system identify and filter out false reviews. Moreover, we will conduct security analyses to focus on potential attacks against the reputation system.</w:t>
      </w:r>
    </w:p>
    <w:p w:rsidR="00303089" w:rsidRDefault="00303089" w:rsidP="00303089">
      <w:pPr>
        <w:spacing w:after="0" w:line="240" w:lineRule="auto"/>
        <w:ind w:firstLine="720"/>
        <w:jc w:val="both"/>
        <w:rPr>
          <w:rFonts w:ascii="Times New Roman" w:hAnsi="Times New Roman" w:cs="Times New Roman"/>
          <w:sz w:val="20"/>
          <w:szCs w:val="20"/>
        </w:rPr>
      </w:pPr>
    </w:p>
    <w:p w:rsidR="00BF3DDC" w:rsidRPr="005D134D" w:rsidRDefault="00BF3DDC" w:rsidP="00303089">
      <w:pPr>
        <w:spacing w:after="0" w:line="240" w:lineRule="auto"/>
        <w:ind w:firstLine="720"/>
        <w:jc w:val="both"/>
        <w:rPr>
          <w:rFonts w:ascii="Times New Roman" w:hAnsi="Times New Roman" w:cs="Times New Roman"/>
          <w:sz w:val="20"/>
          <w:szCs w:val="20"/>
        </w:rPr>
      </w:pPr>
    </w:p>
    <w:p w:rsidR="003E6885" w:rsidRPr="00966531" w:rsidRDefault="003E6885" w:rsidP="003941FF">
      <w:pPr>
        <w:pStyle w:val="BodyText"/>
        <w:jc w:val="both"/>
        <w:rPr>
          <w:sz w:val="24"/>
          <w:szCs w:val="24"/>
        </w:rPr>
      </w:pPr>
    </w:p>
    <w:p w:rsidR="003E6885" w:rsidRPr="00303089" w:rsidRDefault="003E6885" w:rsidP="00303089">
      <w:pPr>
        <w:pStyle w:val="ListParagraph"/>
        <w:numPr>
          <w:ilvl w:val="0"/>
          <w:numId w:val="19"/>
        </w:numPr>
        <w:spacing w:after="120"/>
        <w:ind w:left="714" w:right="130" w:hanging="357"/>
        <w:jc w:val="center"/>
        <w:rPr>
          <w:b/>
          <w:color w:val="000000" w:themeColor="text1"/>
          <w:sz w:val="20"/>
          <w:szCs w:val="20"/>
        </w:rPr>
      </w:pPr>
      <w:bookmarkStart w:id="5" w:name="REFERENCES"/>
      <w:bookmarkEnd w:id="5"/>
      <w:r w:rsidRPr="00303089">
        <w:rPr>
          <w:b/>
          <w:color w:val="000000" w:themeColor="text1"/>
          <w:spacing w:val="-2"/>
          <w:w w:val="95"/>
          <w:sz w:val="20"/>
          <w:szCs w:val="20"/>
        </w:rPr>
        <w:t>REFERENCES</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 xml:space="preserve">M. Tripoli and J. </w:t>
      </w:r>
      <w:proofErr w:type="spellStart"/>
      <w:r w:rsidRPr="004B037F">
        <w:rPr>
          <w:sz w:val="16"/>
          <w:szCs w:val="16"/>
        </w:rPr>
        <w:t>Schmidhuber</w:t>
      </w:r>
      <w:proofErr w:type="spellEnd"/>
      <w:r w:rsidRPr="004B037F">
        <w:rPr>
          <w:sz w:val="16"/>
          <w:szCs w:val="16"/>
        </w:rPr>
        <w:t xml:space="preserve">, ‘‘Emerging opportunities for the </w:t>
      </w:r>
      <w:proofErr w:type="spellStart"/>
      <w:r w:rsidRPr="004B037F">
        <w:rPr>
          <w:sz w:val="16"/>
          <w:szCs w:val="16"/>
        </w:rPr>
        <w:t>applica</w:t>
      </w:r>
      <w:proofErr w:type="spellEnd"/>
      <w:r w:rsidRPr="004B037F">
        <w:rPr>
          <w:sz w:val="16"/>
          <w:szCs w:val="16"/>
        </w:rPr>
        <w:t>-</w:t>
      </w:r>
      <w:r w:rsidRPr="004B037F">
        <w:rPr>
          <w:spacing w:val="40"/>
          <w:sz w:val="16"/>
          <w:szCs w:val="16"/>
        </w:rPr>
        <w:t xml:space="preserve"> </w:t>
      </w:r>
      <w:proofErr w:type="spellStart"/>
      <w:r w:rsidRPr="004B037F">
        <w:rPr>
          <w:spacing w:val="-2"/>
          <w:sz w:val="16"/>
          <w:szCs w:val="16"/>
        </w:rPr>
        <w:t>tion</w:t>
      </w:r>
      <w:proofErr w:type="spellEnd"/>
      <w:r w:rsidRPr="004B037F">
        <w:rPr>
          <w:spacing w:val="-5"/>
          <w:sz w:val="16"/>
          <w:szCs w:val="16"/>
        </w:rPr>
        <w:t xml:space="preserve"> </w:t>
      </w:r>
      <w:r w:rsidRPr="004B037F">
        <w:rPr>
          <w:spacing w:val="-2"/>
          <w:sz w:val="16"/>
          <w:szCs w:val="16"/>
        </w:rPr>
        <w:t>of</w:t>
      </w:r>
      <w:r w:rsidRPr="004B037F">
        <w:rPr>
          <w:spacing w:val="-5"/>
          <w:sz w:val="16"/>
          <w:szCs w:val="16"/>
        </w:rPr>
        <w:t xml:space="preserve"> </w:t>
      </w:r>
      <w:proofErr w:type="spellStart"/>
      <w:r w:rsidRPr="004B037F">
        <w:rPr>
          <w:spacing w:val="-2"/>
          <w:sz w:val="16"/>
          <w:szCs w:val="16"/>
        </w:rPr>
        <w:t>blockchain</w:t>
      </w:r>
      <w:proofErr w:type="spellEnd"/>
      <w:r w:rsidRPr="004B037F">
        <w:rPr>
          <w:spacing w:val="-5"/>
          <w:sz w:val="16"/>
          <w:szCs w:val="16"/>
        </w:rPr>
        <w:t xml:space="preserve"> </w:t>
      </w:r>
      <w:r w:rsidRPr="004B037F">
        <w:rPr>
          <w:spacing w:val="-2"/>
          <w:sz w:val="16"/>
          <w:szCs w:val="16"/>
        </w:rPr>
        <w:t>in</w:t>
      </w:r>
      <w:r w:rsidRPr="004B037F">
        <w:rPr>
          <w:spacing w:val="-5"/>
          <w:sz w:val="16"/>
          <w:szCs w:val="16"/>
        </w:rPr>
        <w:t xml:space="preserve"> </w:t>
      </w:r>
      <w:r w:rsidRPr="004B037F">
        <w:rPr>
          <w:spacing w:val="-2"/>
          <w:sz w:val="16"/>
          <w:szCs w:val="16"/>
        </w:rPr>
        <w:t>the</w:t>
      </w:r>
      <w:r w:rsidRPr="004B037F">
        <w:rPr>
          <w:spacing w:val="-5"/>
          <w:sz w:val="16"/>
          <w:szCs w:val="16"/>
        </w:rPr>
        <w:t xml:space="preserve"> </w:t>
      </w:r>
      <w:proofErr w:type="spellStart"/>
      <w:r w:rsidRPr="004B037F">
        <w:rPr>
          <w:spacing w:val="-2"/>
          <w:sz w:val="16"/>
          <w:szCs w:val="16"/>
        </w:rPr>
        <w:t>agri</w:t>
      </w:r>
      <w:proofErr w:type="spellEnd"/>
      <w:r w:rsidRPr="004B037F">
        <w:rPr>
          <w:spacing w:val="-2"/>
          <w:sz w:val="16"/>
          <w:szCs w:val="16"/>
        </w:rPr>
        <w:t>-food</w:t>
      </w:r>
      <w:r w:rsidRPr="004B037F">
        <w:rPr>
          <w:spacing w:val="-5"/>
          <w:sz w:val="16"/>
          <w:szCs w:val="16"/>
        </w:rPr>
        <w:t xml:space="preserve"> </w:t>
      </w:r>
      <w:r w:rsidRPr="004B037F">
        <w:rPr>
          <w:spacing w:val="-2"/>
          <w:sz w:val="16"/>
          <w:szCs w:val="16"/>
        </w:rPr>
        <w:t>industry,’’</w:t>
      </w:r>
      <w:r w:rsidRPr="004B037F">
        <w:rPr>
          <w:spacing w:val="-5"/>
          <w:sz w:val="16"/>
          <w:szCs w:val="16"/>
        </w:rPr>
        <w:t xml:space="preserve"> </w:t>
      </w:r>
      <w:r w:rsidRPr="004B037F">
        <w:rPr>
          <w:spacing w:val="-2"/>
          <w:sz w:val="16"/>
          <w:szCs w:val="16"/>
        </w:rPr>
        <w:t>FAO</w:t>
      </w:r>
      <w:r w:rsidRPr="004B037F">
        <w:rPr>
          <w:spacing w:val="-5"/>
          <w:sz w:val="16"/>
          <w:szCs w:val="16"/>
        </w:rPr>
        <w:t xml:space="preserve"> </w:t>
      </w:r>
      <w:r w:rsidRPr="004B037F">
        <w:rPr>
          <w:spacing w:val="-2"/>
          <w:sz w:val="16"/>
          <w:szCs w:val="16"/>
        </w:rPr>
        <w:t>and</w:t>
      </w:r>
      <w:r w:rsidRPr="004B037F">
        <w:rPr>
          <w:spacing w:val="-5"/>
          <w:sz w:val="16"/>
          <w:szCs w:val="16"/>
        </w:rPr>
        <w:t xml:space="preserve"> </w:t>
      </w:r>
      <w:r w:rsidRPr="004B037F">
        <w:rPr>
          <w:spacing w:val="-2"/>
          <w:sz w:val="16"/>
          <w:szCs w:val="16"/>
        </w:rPr>
        <w:t>ICTSD,</w:t>
      </w:r>
      <w:r w:rsidRPr="004B037F">
        <w:rPr>
          <w:spacing w:val="-5"/>
          <w:sz w:val="16"/>
          <w:szCs w:val="16"/>
        </w:rPr>
        <w:t xml:space="preserve"> </w:t>
      </w:r>
      <w:r w:rsidRPr="004B037F">
        <w:rPr>
          <w:spacing w:val="-2"/>
          <w:sz w:val="16"/>
          <w:szCs w:val="16"/>
        </w:rPr>
        <w:t>Rome,</w:t>
      </w:r>
      <w:r w:rsidRPr="004B037F">
        <w:rPr>
          <w:spacing w:val="-5"/>
          <w:sz w:val="16"/>
          <w:szCs w:val="16"/>
        </w:rPr>
        <w:t xml:space="preserve"> </w:t>
      </w:r>
      <w:r w:rsidRPr="004B037F">
        <w:rPr>
          <w:spacing w:val="-2"/>
          <w:sz w:val="16"/>
          <w:szCs w:val="16"/>
        </w:rPr>
        <w:t>Italy,</w:t>
      </w:r>
      <w:r w:rsidRPr="004B037F">
        <w:rPr>
          <w:spacing w:val="40"/>
          <w:sz w:val="16"/>
          <w:szCs w:val="16"/>
        </w:rPr>
        <w:t xml:space="preserve"> </w:t>
      </w:r>
      <w:r w:rsidRPr="004B037F">
        <w:rPr>
          <w:sz w:val="16"/>
          <w:szCs w:val="16"/>
        </w:rPr>
        <w:t>Tech. Rep. CC BY-NC-SA 3, 2018.</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K.</w:t>
      </w:r>
      <w:r w:rsidRPr="004B037F">
        <w:rPr>
          <w:spacing w:val="-10"/>
          <w:sz w:val="16"/>
          <w:szCs w:val="16"/>
        </w:rPr>
        <w:t xml:space="preserve"> </w:t>
      </w:r>
      <w:r w:rsidRPr="004B037F">
        <w:rPr>
          <w:sz w:val="16"/>
          <w:szCs w:val="16"/>
        </w:rPr>
        <w:t>Malhotra,</w:t>
      </w:r>
      <w:r w:rsidRPr="004B037F">
        <w:rPr>
          <w:spacing w:val="-9"/>
          <w:sz w:val="16"/>
          <w:szCs w:val="16"/>
        </w:rPr>
        <w:t xml:space="preserve"> </w:t>
      </w:r>
      <w:r w:rsidRPr="004B037F">
        <w:rPr>
          <w:sz w:val="16"/>
          <w:szCs w:val="16"/>
        </w:rPr>
        <w:t>L.</w:t>
      </w:r>
      <w:r w:rsidRPr="004B037F">
        <w:rPr>
          <w:spacing w:val="-10"/>
          <w:sz w:val="16"/>
          <w:szCs w:val="16"/>
        </w:rPr>
        <w:t xml:space="preserve"> </w:t>
      </w:r>
      <w:r w:rsidRPr="004B037F">
        <w:rPr>
          <w:sz w:val="16"/>
          <w:szCs w:val="16"/>
        </w:rPr>
        <w:t>P.</w:t>
      </w:r>
      <w:r w:rsidRPr="004B037F">
        <w:rPr>
          <w:spacing w:val="-9"/>
          <w:sz w:val="16"/>
          <w:szCs w:val="16"/>
        </w:rPr>
        <w:t xml:space="preserve"> </w:t>
      </w:r>
      <w:proofErr w:type="spellStart"/>
      <w:r w:rsidRPr="004B037F">
        <w:rPr>
          <w:sz w:val="16"/>
          <w:szCs w:val="16"/>
        </w:rPr>
        <w:t>Ritzman</w:t>
      </w:r>
      <w:proofErr w:type="spellEnd"/>
      <w:r w:rsidRPr="004B037F">
        <w:rPr>
          <w:sz w:val="16"/>
          <w:szCs w:val="16"/>
        </w:rPr>
        <w:t>,</w:t>
      </w:r>
      <w:r w:rsidRPr="004B037F">
        <w:rPr>
          <w:spacing w:val="-9"/>
          <w:sz w:val="16"/>
          <w:szCs w:val="16"/>
        </w:rPr>
        <w:t xml:space="preserve"> </w:t>
      </w:r>
      <w:r w:rsidRPr="004B037F">
        <w:rPr>
          <w:sz w:val="16"/>
          <w:szCs w:val="16"/>
        </w:rPr>
        <w:t>and</w:t>
      </w:r>
      <w:r w:rsidRPr="004B037F">
        <w:rPr>
          <w:spacing w:val="-10"/>
          <w:sz w:val="16"/>
          <w:szCs w:val="16"/>
        </w:rPr>
        <w:t xml:space="preserve"> </w:t>
      </w:r>
      <w:r w:rsidRPr="004B037F">
        <w:rPr>
          <w:sz w:val="16"/>
          <w:szCs w:val="16"/>
        </w:rPr>
        <w:t>S.</w:t>
      </w:r>
      <w:r w:rsidRPr="004B037F">
        <w:rPr>
          <w:spacing w:val="-9"/>
          <w:sz w:val="16"/>
          <w:szCs w:val="16"/>
        </w:rPr>
        <w:t xml:space="preserve"> </w:t>
      </w:r>
      <w:r w:rsidRPr="004B037F">
        <w:rPr>
          <w:sz w:val="16"/>
          <w:szCs w:val="16"/>
        </w:rPr>
        <w:t>K.</w:t>
      </w:r>
      <w:r w:rsidRPr="004B037F">
        <w:rPr>
          <w:spacing w:val="-9"/>
          <w:sz w:val="16"/>
          <w:szCs w:val="16"/>
        </w:rPr>
        <w:t xml:space="preserve"> </w:t>
      </w:r>
      <w:r w:rsidRPr="004B037F">
        <w:rPr>
          <w:sz w:val="16"/>
          <w:szCs w:val="16"/>
        </w:rPr>
        <w:t>Srivastava,</w:t>
      </w:r>
      <w:r w:rsidRPr="004B037F">
        <w:rPr>
          <w:spacing w:val="-10"/>
          <w:sz w:val="16"/>
          <w:szCs w:val="16"/>
        </w:rPr>
        <w:t xml:space="preserve"> </w:t>
      </w:r>
      <w:r w:rsidRPr="004B037F">
        <w:rPr>
          <w:i/>
          <w:sz w:val="16"/>
          <w:szCs w:val="16"/>
        </w:rPr>
        <w:t>Operations</w:t>
      </w:r>
      <w:r w:rsidRPr="004B037F">
        <w:rPr>
          <w:i/>
          <w:spacing w:val="-9"/>
          <w:sz w:val="16"/>
          <w:szCs w:val="16"/>
        </w:rPr>
        <w:t xml:space="preserve"> </w:t>
      </w:r>
      <w:r w:rsidRPr="004B037F">
        <w:rPr>
          <w:i/>
          <w:sz w:val="16"/>
          <w:szCs w:val="16"/>
        </w:rPr>
        <w:t>Management:</w:t>
      </w:r>
      <w:r w:rsidRPr="004B037F">
        <w:rPr>
          <w:i/>
          <w:spacing w:val="40"/>
          <w:sz w:val="16"/>
          <w:szCs w:val="16"/>
        </w:rPr>
        <w:t xml:space="preserve"> </w:t>
      </w:r>
      <w:r w:rsidRPr="004B037F">
        <w:rPr>
          <w:i/>
          <w:sz w:val="16"/>
          <w:szCs w:val="16"/>
        </w:rPr>
        <w:t>Processes and Supply Chain</w:t>
      </w:r>
      <w:r w:rsidRPr="004B037F">
        <w:rPr>
          <w:sz w:val="16"/>
          <w:szCs w:val="16"/>
        </w:rPr>
        <w:t>. London, U.K.: Pearson, 2019.</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 xml:space="preserve">J. F. Galvez, J. C. </w:t>
      </w:r>
      <w:proofErr w:type="spellStart"/>
      <w:r w:rsidRPr="004B037F">
        <w:rPr>
          <w:sz w:val="16"/>
          <w:szCs w:val="16"/>
        </w:rPr>
        <w:t>Mejuto</w:t>
      </w:r>
      <w:proofErr w:type="spellEnd"/>
      <w:r w:rsidRPr="004B037F">
        <w:rPr>
          <w:sz w:val="16"/>
          <w:szCs w:val="16"/>
        </w:rPr>
        <w:t xml:space="preserve">, and J. </w:t>
      </w:r>
      <w:proofErr w:type="spellStart"/>
      <w:r w:rsidRPr="004B037F">
        <w:rPr>
          <w:sz w:val="16"/>
          <w:szCs w:val="16"/>
        </w:rPr>
        <w:t>Simal-Gandara</w:t>
      </w:r>
      <w:proofErr w:type="spellEnd"/>
      <w:r w:rsidRPr="004B037F">
        <w:rPr>
          <w:sz w:val="16"/>
          <w:szCs w:val="16"/>
        </w:rPr>
        <w:t>, ‘‘Future challenges on</w:t>
      </w:r>
      <w:r w:rsidRPr="004B037F">
        <w:rPr>
          <w:spacing w:val="40"/>
          <w:sz w:val="16"/>
          <w:szCs w:val="16"/>
        </w:rPr>
        <w:t xml:space="preserve"> </w:t>
      </w:r>
      <w:r w:rsidRPr="004B037F">
        <w:rPr>
          <w:sz w:val="16"/>
          <w:szCs w:val="16"/>
        </w:rPr>
        <w:t xml:space="preserve">the use of blockchain for food traceability analysis,’’ </w:t>
      </w:r>
      <w:proofErr w:type="spellStart"/>
      <w:r w:rsidRPr="004B037F">
        <w:rPr>
          <w:i/>
          <w:sz w:val="16"/>
          <w:szCs w:val="16"/>
        </w:rPr>
        <w:t>TrAC</w:t>
      </w:r>
      <w:proofErr w:type="spellEnd"/>
      <w:r w:rsidRPr="004B037F">
        <w:rPr>
          <w:i/>
          <w:sz w:val="16"/>
          <w:szCs w:val="16"/>
        </w:rPr>
        <w:t xml:space="preserve"> Trends Anal.</w:t>
      </w:r>
      <w:r w:rsidRPr="004B037F">
        <w:rPr>
          <w:i/>
          <w:spacing w:val="40"/>
          <w:sz w:val="16"/>
          <w:szCs w:val="16"/>
        </w:rPr>
        <w:t xml:space="preserve"> </w:t>
      </w:r>
      <w:r w:rsidRPr="004B037F">
        <w:rPr>
          <w:i/>
          <w:sz w:val="16"/>
          <w:szCs w:val="16"/>
        </w:rPr>
        <w:t>Chem.</w:t>
      </w:r>
      <w:r w:rsidRPr="004B037F">
        <w:rPr>
          <w:sz w:val="16"/>
          <w:szCs w:val="16"/>
        </w:rPr>
        <w:t>, vol. 107, pp. 222–232, Oct. 2018.</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 xml:space="preserve">A. M. </w:t>
      </w:r>
      <w:proofErr w:type="spellStart"/>
      <w:r w:rsidRPr="004B037F">
        <w:rPr>
          <w:sz w:val="16"/>
          <w:szCs w:val="16"/>
        </w:rPr>
        <w:t>Turri</w:t>
      </w:r>
      <w:proofErr w:type="spellEnd"/>
      <w:r w:rsidRPr="004B037F">
        <w:rPr>
          <w:sz w:val="16"/>
          <w:szCs w:val="16"/>
        </w:rPr>
        <w:t xml:space="preserve">, R. J. Smith, and S. W. Kopp, ‘‘Privacy and RFID </w:t>
      </w:r>
      <w:proofErr w:type="spellStart"/>
      <w:r w:rsidRPr="004B037F">
        <w:rPr>
          <w:sz w:val="16"/>
          <w:szCs w:val="16"/>
        </w:rPr>
        <w:t>technol</w:t>
      </w:r>
      <w:proofErr w:type="spellEnd"/>
      <w:r w:rsidRPr="004B037F">
        <w:rPr>
          <w:sz w:val="16"/>
          <w:szCs w:val="16"/>
        </w:rPr>
        <w:t>-</w:t>
      </w:r>
      <w:r w:rsidRPr="004B037F">
        <w:rPr>
          <w:spacing w:val="40"/>
          <w:sz w:val="16"/>
          <w:szCs w:val="16"/>
        </w:rPr>
        <w:t xml:space="preserve"> </w:t>
      </w:r>
      <w:proofErr w:type="spellStart"/>
      <w:r w:rsidRPr="004B037F">
        <w:rPr>
          <w:sz w:val="16"/>
          <w:szCs w:val="16"/>
        </w:rPr>
        <w:t>ogy</w:t>
      </w:r>
      <w:proofErr w:type="spellEnd"/>
      <w:r w:rsidRPr="004B037F">
        <w:rPr>
          <w:sz w:val="16"/>
          <w:szCs w:val="16"/>
        </w:rPr>
        <w:t xml:space="preserve">: A review of regulatory efforts,’’ </w:t>
      </w:r>
      <w:r w:rsidRPr="004B037F">
        <w:rPr>
          <w:i/>
          <w:sz w:val="16"/>
          <w:szCs w:val="16"/>
        </w:rPr>
        <w:t xml:space="preserve">J. </w:t>
      </w:r>
      <w:proofErr w:type="spellStart"/>
      <w:r w:rsidRPr="004B037F">
        <w:rPr>
          <w:i/>
          <w:sz w:val="16"/>
          <w:szCs w:val="16"/>
        </w:rPr>
        <w:t>Consum</w:t>
      </w:r>
      <w:proofErr w:type="spellEnd"/>
      <w:r w:rsidRPr="004B037F">
        <w:rPr>
          <w:i/>
          <w:sz w:val="16"/>
          <w:szCs w:val="16"/>
        </w:rPr>
        <w:t>. Affairs</w:t>
      </w:r>
      <w:r w:rsidRPr="004B037F">
        <w:rPr>
          <w:sz w:val="16"/>
          <w:szCs w:val="16"/>
        </w:rPr>
        <w:t>, vol. 51, no. 2</w:t>
      </w:r>
      <w:proofErr w:type="gramStart"/>
      <w:r w:rsidRPr="004B037F">
        <w:rPr>
          <w:sz w:val="16"/>
          <w:szCs w:val="16"/>
        </w:rPr>
        <w:t>,pp</w:t>
      </w:r>
      <w:proofErr w:type="gramEnd"/>
      <w:r w:rsidRPr="004B037F">
        <w:rPr>
          <w:sz w:val="16"/>
          <w:szCs w:val="16"/>
        </w:rPr>
        <w:t>.</w:t>
      </w:r>
      <w:r w:rsidRPr="004B037F">
        <w:rPr>
          <w:spacing w:val="3"/>
          <w:sz w:val="16"/>
          <w:szCs w:val="16"/>
        </w:rPr>
        <w:t xml:space="preserve"> </w:t>
      </w:r>
      <w:r w:rsidRPr="004B037F">
        <w:rPr>
          <w:sz w:val="16"/>
          <w:szCs w:val="16"/>
        </w:rPr>
        <w:t>329–354,</w:t>
      </w:r>
      <w:r w:rsidRPr="004B037F">
        <w:rPr>
          <w:spacing w:val="3"/>
          <w:sz w:val="16"/>
          <w:szCs w:val="16"/>
        </w:rPr>
        <w:t xml:space="preserve"> </w:t>
      </w:r>
      <w:r w:rsidRPr="004B037F">
        <w:rPr>
          <w:sz w:val="16"/>
          <w:szCs w:val="16"/>
        </w:rPr>
        <w:t>Jul.</w:t>
      </w:r>
      <w:r w:rsidRPr="004B037F">
        <w:rPr>
          <w:spacing w:val="3"/>
          <w:sz w:val="16"/>
          <w:szCs w:val="16"/>
        </w:rPr>
        <w:t xml:space="preserve"> </w:t>
      </w:r>
      <w:r w:rsidRPr="004B037F">
        <w:rPr>
          <w:spacing w:val="-2"/>
          <w:sz w:val="16"/>
          <w:szCs w:val="16"/>
        </w:rPr>
        <w:t>2017.</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 xml:space="preserve">A. Schaub, R. </w:t>
      </w:r>
      <w:proofErr w:type="spellStart"/>
      <w:r w:rsidRPr="004B037F">
        <w:rPr>
          <w:sz w:val="16"/>
          <w:szCs w:val="16"/>
        </w:rPr>
        <w:t>Bazin</w:t>
      </w:r>
      <w:proofErr w:type="spellEnd"/>
      <w:r w:rsidRPr="004B037F">
        <w:rPr>
          <w:sz w:val="16"/>
          <w:szCs w:val="16"/>
        </w:rPr>
        <w:t xml:space="preserve">, O. Hasan, and L. </w:t>
      </w:r>
      <w:proofErr w:type="spellStart"/>
      <w:r w:rsidRPr="004B037F">
        <w:rPr>
          <w:sz w:val="16"/>
          <w:szCs w:val="16"/>
        </w:rPr>
        <w:t>Brunie</w:t>
      </w:r>
      <w:proofErr w:type="spellEnd"/>
      <w:r w:rsidRPr="004B037F">
        <w:rPr>
          <w:sz w:val="16"/>
          <w:szCs w:val="16"/>
        </w:rPr>
        <w:t>, ‘‘A trustless privacy-</w:t>
      </w:r>
      <w:r w:rsidRPr="004B037F">
        <w:rPr>
          <w:spacing w:val="40"/>
          <w:sz w:val="16"/>
          <w:szCs w:val="16"/>
        </w:rPr>
        <w:t xml:space="preserve"> </w:t>
      </w:r>
      <w:r w:rsidRPr="004B037F">
        <w:rPr>
          <w:sz w:val="16"/>
          <w:szCs w:val="16"/>
        </w:rPr>
        <w:t xml:space="preserve">preserving reputation system,’’ in </w:t>
      </w:r>
      <w:r w:rsidRPr="004B037F">
        <w:rPr>
          <w:i/>
          <w:sz w:val="16"/>
          <w:szCs w:val="16"/>
        </w:rPr>
        <w:t xml:space="preserve">Proc. IFIP Int. Conf. ICT Syst. </w:t>
      </w:r>
      <w:proofErr w:type="spellStart"/>
      <w:r w:rsidRPr="004B037F">
        <w:rPr>
          <w:i/>
          <w:sz w:val="16"/>
          <w:szCs w:val="16"/>
        </w:rPr>
        <w:t>Secur</w:t>
      </w:r>
      <w:proofErr w:type="spellEnd"/>
      <w:r w:rsidRPr="004B037F">
        <w:rPr>
          <w:i/>
          <w:sz w:val="16"/>
          <w:szCs w:val="16"/>
        </w:rPr>
        <w:t>.</w:t>
      </w:r>
      <w:r w:rsidRPr="004B037F">
        <w:rPr>
          <w:i/>
          <w:spacing w:val="40"/>
          <w:sz w:val="16"/>
          <w:szCs w:val="16"/>
        </w:rPr>
        <w:t xml:space="preserve"> </w:t>
      </w:r>
      <w:r w:rsidRPr="004B037F">
        <w:rPr>
          <w:i/>
          <w:sz w:val="16"/>
          <w:szCs w:val="16"/>
        </w:rPr>
        <w:t>Privacy Protection</w:t>
      </w:r>
      <w:r w:rsidRPr="004B037F">
        <w:rPr>
          <w:sz w:val="16"/>
          <w:szCs w:val="16"/>
        </w:rPr>
        <w:t>. Cham, Switzerland: Springer, 2016, pp. 398–411.</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 xml:space="preserve">D. K. C. Lee, Ed., </w:t>
      </w:r>
      <w:r w:rsidRPr="004B037F">
        <w:rPr>
          <w:i/>
          <w:sz w:val="16"/>
          <w:szCs w:val="16"/>
        </w:rPr>
        <w:t>Handbook of Digital Currency: Bitcoin, Innovation,</w:t>
      </w:r>
      <w:r w:rsidRPr="004B037F">
        <w:rPr>
          <w:i/>
          <w:spacing w:val="40"/>
          <w:sz w:val="16"/>
          <w:szCs w:val="16"/>
        </w:rPr>
        <w:t xml:space="preserve"> </w:t>
      </w:r>
      <w:r w:rsidRPr="004B037F">
        <w:rPr>
          <w:i/>
          <w:sz w:val="16"/>
          <w:szCs w:val="16"/>
        </w:rPr>
        <w:t>Financial Instruments, and Big Data</w:t>
      </w:r>
      <w:r w:rsidRPr="004B037F">
        <w:rPr>
          <w:sz w:val="16"/>
          <w:szCs w:val="16"/>
        </w:rPr>
        <w:t>. New York, NY, USA: Academic,</w:t>
      </w:r>
      <w:r w:rsidRPr="004B037F">
        <w:rPr>
          <w:spacing w:val="40"/>
          <w:sz w:val="16"/>
          <w:szCs w:val="16"/>
        </w:rPr>
        <w:t xml:space="preserve"> </w:t>
      </w:r>
      <w:r w:rsidRPr="004B037F">
        <w:rPr>
          <w:spacing w:val="-2"/>
          <w:sz w:val="16"/>
          <w:szCs w:val="16"/>
        </w:rPr>
        <w:t>2015.</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M.</w:t>
      </w:r>
      <w:r w:rsidRPr="004B037F">
        <w:rPr>
          <w:spacing w:val="51"/>
          <w:sz w:val="16"/>
          <w:szCs w:val="16"/>
        </w:rPr>
        <w:t xml:space="preserve"> </w:t>
      </w:r>
      <w:proofErr w:type="spellStart"/>
      <w:r w:rsidRPr="004B037F">
        <w:rPr>
          <w:sz w:val="16"/>
          <w:szCs w:val="16"/>
        </w:rPr>
        <w:t>Andoni</w:t>
      </w:r>
      <w:proofErr w:type="spellEnd"/>
      <w:r w:rsidRPr="004B037F">
        <w:rPr>
          <w:sz w:val="16"/>
          <w:szCs w:val="16"/>
        </w:rPr>
        <w:t>,</w:t>
      </w:r>
      <w:r w:rsidRPr="004B037F">
        <w:rPr>
          <w:spacing w:val="52"/>
          <w:sz w:val="16"/>
          <w:szCs w:val="16"/>
        </w:rPr>
        <w:t xml:space="preserve"> </w:t>
      </w:r>
      <w:r w:rsidRPr="004B037F">
        <w:rPr>
          <w:sz w:val="16"/>
          <w:szCs w:val="16"/>
        </w:rPr>
        <w:t>V.</w:t>
      </w:r>
      <w:r w:rsidRPr="004B037F">
        <w:rPr>
          <w:spacing w:val="51"/>
          <w:sz w:val="16"/>
          <w:szCs w:val="16"/>
        </w:rPr>
        <w:t xml:space="preserve"> </w:t>
      </w:r>
      <w:proofErr w:type="spellStart"/>
      <w:r w:rsidRPr="004B037F">
        <w:rPr>
          <w:sz w:val="16"/>
          <w:szCs w:val="16"/>
        </w:rPr>
        <w:t>Robu</w:t>
      </w:r>
      <w:proofErr w:type="spellEnd"/>
      <w:r w:rsidRPr="004B037F">
        <w:rPr>
          <w:sz w:val="16"/>
          <w:szCs w:val="16"/>
        </w:rPr>
        <w:t>,</w:t>
      </w:r>
      <w:r w:rsidRPr="004B037F">
        <w:rPr>
          <w:spacing w:val="52"/>
          <w:sz w:val="16"/>
          <w:szCs w:val="16"/>
        </w:rPr>
        <w:t xml:space="preserve"> </w:t>
      </w:r>
      <w:r w:rsidRPr="004B037F">
        <w:rPr>
          <w:sz w:val="16"/>
          <w:szCs w:val="16"/>
        </w:rPr>
        <w:t>D.</w:t>
      </w:r>
      <w:r w:rsidRPr="004B037F">
        <w:rPr>
          <w:spacing w:val="51"/>
          <w:sz w:val="16"/>
          <w:szCs w:val="16"/>
        </w:rPr>
        <w:t xml:space="preserve"> </w:t>
      </w:r>
      <w:r w:rsidRPr="004B037F">
        <w:rPr>
          <w:sz w:val="16"/>
          <w:szCs w:val="16"/>
        </w:rPr>
        <w:t>Flynn,</w:t>
      </w:r>
      <w:r w:rsidRPr="004B037F">
        <w:rPr>
          <w:spacing w:val="52"/>
          <w:sz w:val="16"/>
          <w:szCs w:val="16"/>
        </w:rPr>
        <w:t xml:space="preserve"> </w:t>
      </w:r>
      <w:r w:rsidRPr="004B037F">
        <w:rPr>
          <w:sz w:val="16"/>
          <w:szCs w:val="16"/>
        </w:rPr>
        <w:t>S.</w:t>
      </w:r>
      <w:r w:rsidRPr="004B037F">
        <w:rPr>
          <w:spacing w:val="51"/>
          <w:sz w:val="16"/>
          <w:szCs w:val="16"/>
        </w:rPr>
        <w:t xml:space="preserve"> </w:t>
      </w:r>
      <w:r w:rsidRPr="004B037F">
        <w:rPr>
          <w:sz w:val="16"/>
          <w:szCs w:val="16"/>
        </w:rPr>
        <w:t>Abram,</w:t>
      </w:r>
      <w:r w:rsidRPr="004B037F">
        <w:rPr>
          <w:spacing w:val="52"/>
          <w:sz w:val="16"/>
          <w:szCs w:val="16"/>
        </w:rPr>
        <w:t xml:space="preserve"> </w:t>
      </w:r>
      <w:r w:rsidRPr="004B037F">
        <w:rPr>
          <w:sz w:val="16"/>
          <w:szCs w:val="16"/>
        </w:rPr>
        <w:t>D.</w:t>
      </w:r>
      <w:r w:rsidRPr="004B037F">
        <w:rPr>
          <w:spacing w:val="51"/>
          <w:sz w:val="16"/>
          <w:szCs w:val="16"/>
        </w:rPr>
        <w:t xml:space="preserve"> </w:t>
      </w:r>
      <w:proofErr w:type="spellStart"/>
      <w:r w:rsidRPr="004B037F">
        <w:rPr>
          <w:sz w:val="16"/>
          <w:szCs w:val="16"/>
        </w:rPr>
        <w:t>Geach</w:t>
      </w:r>
      <w:proofErr w:type="spellEnd"/>
      <w:r w:rsidRPr="004B037F">
        <w:rPr>
          <w:sz w:val="16"/>
          <w:szCs w:val="16"/>
        </w:rPr>
        <w:t>,</w:t>
      </w:r>
      <w:r w:rsidRPr="004B037F">
        <w:rPr>
          <w:spacing w:val="52"/>
          <w:sz w:val="16"/>
          <w:szCs w:val="16"/>
        </w:rPr>
        <w:t xml:space="preserve"> </w:t>
      </w:r>
      <w:r w:rsidRPr="004B037F">
        <w:rPr>
          <w:sz w:val="16"/>
          <w:szCs w:val="16"/>
        </w:rPr>
        <w:t>D.</w:t>
      </w:r>
      <w:r w:rsidRPr="004B037F">
        <w:rPr>
          <w:spacing w:val="51"/>
          <w:sz w:val="16"/>
          <w:szCs w:val="16"/>
        </w:rPr>
        <w:t xml:space="preserve"> </w:t>
      </w:r>
      <w:r w:rsidRPr="004B037F">
        <w:rPr>
          <w:spacing w:val="-2"/>
          <w:sz w:val="16"/>
          <w:szCs w:val="16"/>
        </w:rPr>
        <w:t>Jenkins,</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P.</w:t>
      </w:r>
      <w:r w:rsidRPr="004B037F">
        <w:rPr>
          <w:spacing w:val="-3"/>
          <w:sz w:val="16"/>
          <w:szCs w:val="16"/>
        </w:rPr>
        <w:t xml:space="preserve"> </w:t>
      </w:r>
      <w:r w:rsidRPr="004B037F">
        <w:rPr>
          <w:sz w:val="16"/>
          <w:szCs w:val="16"/>
        </w:rPr>
        <w:t>McCallum,</w:t>
      </w:r>
      <w:r w:rsidRPr="004B037F">
        <w:rPr>
          <w:spacing w:val="-5"/>
          <w:sz w:val="16"/>
          <w:szCs w:val="16"/>
        </w:rPr>
        <w:t xml:space="preserve"> </w:t>
      </w:r>
      <w:r w:rsidRPr="004B037F">
        <w:rPr>
          <w:sz w:val="16"/>
          <w:szCs w:val="16"/>
        </w:rPr>
        <w:t>and</w:t>
      </w:r>
      <w:r w:rsidRPr="004B037F">
        <w:rPr>
          <w:spacing w:val="-5"/>
          <w:sz w:val="16"/>
          <w:szCs w:val="16"/>
        </w:rPr>
        <w:t xml:space="preserve"> </w:t>
      </w:r>
      <w:r w:rsidRPr="004B037F">
        <w:rPr>
          <w:sz w:val="16"/>
          <w:szCs w:val="16"/>
        </w:rPr>
        <w:t>A.</w:t>
      </w:r>
      <w:r w:rsidRPr="004B037F">
        <w:rPr>
          <w:spacing w:val="-5"/>
          <w:sz w:val="16"/>
          <w:szCs w:val="16"/>
        </w:rPr>
        <w:t xml:space="preserve"> </w:t>
      </w:r>
      <w:r w:rsidRPr="004B037F">
        <w:rPr>
          <w:sz w:val="16"/>
          <w:szCs w:val="16"/>
        </w:rPr>
        <w:t>Peacock,</w:t>
      </w:r>
      <w:r w:rsidRPr="004B037F">
        <w:rPr>
          <w:spacing w:val="-5"/>
          <w:sz w:val="16"/>
          <w:szCs w:val="16"/>
        </w:rPr>
        <w:t xml:space="preserve"> </w:t>
      </w:r>
      <w:r w:rsidRPr="004B037F">
        <w:rPr>
          <w:sz w:val="16"/>
          <w:szCs w:val="16"/>
        </w:rPr>
        <w:t>‘‘Blockchain</w:t>
      </w:r>
      <w:r w:rsidRPr="004B037F">
        <w:rPr>
          <w:spacing w:val="-5"/>
          <w:sz w:val="16"/>
          <w:szCs w:val="16"/>
        </w:rPr>
        <w:t xml:space="preserve"> </w:t>
      </w:r>
      <w:r w:rsidRPr="004B037F">
        <w:rPr>
          <w:sz w:val="16"/>
          <w:szCs w:val="16"/>
        </w:rPr>
        <w:t>technology</w:t>
      </w:r>
      <w:r w:rsidRPr="004B037F">
        <w:rPr>
          <w:spacing w:val="-5"/>
          <w:sz w:val="16"/>
          <w:szCs w:val="16"/>
        </w:rPr>
        <w:t xml:space="preserve"> </w:t>
      </w:r>
      <w:r w:rsidRPr="004B037F">
        <w:rPr>
          <w:sz w:val="16"/>
          <w:szCs w:val="16"/>
        </w:rPr>
        <w:t>in</w:t>
      </w:r>
      <w:r w:rsidRPr="004B037F">
        <w:rPr>
          <w:spacing w:val="-5"/>
          <w:sz w:val="16"/>
          <w:szCs w:val="16"/>
        </w:rPr>
        <w:t xml:space="preserve"> </w:t>
      </w:r>
      <w:r w:rsidRPr="004B037F">
        <w:rPr>
          <w:sz w:val="16"/>
          <w:szCs w:val="16"/>
        </w:rPr>
        <w:t>the</w:t>
      </w:r>
      <w:r w:rsidRPr="004B037F">
        <w:rPr>
          <w:spacing w:val="-5"/>
          <w:sz w:val="16"/>
          <w:szCs w:val="16"/>
        </w:rPr>
        <w:t xml:space="preserve"> </w:t>
      </w:r>
      <w:r w:rsidRPr="004B037F">
        <w:rPr>
          <w:sz w:val="16"/>
          <w:szCs w:val="16"/>
        </w:rPr>
        <w:t>energy</w:t>
      </w:r>
      <w:r w:rsidRPr="004B037F">
        <w:rPr>
          <w:spacing w:val="-5"/>
          <w:sz w:val="16"/>
          <w:szCs w:val="16"/>
        </w:rPr>
        <w:t xml:space="preserve"> </w:t>
      </w:r>
      <w:r w:rsidRPr="004B037F">
        <w:rPr>
          <w:sz w:val="16"/>
          <w:szCs w:val="16"/>
        </w:rPr>
        <w:t>sec-</w:t>
      </w:r>
      <w:r w:rsidRPr="004B037F">
        <w:rPr>
          <w:spacing w:val="40"/>
          <w:sz w:val="16"/>
          <w:szCs w:val="16"/>
        </w:rPr>
        <w:t xml:space="preserve"> </w:t>
      </w:r>
      <w:r w:rsidRPr="004B037F">
        <w:rPr>
          <w:sz w:val="16"/>
          <w:szCs w:val="16"/>
        </w:rPr>
        <w:t>tor:</w:t>
      </w:r>
      <w:r w:rsidRPr="004B037F">
        <w:rPr>
          <w:spacing w:val="-9"/>
          <w:sz w:val="16"/>
          <w:szCs w:val="16"/>
        </w:rPr>
        <w:t xml:space="preserve"> </w:t>
      </w:r>
      <w:r w:rsidRPr="004B037F">
        <w:rPr>
          <w:sz w:val="16"/>
          <w:szCs w:val="16"/>
        </w:rPr>
        <w:t>A</w:t>
      </w:r>
      <w:r w:rsidRPr="004B037F">
        <w:rPr>
          <w:spacing w:val="-9"/>
          <w:sz w:val="16"/>
          <w:szCs w:val="16"/>
        </w:rPr>
        <w:t xml:space="preserve"> </w:t>
      </w:r>
      <w:r w:rsidRPr="004B037F">
        <w:rPr>
          <w:sz w:val="16"/>
          <w:szCs w:val="16"/>
        </w:rPr>
        <w:t>systematic</w:t>
      </w:r>
      <w:r w:rsidRPr="004B037F">
        <w:rPr>
          <w:spacing w:val="-9"/>
          <w:sz w:val="16"/>
          <w:szCs w:val="16"/>
        </w:rPr>
        <w:t xml:space="preserve"> </w:t>
      </w:r>
      <w:r w:rsidRPr="004B037F">
        <w:rPr>
          <w:sz w:val="16"/>
          <w:szCs w:val="16"/>
        </w:rPr>
        <w:t>review</w:t>
      </w:r>
      <w:r w:rsidRPr="004B037F">
        <w:rPr>
          <w:spacing w:val="-9"/>
          <w:sz w:val="16"/>
          <w:szCs w:val="16"/>
        </w:rPr>
        <w:t xml:space="preserve"> </w:t>
      </w:r>
      <w:r w:rsidRPr="004B037F">
        <w:rPr>
          <w:sz w:val="16"/>
          <w:szCs w:val="16"/>
        </w:rPr>
        <w:t>of</w:t>
      </w:r>
      <w:r w:rsidRPr="004B037F">
        <w:rPr>
          <w:spacing w:val="-9"/>
          <w:sz w:val="16"/>
          <w:szCs w:val="16"/>
        </w:rPr>
        <w:t xml:space="preserve"> </w:t>
      </w:r>
      <w:r w:rsidRPr="004B037F">
        <w:rPr>
          <w:sz w:val="16"/>
          <w:szCs w:val="16"/>
        </w:rPr>
        <w:t>challenges</w:t>
      </w:r>
      <w:r w:rsidRPr="004B037F">
        <w:rPr>
          <w:spacing w:val="-9"/>
          <w:sz w:val="16"/>
          <w:szCs w:val="16"/>
        </w:rPr>
        <w:t xml:space="preserve"> </w:t>
      </w:r>
      <w:r w:rsidRPr="004B037F">
        <w:rPr>
          <w:sz w:val="16"/>
          <w:szCs w:val="16"/>
        </w:rPr>
        <w:t>and</w:t>
      </w:r>
      <w:r w:rsidRPr="004B037F">
        <w:rPr>
          <w:spacing w:val="-9"/>
          <w:sz w:val="16"/>
          <w:szCs w:val="16"/>
        </w:rPr>
        <w:t xml:space="preserve"> </w:t>
      </w:r>
      <w:r w:rsidRPr="004B037F">
        <w:rPr>
          <w:sz w:val="16"/>
          <w:szCs w:val="16"/>
        </w:rPr>
        <w:t>opportunities,’’</w:t>
      </w:r>
      <w:r w:rsidRPr="004B037F">
        <w:rPr>
          <w:spacing w:val="-9"/>
          <w:sz w:val="16"/>
          <w:szCs w:val="16"/>
        </w:rPr>
        <w:t xml:space="preserve"> </w:t>
      </w:r>
      <w:r w:rsidRPr="004B037F">
        <w:rPr>
          <w:i/>
          <w:sz w:val="16"/>
          <w:szCs w:val="16"/>
        </w:rPr>
        <w:t>Renew.</w:t>
      </w:r>
      <w:r w:rsidRPr="004B037F">
        <w:rPr>
          <w:i/>
          <w:spacing w:val="-9"/>
          <w:sz w:val="16"/>
          <w:szCs w:val="16"/>
        </w:rPr>
        <w:t xml:space="preserve"> </w:t>
      </w:r>
      <w:r w:rsidRPr="004B037F">
        <w:rPr>
          <w:i/>
          <w:sz w:val="16"/>
          <w:szCs w:val="16"/>
        </w:rPr>
        <w:t>Sustain.</w:t>
      </w:r>
      <w:r w:rsidRPr="004B037F">
        <w:rPr>
          <w:i/>
          <w:spacing w:val="40"/>
          <w:sz w:val="16"/>
          <w:szCs w:val="16"/>
        </w:rPr>
        <w:t xml:space="preserve"> </w:t>
      </w:r>
      <w:r w:rsidRPr="004B037F">
        <w:rPr>
          <w:i/>
          <w:sz w:val="16"/>
          <w:szCs w:val="16"/>
        </w:rPr>
        <w:t>Energy Rev.</w:t>
      </w:r>
      <w:r w:rsidRPr="004B037F">
        <w:rPr>
          <w:sz w:val="16"/>
          <w:szCs w:val="16"/>
        </w:rPr>
        <w:t>, vol. 100, pp. 143–174, Feb. 2019.</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A.</w:t>
      </w:r>
      <w:r w:rsidRPr="004B037F">
        <w:rPr>
          <w:spacing w:val="21"/>
          <w:sz w:val="16"/>
          <w:szCs w:val="16"/>
        </w:rPr>
        <w:t xml:space="preserve"> </w:t>
      </w:r>
      <w:r w:rsidRPr="004B037F">
        <w:rPr>
          <w:sz w:val="16"/>
          <w:szCs w:val="16"/>
        </w:rPr>
        <w:t>Reyna,</w:t>
      </w:r>
      <w:r w:rsidRPr="004B037F">
        <w:rPr>
          <w:spacing w:val="21"/>
          <w:sz w:val="16"/>
          <w:szCs w:val="16"/>
        </w:rPr>
        <w:t xml:space="preserve"> </w:t>
      </w:r>
      <w:r w:rsidRPr="004B037F">
        <w:rPr>
          <w:sz w:val="16"/>
          <w:szCs w:val="16"/>
        </w:rPr>
        <w:t>C.</w:t>
      </w:r>
      <w:r w:rsidRPr="004B037F">
        <w:rPr>
          <w:spacing w:val="21"/>
          <w:sz w:val="16"/>
          <w:szCs w:val="16"/>
        </w:rPr>
        <w:t xml:space="preserve"> </w:t>
      </w:r>
      <w:r w:rsidRPr="004B037F">
        <w:rPr>
          <w:sz w:val="16"/>
          <w:szCs w:val="16"/>
        </w:rPr>
        <w:t>Martín,</w:t>
      </w:r>
      <w:r w:rsidRPr="004B037F">
        <w:rPr>
          <w:spacing w:val="21"/>
          <w:sz w:val="16"/>
          <w:szCs w:val="16"/>
        </w:rPr>
        <w:t xml:space="preserve"> </w:t>
      </w:r>
      <w:r w:rsidRPr="004B037F">
        <w:rPr>
          <w:sz w:val="16"/>
          <w:szCs w:val="16"/>
        </w:rPr>
        <w:t>J.</w:t>
      </w:r>
      <w:r w:rsidRPr="004B037F">
        <w:rPr>
          <w:spacing w:val="21"/>
          <w:sz w:val="16"/>
          <w:szCs w:val="16"/>
        </w:rPr>
        <w:t xml:space="preserve"> </w:t>
      </w:r>
      <w:r w:rsidRPr="004B037F">
        <w:rPr>
          <w:sz w:val="16"/>
          <w:szCs w:val="16"/>
        </w:rPr>
        <w:t>Chen,</w:t>
      </w:r>
      <w:r w:rsidRPr="004B037F">
        <w:rPr>
          <w:spacing w:val="21"/>
          <w:sz w:val="16"/>
          <w:szCs w:val="16"/>
        </w:rPr>
        <w:t xml:space="preserve"> </w:t>
      </w:r>
      <w:r w:rsidRPr="004B037F">
        <w:rPr>
          <w:sz w:val="16"/>
          <w:szCs w:val="16"/>
        </w:rPr>
        <w:t>E.</w:t>
      </w:r>
      <w:r w:rsidRPr="004B037F">
        <w:rPr>
          <w:spacing w:val="21"/>
          <w:sz w:val="16"/>
          <w:szCs w:val="16"/>
        </w:rPr>
        <w:t xml:space="preserve"> </w:t>
      </w:r>
      <w:proofErr w:type="spellStart"/>
      <w:r w:rsidRPr="004B037F">
        <w:rPr>
          <w:sz w:val="16"/>
          <w:szCs w:val="16"/>
        </w:rPr>
        <w:t>Soler</w:t>
      </w:r>
      <w:proofErr w:type="spellEnd"/>
      <w:r w:rsidRPr="004B037F">
        <w:rPr>
          <w:sz w:val="16"/>
          <w:szCs w:val="16"/>
        </w:rPr>
        <w:t>,</w:t>
      </w:r>
      <w:r w:rsidRPr="004B037F">
        <w:rPr>
          <w:spacing w:val="21"/>
          <w:sz w:val="16"/>
          <w:szCs w:val="16"/>
        </w:rPr>
        <w:t xml:space="preserve"> </w:t>
      </w:r>
      <w:r w:rsidRPr="004B037F">
        <w:rPr>
          <w:sz w:val="16"/>
          <w:szCs w:val="16"/>
        </w:rPr>
        <w:t>and</w:t>
      </w:r>
      <w:r w:rsidRPr="004B037F">
        <w:rPr>
          <w:spacing w:val="21"/>
          <w:sz w:val="16"/>
          <w:szCs w:val="16"/>
        </w:rPr>
        <w:t xml:space="preserve"> </w:t>
      </w:r>
      <w:r w:rsidRPr="004B037F">
        <w:rPr>
          <w:sz w:val="16"/>
          <w:szCs w:val="16"/>
        </w:rPr>
        <w:t>M.</w:t>
      </w:r>
      <w:r w:rsidRPr="004B037F">
        <w:rPr>
          <w:spacing w:val="21"/>
          <w:sz w:val="16"/>
          <w:szCs w:val="16"/>
        </w:rPr>
        <w:t xml:space="preserve"> </w:t>
      </w:r>
      <w:proofErr w:type="spellStart"/>
      <w:r w:rsidRPr="004B037F">
        <w:rPr>
          <w:sz w:val="16"/>
          <w:szCs w:val="16"/>
        </w:rPr>
        <w:t>Díaz</w:t>
      </w:r>
      <w:proofErr w:type="spellEnd"/>
      <w:r w:rsidRPr="004B037F">
        <w:rPr>
          <w:sz w:val="16"/>
          <w:szCs w:val="16"/>
        </w:rPr>
        <w:t>,</w:t>
      </w:r>
      <w:r w:rsidRPr="004B037F">
        <w:rPr>
          <w:spacing w:val="21"/>
          <w:sz w:val="16"/>
          <w:szCs w:val="16"/>
        </w:rPr>
        <w:t xml:space="preserve"> </w:t>
      </w:r>
      <w:proofErr w:type="gramStart"/>
      <w:r w:rsidRPr="004B037F">
        <w:rPr>
          <w:sz w:val="16"/>
          <w:szCs w:val="16"/>
        </w:rPr>
        <w:t>‘‘On</w:t>
      </w:r>
      <w:proofErr w:type="gramEnd"/>
      <w:r w:rsidRPr="004B037F">
        <w:rPr>
          <w:spacing w:val="21"/>
          <w:sz w:val="16"/>
          <w:szCs w:val="16"/>
        </w:rPr>
        <w:t xml:space="preserve"> </w:t>
      </w:r>
      <w:proofErr w:type="spellStart"/>
      <w:r w:rsidRPr="004B037F">
        <w:rPr>
          <w:sz w:val="16"/>
          <w:szCs w:val="16"/>
        </w:rPr>
        <w:t>blockchain</w:t>
      </w:r>
      <w:proofErr w:type="spellEnd"/>
      <w:r w:rsidRPr="004B037F">
        <w:rPr>
          <w:spacing w:val="40"/>
          <w:sz w:val="16"/>
          <w:szCs w:val="16"/>
        </w:rPr>
        <w:t xml:space="preserve"> </w:t>
      </w:r>
      <w:r w:rsidRPr="004B037F">
        <w:rPr>
          <w:sz w:val="16"/>
          <w:szCs w:val="16"/>
        </w:rPr>
        <w:t>and</w:t>
      </w:r>
      <w:r w:rsidRPr="004B037F">
        <w:rPr>
          <w:spacing w:val="-8"/>
          <w:sz w:val="16"/>
          <w:szCs w:val="16"/>
        </w:rPr>
        <w:t xml:space="preserve"> </w:t>
      </w:r>
      <w:r w:rsidRPr="004B037F">
        <w:rPr>
          <w:sz w:val="16"/>
          <w:szCs w:val="16"/>
        </w:rPr>
        <w:t>its</w:t>
      </w:r>
      <w:r w:rsidRPr="004B037F">
        <w:rPr>
          <w:spacing w:val="-8"/>
          <w:sz w:val="16"/>
          <w:szCs w:val="16"/>
        </w:rPr>
        <w:t xml:space="preserve"> </w:t>
      </w:r>
      <w:r w:rsidRPr="004B037F">
        <w:rPr>
          <w:sz w:val="16"/>
          <w:szCs w:val="16"/>
        </w:rPr>
        <w:t>integration</w:t>
      </w:r>
      <w:r w:rsidRPr="004B037F">
        <w:rPr>
          <w:spacing w:val="-8"/>
          <w:sz w:val="16"/>
          <w:szCs w:val="16"/>
        </w:rPr>
        <w:t xml:space="preserve"> </w:t>
      </w:r>
      <w:r w:rsidRPr="004B037F">
        <w:rPr>
          <w:sz w:val="16"/>
          <w:szCs w:val="16"/>
        </w:rPr>
        <w:t>with</w:t>
      </w:r>
      <w:r w:rsidRPr="004B037F">
        <w:rPr>
          <w:spacing w:val="-8"/>
          <w:sz w:val="16"/>
          <w:szCs w:val="16"/>
        </w:rPr>
        <w:t xml:space="preserve"> </w:t>
      </w:r>
      <w:proofErr w:type="spellStart"/>
      <w:r w:rsidRPr="004B037F">
        <w:rPr>
          <w:sz w:val="16"/>
          <w:szCs w:val="16"/>
        </w:rPr>
        <w:t>IoT</w:t>
      </w:r>
      <w:proofErr w:type="spellEnd"/>
      <w:r w:rsidRPr="004B037F">
        <w:rPr>
          <w:sz w:val="16"/>
          <w:szCs w:val="16"/>
        </w:rPr>
        <w:t>.</w:t>
      </w:r>
      <w:r w:rsidRPr="004B037F">
        <w:rPr>
          <w:spacing w:val="-8"/>
          <w:sz w:val="16"/>
          <w:szCs w:val="16"/>
        </w:rPr>
        <w:t xml:space="preserve"> </w:t>
      </w:r>
      <w:r w:rsidRPr="004B037F">
        <w:rPr>
          <w:sz w:val="16"/>
          <w:szCs w:val="16"/>
        </w:rPr>
        <w:t>Challenges</w:t>
      </w:r>
      <w:r w:rsidRPr="004B037F">
        <w:rPr>
          <w:spacing w:val="-8"/>
          <w:sz w:val="16"/>
          <w:szCs w:val="16"/>
        </w:rPr>
        <w:t xml:space="preserve"> </w:t>
      </w:r>
      <w:r w:rsidRPr="004B037F">
        <w:rPr>
          <w:sz w:val="16"/>
          <w:szCs w:val="16"/>
        </w:rPr>
        <w:t>and</w:t>
      </w:r>
      <w:r w:rsidRPr="004B037F">
        <w:rPr>
          <w:spacing w:val="-8"/>
          <w:sz w:val="16"/>
          <w:szCs w:val="16"/>
        </w:rPr>
        <w:t xml:space="preserve"> </w:t>
      </w:r>
      <w:r w:rsidRPr="004B037F">
        <w:rPr>
          <w:sz w:val="16"/>
          <w:szCs w:val="16"/>
        </w:rPr>
        <w:t>opportunities,’’</w:t>
      </w:r>
      <w:r w:rsidRPr="004B037F">
        <w:rPr>
          <w:spacing w:val="-8"/>
          <w:sz w:val="16"/>
          <w:szCs w:val="16"/>
        </w:rPr>
        <w:t xml:space="preserve"> </w:t>
      </w:r>
      <w:r w:rsidRPr="004B037F">
        <w:rPr>
          <w:i/>
          <w:sz w:val="16"/>
          <w:szCs w:val="16"/>
        </w:rPr>
        <w:t>Future</w:t>
      </w:r>
      <w:r w:rsidRPr="004B037F">
        <w:rPr>
          <w:i/>
          <w:spacing w:val="-8"/>
          <w:sz w:val="16"/>
          <w:szCs w:val="16"/>
        </w:rPr>
        <w:t xml:space="preserve"> </w:t>
      </w:r>
      <w:proofErr w:type="spellStart"/>
      <w:r w:rsidRPr="004B037F">
        <w:rPr>
          <w:i/>
          <w:sz w:val="16"/>
          <w:szCs w:val="16"/>
        </w:rPr>
        <w:t>Gener</w:t>
      </w:r>
      <w:proofErr w:type="spellEnd"/>
      <w:r w:rsidRPr="004B037F">
        <w:rPr>
          <w:i/>
          <w:sz w:val="16"/>
          <w:szCs w:val="16"/>
        </w:rPr>
        <w:t>.</w:t>
      </w:r>
      <w:r w:rsidRPr="004B037F">
        <w:rPr>
          <w:i/>
          <w:spacing w:val="40"/>
          <w:sz w:val="16"/>
          <w:szCs w:val="16"/>
        </w:rPr>
        <w:t xml:space="preserve"> </w:t>
      </w:r>
      <w:proofErr w:type="spellStart"/>
      <w:r w:rsidRPr="004B037F">
        <w:rPr>
          <w:i/>
          <w:sz w:val="16"/>
          <w:szCs w:val="16"/>
        </w:rPr>
        <w:t>Comput</w:t>
      </w:r>
      <w:proofErr w:type="spellEnd"/>
      <w:r w:rsidRPr="004B037F">
        <w:rPr>
          <w:i/>
          <w:sz w:val="16"/>
          <w:szCs w:val="16"/>
        </w:rPr>
        <w:t>. Syst.</w:t>
      </w:r>
      <w:r w:rsidRPr="004B037F">
        <w:rPr>
          <w:sz w:val="16"/>
          <w:szCs w:val="16"/>
        </w:rPr>
        <w:t>, vol. 88, pp. 173–190, Nov. 2018.</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K.</w:t>
      </w:r>
      <w:r w:rsidRPr="004B037F">
        <w:rPr>
          <w:spacing w:val="-10"/>
          <w:sz w:val="16"/>
          <w:szCs w:val="16"/>
        </w:rPr>
        <w:t xml:space="preserve"> </w:t>
      </w:r>
      <w:r w:rsidRPr="004B037F">
        <w:rPr>
          <w:sz w:val="16"/>
          <w:szCs w:val="16"/>
        </w:rPr>
        <w:t>Salah,</w:t>
      </w:r>
      <w:r w:rsidRPr="004B037F">
        <w:rPr>
          <w:spacing w:val="-9"/>
          <w:sz w:val="16"/>
          <w:szCs w:val="16"/>
        </w:rPr>
        <w:t xml:space="preserve"> </w:t>
      </w:r>
      <w:r w:rsidRPr="004B037F">
        <w:rPr>
          <w:sz w:val="16"/>
          <w:szCs w:val="16"/>
        </w:rPr>
        <w:t>N.</w:t>
      </w:r>
      <w:r w:rsidRPr="004B037F">
        <w:rPr>
          <w:spacing w:val="-10"/>
          <w:sz w:val="16"/>
          <w:szCs w:val="16"/>
        </w:rPr>
        <w:t xml:space="preserve"> </w:t>
      </w:r>
      <w:proofErr w:type="spellStart"/>
      <w:r w:rsidRPr="004B037F">
        <w:rPr>
          <w:sz w:val="16"/>
          <w:szCs w:val="16"/>
        </w:rPr>
        <w:t>Nizamuddin</w:t>
      </w:r>
      <w:proofErr w:type="spellEnd"/>
      <w:r w:rsidRPr="004B037F">
        <w:rPr>
          <w:sz w:val="16"/>
          <w:szCs w:val="16"/>
        </w:rPr>
        <w:t>,</w:t>
      </w:r>
      <w:r w:rsidRPr="004B037F">
        <w:rPr>
          <w:spacing w:val="-9"/>
          <w:sz w:val="16"/>
          <w:szCs w:val="16"/>
        </w:rPr>
        <w:t xml:space="preserve"> </w:t>
      </w:r>
      <w:r w:rsidRPr="004B037F">
        <w:rPr>
          <w:sz w:val="16"/>
          <w:szCs w:val="16"/>
        </w:rPr>
        <w:t>R.</w:t>
      </w:r>
      <w:r w:rsidRPr="004B037F">
        <w:rPr>
          <w:spacing w:val="-9"/>
          <w:sz w:val="16"/>
          <w:szCs w:val="16"/>
        </w:rPr>
        <w:t xml:space="preserve"> </w:t>
      </w:r>
      <w:proofErr w:type="spellStart"/>
      <w:r w:rsidRPr="004B037F">
        <w:rPr>
          <w:sz w:val="16"/>
          <w:szCs w:val="16"/>
        </w:rPr>
        <w:t>Jayaraman</w:t>
      </w:r>
      <w:proofErr w:type="spellEnd"/>
      <w:r w:rsidRPr="004B037F">
        <w:rPr>
          <w:sz w:val="16"/>
          <w:szCs w:val="16"/>
        </w:rPr>
        <w:t>,</w:t>
      </w:r>
      <w:r w:rsidRPr="004B037F">
        <w:rPr>
          <w:spacing w:val="-10"/>
          <w:sz w:val="16"/>
          <w:szCs w:val="16"/>
        </w:rPr>
        <w:t xml:space="preserve"> </w:t>
      </w:r>
      <w:r w:rsidRPr="004B037F">
        <w:rPr>
          <w:sz w:val="16"/>
          <w:szCs w:val="16"/>
        </w:rPr>
        <w:t>and</w:t>
      </w:r>
      <w:r w:rsidRPr="004B037F">
        <w:rPr>
          <w:spacing w:val="-9"/>
          <w:sz w:val="16"/>
          <w:szCs w:val="16"/>
        </w:rPr>
        <w:t xml:space="preserve"> </w:t>
      </w:r>
      <w:r w:rsidRPr="004B037F">
        <w:rPr>
          <w:sz w:val="16"/>
          <w:szCs w:val="16"/>
        </w:rPr>
        <w:t>M.</w:t>
      </w:r>
      <w:r w:rsidRPr="004B037F">
        <w:rPr>
          <w:spacing w:val="-9"/>
          <w:sz w:val="16"/>
          <w:szCs w:val="16"/>
        </w:rPr>
        <w:t xml:space="preserve"> </w:t>
      </w:r>
      <w:r w:rsidRPr="004B037F">
        <w:rPr>
          <w:sz w:val="16"/>
          <w:szCs w:val="16"/>
        </w:rPr>
        <w:t>Omar,</w:t>
      </w:r>
      <w:r w:rsidRPr="004B037F">
        <w:rPr>
          <w:spacing w:val="-10"/>
          <w:sz w:val="16"/>
          <w:szCs w:val="16"/>
        </w:rPr>
        <w:t xml:space="preserve"> </w:t>
      </w:r>
      <w:r w:rsidRPr="004B037F">
        <w:rPr>
          <w:sz w:val="16"/>
          <w:szCs w:val="16"/>
        </w:rPr>
        <w:t>‘‘Blockchain-based</w:t>
      </w:r>
      <w:r w:rsidRPr="004B037F">
        <w:rPr>
          <w:spacing w:val="40"/>
          <w:sz w:val="16"/>
          <w:szCs w:val="16"/>
        </w:rPr>
        <w:t xml:space="preserve"> </w:t>
      </w:r>
      <w:r w:rsidRPr="004B037F">
        <w:rPr>
          <w:sz w:val="16"/>
          <w:szCs w:val="16"/>
        </w:rPr>
        <w:t xml:space="preserve">soybean traceability in agricultural supply chain,’’ </w:t>
      </w:r>
      <w:r w:rsidRPr="004B037F">
        <w:rPr>
          <w:i/>
          <w:sz w:val="16"/>
          <w:szCs w:val="16"/>
        </w:rPr>
        <w:t>IEEE Access</w:t>
      </w:r>
      <w:r w:rsidRPr="004B037F">
        <w:rPr>
          <w:sz w:val="16"/>
          <w:szCs w:val="16"/>
        </w:rPr>
        <w:t>, vol. 7</w:t>
      </w:r>
      <w:proofErr w:type="gramStart"/>
      <w:r w:rsidRPr="004B037F">
        <w:rPr>
          <w:sz w:val="16"/>
          <w:szCs w:val="16"/>
        </w:rPr>
        <w:t>,pp</w:t>
      </w:r>
      <w:proofErr w:type="gramEnd"/>
      <w:r w:rsidRPr="004B037F">
        <w:rPr>
          <w:sz w:val="16"/>
          <w:szCs w:val="16"/>
        </w:rPr>
        <w:t>.</w:t>
      </w:r>
      <w:r w:rsidRPr="004B037F">
        <w:rPr>
          <w:spacing w:val="5"/>
          <w:sz w:val="16"/>
          <w:szCs w:val="16"/>
        </w:rPr>
        <w:t xml:space="preserve"> </w:t>
      </w:r>
      <w:r w:rsidRPr="004B037F">
        <w:rPr>
          <w:sz w:val="16"/>
          <w:szCs w:val="16"/>
        </w:rPr>
        <w:t>73295–73305,</w:t>
      </w:r>
      <w:r w:rsidRPr="004B037F">
        <w:rPr>
          <w:spacing w:val="5"/>
          <w:sz w:val="16"/>
          <w:szCs w:val="16"/>
        </w:rPr>
        <w:t xml:space="preserve"> </w:t>
      </w:r>
      <w:r w:rsidRPr="004B037F">
        <w:rPr>
          <w:spacing w:val="-2"/>
          <w:sz w:val="16"/>
          <w:szCs w:val="16"/>
        </w:rPr>
        <w:t>2019.</w:t>
      </w:r>
    </w:p>
    <w:p w:rsidR="00966531" w:rsidRPr="004B037F" w:rsidRDefault="003E6885" w:rsidP="00966531">
      <w:pPr>
        <w:pStyle w:val="ListParagraph"/>
        <w:numPr>
          <w:ilvl w:val="0"/>
          <w:numId w:val="9"/>
        </w:numPr>
        <w:ind w:left="567" w:right="38" w:hanging="567"/>
        <w:jc w:val="both"/>
        <w:rPr>
          <w:sz w:val="16"/>
          <w:szCs w:val="16"/>
        </w:rPr>
      </w:pPr>
      <w:r w:rsidRPr="004B037F">
        <w:rPr>
          <w:sz w:val="16"/>
          <w:szCs w:val="16"/>
        </w:rPr>
        <w:t xml:space="preserve">J. </w:t>
      </w:r>
      <w:proofErr w:type="spellStart"/>
      <w:r w:rsidRPr="004B037F">
        <w:rPr>
          <w:sz w:val="16"/>
          <w:szCs w:val="16"/>
        </w:rPr>
        <w:t>Hao</w:t>
      </w:r>
      <w:proofErr w:type="spellEnd"/>
      <w:r w:rsidRPr="004B037F">
        <w:rPr>
          <w:sz w:val="16"/>
          <w:szCs w:val="16"/>
        </w:rPr>
        <w:t>, Y. Sun, and H. Luo, ‘‘A safe and efficient storage scheme based</w:t>
      </w:r>
      <w:r w:rsidRPr="004B037F">
        <w:rPr>
          <w:spacing w:val="40"/>
          <w:sz w:val="16"/>
          <w:szCs w:val="16"/>
        </w:rPr>
        <w:t xml:space="preserve"> </w:t>
      </w:r>
      <w:r w:rsidRPr="004B037F">
        <w:rPr>
          <w:sz w:val="16"/>
          <w:szCs w:val="16"/>
        </w:rPr>
        <w:t xml:space="preserve">on blockchain and IPFS for agricultural products tracking,’’ </w:t>
      </w:r>
      <w:r w:rsidRPr="004B037F">
        <w:rPr>
          <w:i/>
          <w:sz w:val="16"/>
          <w:szCs w:val="16"/>
        </w:rPr>
        <w:t xml:space="preserve">J. </w:t>
      </w:r>
      <w:proofErr w:type="spellStart"/>
      <w:r w:rsidRPr="004B037F">
        <w:rPr>
          <w:i/>
          <w:sz w:val="16"/>
          <w:szCs w:val="16"/>
        </w:rPr>
        <w:t>Comput</w:t>
      </w:r>
      <w:proofErr w:type="spellEnd"/>
      <w:r w:rsidRPr="004B037F">
        <w:rPr>
          <w:i/>
          <w:sz w:val="16"/>
          <w:szCs w:val="16"/>
        </w:rPr>
        <w:t>.</w:t>
      </w:r>
      <w:r w:rsidRPr="004B037F">
        <w:rPr>
          <w:sz w:val="16"/>
          <w:szCs w:val="16"/>
        </w:rPr>
        <w:t>,</w:t>
      </w:r>
      <w:r w:rsidRPr="004B037F">
        <w:rPr>
          <w:spacing w:val="40"/>
          <w:sz w:val="16"/>
          <w:szCs w:val="16"/>
        </w:rPr>
        <w:t xml:space="preserve"> </w:t>
      </w:r>
      <w:r w:rsidRPr="004B037F">
        <w:rPr>
          <w:sz w:val="16"/>
          <w:szCs w:val="16"/>
        </w:rPr>
        <w:t>vol. 29, no. 6, pp. 158–167, 2018.</w:t>
      </w:r>
    </w:p>
    <w:p w:rsidR="003E6885" w:rsidRPr="004B037F" w:rsidRDefault="003E6885" w:rsidP="00966531">
      <w:pPr>
        <w:pStyle w:val="ListParagraph"/>
        <w:numPr>
          <w:ilvl w:val="0"/>
          <w:numId w:val="9"/>
        </w:numPr>
        <w:ind w:left="567" w:right="38" w:hanging="567"/>
        <w:jc w:val="both"/>
        <w:rPr>
          <w:sz w:val="16"/>
          <w:szCs w:val="16"/>
        </w:rPr>
      </w:pPr>
      <w:r w:rsidRPr="004B037F">
        <w:rPr>
          <w:sz w:val="16"/>
          <w:szCs w:val="16"/>
        </w:rPr>
        <w:t>S. Wang, X. Tang, Y. Zhang, and J. Chen, ‘‘Auditable protocols for fair</w:t>
      </w:r>
      <w:r w:rsidRPr="004B037F">
        <w:rPr>
          <w:spacing w:val="40"/>
          <w:sz w:val="16"/>
          <w:szCs w:val="16"/>
        </w:rPr>
        <w:t xml:space="preserve"> </w:t>
      </w:r>
      <w:r w:rsidRPr="004B037F">
        <w:rPr>
          <w:sz w:val="16"/>
          <w:szCs w:val="16"/>
        </w:rPr>
        <w:t xml:space="preserve">payment and physical asset delivery based on smart contracts,’’ </w:t>
      </w:r>
      <w:r w:rsidRPr="004B037F">
        <w:rPr>
          <w:i/>
          <w:sz w:val="16"/>
          <w:szCs w:val="16"/>
        </w:rPr>
        <w:t>IEEE</w:t>
      </w:r>
      <w:r w:rsidRPr="004B037F">
        <w:rPr>
          <w:i/>
          <w:spacing w:val="40"/>
          <w:sz w:val="16"/>
          <w:szCs w:val="16"/>
        </w:rPr>
        <w:t xml:space="preserve"> </w:t>
      </w:r>
      <w:r w:rsidRPr="004B037F">
        <w:rPr>
          <w:i/>
          <w:sz w:val="16"/>
          <w:szCs w:val="16"/>
        </w:rPr>
        <w:t>Access</w:t>
      </w:r>
      <w:r w:rsidRPr="004B037F">
        <w:rPr>
          <w:sz w:val="16"/>
          <w:szCs w:val="16"/>
        </w:rPr>
        <w:t>, vol. 7, pp. 109439–109453, 2019.</w:t>
      </w:r>
    </w:p>
    <w:p w:rsidR="004B037F" w:rsidRPr="004B037F" w:rsidRDefault="004B037F" w:rsidP="004B037F">
      <w:pPr>
        <w:pStyle w:val="ListParagraph"/>
        <w:numPr>
          <w:ilvl w:val="0"/>
          <w:numId w:val="9"/>
        </w:numPr>
        <w:tabs>
          <w:tab w:val="left" w:pos="567"/>
        </w:tabs>
        <w:ind w:right="38" w:hanging="455"/>
        <w:jc w:val="both"/>
        <w:rPr>
          <w:sz w:val="16"/>
          <w:szCs w:val="16"/>
        </w:rPr>
      </w:pPr>
      <w:r>
        <w:rPr>
          <w:sz w:val="16"/>
          <w:szCs w:val="16"/>
        </w:rPr>
        <w:t xml:space="preserve">   </w:t>
      </w:r>
      <w:r w:rsidR="003E6885" w:rsidRPr="004B037F">
        <w:rPr>
          <w:sz w:val="16"/>
          <w:szCs w:val="16"/>
        </w:rPr>
        <w:t>A.</w:t>
      </w:r>
      <w:r w:rsidR="003E6885" w:rsidRPr="004B037F">
        <w:rPr>
          <w:spacing w:val="-10"/>
          <w:sz w:val="16"/>
          <w:szCs w:val="16"/>
        </w:rPr>
        <w:t xml:space="preserve"> </w:t>
      </w:r>
      <w:proofErr w:type="spellStart"/>
      <w:r w:rsidR="003E6885" w:rsidRPr="004B037F">
        <w:rPr>
          <w:sz w:val="16"/>
          <w:szCs w:val="16"/>
        </w:rPr>
        <w:t>Shahid</w:t>
      </w:r>
      <w:proofErr w:type="spellEnd"/>
      <w:r w:rsidR="003E6885" w:rsidRPr="004B037F">
        <w:rPr>
          <w:sz w:val="16"/>
          <w:szCs w:val="16"/>
        </w:rPr>
        <w:t>,</w:t>
      </w:r>
      <w:r w:rsidR="003E6885" w:rsidRPr="004B037F">
        <w:rPr>
          <w:spacing w:val="-9"/>
          <w:sz w:val="16"/>
          <w:szCs w:val="16"/>
        </w:rPr>
        <w:t xml:space="preserve"> </w:t>
      </w:r>
      <w:r w:rsidR="003E6885" w:rsidRPr="004B037F">
        <w:rPr>
          <w:sz w:val="16"/>
          <w:szCs w:val="16"/>
        </w:rPr>
        <w:t>U.</w:t>
      </w:r>
      <w:r w:rsidR="003E6885" w:rsidRPr="004B037F">
        <w:rPr>
          <w:spacing w:val="-10"/>
          <w:sz w:val="16"/>
          <w:szCs w:val="16"/>
        </w:rPr>
        <w:t xml:space="preserve"> </w:t>
      </w:r>
      <w:proofErr w:type="spellStart"/>
      <w:r w:rsidR="003E6885" w:rsidRPr="004B037F">
        <w:rPr>
          <w:sz w:val="16"/>
          <w:szCs w:val="16"/>
        </w:rPr>
        <w:t>Sarfraz</w:t>
      </w:r>
      <w:proofErr w:type="spellEnd"/>
      <w:r w:rsidR="003E6885" w:rsidRPr="004B037F">
        <w:rPr>
          <w:sz w:val="16"/>
          <w:szCs w:val="16"/>
        </w:rPr>
        <w:t>,</w:t>
      </w:r>
      <w:r w:rsidR="003E6885" w:rsidRPr="004B037F">
        <w:rPr>
          <w:spacing w:val="-9"/>
          <w:sz w:val="16"/>
          <w:szCs w:val="16"/>
        </w:rPr>
        <w:t xml:space="preserve"> </w:t>
      </w:r>
      <w:r w:rsidR="003E6885" w:rsidRPr="004B037F">
        <w:rPr>
          <w:sz w:val="16"/>
          <w:szCs w:val="16"/>
        </w:rPr>
        <w:t>M.</w:t>
      </w:r>
      <w:r w:rsidR="003E6885" w:rsidRPr="004B037F">
        <w:rPr>
          <w:spacing w:val="-9"/>
          <w:sz w:val="16"/>
          <w:szCs w:val="16"/>
        </w:rPr>
        <w:t xml:space="preserve"> </w:t>
      </w:r>
      <w:r w:rsidR="003E6885" w:rsidRPr="004B037F">
        <w:rPr>
          <w:sz w:val="16"/>
          <w:szCs w:val="16"/>
        </w:rPr>
        <w:t>W.</w:t>
      </w:r>
      <w:r w:rsidR="003E6885" w:rsidRPr="004B037F">
        <w:rPr>
          <w:spacing w:val="-10"/>
          <w:sz w:val="16"/>
          <w:szCs w:val="16"/>
        </w:rPr>
        <w:t xml:space="preserve"> </w:t>
      </w:r>
      <w:r w:rsidR="003E6885" w:rsidRPr="004B037F">
        <w:rPr>
          <w:sz w:val="16"/>
          <w:szCs w:val="16"/>
        </w:rPr>
        <w:t>Malik,</w:t>
      </w:r>
      <w:r w:rsidR="003E6885" w:rsidRPr="004B037F">
        <w:rPr>
          <w:spacing w:val="-9"/>
          <w:sz w:val="16"/>
          <w:szCs w:val="16"/>
        </w:rPr>
        <w:t xml:space="preserve"> </w:t>
      </w:r>
      <w:r w:rsidR="003E6885" w:rsidRPr="004B037F">
        <w:rPr>
          <w:sz w:val="16"/>
          <w:szCs w:val="16"/>
        </w:rPr>
        <w:t>M.</w:t>
      </w:r>
      <w:r w:rsidR="003E6885" w:rsidRPr="004B037F">
        <w:rPr>
          <w:spacing w:val="-9"/>
          <w:sz w:val="16"/>
          <w:szCs w:val="16"/>
        </w:rPr>
        <w:t xml:space="preserve"> </w:t>
      </w:r>
      <w:r w:rsidR="003E6885" w:rsidRPr="004B037F">
        <w:rPr>
          <w:sz w:val="16"/>
          <w:szCs w:val="16"/>
        </w:rPr>
        <w:t>S.</w:t>
      </w:r>
      <w:r w:rsidR="003E6885" w:rsidRPr="004B037F">
        <w:rPr>
          <w:spacing w:val="-10"/>
          <w:sz w:val="16"/>
          <w:szCs w:val="16"/>
        </w:rPr>
        <w:t xml:space="preserve"> </w:t>
      </w:r>
      <w:proofErr w:type="spellStart"/>
      <w:r w:rsidR="003E6885" w:rsidRPr="004B037F">
        <w:rPr>
          <w:sz w:val="16"/>
          <w:szCs w:val="16"/>
        </w:rPr>
        <w:t>Iftikhar</w:t>
      </w:r>
      <w:proofErr w:type="spellEnd"/>
      <w:r w:rsidR="003E6885" w:rsidRPr="004B037F">
        <w:rPr>
          <w:sz w:val="16"/>
          <w:szCs w:val="16"/>
        </w:rPr>
        <w:t>,</w:t>
      </w:r>
      <w:r w:rsidR="003E6885" w:rsidRPr="004B037F">
        <w:rPr>
          <w:spacing w:val="-9"/>
          <w:sz w:val="16"/>
          <w:szCs w:val="16"/>
        </w:rPr>
        <w:t xml:space="preserve"> </w:t>
      </w:r>
      <w:r w:rsidR="003E6885" w:rsidRPr="004B037F">
        <w:rPr>
          <w:sz w:val="16"/>
          <w:szCs w:val="16"/>
        </w:rPr>
        <w:t>A.</w:t>
      </w:r>
      <w:r w:rsidR="003E6885" w:rsidRPr="004B037F">
        <w:rPr>
          <w:spacing w:val="-10"/>
          <w:sz w:val="16"/>
          <w:szCs w:val="16"/>
        </w:rPr>
        <w:t xml:space="preserve"> </w:t>
      </w:r>
      <w:r w:rsidR="003E6885" w:rsidRPr="004B037F">
        <w:rPr>
          <w:sz w:val="16"/>
          <w:szCs w:val="16"/>
        </w:rPr>
        <w:t>Jamal,</w:t>
      </w:r>
      <w:r w:rsidR="003E6885" w:rsidRPr="004B037F">
        <w:rPr>
          <w:spacing w:val="-9"/>
          <w:sz w:val="16"/>
          <w:szCs w:val="16"/>
        </w:rPr>
        <w:t xml:space="preserve"> </w:t>
      </w:r>
      <w:r w:rsidR="003E6885" w:rsidRPr="004B037F">
        <w:rPr>
          <w:sz w:val="16"/>
          <w:szCs w:val="16"/>
        </w:rPr>
        <w:t>and</w:t>
      </w:r>
      <w:r w:rsidR="003E6885" w:rsidRPr="004B037F">
        <w:rPr>
          <w:spacing w:val="-9"/>
          <w:sz w:val="16"/>
          <w:szCs w:val="16"/>
        </w:rPr>
        <w:t xml:space="preserve"> </w:t>
      </w:r>
      <w:r w:rsidR="003E6885" w:rsidRPr="004B037F">
        <w:rPr>
          <w:sz w:val="16"/>
          <w:szCs w:val="16"/>
        </w:rPr>
        <w:t>N.</w:t>
      </w:r>
      <w:r w:rsidR="003E6885" w:rsidRPr="004B037F">
        <w:rPr>
          <w:spacing w:val="-10"/>
          <w:sz w:val="16"/>
          <w:szCs w:val="16"/>
        </w:rPr>
        <w:t xml:space="preserve"> </w:t>
      </w:r>
      <w:proofErr w:type="spellStart"/>
      <w:r w:rsidR="003E6885" w:rsidRPr="004B037F">
        <w:rPr>
          <w:sz w:val="16"/>
          <w:szCs w:val="16"/>
        </w:rPr>
        <w:t>Javaid</w:t>
      </w:r>
      <w:proofErr w:type="spellEnd"/>
      <w:r w:rsidR="003E6885" w:rsidRPr="004B037F">
        <w:rPr>
          <w:sz w:val="16"/>
          <w:szCs w:val="16"/>
        </w:rPr>
        <w:t>,</w:t>
      </w:r>
      <w:r w:rsidR="003E6885" w:rsidRPr="004B037F">
        <w:rPr>
          <w:spacing w:val="40"/>
          <w:sz w:val="16"/>
          <w:szCs w:val="16"/>
        </w:rPr>
        <w:t xml:space="preserve"> </w:t>
      </w:r>
      <w:r w:rsidR="003E6885" w:rsidRPr="004B037F">
        <w:rPr>
          <w:sz w:val="16"/>
          <w:szCs w:val="16"/>
        </w:rPr>
        <w:t>‘‘</w:t>
      </w:r>
      <w:proofErr w:type="spellStart"/>
      <w:r w:rsidR="003E6885" w:rsidRPr="004B037F">
        <w:rPr>
          <w:sz w:val="16"/>
          <w:szCs w:val="16"/>
        </w:rPr>
        <w:t>Blockchain</w:t>
      </w:r>
      <w:proofErr w:type="spellEnd"/>
      <w:r w:rsidR="003E6885" w:rsidRPr="004B037F">
        <w:rPr>
          <w:sz w:val="16"/>
          <w:szCs w:val="16"/>
        </w:rPr>
        <w:t>-based</w:t>
      </w:r>
      <w:r w:rsidR="003E6885" w:rsidRPr="004B037F">
        <w:rPr>
          <w:spacing w:val="-6"/>
          <w:sz w:val="16"/>
          <w:szCs w:val="16"/>
        </w:rPr>
        <w:t xml:space="preserve"> </w:t>
      </w:r>
      <w:r w:rsidR="003E6885" w:rsidRPr="004B037F">
        <w:rPr>
          <w:sz w:val="16"/>
          <w:szCs w:val="16"/>
        </w:rPr>
        <w:t>reputation</w:t>
      </w:r>
      <w:r w:rsidR="003E6885" w:rsidRPr="004B037F">
        <w:rPr>
          <w:spacing w:val="-6"/>
          <w:sz w:val="16"/>
          <w:szCs w:val="16"/>
        </w:rPr>
        <w:t xml:space="preserve"> </w:t>
      </w:r>
      <w:r w:rsidR="003E6885" w:rsidRPr="004B037F">
        <w:rPr>
          <w:sz w:val="16"/>
          <w:szCs w:val="16"/>
        </w:rPr>
        <w:t>system</w:t>
      </w:r>
      <w:r w:rsidR="003E6885" w:rsidRPr="004B037F">
        <w:rPr>
          <w:spacing w:val="-6"/>
          <w:sz w:val="16"/>
          <w:szCs w:val="16"/>
        </w:rPr>
        <w:t xml:space="preserve"> </w:t>
      </w:r>
      <w:r w:rsidR="003E6885" w:rsidRPr="004B037F">
        <w:rPr>
          <w:sz w:val="16"/>
          <w:szCs w:val="16"/>
        </w:rPr>
        <w:t>in</w:t>
      </w:r>
      <w:r w:rsidR="003E6885" w:rsidRPr="004B037F">
        <w:rPr>
          <w:spacing w:val="-6"/>
          <w:sz w:val="16"/>
          <w:szCs w:val="16"/>
        </w:rPr>
        <w:t xml:space="preserve"> </w:t>
      </w:r>
      <w:proofErr w:type="spellStart"/>
      <w:r w:rsidR="003E6885" w:rsidRPr="004B037F">
        <w:rPr>
          <w:sz w:val="16"/>
          <w:szCs w:val="16"/>
        </w:rPr>
        <w:t>agri</w:t>
      </w:r>
      <w:proofErr w:type="spellEnd"/>
      <w:r w:rsidR="003E6885" w:rsidRPr="004B037F">
        <w:rPr>
          <w:sz w:val="16"/>
          <w:szCs w:val="16"/>
        </w:rPr>
        <w:t>-food</w:t>
      </w:r>
      <w:r w:rsidR="003E6885" w:rsidRPr="004B037F">
        <w:rPr>
          <w:spacing w:val="-6"/>
          <w:sz w:val="16"/>
          <w:szCs w:val="16"/>
        </w:rPr>
        <w:t xml:space="preserve"> </w:t>
      </w:r>
      <w:r>
        <w:rPr>
          <w:spacing w:val="-6"/>
          <w:sz w:val="16"/>
          <w:szCs w:val="16"/>
        </w:rPr>
        <w:t xml:space="preserve">  </w:t>
      </w:r>
    </w:p>
    <w:p w:rsidR="003E6885" w:rsidRPr="004B037F" w:rsidRDefault="004B037F" w:rsidP="004B037F">
      <w:pPr>
        <w:pStyle w:val="ListParagraph"/>
        <w:tabs>
          <w:tab w:val="left" w:pos="567"/>
        </w:tabs>
        <w:ind w:right="38" w:firstLine="0"/>
        <w:rPr>
          <w:sz w:val="16"/>
          <w:szCs w:val="16"/>
        </w:rPr>
      </w:pPr>
      <w:r>
        <w:rPr>
          <w:sz w:val="16"/>
          <w:szCs w:val="16"/>
        </w:rPr>
        <w:t xml:space="preserve">   </w:t>
      </w:r>
      <w:proofErr w:type="gramStart"/>
      <w:r w:rsidR="003E6885" w:rsidRPr="004B037F">
        <w:rPr>
          <w:sz w:val="16"/>
          <w:szCs w:val="16"/>
        </w:rPr>
        <w:t>supply</w:t>
      </w:r>
      <w:proofErr w:type="gramEnd"/>
      <w:r w:rsidR="003E6885" w:rsidRPr="004B037F">
        <w:rPr>
          <w:spacing w:val="-6"/>
          <w:sz w:val="16"/>
          <w:szCs w:val="16"/>
        </w:rPr>
        <w:t xml:space="preserve"> </w:t>
      </w:r>
      <w:r w:rsidR="003E6885" w:rsidRPr="004B037F">
        <w:rPr>
          <w:sz w:val="16"/>
          <w:szCs w:val="16"/>
        </w:rPr>
        <w:t>chain,’’</w:t>
      </w:r>
      <w:r w:rsidR="003E6885" w:rsidRPr="004B037F">
        <w:rPr>
          <w:spacing w:val="-6"/>
          <w:sz w:val="16"/>
          <w:szCs w:val="16"/>
        </w:rPr>
        <w:t xml:space="preserve"> </w:t>
      </w:r>
      <w:r w:rsidR="003E6885" w:rsidRPr="004B037F">
        <w:rPr>
          <w:sz w:val="16"/>
          <w:szCs w:val="16"/>
        </w:rPr>
        <w:t>in</w:t>
      </w:r>
      <w:r w:rsidR="003E6885" w:rsidRPr="004B037F">
        <w:rPr>
          <w:spacing w:val="-6"/>
          <w:sz w:val="16"/>
          <w:szCs w:val="16"/>
        </w:rPr>
        <w:t xml:space="preserve"> </w:t>
      </w:r>
      <w:r w:rsidR="003E6885" w:rsidRPr="004B037F">
        <w:rPr>
          <w:i/>
          <w:sz w:val="16"/>
          <w:szCs w:val="16"/>
        </w:rPr>
        <w:t>Proc.</w:t>
      </w:r>
      <w:r w:rsidR="003E6885" w:rsidRPr="004B037F">
        <w:rPr>
          <w:i/>
          <w:spacing w:val="40"/>
          <w:sz w:val="16"/>
          <w:szCs w:val="16"/>
        </w:rPr>
        <w:t xml:space="preserve"> </w:t>
      </w:r>
      <w:r w:rsidR="003E6885" w:rsidRPr="004B037F">
        <w:rPr>
          <w:i/>
          <w:spacing w:val="-2"/>
          <w:sz w:val="16"/>
          <w:szCs w:val="16"/>
        </w:rPr>
        <w:t xml:space="preserve">34th Int. Conf. Adv. Inf. </w:t>
      </w:r>
      <w:proofErr w:type="spellStart"/>
      <w:r w:rsidR="003E6885" w:rsidRPr="004B037F">
        <w:rPr>
          <w:i/>
          <w:spacing w:val="-2"/>
          <w:sz w:val="16"/>
          <w:szCs w:val="16"/>
        </w:rPr>
        <w:t>Netw</w:t>
      </w:r>
      <w:proofErr w:type="spellEnd"/>
      <w:r w:rsidR="003E6885" w:rsidRPr="004B037F">
        <w:rPr>
          <w:i/>
          <w:spacing w:val="-2"/>
          <w:sz w:val="16"/>
          <w:szCs w:val="16"/>
        </w:rPr>
        <w:t>. Appl. (AINA)</w:t>
      </w:r>
      <w:r w:rsidR="003E6885" w:rsidRPr="004B037F">
        <w:rPr>
          <w:spacing w:val="-2"/>
          <w:sz w:val="16"/>
          <w:szCs w:val="16"/>
        </w:rPr>
        <w:t>. Caserta, Italy: Univ. Campania</w:t>
      </w:r>
      <w:r w:rsidR="003E6885" w:rsidRPr="004B037F">
        <w:rPr>
          <w:spacing w:val="40"/>
          <w:sz w:val="16"/>
          <w:szCs w:val="16"/>
        </w:rPr>
        <w:t xml:space="preserve"> </w:t>
      </w:r>
      <w:r w:rsidR="003E6885" w:rsidRPr="004B037F">
        <w:rPr>
          <w:sz w:val="16"/>
          <w:szCs w:val="16"/>
        </w:rPr>
        <w:t>L</w:t>
      </w:r>
      <w:r>
        <w:rPr>
          <w:sz w:val="16"/>
          <w:szCs w:val="16"/>
        </w:rPr>
        <w:t xml:space="preserve">uigi </w:t>
      </w:r>
      <w:proofErr w:type="spellStart"/>
      <w:r>
        <w:rPr>
          <w:sz w:val="16"/>
          <w:szCs w:val="16"/>
        </w:rPr>
        <w:t>Vanvitelli</w:t>
      </w:r>
      <w:proofErr w:type="spellEnd"/>
      <w:r>
        <w:rPr>
          <w:sz w:val="16"/>
          <w:szCs w:val="16"/>
        </w:rPr>
        <w:t>, Apr. 2020,</w:t>
      </w:r>
    </w:p>
    <w:p w:rsidR="004B037F" w:rsidRDefault="004B037F" w:rsidP="004B037F">
      <w:pPr>
        <w:pStyle w:val="ListParagraph"/>
        <w:numPr>
          <w:ilvl w:val="0"/>
          <w:numId w:val="9"/>
        </w:numPr>
        <w:tabs>
          <w:tab w:val="left" w:pos="567"/>
        </w:tabs>
        <w:ind w:right="38" w:hanging="455"/>
        <w:jc w:val="both"/>
        <w:rPr>
          <w:sz w:val="16"/>
          <w:szCs w:val="16"/>
        </w:rPr>
      </w:pPr>
      <w:r>
        <w:rPr>
          <w:sz w:val="16"/>
          <w:szCs w:val="16"/>
        </w:rPr>
        <w:t xml:space="preserve">   </w:t>
      </w:r>
      <w:r w:rsidR="003E6885" w:rsidRPr="004B037F">
        <w:rPr>
          <w:sz w:val="16"/>
          <w:szCs w:val="16"/>
        </w:rPr>
        <w:t xml:space="preserve">M. P. Caro, M. S. Ali, M. </w:t>
      </w:r>
      <w:proofErr w:type="spellStart"/>
      <w:r w:rsidR="003E6885" w:rsidRPr="004B037F">
        <w:rPr>
          <w:sz w:val="16"/>
          <w:szCs w:val="16"/>
        </w:rPr>
        <w:t>Vecchio</w:t>
      </w:r>
      <w:proofErr w:type="spellEnd"/>
      <w:r w:rsidR="003E6885" w:rsidRPr="004B037F">
        <w:rPr>
          <w:sz w:val="16"/>
          <w:szCs w:val="16"/>
        </w:rPr>
        <w:t xml:space="preserve">, and R. </w:t>
      </w:r>
      <w:proofErr w:type="spellStart"/>
      <w:r w:rsidR="003E6885" w:rsidRPr="004B037F">
        <w:rPr>
          <w:sz w:val="16"/>
          <w:szCs w:val="16"/>
        </w:rPr>
        <w:t>Giaffreda</w:t>
      </w:r>
      <w:proofErr w:type="spellEnd"/>
      <w:r w:rsidR="003E6885" w:rsidRPr="004B037F">
        <w:rPr>
          <w:sz w:val="16"/>
          <w:szCs w:val="16"/>
        </w:rPr>
        <w:t>, ‘‘</w:t>
      </w:r>
      <w:proofErr w:type="spellStart"/>
      <w:r w:rsidR="003E6885" w:rsidRPr="004B037F">
        <w:rPr>
          <w:sz w:val="16"/>
          <w:szCs w:val="16"/>
        </w:rPr>
        <w:t>Blockchain</w:t>
      </w:r>
      <w:proofErr w:type="spellEnd"/>
      <w:r w:rsidR="003E6885" w:rsidRPr="004B037F">
        <w:rPr>
          <w:sz w:val="16"/>
          <w:szCs w:val="16"/>
        </w:rPr>
        <w:t>-</w:t>
      </w:r>
      <w:r w:rsidR="003E6885" w:rsidRPr="004B037F">
        <w:rPr>
          <w:spacing w:val="80"/>
          <w:sz w:val="16"/>
          <w:szCs w:val="16"/>
        </w:rPr>
        <w:t xml:space="preserve"> </w:t>
      </w:r>
      <w:r w:rsidR="003E6885" w:rsidRPr="004B037F">
        <w:rPr>
          <w:sz w:val="16"/>
          <w:szCs w:val="16"/>
        </w:rPr>
        <w:t xml:space="preserve">based traceability in </w:t>
      </w:r>
      <w:proofErr w:type="spellStart"/>
      <w:r w:rsidR="003E6885" w:rsidRPr="004B037F">
        <w:rPr>
          <w:sz w:val="16"/>
          <w:szCs w:val="16"/>
        </w:rPr>
        <w:t>agri</w:t>
      </w:r>
      <w:proofErr w:type="spellEnd"/>
      <w:r w:rsidR="003E6885" w:rsidRPr="004B037F">
        <w:rPr>
          <w:sz w:val="16"/>
          <w:szCs w:val="16"/>
        </w:rPr>
        <w:t xml:space="preserve">-food supply chain management: A </w:t>
      </w:r>
      <w:r>
        <w:rPr>
          <w:sz w:val="16"/>
          <w:szCs w:val="16"/>
        </w:rPr>
        <w:t xml:space="preserve"> </w:t>
      </w:r>
    </w:p>
    <w:p w:rsidR="003E6885" w:rsidRPr="004B037F" w:rsidRDefault="004B037F" w:rsidP="004B037F">
      <w:pPr>
        <w:pStyle w:val="ListParagraph"/>
        <w:tabs>
          <w:tab w:val="left" w:pos="567"/>
        </w:tabs>
        <w:ind w:right="38" w:firstLine="0"/>
        <w:rPr>
          <w:sz w:val="16"/>
          <w:szCs w:val="16"/>
        </w:rPr>
      </w:pPr>
      <w:r>
        <w:rPr>
          <w:sz w:val="16"/>
          <w:szCs w:val="16"/>
        </w:rPr>
        <w:t xml:space="preserve">   </w:t>
      </w:r>
      <w:proofErr w:type="gramStart"/>
      <w:r w:rsidR="003E6885" w:rsidRPr="004B037F">
        <w:rPr>
          <w:sz w:val="16"/>
          <w:szCs w:val="16"/>
        </w:rPr>
        <w:t>practical</w:t>
      </w:r>
      <w:proofErr w:type="gramEnd"/>
      <w:r w:rsidR="003E6885" w:rsidRPr="004B037F">
        <w:rPr>
          <w:spacing w:val="40"/>
          <w:sz w:val="16"/>
          <w:szCs w:val="16"/>
        </w:rPr>
        <w:t xml:space="preserve"> </w:t>
      </w:r>
      <w:r w:rsidR="003E6885" w:rsidRPr="004B037F">
        <w:rPr>
          <w:sz w:val="16"/>
          <w:szCs w:val="16"/>
        </w:rPr>
        <w:t>implementation,’’</w:t>
      </w:r>
      <w:r w:rsidR="003E6885" w:rsidRPr="004B037F">
        <w:rPr>
          <w:spacing w:val="-5"/>
          <w:sz w:val="16"/>
          <w:szCs w:val="16"/>
        </w:rPr>
        <w:t xml:space="preserve"> </w:t>
      </w:r>
      <w:r w:rsidR="003E6885" w:rsidRPr="004B037F">
        <w:rPr>
          <w:sz w:val="16"/>
          <w:szCs w:val="16"/>
        </w:rPr>
        <w:t>in</w:t>
      </w:r>
      <w:r w:rsidR="003E6885" w:rsidRPr="004B037F">
        <w:rPr>
          <w:spacing w:val="-5"/>
          <w:sz w:val="16"/>
          <w:szCs w:val="16"/>
        </w:rPr>
        <w:t xml:space="preserve"> </w:t>
      </w:r>
      <w:r w:rsidR="003E6885" w:rsidRPr="004B037F">
        <w:rPr>
          <w:i/>
          <w:sz w:val="16"/>
          <w:szCs w:val="16"/>
        </w:rPr>
        <w:t>Proc.</w:t>
      </w:r>
      <w:r w:rsidR="003E6885" w:rsidRPr="004B037F">
        <w:rPr>
          <w:i/>
          <w:spacing w:val="-5"/>
          <w:sz w:val="16"/>
          <w:szCs w:val="16"/>
        </w:rPr>
        <w:t xml:space="preserve"> </w:t>
      </w:r>
      <w:proofErr w:type="spellStart"/>
      <w:r w:rsidR="003E6885" w:rsidRPr="004B037F">
        <w:rPr>
          <w:i/>
          <w:sz w:val="16"/>
          <w:szCs w:val="16"/>
        </w:rPr>
        <w:t>IoT</w:t>
      </w:r>
      <w:proofErr w:type="spellEnd"/>
      <w:r w:rsidR="003E6885" w:rsidRPr="004B037F">
        <w:rPr>
          <w:i/>
          <w:spacing w:val="-5"/>
          <w:sz w:val="16"/>
          <w:szCs w:val="16"/>
        </w:rPr>
        <w:t xml:space="preserve"> </w:t>
      </w:r>
      <w:r w:rsidR="003E6885" w:rsidRPr="004B037F">
        <w:rPr>
          <w:i/>
          <w:sz w:val="16"/>
          <w:szCs w:val="16"/>
        </w:rPr>
        <w:t>Vertical</w:t>
      </w:r>
      <w:r w:rsidR="003E6885" w:rsidRPr="004B037F">
        <w:rPr>
          <w:i/>
          <w:spacing w:val="-4"/>
          <w:sz w:val="16"/>
          <w:szCs w:val="16"/>
        </w:rPr>
        <w:t xml:space="preserve"> </w:t>
      </w:r>
      <w:r w:rsidR="003E6885" w:rsidRPr="004B037F">
        <w:rPr>
          <w:i/>
          <w:sz w:val="16"/>
          <w:szCs w:val="16"/>
        </w:rPr>
        <w:t>Topical</w:t>
      </w:r>
      <w:r w:rsidR="003E6885" w:rsidRPr="004B037F">
        <w:rPr>
          <w:i/>
          <w:spacing w:val="-4"/>
          <w:sz w:val="16"/>
          <w:szCs w:val="16"/>
        </w:rPr>
        <w:t xml:space="preserve"> </w:t>
      </w:r>
      <w:r w:rsidR="003E6885" w:rsidRPr="004B037F">
        <w:rPr>
          <w:i/>
          <w:sz w:val="16"/>
          <w:szCs w:val="16"/>
        </w:rPr>
        <w:t>Summit</w:t>
      </w:r>
      <w:r w:rsidR="003E6885" w:rsidRPr="004B037F">
        <w:rPr>
          <w:i/>
          <w:spacing w:val="-5"/>
          <w:sz w:val="16"/>
          <w:szCs w:val="16"/>
        </w:rPr>
        <w:t xml:space="preserve"> </w:t>
      </w:r>
      <w:proofErr w:type="spellStart"/>
      <w:r w:rsidR="003E6885" w:rsidRPr="004B037F">
        <w:rPr>
          <w:i/>
          <w:sz w:val="16"/>
          <w:szCs w:val="16"/>
        </w:rPr>
        <w:t>Agricult</w:t>
      </w:r>
      <w:proofErr w:type="spellEnd"/>
      <w:r w:rsidR="003E6885" w:rsidRPr="004B037F">
        <w:rPr>
          <w:i/>
          <w:sz w:val="16"/>
          <w:szCs w:val="16"/>
        </w:rPr>
        <w:t>.-Tuscany</w:t>
      </w:r>
      <w:r w:rsidR="003E6885" w:rsidRPr="004B037F">
        <w:rPr>
          <w:i/>
          <w:spacing w:val="40"/>
          <w:sz w:val="16"/>
          <w:szCs w:val="16"/>
        </w:rPr>
        <w:t xml:space="preserve"> </w:t>
      </w:r>
      <w:r w:rsidR="003E6885" w:rsidRPr="004B037F">
        <w:rPr>
          <w:i/>
          <w:sz w:val="16"/>
          <w:szCs w:val="16"/>
        </w:rPr>
        <w:t>(IOT Tuscany)</w:t>
      </w:r>
      <w:r w:rsidR="003E6885" w:rsidRPr="004B037F">
        <w:rPr>
          <w:sz w:val="16"/>
          <w:szCs w:val="16"/>
        </w:rPr>
        <w:t>, May 2018, pp. 1–4.</w:t>
      </w:r>
    </w:p>
    <w:p w:rsidR="004B037F" w:rsidRPr="004B037F" w:rsidRDefault="004B037F" w:rsidP="004B037F">
      <w:pPr>
        <w:pStyle w:val="ListParagraph"/>
        <w:numPr>
          <w:ilvl w:val="0"/>
          <w:numId w:val="9"/>
        </w:numPr>
        <w:tabs>
          <w:tab w:val="left" w:pos="567"/>
        </w:tabs>
        <w:ind w:right="38" w:hanging="455"/>
        <w:jc w:val="both"/>
        <w:rPr>
          <w:sz w:val="16"/>
          <w:szCs w:val="16"/>
        </w:rPr>
      </w:pPr>
      <w:r>
        <w:rPr>
          <w:sz w:val="16"/>
          <w:szCs w:val="16"/>
        </w:rPr>
        <w:t xml:space="preserve">   </w:t>
      </w:r>
      <w:r w:rsidR="003E6885" w:rsidRPr="004B037F">
        <w:rPr>
          <w:sz w:val="16"/>
          <w:szCs w:val="16"/>
        </w:rPr>
        <w:t>F. Tian, ‘‘A supply chain traceability system for food safety based on</w:t>
      </w:r>
      <w:r w:rsidR="003E6885" w:rsidRPr="004B037F">
        <w:rPr>
          <w:spacing w:val="40"/>
          <w:sz w:val="16"/>
          <w:szCs w:val="16"/>
        </w:rPr>
        <w:t xml:space="preserve"> </w:t>
      </w:r>
      <w:r w:rsidR="003E6885" w:rsidRPr="004B037F">
        <w:rPr>
          <w:spacing w:val="-2"/>
          <w:sz w:val="16"/>
          <w:szCs w:val="16"/>
        </w:rPr>
        <w:t xml:space="preserve">HACCP, blockchain &amp; Internet of Things,’’ in </w:t>
      </w:r>
      <w:r w:rsidR="003E6885" w:rsidRPr="004B037F">
        <w:rPr>
          <w:i/>
          <w:spacing w:val="-2"/>
          <w:sz w:val="16"/>
          <w:szCs w:val="16"/>
        </w:rPr>
        <w:t xml:space="preserve">Proc. Int. Conf. </w:t>
      </w:r>
      <w:r>
        <w:rPr>
          <w:i/>
          <w:spacing w:val="-2"/>
          <w:sz w:val="16"/>
          <w:szCs w:val="16"/>
        </w:rPr>
        <w:t xml:space="preserve"> </w:t>
      </w:r>
    </w:p>
    <w:p w:rsidR="003E6885" w:rsidRPr="004B037F" w:rsidRDefault="004B037F" w:rsidP="004B037F">
      <w:pPr>
        <w:pStyle w:val="ListParagraph"/>
        <w:tabs>
          <w:tab w:val="left" w:pos="567"/>
        </w:tabs>
        <w:ind w:right="38" w:firstLine="0"/>
        <w:rPr>
          <w:sz w:val="16"/>
          <w:szCs w:val="16"/>
        </w:rPr>
      </w:pPr>
      <w:r>
        <w:rPr>
          <w:sz w:val="16"/>
          <w:szCs w:val="16"/>
        </w:rPr>
        <w:t xml:space="preserve">   </w:t>
      </w:r>
      <w:r w:rsidR="003E6885" w:rsidRPr="004B037F">
        <w:rPr>
          <w:i/>
          <w:spacing w:val="-2"/>
          <w:sz w:val="16"/>
          <w:szCs w:val="16"/>
        </w:rPr>
        <w:t>Service Syst.</w:t>
      </w:r>
      <w:r w:rsidR="003E6885" w:rsidRPr="004B037F">
        <w:rPr>
          <w:i/>
          <w:spacing w:val="40"/>
          <w:sz w:val="16"/>
          <w:szCs w:val="16"/>
        </w:rPr>
        <w:t xml:space="preserve"> </w:t>
      </w:r>
      <w:r w:rsidR="003E6885" w:rsidRPr="004B037F">
        <w:rPr>
          <w:i/>
          <w:sz w:val="16"/>
          <w:szCs w:val="16"/>
        </w:rPr>
        <w:t xml:space="preserve">Service </w:t>
      </w:r>
      <w:proofErr w:type="gramStart"/>
      <w:r w:rsidR="003E6885" w:rsidRPr="004B037F">
        <w:rPr>
          <w:i/>
          <w:sz w:val="16"/>
          <w:szCs w:val="16"/>
        </w:rPr>
        <w:t>Manage.</w:t>
      </w:r>
      <w:r w:rsidR="003E6885" w:rsidRPr="004B037F">
        <w:rPr>
          <w:sz w:val="16"/>
          <w:szCs w:val="16"/>
        </w:rPr>
        <w:t>,</w:t>
      </w:r>
      <w:proofErr w:type="gramEnd"/>
      <w:r w:rsidR="003E6885" w:rsidRPr="004B037F">
        <w:rPr>
          <w:sz w:val="16"/>
          <w:szCs w:val="16"/>
        </w:rPr>
        <w:t xml:space="preserve"> 2017, pp. 1–6.</w:t>
      </w:r>
    </w:p>
    <w:p w:rsidR="004B037F" w:rsidRPr="004B037F" w:rsidRDefault="004B037F" w:rsidP="004B037F">
      <w:pPr>
        <w:pStyle w:val="ListParagraph"/>
        <w:numPr>
          <w:ilvl w:val="0"/>
          <w:numId w:val="9"/>
        </w:numPr>
        <w:tabs>
          <w:tab w:val="left" w:pos="455"/>
          <w:tab w:val="left" w:pos="567"/>
        </w:tabs>
        <w:ind w:right="38" w:hanging="455"/>
        <w:jc w:val="both"/>
        <w:rPr>
          <w:sz w:val="16"/>
          <w:szCs w:val="16"/>
        </w:rPr>
      </w:pPr>
      <w:r>
        <w:rPr>
          <w:sz w:val="16"/>
          <w:szCs w:val="16"/>
        </w:rPr>
        <w:t xml:space="preserve">   </w:t>
      </w:r>
      <w:r w:rsidR="003E6885" w:rsidRPr="004B037F">
        <w:rPr>
          <w:sz w:val="16"/>
          <w:szCs w:val="16"/>
        </w:rPr>
        <w:t>Z.</w:t>
      </w:r>
      <w:r w:rsidR="003E6885" w:rsidRPr="004B037F">
        <w:rPr>
          <w:spacing w:val="-5"/>
          <w:sz w:val="16"/>
          <w:szCs w:val="16"/>
        </w:rPr>
        <w:t xml:space="preserve"> </w:t>
      </w:r>
      <w:r w:rsidR="003E6885" w:rsidRPr="004B037F">
        <w:rPr>
          <w:sz w:val="16"/>
          <w:szCs w:val="16"/>
        </w:rPr>
        <w:t>Li,</w:t>
      </w:r>
      <w:r w:rsidR="003E6885" w:rsidRPr="004B037F">
        <w:rPr>
          <w:spacing w:val="-5"/>
          <w:sz w:val="16"/>
          <w:szCs w:val="16"/>
        </w:rPr>
        <w:t xml:space="preserve"> </w:t>
      </w:r>
      <w:r w:rsidR="003E6885" w:rsidRPr="004B037F">
        <w:rPr>
          <w:sz w:val="16"/>
          <w:szCs w:val="16"/>
        </w:rPr>
        <w:t>H.</w:t>
      </w:r>
      <w:r w:rsidR="003E6885" w:rsidRPr="004B037F">
        <w:rPr>
          <w:spacing w:val="-5"/>
          <w:sz w:val="16"/>
          <w:szCs w:val="16"/>
        </w:rPr>
        <w:t xml:space="preserve"> </w:t>
      </w:r>
      <w:r w:rsidR="003E6885" w:rsidRPr="004B037F">
        <w:rPr>
          <w:sz w:val="16"/>
          <w:szCs w:val="16"/>
        </w:rPr>
        <w:t>Wu,</w:t>
      </w:r>
      <w:r w:rsidR="003E6885" w:rsidRPr="004B037F">
        <w:rPr>
          <w:spacing w:val="-5"/>
          <w:sz w:val="16"/>
          <w:szCs w:val="16"/>
        </w:rPr>
        <w:t xml:space="preserve"> </w:t>
      </w:r>
      <w:r w:rsidR="003E6885" w:rsidRPr="004B037F">
        <w:rPr>
          <w:sz w:val="16"/>
          <w:szCs w:val="16"/>
        </w:rPr>
        <w:t>B.</w:t>
      </w:r>
      <w:r w:rsidR="003E6885" w:rsidRPr="004B037F">
        <w:rPr>
          <w:spacing w:val="-5"/>
          <w:sz w:val="16"/>
          <w:szCs w:val="16"/>
        </w:rPr>
        <w:t xml:space="preserve"> </w:t>
      </w:r>
      <w:r w:rsidR="003E6885" w:rsidRPr="004B037F">
        <w:rPr>
          <w:sz w:val="16"/>
          <w:szCs w:val="16"/>
        </w:rPr>
        <w:t>King,</w:t>
      </w:r>
      <w:r w:rsidR="003E6885" w:rsidRPr="004B037F">
        <w:rPr>
          <w:spacing w:val="-5"/>
          <w:sz w:val="16"/>
          <w:szCs w:val="16"/>
        </w:rPr>
        <w:t xml:space="preserve"> </w:t>
      </w:r>
      <w:r w:rsidR="003E6885" w:rsidRPr="004B037F">
        <w:rPr>
          <w:sz w:val="16"/>
          <w:szCs w:val="16"/>
        </w:rPr>
        <w:t>Z.</w:t>
      </w:r>
      <w:r w:rsidR="003E6885" w:rsidRPr="004B037F">
        <w:rPr>
          <w:spacing w:val="-5"/>
          <w:sz w:val="16"/>
          <w:szCs w:val="16"/>
        </w:rPr>
        <w:t xml:space="preserve"> </w:t>
      </w:r>
      <w:r w:rsidR="003E6885" w:rsidRPr="004B037F">
        <w:rPr>
          <w:sz w:val="16"/>
          <w:szCs w:val="16"/>
        </w:rPr>
        <w:t>B.</w:t>
      </w:r>
      <w:r w:rsidR="003E6885" w:rsidRPr="004B037F">
        <w:rPr>
          <w:spacing w:val="-5"/>
          <w:sz w:val="16"/>
          <w:szCs w:val="16"/>
        </w:rPr>
        <w:t xml:space="preserve"> </w:t>
      </w:r>
      <w:proofErr w:type="spellStart"/>
      <w:r w:rsidR="003E6885" w:rsidRPr="004B037F">
        <w:rPr>
          <w:sz w:val="16"/>
          <w:szCs w:val="16"/>
        </w:rPr>
        <w:t>Miled</w:t>
      </w:r>
      <w:proofErr w:type="spellEnd"/>
      <w:r w:rsidR="003E6885" w:rsidRPr="004B037F">
        <w:rPr>
          <w:sz w:val="16"/>
          <w:szCs w:val="16"/>
        </w:rPr>
        <w:t>,</w:t>
      </w:r>
      <w:r w:rsidR="003E6885" w:rsidRPr="004B037F">
        <w:rPr>
          <w:spacing w:val="-5"/>
          <w:sz w:val="16"/>
          <w:szCs w:val="16"/>
        </w:rPr>
        <w:t xml:space="preserve"> </w:t>
      </w:r>
      <w:r w:rsidR="003E6885" w:rsidRPr="004B037F">
        <w:rPr>
          <w:sz w:val="16"/>
          <w:szCs w:val="16"/>
        </w:rPr>
        <w:t>J.</w:t>
      </w:r>
      <w:r w:rsidR="003E6885" w:rsidRPr="004B037F">
        <w:rPr>
          <w:spacing w:val="-5"/>
          <w:sz w:val="16"/>
          <w:szCs w:val="16"/>
        </w:rPr>
        <w:t xml:space="preserve"> </w:t>
      </w:r>
      <w:proofErr w:type="spellStart"/>
      <w:r w:rsidR="003E6885" w:rsidRPr="004B037F">
        <w:rPr>
          <w:sz w:val="16"/>
          <w:szCs w:val="16"/>
        </w:rPr>
        <w:t>Wassick</w:t>
      </w:r>
      <w:proofErr w:type="spellEnd"/>
      <w:r w:rsidR="003E6885" w:rsidRPr="004B037F">
        <w:rPr>
          <w:sz w:val="16"/>
          <w:szCs w:val="16"/>
        </w:rPr>
        <w:t>,</w:t>
      </w:r>
      <w:r w:rsidR="003E6885" w:rsidRPr="004B037F">
        <w:rPr>
          <w:spacing w:val="-5"/>
          <w:sz w:val="16"/>
          <w:szCs w:val="16"/>
        </w:rPr>
        <w:t xml:space="preserve"> </w:t>
      </w:r>
      <w:r w:rsidR="003E6885" w:rsidRPr="004B037F">
        <w:rPr>
          <w:sz w:val="16"/>
          <w:szCs w:val="16"/>
        </w:rPr>
        <w:t>and</w:t>
      </w:r>
      <w:r w:rsidR="003E6885" w:rsidRPr="004B037F">
        <w:rPr>
          <w:spacing w:val="-5"/>
          <w:sz w:val="16"/>
          <w:szCs w:val="16"/>
        </w:rPr>
        <w:t xml:space="preserve"> </w:t>
      </w:r>
      <w:r w:rsidR="003E6885" w:rsidRPr="004B037F">
        <w:rPr>
          <w:sz w:val="16"/>
          <w:szCs w:val="16"/>
        </w:rPr>
        <w:t>J.</w:t>
      </w:r>
      <w:r w:rsidR="003E6885" w:rsidRPr="004B037F">
        <w:rPr>
          <w:spacing w:val="-5"/>
          <w:sz w:val="16"/>
          <w:szCs w:val="16"/>
        </w:rPr>
        <w:t xml:space="preserve"> </w:t>
      </w:r>
      <w:proofErr w:type="spellStart"/>
      <w:r w:rsidR="003E6885" w:rsidRPr="004B037F">
        <w:rPr>
          <w:sz w:val="16"/>
          <w:szCs w:val="16"/>
        </w:rPr>
        <w:t>Tazelaar</w:t>
      </w:r>
      <w:proofErr w:type="spellEnd"/>
      <w:r w:rsidR="003E6885" w:rsidRPr="004B037F">
        <w:rPr>
          <w:sz w:val="16"/>
          <w:szCs w:val="16"/>
        </w:rPr>
        <w:t>,</w:t>
      </w:r>
      <w:r w:rsidR="003E6885" w:rsidRPr="004B037F">
        <w:rPr>
          <w:spacing w:val="-5"/>
          <w:sz w:val="16"/>
          <w:szCs w:val="16"/>
        </w:rPr>
        <w:t xml:space="preserve"> </w:t>
      </w:r>
      <w:r w:rsidR="003E6885" w:rsidRPr="004B037F">
        <w:rPr>
          <w:sz w:val="16"/>
          <w:szCs w:val="16"/>
        </w:rPr>
        <w:t>‘‘A</w:t>
      </w:r>
      <w:r w:rsidR="003E6885" w:rsidRPr="004B037F">
        <w:rPr>
          <w:spacing w:val="-5"/>
          <w:sz w:val="16"/>
          <w:szCs w:val="16"/>
        </w:rPr>
        <w:t xml:space="preserve"> </w:t>
      </w:r>
      <w:r w:rsidR="003E6885" w:rsidRPr="004B037F">
        <w:rPr>
          <w:sz w:val="16"/>
          <w:szCs w:val="16"/>
        </w:rPr>
        <w:t>hybrid</w:t>
      </w:r>
      <w:r w:rsidR="003E6885" w:rsidRPr="004B037F">
        <w:rPr>
          <w:spacing w:val="40"/>
          <w:sz w:val="16"/>
          <w:szCs w:val="16"/>
        </w:rPr>
        <w:t xml:space="preserve"> </w:t>
      </w:r>
      <w:proofErr w:type="spellStart"/>
      <w:r w:rsidR="003E6885" w:rsidRPr="004B037F">
        <w:rPr>
          <w:sz w:val="16"/>
          <w:szCs w:val="16"/>
        </w:rPr>
        <w:t>blockchain</w:t>
      </w:r>
      <w:proofErr w:type="spellEnd"/>
      <w:r w:rsidR="003E6885" w:rsidRPr="004B037F">
        <w:rPr>
          <w:sz w:val="16"/>
          <w:szCs w:val="16"/>
        </w:rPr>
        <w:t xml:space="preserve"> ledger for supply chain visibility,’’ in </w:t>
      </w:r>
      <w:r w:rsidR="003E6885" w:rsidRPr="004B037F">
        <w:rPr>
          <w:i/>
          <w:sz w:val="16"/>
          <w:szCs w:val="16"/>
        </w:rPr>
        <w:t xml:space="preserve">Proc. </w:t>
      </w:r>
      <w:r>
        <w:rPr>
          <w:i/>
          <w:sz w:val="16"/>
          <w:szCs w:val="16"/>
        </w:rPr>
        <w:t xml:space="preserve"> </w:t>
      </w:r>
    </w:p>
    <w:p w:rsidR="003E6885" w:rsidRPr="004B037F" w:rsidRDefault="004B037F" w:rsidP="004B037F">
      <w:pPr>
        <w:pStyle w:val="ListParagraph"/>
        <w:tabs>
          <w:tab w:val="left" w:pos="455"/>
          <w:tab w:val="left" w:pos="567"/>
        </w:tabs>
        <w:ind w:right="38" w:firstLine="0"/>
        <w:rPr>
          <w:sz w:val="16"/>
          <w:szCs w:val="16"/>
        </w:rPr>
      </w:pPr>
      <w:r>
        <w:rPr>
          <w:sz w:val="16"/>
          <w:szCs w:val="16"/>
        </w:rPr>
        <w:t xml:space="preserve">   </w:t>
      </w:r>
      <w:r w:rsidR="003E6885" w:rsidRPr="004B037F">
        <w:rPr>
          <w:i/>
          <w:sz w:val="16"/>
          <w:szCs w:val="16"/>
        </w:rPr>
        <w:t xml:space="preserve">17th Int. </w:t>
      </w:r>
      <w:proofErr w:type="spellStart"/>
      <w:r w:rsidR="003E6885" w:rsidRPr="004B037F">
        <w:rPr>
          <w:i/>
          <w:sz w:val="16"/>
          <w:szCs w:val="16"/>
        </w:rPr>
        <w:t>Symp</w:t>
      </w:r>
      <w:proofErr w:type="spellEnd"/>
      <w:r w:rsidR="003E6885" w:rsidRPr="004B037F">
        <w:rPr>
          <w:i/>
          <w:sz w:val="16"/>
          <w:szCs w:val="16"/>
        </w:rPr>
        <w:t>.</w:t>
      </w:r>
      <w:r w:rsidR="003E6885" w:rsidRPr="004B037F">
        <w:rPr>
          <w:i/>
          <w:spacing w:val="40"/>
          <w:sz w:val="16"/>
          <w:szCs w:val="16"/>
        </w:rPr>
        <w:t xml:space="preserve"> </w:t>
      </w:r>
      <w:r w:rsidR="003E6885" w:rsidRPr="004B037F">
        <w:rPr>
          <w:i/>
          <w:sz w:val="16"/>
          <w:szCs w:val="16"/>
        </w:rPr>
        <w:t xml:space="preserve">Parallel </w:t>
      </w:r>
      <w:proofErr w:type="spellStart"/>
      <w:r w:rsidR="003E6885" w:rsidRPr="004B037F">
        <w:rPr>
          <w:i/>
          <w:sz w:val="16"/>
          <w:szCs w:val="16"/>
        </w:rPr>
        <w:t>Distrib</w:t>
      </w:r>
      <w:proofErr w:type="spellEnd"/>
      <w:r w:rsidR="003E6885" w:rsidRPr="004B037F">
        <w:rPr>
          <w:i/>
          <w:sz w:val="16"/>
          <w:szCs w:val="16"/>
        </w:rPr>
        <w:t xml:space="preserve">. </w:t>
      </w:r>
      <w:proofErr w:type="spellStart"/>
      <w:r w:rsidR="003E6885" w:rsidRPr="004B037F">
        <w:rPr>
          <w:i/>
          <w:sz w:val="16"/>
          <w:szCs w:val="16"/>
        </w:rPr>
        <w:t>Comput</w:t>
      </w:r>
      <w:proofErr w:type="spellEnd"/>
      <w:r w:rsidR="003E6885" w:rsidRPr="004B037F">
        <w:rPr>
          <w:i/>
          <w:sz w:val="16"/>
          <w:szCs w:val="16"/>
        </w:rPr>
        <w:t>. (ISPDC)</w:t>
      </w:r>
      <w:r w:rsidR="003E6885" w:rsidRPr="004B037F">
        <w:rPr>
          <w:sz w:val="16"/>
          <w:szCs w:val="16"/>
        </w:rPr>
        <w:t>, Jun. 2018, pp. 118–125.</w:t>
      </w:r>
    </w:p>
    <w:p w:rsidR="004B037F" w:rsidRPr="004B037F" w:rsidRDefault="004B037F" w:rsidP="004B037F">
      <w:pPr>
        <w:pStyle w:val="ListParagraph"/>
        <w:numPr>
          <w:ilvl w:val="0"/>
          <w:numId w:val="9"/>
        </w:numPr>
        <w:tabs>
          <w:tab w:val="left" w:pos="455"/>
          <w:tab w:val="left" w:pos="567"/>
        </w:tabs>
        <w:ind w:right="38" w:hanging="455"/>
        <w:jc w:val="both"/>
        <w:rPr>
          <w:sz w:val="16"/>
          <w:szCs w:val="16"/>
        </w:rPr>
      </w:pPr>
      <w:r>
        <w:rPr>
          <w:sz w:val="16"/>
          <w:szCs w:val="16"/>
        </w:rPr>
        <w:t xml:space="preserve">   </w:t>
      </w:r>
      <w:r w:rsidR="003E6885" w:rsidRPr="004B037F">
        <w:rPr>
          <w:sz w:val="16"/>
          <w:szCs w:val="16"/>
        </w:rPr>
        <w:t xml:space="preserve">M. </w:t>
      </w:r>
      <w:proofErr w:type="spellStart"/>
      <w:r w:rsidR="003E6885" w:rsidRPr="004B037F">
        <w:rPr>
          <w:sz w:val="16"/>
          <w:szCs w:val="16"/>
        </w:rPr>
        <w:t>Nakasumi</w:t>
      </w:r>
      <w:proofErr w:type="spellEnd"/>
      <w:r w:rsidR="003E6885" w:rsidRPr="004B037F">
        <w:rPr>
          <w:sz w:val="16"/>
          <w:szCs w:val="16"/>
        </w:rPr>
        <w:t>, ‘‘Information sharing for supply chain management based</w:t>
      </w:r>
      <w:r w:rsidR="003E6885" w:rsidRPr="004B037F">
        <w:rPr>
          <w:spacing w:val="40"/>
          <w:sz w:val="16"/>
          <w:szCs w:val="16"/>
        </w:rPr>
        <w:t xml:space="preserve"> </w:t>
      </w:r>
      <w:r w:rsidR="003E6885" w:rsidRPr="004B037F">
        <w:rPr>
          <w:spacing w:val="-2"/>
          <w:sz w:val="16"/>
          <w:szCs w:val="16"/>
        </w:rPr>
        <w:t>on</w:t>
      </w:r>
      <w:r w:rsidR="003E6885" w:rsidRPr="004B037F">
        <w:rPr>
          <w:spacing w:val="-3"/>
          <w:sz w:val="16"/>
          <w:szCs w:val="16"/>
        </w:rPr>
        <w:t xml:space="preserve"> </w:t>
      </w:r>
      <w:r w:rsidR="003E6885" w:rsidRPr="004B037F">
        <w:rPr>
          <w:spacing w:val="-2"/>
          <w:sz w:val="16"/>
          <w:szCs w:val="16"/>
        </w:rPr>
        <w:t>block</w:t>
      </w:r>
      <w:r w:rsidR="003E6885" w:rsidRPr="004B037F">
        <w:rPr>
          <w:spacing w:val="-3"/>
          <w:sz w:val="16"/>
          <w:szCs w:val="16"/>
        </w:rPr>
        <w:t xml:space="preserve"> </w:t>
      </w:r>
      <w:r w:rsidR="003E6885" w:rsidRPr="004B037F">
        <w:rPr>
          <w:spacing w:val="-2"/>
          <w:sz w:val="16"/>
          <w:szCs w:val="16"/>
        </w:rPr>
        <w:t>chain</w:t>
      </w:r>
      <w:r w:rsidR="003E6885" w:rsidRPr="004B037F">
        <w:rPr>
          <w:spacing w:val="-3"/>
          <w:sz w:val="16"/>
          <w:szCs w:val="16"/>
        </w:rPr>
        <w:t xml:space="preserve"> </w:t>
      </w:r>
      <w:r w:rsidR="003E6885" w:rsidRPr="004B037F">
        <w:rPr>
          <w:spacing w:val="-2"/>
          <w:sz w:val="16"/>
          <w:szCs w:val="16"/>
        </w:rPr>
        <w:t>technology,’’</w:t>
      </w:r>
      <w:r w:rsidR="003E6885" w:rsidRPr="004B037F">
        <w:rPr>
          <w:spacing w:val="-3"/>
          <w:sz w:val="16"/>
          <w:szCs w:val="16"/>
        </w:rPr>
        <w:t xml:space="preserve"> </w:t>
      </w:r>
      <w:r w:rsidR="003E6885" w:rsidRPr="004B037F">
        <w:rPr>
          <w:spacing w:val="-2"/>
          <w:sz w:val="16"/>
          <w:szCs w:val="16"/>
        </w:rPr>
        <w:t>in</w:t>
      </w:r>
      <w:r w:rsidR="003E6885" w:rsidRPr="004B037F">
        <w:rPr>
          <w:spacing w:val="-3"/>
          <w:sz w:val="16"/>
          <w:szCs w:val="16"/>
        </w:rPr>
        <w:t xml:space="preserve"> </w:t>
      </w:r>
      <w:r w:rsidR="003E6885" w:rsidRPr="004B037F">
        <w:rPr>
          <w:i/>
          <w:spacing w:val="-2"/>
          <w:sz w:val="16"/>
          <w:szCs w:val="16"/>
        </w:rPr>
        <w:t>Proc.</w:t>
      </w:r>
      <w:r w:rsidR="003E6885" w:rsidRPr="004B037F">
        <w:rPr>
          <w:i/>
          <w:spacing w:val="-3"/>
          <w:sz w:val="16"/>
          <w:szCs w:val="16"/>
        </w:rPr>
        <w:t xml:space="preserve"> </w:t>
      </w:r>
      <w:r w:rsidR="003E6885" w:rsidRPr="004B037F">
        <w:rPr>
          <w:i/>
          <w:spacing w:val="-2"/>
          <w:sz w:val="16"/>
          <w:szCs w:val="16"/>
        </w:rPr>
        <w:t>IEEE</w:t>
      </w:r>
      <w:r w:rsidR="003E6885" w:rsidRPr="004B037F">
        <w:rPr>
          <w:i/>
          <w:spacing w:val="-3"/>
          <w:sz w:val="16"/>
          <w:szCs w:val="16"/>
        </w:rPr>
        <w:t xml:space="preserve"> </w:t>
      </w:r>
      <w:r w:rsidR="003E6885" w:rsidRPr="004B037F">
        <w:rPr>
          <w:i/>
          <w:spacing w:val="-2"/>
          <w:sz w:val="16"/>
          <w:szCs w:val="16"/>
        </w:rPr>
        <w:t>19th</w:t>
      </w:r>
      <w:r w:rsidR="003E6885" w:rsidRPr="004B037F">
        <w:rPr>
          <w:i/>
          <w:spacing w:val="-3"/>
          <w:sz w:val="16"/>
          <w:szCs w:val="16"/>
        </w:rPr>
        <w:t xml:space="preserve"> </w:t>
      </w:r>
      <w:r w:rsidR="003E6885" w:rsidRPr="004B037F">
        <w:rPr>
          <w:i/>
          <w:spacing w:val="-2"/>
          <w:sz w:val="16"/>
          <w:szCs w:val="16"/>
        </w:rPr>
        <w:t>Conf.</w:t>
      </w:r>
      <w:r w:rsidR="003E6885" w:rsidRPr="004B037F">
        <w:rPr>
          <w:i/>
          <w:spacing w:val="-3"/>
          <w:sz w:val="16"/>
          <w:szCs w:val="16"/>
        </w:rPr>
        <w:t xml:space="preserve"> </w:t>
      </w:r>
      <w:r w:rsidR="003E6885" w:rsidRPr="004B037F">
        <w:rPr>
          <w:i/>
          <w:spacing w:val="-2"/>
          <w:sz w:val="16"/>
          <w:szCs w:val="16"/>
        </w:rPr>
        <w:t>Bus.</w:t>
      </w:r>
      <w:r w:rsidR="003E6885" w:rsidRPr="004B037F">
        <w:rPr>
          <w:i/>
          <w:spacing w:val="-3"/>
          <w:sz w:val="16"/>
          <w:szCs w:val="16"/>
        </w:rPr>
        <w:t xml:space="preserve"> </w:t>
      </w:r>
    </w:p>
    <w:p w:rsidR="003E6885" w:rsidRPr="004B037F" w:rsidRDefault="004B037F" w:rsidP="004B037F">
      <w:pPr>
        <w:pStyle w:val="ListParagraph"/>
        <w:tabs>
          <w:tab w:val="left" w:pos="455"/>
          <w:tab w:val="left" w:pos="567"/>
        </w:tabs>
        <w:ind w:right="38" w:firstLine="0"/>
        <w:rPr>
          <w:sz w:val="16"/>
          <w:szCs w:val="16"/>
        </w:rPr>
      </w:pPr>
      <w:r>
        <w:rPr>
          <w:sz w:val="16"/>
          <w:szCs w:val="16"/>
        </w:rPr>
        <w:t xml:space="preserve">   </w:t>
      </w:r>
      <w:proofErr w:type="spellStart"/>
      <w:r w:rsidR="003E6885" w:rsidRPr="004B037F">
        <w:rPr>
          <w:i/>
          <w:spacing w:val="-2"/>
          <w:sz w:val="16"/>
          <w:szCs w:val="16"/>
        </w:rPr>
        <w:t>Informat</w:t>
      </w:r>
      <w:proofErr w:type="spellEnd"/>
      <w:r w:rsidR="003E6885" w:rsidRPr="004B037F">
        <w:rPr>
          <w:i/>
          <w:spacing w:val="-2"/>
          <w:sz w:val="16"/>
          <w:szCs w:val="16"/>
        </w:rPr>
        <w:t>.</w:t>
      </w:r>
      <w:r w:rsidR="003E6885" w:rsidRPr="004B037F">
        <w:rPr>
          <w:i/>
          <w:spacing w:val="-3"/>
          <w:sz w:val="16"/>
          <w:szCs w:val="16"/>
        </w:rPr>
        <w:t xml:space="preserve"> </w:t>
      </w:r>
      <w:r w:rsidR="003E6885" w:rsidRPr="004B037F">
        <w:rPr>
          <w:i/>
          <w:spacing w:val="-2"/>
          <w:sz w:val="16"/>
          <w:szCs w:val="16"/>
        </w:rPr>
        <w:t>(CBI)</w:t>
      </w:r>
      <w:r w:rsidR="003E6885" w:rsidRPr="004B037F">
        <w:rPr>
          <w:spacing w:val="-2"/>
          <w:sz w:val="16"/>
          <w:szCs w:val="16"/>
        </w:rPr>
        <w:t>,</w:t>
      </w:r>
      <w:r w:rsidR="003E6885" w:rsidRPr="004B037F">
        <w:rPr>
          <w:spacing w:val="40"/>
          <w:sz w:val="16"/>
          <w:szCs w:val="16"/>
        </w:rPr>
        <w:t xml:space="preserve"> </w:t>
      </w:r>
      <w:r w:rsidR="003E6885" w:rsidRPr="004B037F">
        <w:rPr>
          <w:sz w:val="16"/>
          <w:szCs w:val="16"/>
        </w:rPr>
        <w:t>vol. 1, Jul. 2017, pp. 140–149.</w:t>
      </w:r>
    </w:p>
    <w:p w:rsidR="004B037F" w:rsidRDefault="004B037F" w:rsidP="004B037F">
      <w:pPr>
        <w:pStyle w:val="ListParagraph"/>
        <w:numPr>
          <w:ilvl w:val="0"/>
          <w:numId w:val="9"/>
        </w:numPr>
        <w:tabs>
          <w:tab w:val="left" w:pos="455"/>
          <w:tab w:val="left" w:pos="567"/>
        </w:tabs>
        <w:ind w:right="38" w:hanging="455"/>
        <w:jc w:val="both"/>
        <w:rPr>
          <w:sz w:val="16"/>
          <w:szCs w:val="16"/>
        </w:rPr>
      </w:pPr>
      <w:r>
        <w:rPr>
          <w:sz w:val="16"/>
          <w:szCs w:val="16"/>
        </w:rPr>
        <w:t xml:space="preserve">   </w:t>
      </w:r>
      <w:r w:rsidR="003E6885" w:rsidRPr="004B037F">
        <w:rPr>
          <w:sz w:val="16"/>
          <w:szCs w:val="16"/>
        </w:rPr>
        <w:t>Q.</w:t>
      </w:r>
      <w:r w:rsidR="003E6885" w:rsidRPr="004B037F">
        <w:rPr>
          <w:spacing w:val="-3"/>
          <w:sz w:val="16"/>
          <w:szCs w:val="16"/>
        </w:rPr>
        <w:t xml:space="preserve"> </w:t>
      </w:r>
      <w:r w:rsidR="003E6885" w:rsidRPr="004B037F">
        <w:rPr>
          <w:sz w:val="16"/>
          <w:szCs w:val="16"/>
        </w:rPr>
        <w:t>Lu</w:t>
      </w:r>
      <w:r w:rsidR="003E6885" w:rsidRPr="004B037F">
        <w:rPr>
          <w:spacing w:val="-3"/>
          <w:sz w:val="16"/>
          <w:szCs w:val="16"/>
        </w:rPr>
        <w:t xml:space="preserve"> </w:t>
      </w:r>
      <w:r w:rsidR="003E6885" w:rsidRPr="004B037F">
        <w:rPr>
          <w:sz w:val="16"/>
          <w:szCs w:val="16"/>
        </w:rPr>
        <w:t>and</w:t>
      </w:r>
      <w:r w:rsidR="003E6885" w:rsidRPr="004B037F">
        <w:rPr>
          <w:spacing w:val="-3"/>
          <w:sz w:val="16"/>
          <w:szCs w:val="16"/>
        </w:rPr>
        <w:t xml:space="preserve"> </w:t>
      </w:r>
      <w:r w:rsidR="003E6885" w:rsidRPr="004B037F">
        <w:rPr>
          <w:sz w:val="16"/>
          <w:szCs w:val="16"/>
        </w:rPr>
        <w:t>X.</w:t>
      </w:r>
      <w:r w:rsidR="003E6885" w:rsidRPr="004B037F">
        <w:rPr>
          <w:spacing w:val="-3"/>
          <w:sz w:val="16"/>
          <w:szCs w:val="16"/>
        </w:rPr>
        <w:t xml:space="preserve"> </w:t>
      </w:r>
      <w:r w:rsidR="003E6885" w:rsidRPr="004B037F">
        <w:rPr>
          <w:sz w:val="16"/>
          <w:szCs w:val="16"/>
        </w:rPr>
        <w:t>Xu,</w:t>
      </w:r>
      <w:r w:rsidR="003E6885" w:rsidRPr="004B037F">
        <w:rPr>
          <w:spacing w:val="-3"/>
          <w:sz w:val="16"/>
          <w:szCs w:val="16"/>
        </w:rPr>
        <w:t xml:space="preserve"> </w:t>
      </w:r>
      <w:r w:rsidR="003E6885" w:rsidRPr="004B037F">
        <w:rPr>
          <w:sz w:val="16"/>
          <w:szCs w:val="16"/>
        </w:rPr>
        <w:t>‘‘Adaptable</w:t>
      </w:r>
      <w:r w:rsidR="003E6885" w:rsidRPr="004B037F">
        <w:rPr>
          <w:spacing w:val="-3"/>
          <w:sz w:val="16"/>
          <w:szCs w:val="16"/>
        </w:rPr>
        <w:t xml:space="preserve"> </w:t>
      </w:r>
      <w:r w:rsidR="003E6885" w:rsidRPr="004B037F">
        <w:rPr>
          <w:sz w:val="16"/>
          <w:szCs w:val="16"/>
        </w:rPr>
        <w:t>blockchain-based</w:t>
      </w:r>
      <w:r w:rsidR="003E6885" w:rsidRPr="004B037F">
        <w:rPr>
          <w:spacing w:val="-3"/>
          <w:sz w:val="16"/>
          <w:szCs w:val="16"/>
        </w:rPr>
        <w:t xml:space="preserve"> </w:t>
      </w:r>
      <w:r w:rsidR="003E6885" w:rsidRPr="004B037F">
        <w:rPr>
          <w:sz w:val="16"/>
          <w:szCs w:val="16"/>
        </w:rPr>
        <w:t>systems:</w:t>
      </w:r>
      <w:r w:rsidR="003E6885" w:rsidRPr="004B037F">
        <w:rPr>
          <w:spacing w:val="-3"/>
          <w:sz w:val="16"/>
          <w:szCs w:val="16"/>
        </w:rPr>
        <w:t xml:space="preserve"> </w:t>
      </w:r>
      <w:r w:rsidR="003E6885" w:rsidRPr="004B037F">
        <w:rPr>
          <w:sz w:val="16"/>
          <w:szCs w:val="16"/>
        </w:rPr>
        <w:t>A</w:t>
      </w:r>
      <w:r w:rsidR="003E6885" w:rsidRPr="004B037F">
        <w:rPr>
          <w:spacing w:val="-3"/>
          <w:sz w:val="16"/>
          <w:szCs w:val="16"/>
        </w:rPr>
        <w:t xml:space="preserve"> </w:t>
      </w:r>
      <w:r w:rsidR="003E6885" w:rsidRPr="004B037F">
        <w:rPr>
          <w:sz w:val="16"/>
          <w:szCs w:val="16"/>
        </w:rPr>
        <w:t>case</w:t>
      </w:r>
      <w:r w:rsidR="003E6885" w:rsidRPr="004B037F">
        <w:rPr>
          <w:spacing w:val="-3"/>
          <w:sz w:val="16"/>
          <w:szCs w:val="16"/>
        </w:rPr>
        <w:t xml:space="preserve"> </w:t>
      </w:r>
      <w:r w:rsidR="003E6885" w:rsidRPr="004B037F">
        <w:rPr>
          <w:sz w:val="16"/>
          <w:szCs w:val="16"/>
        </w:rPr>
        <w:t>study</w:t>
      </w:r>
      <w:r w:rsidR="003E6885" w:rsidRPr="004B037F">
        <w:rPr>
          <w:spacing w:val="-3"/>
          <w:sz w:val="16"/>
          <w:szCs w:val="16"/>
        </w:rPr>
        <w:t xml:space="preserve"> </w:t>
      </w:r>
      <w:r w:rsidR="003E6885" w:rsidRPr="004B037F">
        <w:rPr>
          <w:sz w:val="16"/>
          <w:szCs w:val="16"/>
        </w:rPr>
        <w:t>for</w:t>
      </w:r>
      <w:r w:rsidR="003E6885" w:rsidRPr="004B037F">
        <w:rPr>
          <w:spacing w:val="40"/>
          <w:sz w:val="16"/>
          <w:szCs w:val="16"/>
        </w:rPr>
        <w:t xml:space="preserve"> </w:t>
      </w:r>
      <w:r w:rsidR="003E6885" w:rsidRPr="004B037F">
        <w:rPr>
          <w:sz w:val="16"/>
          <w:szCs w:val="16"/>
        </w:rPr>
        <w:t xml:space="preserve">product traceability,’’ </w:t>
      </w:r>
      <w:r w:rsidR="003E6885" w:rsidRPr="004B037F">
        <w:rPr>
          <w:i/>
          <w:sz w:val="16"/>
          <w:szCs w:val="16"/>
        </w:rPr>
        <w:t xml:space="preserve">IEEE </w:t>
      </w:r>
      <w:proofErr w:type="spellStart"/>
      <w:r w:rsidR="003E6885" w:rsidRPr="004B037F">
        <w:rPr>
          <w:i/>
          <w:sz w:val="16"/>
          <w:szCs w:val="16"/>
        </w:rPr>
        <w:t>Softw</w:t>
      </w:r>
      <w:proofErr w:type="spellEnd"/>
      <w:r w:rsidR="003E6885" w:rsidRPr="004B037F">
        <w:rPr>
          <w:i/>
          <w:sz w:val="16"/>
          <w:szCs w:val="16"/>
        </w:rPr>
        <w:t>.</w:t>
      </w:r>
      <w:r w:rsidR="003E6885" w:rsidRPr="004B037F">
        <w:rPr>
          <w:sz w:val="16"/>
          <w:szCs w:val="16"/>
        </w:rPr>
        <w:t xml:space="preserve">, vol. 34, no. 6, pp. </w:t>
      </w:r>
      <w:r>
        <w:rPr>
          <w:sz w:val="16"/>
          <w:szCs w:val="16"/>
        </w:rPr>
        <w:t xml:space="preserve"> </w:t>
      </w:r>
    </w:p>
    <w:p w:rsidR="003E6885" w:rsidRPr="004B037F" w:rsidRDefault="004B037F" w:rsidP="004B037F">
      <w:pPr>
        <w:pStyle w:val="ListParagraph"/>
        <w:tabs>
          <w:tab w:val="left" w:pos="455"/>
          <w:tab w:val="left" w:pos="567"/>
        </w:tabs>
        <w:ind w:right="38" w:firstLine="0"/>
        <w:rPr>
          <w:sz w:val="16"/>
          <w:szCs w:val="16"/>
        </w:rPr>
      </w:pPr>
      <w:r>
        <w:rPr>
          <w:sz w:val="16"/>
          <w:szCs w:val="16"/>
        </w:rPr>
        <w:t xml:space="preserve">   </w:t>
      </w:r>
      <w:r w:rsidR="003E6885" w:rsidRPr="004B037F">
        <w:rPr>
          <w:sz w:val="16"/>
          <w:szCs w:val="16"/>
        </w:rPr>
        <w:t>21–27, Nov. 2017.</w:t>
      </w:r>
    </w:p>
    <w:p w:rsidR="004B037F" w:rsidRPr="004B037F" w:rsidRDefault="004B037F" w:rsidP="004B037F">
      <w:pPr>
        <w:pStyle w:val="ListParagraph"/>
        <w:numPr>
          <w:ilvl w:val="0"/>
          <w:numId w:val="9"/>
        </w:numPr>
        <w:tabs>
          <w:tab w:val="left" w:pos="455"/>
          <w:tab w:val="left" w:pos="567"/>
        </w:tabs>
        <w:ind w:right="38" w:hanging="455"/>
        <w:jc w:val="both"/>
        <w:rPr>
          <w:sz w:val="16"/>
          <w:szCs w:val="16"/>
        </w:rPr>
      </w:pPr>
      <w:r>
        <w:rPr>
          <w:sz w:val="16"/>
          <w:szCs w:val="16"/>
        </w:rPr>
        <w:lastRenderedPageBreak/>
        <w:t xml:space="preserve">   </w:t>
      </w:r>
      <w:r w:rsidR="003E6885" w:rsidRPr="004B037F">
        <w:rPr>
          <w:sz w:val="16"/>
          <w:szCs w:val="16"/>
        </w:rPr>
        <w:t>D.</w:t>
      </w:r>
      <w:r w:rsidR="003E6885" w:rsidRPr="004B037F">
        <w:rPr>
          <w:spacing w:val="-9"/>
          <w:sz w:val="16"/>
          <w:szCs w:val="16"/>
        </w:rPr>
        <w:t xml:space="preserve"> </w:t>
      </w:r>
      <w:proofErr w:type="spellStart"/>
      <w:r w:rsidR="003E6885" w:rsidRPr="004B037F">
        <w:rPr>
          <w:sz w:val="16"/>
          <w:szCs w:val="16"/>
        </w:rPr>
        <w:t>Tse</w:t>
      </w:r>
      <w:proofErr w:type="spellEnd"/>
      <w:r w:rsidR="003E6885" w:rsidRPr="004B037F">
        <w:rPr>
          <w:sz w:val="16"/>
          <w:szCs w:val="16"/>
        </w:rPr>
        <w:t>,</w:t>
      </w:r>
      <w:r w:rsidR="003E6885" w:rsidRPr="004B037F">
        <w:rPr>
          <w:spacing w:val="-9"/>
          <w:sz w:val="16"/>
          <w:szCs w:val="16"/>
        </w:rPr>
        <w:t xml:space="preserve"> </w:t>
      </w:r>
      <w:r w:rsidR="003E6885" w:rsidRPr="004B037F">
        <w:rPr>
          <w:sz w:val="16"/>
          <w:szCs w:val="16"/>
        </w:rPr>
        <w:t>B.</w:t>
      </w:r>
      <w:r w:rsidR="003E6885" w:rsidRPr="004B037F">
        <w:rPr>
          <w:spacing w:val="-9"/>
          <w:sz w:val="16"/>
          <w:szCs w:val="16"/>
        </w:rPr>
        <w:t xml:space="preserve"> </w:t>
      </w:r>
      <w:r w:rsidR="003E6885" w:rsidRPr="004B037F">
        <w:rPr>
          <w:sz w:val="16"/>
          <w:szCs w:val="16"/>
        </w:rPr>
        <w:t>Zhang,</w:t>
      </w:r>
      <w:r w:rsidR="003E6885" w:rsidRPr="004B037F">
        <w:rPr>
          <w:spacing w:val="-9"/>
          <w:sz w:val="16"/>
          <w:szCs w:val="16"/>
        </w:rPr>
        <w:t xml:space="preserve"> </w:t>
      </w:r>
      <w:r w:rsidR="003E6885" w:rsidRPr="004B037F">
        <w:rPr>
          <w:sz w:val="16"/>
          <w:szCs w:val="16"/>
        </w:rPr>
        <w:t>Y.</w:t>
      </w:r>
      <w:r w:rsidR="003E6885" w:rsidRPr="004B037F">
        <w:rPr>
          <w:spacing w:val="-9"/>
          <w:sz w:val="16"/>
          <w:szCs w:val="16"/>
        </w:rPr>
        <w:t xml:space="preserve"> </w:t>
      </w:r>
      <w:r w:rsidR="003E6885" w:rsidRPr="004B037F">
        <w:rPr>
          <w:sz w:val="16"/>
          <w:szCs w:val="16"/>
        </w:rPr>
        <w:t>Yang,</w:t>
      </w:r>
      <w:r w:rsidR="003E6885" w:rsidRPr="004B037F">
        <w:rPr>
          <w:spacing w:val="-9"/>
          <w:sz w:val="16"/>
          <w:szCs w:val="16"/>
        </w:rPr>
        <w:t xml:space="preserve"> </w:t>
      </w:r>
      <w:r w:rsidR="003E6885" w:rsidRPr="004B037F">
        <w:rPr>
          <w:sz w:val="16"/>
          <w:szCs w:val="16"/>
        </w:rPr>
        <w:t>C.</w:t>
      </w:r>
      <w:r w:rsidR="003E6885" w:rsidRPr="004B037F">
        <w:rPr>
          <w:spacing w:val="-9"/>
          <w:sz w:val="16"/>
          <w:szCs w:val="16"/>
        </w:rPr>
        <w:t xml:space="preserve"> </w:t>
      </w:r>
      <w:r w:rsidR="003E6885" w:rsidRPr="004B037F">
        <w:rPr>
          <w:sz w:val="16"/>
          <w:szCs w:val="16"/>
        </w:rPr>
        <w:t>Cheng,</w:t>
      </w:r>
      <w:r w:rsidR="003E6885" w:rsidRPr="004B037F">
        <w:rPr>
          <w:spacing w:val="-9"/>
          <w:sz w:val="16"/>
          <w:szCs w:val="16"/>
        </w:rPr>
        <w:t xml:space="preserve"> </w:t>
      </w:r>
      <w:r w:rsidR="003E6885" w:rsidRPr="004B037F">
        <w:rPr>
          <w:sz w:val="16"/>
          <w:szCs w:val="16"/>
        </w:rPr>
        <w:t>and</w:t>
      </w:r>
      <w:r w:rsidR="003E6885" w:rsidRPr="004B037F">
        <w:rPr>
          <w:spacing w:val="-9"/>
          <w:sz w:val="16"/>
          <w:szCs w:val="16"/>
        </w:rPr>
        <w:t xml:space="preserve"> </w:t>
      </w:r>
      <w:r w:rsidR="003E6885" w:rsidRPr="004B037F">
        <w:rPr>
          <w:sz w:val="16"/>
          <w:szCs w:val="16"/>
        </w:rPr>
        <w:t>H.</w:t>
      </w:r>
      <w:r w:rsidR="003E6885" w:rsidRPr="004B037F">
        <w:rPr>
          <w:spacing w:val="-9"/>
          <w:sz w:val="16"/>
          <w:szCs w:val="16"/>
        </w:rPr>
        <w:t xml:space="preserve"> </w:t>
      </w:r>
      <w:r w:rsidR="003E6885" w:rsidRPr="004B037F">
        <w:rPr>
          <w:sz w:val="16"/>
          <w:szCs w:val="16"/>
        </w:rPr>
        <w:t>Mu,</w:t>
      </w:r>
      <w:r w:rsidR="003E6885" w:rsidRPr="004B037F">
        <w:rPr>
          <w:spacing w:val="-9"/>
          <w:sz w:val="16"/>
          <w:szCs w:val="16"/>
        </w:rPr>
        <w:t xml:space="preserve"> </w:t>
      </w:r>
      <w:r w:rsidR="003E6885" w:rsidRPr="004B037F">
        <w:rPr>
          <w:sz w:val="16"/>
          <w:szCs w:val="16"/>
        </w:rPr>
        <w:t>‘‘Blockchain</w:t>
      </w:r>
      <w:r w:rsidR="003E6885" w:rsidRPr="004B037F">
        <w:rPr>
          <w:spacing w:val="-9"/>
          <w:sz w:val="16"/>
          <w:szCs w:val="16"/>
        </w:rPr>
        <w:t xml:space="preserve"> </w:t>
      </w:r>
      <w:r w:rsidR="003E6885" w:rsidRPr="004B037F">
        <w:rPr>
          <w:sz w:val="16"/>
          <w:szCs w:val="16"/>
        </w:rPr>
        <w:t>application</w:t>
      </w:r>
      <w:r w:rsidR="003E6885" w:rsidRPr="004B037F">
        <w:rPr>
          <w:spacing w:val="40"/>
          <w:sz w:val="16"/>
          <w:szCs w:val="16"/>
        </w:rPr>
        <w:t xml:space="preserve"> </w:t>
      </w:r>
      <w:r w:rsidR="003E6885" w:rsidRPr="004B037F">
        <w:rPr>
          <w:sz w:val="16"/>
          <w:szCs w:val="16"/>
        </w:rPr>
        <w:t xml:space="preserve">in food supply information security,’’ in </w:t>
      </w:r>
      <w:r w:rsidR="003E6885" w:rsidRPr="004B037F">
        <w:rPr>
          <w:i/>
          <w:sz w:val="16"/>
          <w:szCs w:val="16"/>
        </w:rPr>
        <w:t xml:space="preserve">Proc. IEEE Int. </w:t>
      </w:r>
    </w:p>
    <w:p w:rsidR="003E6885" w:rsidRPr="004B037F" w:rsidRDefault="004B037F" w:rsidP="004B037F">
      <w:pPr>
        <w:pStyle w:val="ListParagraph"/>
        <w:tabs>
          <w:tab w:val="left" w:pos="455"/>
          <w:tab w:val="left" w:pos="567"/>
        </w:tabs>
        <w:ind w:right="38" w:firstLine="0"/>
        <w:rPr>
          <w:sz w:val="16"/>
          <w:szCs w:val="16"/>
        </w:rPr>
      </w:pPr>
      <w:r>
        <w:rPr>
          <w:sz w:val="16"/>
          <w:szCs w:val="16"/>
        </w:rPr>
        <w:t xml:space="preserve">   </w:t>
      </w:r>
      <w:r w:rsidR="003E6885" w:rsidRPr="004B037F">
        <w:rPr>
          <w:i/>
          <w:sz w:val="16"/>
          <w:szCs w:val="16"/>
        </w:rPr>
        <w:t>Conf. Ind. Eng.</w:t>
      </w:r>
      <w:r w:rsidR="003E6885" w:rsidRPr="004B037F">
        <w:rPr>
          <w:i/>
          <w:spacing w:val="40"/>
          <w:sz w:val="16"/>
          <w:szCs w:val="16"/>
        </w:rPr>
        <w:t xml:space="preserve"> </w:t>
      </w:r>
      <w:r w:rsidR="003E6885" w:rsidRPr="004B037F">
        <w:rPr>
          <w:i/>
          <w:sz w:val="16"/>
          <w:szCs w:val="16"/>
        </w:rPr>
        <w:t>Eng. Manage. (IEEM)</w:t>
      </w:r>
      <w:r w:rsidR="003E6885" w:rsidRPr="004B037F">
        <w:rPr>
          <w:sz w:val="16"/>
          <w:szCs w:val="16"/>
        </w:rPr>
        <w:t>, Dec. 2017, pp. 1357–1361.</w:t>
      </w:r>
    </w:p>
    <w:p w:rsidR="004B037F" w:rsidRPr="004B037F" w:rsidRDefault="004B037F" w:rsidP="005C0DDC">
      <w:pPr>
        <w:pStyle w:val="ListParagraph"/>
        <w:numPr>
          <w:ilvl w:val="0"/>
          <w:numId w:val="9"/>
        </w:numPr>
        <w:tabs>
          <w:tab w:val="left" w:pos="455"/>
        </w:tabs>
        <w:ind w:right="38" w:hanging="455"/>
        <w:jc w:val="both"/>
        <w:rPr>
          <w:sz w:val="16"/>
          <w:szCs w:val="16"/>
        </w:rPr>
      </w:pPr>
      <w:r>
        <w:rPr>
          <w:sz w:val="16"/>
          <w:szCs w:val="16"/>
        </w:rPr>
        <w:t xml:space="preserve">   </w:t>
      </w:r>
      <w:r w:rsidR="003E6885" w:rsidRPr="004B037F">
        <w:rPr>
          <w:sz w:val="16"/>
          <w:szCs w:val="16"/>
        </w:rPr>
        <w:t>Y.-P.</w:t>
      </w:r>
      <w:r w:rsidR="003E6885" w:rsidRPr="004B037F">
        <w:rPr>
          <w:spacing w:val="-5"/>
          <w:sz w:val="16"/>
          <w:szCs w:val="16"/>
        </w:rPr>
        <w:t xml:space="preserve"> </w:t>
      </w:r>
      <w:r w:rsidR="003E6885" w:rsidRPr="004B037F">
        <w:rPr>
          <w:sz w:val="16"/>
          <w:szCs w:val="16"/>
        </w:rPr>
        <w:t>Lin,</w:t>
      </w:r>
      <w:r w:rsidR="003E6885" w:rsidRPr="004B037F">
        <w:rPr>
          <w:spacing w:val="-6"/>
          <w:sz w:val="16"/>
          <w:szCs w:val="16"/>
        </w:rPr>
        <w:t xml:space="preserve"> </w:t>
      </w:r>
      <w:r w:rsidR="003E6885" w:rsidRPr="004B037F">
        <w:rPr>
          <w:sz w:val="16"/>
          <w:szCs w:val="16"/>
        </w:rPr>
        <w:t>J.</w:t>
      </w:r>
      <w:r w:rsidR="003E6885" w:rsidRPr="004B037F">
        <w:rPr>
          <w:spacing w:val="-5"/>
          <w:sz w:val="16"/>
          <w:szCs w:val="16"/>
        </w:rPr>
        <w:t xml:space="preserve"> </w:t>
      </w:r>
      <w:proofErr w:type="spellStart"/>
      <w:r w:rsidR="003E6885" w:rsidRPr="004B037F">
        <w:rPr>
          <w:sz w:val="16"/>
          <w:szCs w:val="16"/>
        </w:rPr>
        <w:t>Petway</w:t>
      </w:r>
      <w:proofErr w:type="spellEnd"/>
      <w:r w:rsidR="003E6885" w:rsidRPr="004B037F">
        <w:rPr>
          <w:sz w:val="16"/>
          <w:szCs w:val="16"/>
        </w:rPr>
        <w:t>,</w:t>
      </w:r>
      <w:r w:rsidR="003E6885" w:rsidRPr="004B037F">
        <w:rPr>
          <w:spacing w:val="-5"/>
          <w:sz w:val="16"/>
          <w:szCs w:val="16"/>
        </w:rPr>
        <w:t xml:space="preserve"> </w:t>
      </w:r>
      <w:r w:rsidR="003E6885" w:rsidRPr="004B037F">
        <w:rPr>
          <w:sz w:val="16"/>
          <w:szCs w:val="16"/>
        </w:rPr>
        <w:t>J.</w:t>
      </w:r>
      <w:r w:rsidR="003E6885" w:rsidRPr="004B037F">
        <w:rPr>
          <w:spacing w:val="-6"/>
          <w:sz w:val="16"/>
          <w:szCs w:val="16"/>
        </w:rPr>
        <w:t xml:space="preserve"> </w:t>
      </w:r>
      <w:r w:rsidR="003E6885" w:rsidRPr="004B037F">
        <w:rPr>
          <w:sz w:val="16"/>
          <w:szCs w:val="16"/>
        </w:rPr>
        <w:t>Anthony,</w:t>
      </w:r>
      <w:r w:rsidR="003E6885" w:rsidRPr="004B037F">
        <w:rPr>
          <w:spacing w:val="-5"/>
          <w:sz w:val="16"/>
          <w:szCs w:val="16"/>
        </w:rPr>
        <w:t xml:space="preserve"> </w:t>
      </w:r>
      <w:r w:rsidR="003E6885" w:rsidRPr="004B037F">
        <w:rPr>
          <w:sz w:val="16"/>
          <w:szCs w:val="16"/>
        </w:rPr>
        <w:t>H.</w:t>
      </w:r>
      <w:r w:rsidR="003E6885" w:rsidRPr="004B037F">
        <w:rPr>
          <w:spacing w:val="-5"/>
          <w:sz w:val="16"/>
          <w:szCs w:val="16"/>
        </w:rPr>
        <w:t xml:space="preserve"> </w:t>
      </w:r>
      <w:r w:rsidR="003E6885" w:rsidRPr="004B037F">
        <w:rPr>
          <w:sz w:val="16"/>
          <w:szCs w:val="16"/>
        </w:rPr>
        <w:t>Mukhtar,</w:t>
      </w:r>
      <w:r w:rsidR="003E6885" w:rsidRPr="004B037F">
        <w:rPr>
          <w:spacing w:val="-6"/>
          <w:sz w:val="16"/>
          <w:szCs w:val="16"/>
        </w:rPr>
        <w:t xml:space="preserve"> </w:t>
      </w:r>
      <w:r w:rsidR="003E6885" w:rsidRPr="004B037F">
        <w:rPr>
          <w:sz w:val="16"/>
          <w:szCs w:val="16"/>
        </w:rPr>
        <w:t>S.-W.</w:t>
      </w:r>
      <w:r w:rsidR="003E6885" w:rsidRPr="004B037F">
        <w:rPr>
          <w:spacing w:val="-5"/>
          <w:sz w:val="16"/>
          <w:szCs w:val="16"/>
        </w:rPr>
        <w:t xml:space="preserve"> </w:t>
      </w:r>
      <w:r w:rsidR="003E6885" w:rsidRPr="004B037F">
        <w:rPr>
          <w:sz w:val="16"/>
          <w:szCs w:val="16"/>
        </w:rPr>
        <w:t>Liao,</w:t>
      </w:r>
      <w:r w:rsidR="003E6885" w:rsidRPr="004B037F">
        <w:rPr>
          <w:spacing w:val="-5"/>
          <w:sz w:val="16"/>
          <w:szCs w:val="16"/>
        </w:rPr>
        <w:t xml:space="preserve"> </w:t>
      </w:r>
      <w:r w:rsidR="003E6885" w:rsidRPr="004B037F">
        <w:rPr>
          <w:sz w:val="16"/>
          <w:szCs w:val="16"/>
        </w:rPr>
        <w:t>C.-F.</w:t>
      </w:r>
      <w:r w:rsidR="003E6885" w:rsidRPr="004B037F">
        <w:rPr>
          <w:spacing w:val="-6"/>
          <w:sz w:val="16"/>
          <w:szCs w:val="16"/>
        </w:rPr>
        <w:t xml:space="preserve"> </w:t>
      </w:r>
      <w:r w:rsidR="003E6885" w:rsidRPr="004B037F">
        <w:rPr>
          <w:sz w:val="16"/>
          <w:szCs w:val="16"/>
        </w:rPr>
        <w:t>Chou,</w:t>
      </w:r>
      <w:r w:rsidR="003E6885" w:rsidRPr="004B037F">
        <w:rPr>
          <w:spacing w:val="-5"/>
          <w:sz w:val="16"/>
          <w:szCs w:val="16"/>
        </w:rPr>
        <w:t xml:space="preserve"> </w:t>
      </w:r>
      <w:r w:rsidR="003E6885" w:rsidRPr="004B037F">
        <w:rPr>
          <w:sz w:val="16"/>
          <w:szCs w:val="16"/>
        </w:rPr>
        <w:t>and</w:t>
      </w:r>
      <w:r w:rsidR="003E6885" w:rsidRPr="004B037F">
        <w:rPr>
          <w:spacing w:val="40"/>
          <w:sz w:val="16"/>
          <w:szCs w:val="16"/>
        </w:rPr>
        <w:t xml:space="preserve"> </w:t>
      </w:r>
      <w:r w:rsidR="003E6885" w:rsidRPr="004B037F">
        <w:rPr>
          <w:sz w:val="16"/>
          <w:szCs w:val="16"/>
        </w:rPr>
        <w:t>Y.-F.</w:t>
      </w:r>
      <w:r w:rsidR="003E6885" w:rsidRPr="004B037F">
        <w:rPr>
          <w:spacing w:val="-10"/>
          <w:sz w:val="16"/>
          <w:szCs w:val="16"/>
        </w:rPr>
        <w:t xml:space="preserve"> </w:t>
      </w:r>
      <w:r w:rsidR="003E6885" w:rsidRPr="004B037F">
        <w:rPr>
          <w:sz w:val="16"/>
          <w:szCs w:val="16"/>
        </w:rPr>
        <w:t>Ho,</w:t>
      </w:r>
      <w:r w:rsidR="003E6885" w:rsidRPr="004B037F">
        <w:rPr>
          <w:spacing w:val="-9"/>
          <w:sz w:val="16"/>
          <w:szCs w:val="16"/>
        </w:rPr>
        <w:t xml:space="preserve"> </w:t>
      </w:r>
      <w:r w:rsidR="003E6885" w:rsidRPr="004B037F">
        <w:rPr>
          <w:sz w:val="16"/>
          <w:szCs w:val="16"/>
        </w:rPr>
        <w:t>‘‘Blockchain:</w:t>
      </w:r>
      <w:r w:rsidR="003E6885" w:rsidRPr="004B037F">
        <w:rPr>
          <w:spacing w:val="-10"/>
          <w:sz w:val="16"/>
          <w:szCs w:val="16"/>
        </w:rPr>
        <w:t xml:space="preserve"> </w:t>
      </w:r>
      <w:r w:rsidR="003E6885" w:rsidRPr="004B037F">
        <w:rPr>
          <w:sz w:val="16"/>
          <w:szCs w:val="16"/>
        </w:rPr>
        <w:t>The</w:t>
      </w:r>
      <w:r w:rsidR="003E6885" w:rsidRPr="004B037F">
        <w:rPr>
          <w:spacing w:val="-9"/>
          <w:sz w:val="16"/>
          <w:szCs w:val="16"/>
        </w:rPr>
        <w:t xml:space="preserve"> </w:t>
      </w:r>
      <w:r w:rsidR="003E6885" w:rsidRPr="004B037F">
        <w:rPr>
          <w:sz w:val="16"/>
          <w:szCs w:val="16"/>
        </w:rPr>
        <w:t>evolutionary</w:t>
      </w:r>
      <w:r w:rsidR="003E6885" w:rsidRPr="004B037F">
        <w:rPr>
          <w:spacing w:val="-9"/>
          <w:sz w:val="16"/>
          <w:szCs w:val="16"/>
        </w:rPr>
        <w:t xml:space="preserve"> </w:t>
      </w:r>
      <w:r w:rsidR="003E6885" w:rsidRPr="004B037F">
        <w:rPr>
          <w:sz w:val="16"/>
          <w:szCs w:val="16"/>
        </w:rPr>
        <w:t>next</w:t>
      </w:r>
      <w:r w:rsidR="003E6885" w:rsidRPr="004B037F">
        <w:rPr>
          <w:spacing w:val="-10"/>
          <w:sz w:val="16"/>
          <w:szCs w:val="16"/>
        </w:rPr>
        <w:t xml:space="preserve"> </w:t>
      </w:r>
      <w:r w:rsidR="003E6885" w:rsidRPr="004B037F">
        <w:rPr>
          <w:sz w:val="16"/>
          <w:szCs w:val="16"/>
        </w:rPr>
        <w:t>step</w:t>
      </w:r>
      <w:r w:rsidR="003E6885" w:rsidRPr="004B037F">
        <w:rPr>
          <w:spacing w:val="-9"/>
          <w:sz w:val="16"/>
          <w:szCs w:val="16"/>
        </w:rPr>
        <w:t xml:space="preserve"> </w:t>
      </w:r>
      <w:r w:rsidR="003E6885" w:rsidRPr="004B037F">
        <w:rPr>
          <w:sz w:val="16"/>
          <w:szCs w:val="16"/>
        </w:rPr>
        <w:t>for</w:t>
      </w:r>
      <w:r w:rsidR="003E6885" w:rsidRPr="004B037F">
        <w:rPr>
          <w:spacing w:val="-9"/>
          <w:sz w:val="16"/>
          <w:szCs w:val="16"/>
        </w:rPr>
        <w:t xml:space="preserve"> </w:t>
      </w:r>
      <w:r>
        <w:rPr>
          <w:spacing w:val="-9"/>
          <w:sz w:val="16"/>
          <w:szCs w:val="16"/>
        </w:rPr>
        <w:t xml:space="preserve"> </w:t>
      </w:r>
    </w:p>
    <w:p w:rsidR="003E6885" w:rsidRPr="004B037F" w:rsidRDefault="004B037F" w:rsidP="004B037F">
      <w:pPr>
        <w:pStyle w:val="ListParagraph"/>
        <w:tabs>
          <w:tab w:val="left" w:pos="455"/>
        </w:tabs>
        <w:ind w:right="38" w:firstLine="0"/>
        <w:rPr>
          <w:sz w:val="16"/>
          <w:szCs w:val="16"/>
        </w:rPr>
      </w:pPr>
      <w:r>
        <w:rPr>
          <w:spacing w:val="-9"/>
          <w:sz w:val="16"/>
          <w:szCs w:val="16"/>
        </w:rPr>
        <w:t xml:space="preserve">    </w:t>
      </w:r>
      <w:r w:rsidR="003E6885" w:rsidRPr="004B037F">
        <w:rPr>
          <w:sz w:val="16"/>
          <w:szCs w:val="16"/>
        </w:rPr>
        <w:t>ICT</w:t>
      </w:r>
      <w:r w:rsidR="003E6885" w:rsidRPr="004B037F">
        <w:rPr>
          <w:spacing w:val="-10"/>
          <w:sz w:val="16"/>
          <w:szCs w:val="16"/>
        </w:rPr>
        <w:t xml:space="preserve"> </w:t>
      </w:r>
      <w:r w:rsidR="003E6885" w:rsidRPr="004B037F">
        <w:rPr>
          <w:sz w:val="16"/>
          <w:szCs w:val="16"/>
        </w:rPr>
        <w:t>E-agriculture,’’</w:t>
      </w:r>
      <w:r w:rsidR="003E6885" w:rsidRPr="004B037F">
        <w:rPr>
          <w:spacing w:val="40"/>
          <w:sz w:val="16"/>
          <w:szCs w:val="16"/>
        </w:rPr>
        <w:t xml:space="preserve"> </w:t>
      </w:r>
      <w:r w:rsidR="003E6885" w:rsidRPr="004B037F">
        <w:rPr>
          <w:i/>
          <w:sz w:val="16"/>
          <w:szCs w:val="16"/>
        </w:rPr>
        <w:t>Environments</w:t>
      </w:r>
      <w:r w:rsidR="003E6885" w:rsidRPr="004B037F">
        <w:rPr>
          <w:sz w:val="16"/>
          <w:szCs w:val="16"/>
        </w:rPr>
        <w:t>, vol. 4, no. 3, p. 50, 2017.</w:t>
      </w:r>
    </w:p>
    <w:p w:rsidR="004B037F" w:rsidRDefault="004B037F" w:rsidP="005C0DDC">
      <w:pPr>
        <w:pStyle w:val="ListParagraph"/>
        <w:numPr>
          <w:ilvl w:val="0"/>
          <w:numId w:val="9"/>
        </w:numPr>
        <w:tabs>
          <w:tab w:val="left" w:pos="455"/>
        </w:tabs>
        <w:ind w:right="38" w:hanging="455"/>
        <w:jc w:val="both"/>
        <w:rPr>
          <w:sz w:val="16"/>
          <w:szCs w:val="16"/>
        </w:rPr>
      </w:pPr>
      <w:r>
        <w:rPr>
          <w:sz w:val="16"/>
          <w:szCs w:val="16"/>
        </w:rPr>
        <w:t xml:space="preserve">   </w:t>
      </w:r>
      <w:r w:rsidR="003E6885" w:rsidRPr="004B037F">
        <w:rPr>
          <w:sz w:val="16"/>
          <w:szCs w:val="16"/>
        </w:rPr>
        <w:t>R.</w:t>
      </w:r>
      <w:r w:rsidR="003E6885" w:rsidRPr="004B037F">
        <w:rPr>
          <w:spacing w:val="32"/>
          <w:sz w:val="16"/>
          <w:szCs w:val="16"/>
        </w:rPr>
        <w:t xml:space="preserve"> </w:t>
      </w:r>
      <w:proofErr w:type="spellStart"/>
      <w:r w:rsidR="003E6885" w:rsidRPr="004B037F">
        <w:rPr>
          <w:sz w:val="16"/>
          <w:szCs w:val="16"/>
        </w:rPr>
        <w:t>AlTawy</w:t>
      </w:r>
      <w:proofErr w:type="spellEnd"/>
      <w:r w:rsidR="003E6885" w:rsidRPr="004B037F">
        <w:rPr>
          <w:sz w:val="16"/>
          <w:szCs w:val="16"/>
        </w:rPr>
        <w:t>,</w:t>
      </w:r>
      <w:r w:rsidR="003E6885" w:rsidRPr="004B037F">
        <w:rPr>
          <w:spacing w:val="32"/>
          <w:sz w:val="16"/>
          <w:szCs w:val="16"/>
        </w:rPr>
        <w:t xml:space="preserve"> </w:t>
      </w:r>
      <w:r w:rsidR="003E6885" w:rsidRPr="004B037F">
        <w:rPr>
          <w:sz w:val="16"/>
          <w:szCs w:val="16"/>
        </w:rPr>
        <w:t>M.</w:t>
      </w:r>
      <w:r w:rsidR="003E6885" w:rsidRPr="004B037F">
        <w:rPr>
          <w:spacing w:val="32"/>
          <w:sz w:val="16"/>
          <w:szCs w:val="16"/>
        </w:rPr>
        <w:t xml:space="preserve"> </w:t>
      </w:r>
      <w:r w:rsidR="003E6885" w:rsidRPr="004B037F">
        <w:rPr>
          <w:sz w:val="16"/>
          <w:szCs w:val="16"/>
        </w:rPr>
        <w:t>El</w:t>
      </w:r>
      <w:r w:rsidR="003E6885" w:rsidRPr="004B037F">
        <w:rPr>
          <w:spacing w:val="32"/>
          <w:sz w:val="16"/>
          <w:szCs w:val="16"/>
        </w:rPr>
        <w:t xml:space="preserve"> </w:t>
      </w:r>
      <w:r w:rsidR="003E6885" w:rsidRPr="004B037F">
        <w:rPr>
          <w:sz w:val="16"/>
          <w:szCs w:val="16"/>
        </w:rPr>
        <w:t>Sheikh,</w:t>
      </w:r>
      <w:r w:rsidR="003E6885" w:rsidRPr="004B037F">
        <w:rPr>
          <w:spacing w:val="32"/>
          <w:sz w:val="16"/>
          <w:szCs w:val="16"/>
        </w:rPr>
        <w:t xml:space="preserve"> </w:t>
      </w:r>
      <w:r w:rsidR="003E6885" w:rsidRPr="004B037F">
        <w:rPr>
          <w:sz w:val="16"/>
          <w:szCs w:val="16"/>
        </w:rPr>
        <w:t>A.</w:t>
      </w:r>
      <w:r w:rsidR="003E6885" w:rsidRPr="004B037F">
        <w:rPr>
          <w:spacing w:val="32"/>
          <w:sz w:val="16"/>
          <w:szCs w:val="16"/>
        </w:rPr>
        <w:t xml:space="preserve"> </w:t>
      </w:r>
      <w:r w:rsidR="003E6885" w:rsidRPr="004B037F">
        <w:rPr>
          <w:sz w:val="16"/>
          <w:szCs w:val="16"/>
        </w:rPr>
        <w:t>M.</w:t>
      </w:r>
      <w:r w:rsidR="003E6885" w:rsidRPr="004B037F">
        <w:rPr>
          <w:spacing w:val="32"/>
          <w:sz w:val="16"/>
          <w:szCs w:val="16"/>
        </w:rPr>
        <w:t xml:space="preserve"> </w:t>
      </w:r>
      <w:r w:rsidR="003E6885" w:rsidRPr="004B037F">
        <w:rPr>
          <w:sz w:val="16"/>
          <w:szCs w:val="16"/>
        </w:rPr>
        <w:t>Youssef,</w:t>
      </w:r>
      <w:r w:rsidR="003E6885" w:rsidRPr="004B037F">
        <w:rPr>
          <w:spacing w:val="32"/>
          <w:sz w:val="16"/>
          <w:szCs w:val="16"/>
        </w:rPr>
        <w:t xml:space="preserve"> </w:t>
      </w:r>
      <w:r w:rsidR="003E6885" w:rsidRPr="004B037F">
        <w:rPr>
          <w:sz w:val="16"/>
          <w:szCs w:val="16"/>
        </w:rPr>
        <w:t>and</w:t>
      </w:r>
      <w:r w:rsidR="003E6885" w:rsidRPr="004B037F">
        <w:rPr>
          <w:spacing w:val="32"/>
          <w:sz w:val="16"/>
          <w:szCs w:val="16"/>
        </w:rPr>
        <w:t xml:space="preserve"> </w:t>
      </w:r>
      <w:r w:rsidR="003E6885" w:rsidRPr="004B037F">
        <w:rPr>
          <w:sz w:val="16"/>
          <w:szCs w:val="16"/>
        </w:rPr>
        <w:t>G.</w:t>
      </w:r>
      <w:r w:rsidR="003E6885" w:rsidRPr="004B037F">
        <w:rPr>
          <w:spacing w:val="32"/>
          <w:sz w:val="16"/>
          <w:szCs w:val="16"/>
        </w:rPr>
        <w:t xml:space="preserve"> </w:t>
      </w:r>
      <w:r w:rsidR="003E6885" w:rsidRPr="004B037F">
        <w:rPr>
          <w:sz w:val="16"/>
          <w:szCs w:val="16"/>
        </w:rPr>
        <w:t>Gong,</w:t>
      </w:r>
      <w:r w:rsidR="003E6885" w:rsidRPr="004B037F">
        <w:rPr>
          <w:spacing w:val="32"/>
          <w:sz w:val="16"/>
          <w:szCs w:val="16"/>
        </w:rPr>
        <w:t xml:space="preserve"> </w:t>
      </w:r>
      <w:r w:rsidR="003E6885" w:rsidRPr="004B037F">
        <w:rPr>
          <w:sz w:val="16"/>
          <w:szCs w:val="16"/>
        </w:rPr>
        <w:t>‘‘</w:t>
      </w:r>
      <w:proofErr w:type="spellStart"/>
      <w:r w:rsidR="003E6885" w:rsidRPr="004B037F">
        <w:rPr>
          <w:sz w:val="16"/>
          <w:szCs w:val="16"/>
        </w:rPr>
        <w:t>Lelantos</w:t>
      </w:r>
      <w:proofErr w:type="spellEnd"/>
      <w:r w:rsidR="003E6885" w:rsidRPr="004B037F">
        <w:rPr>
          <w:sz w:val="16"/>
          <w:szCs w:val="16"/>
        </w:rPr>
        <w:t>:</w:t>
      </w:r>
      <w:r w:rsidR="003E6885" w:rsidRPr="004B037F">
        <w:rPr>
          <w:spacing w:val="40"/>
          <w:sz w:val="16"/>
          <w:szCs w:val="16"/>
        </w:rPr>
        <w:t xml:space="preserve"> </w:t>
      </w:r>
      <w:r w:rsidR="003E6885" w:rsidRPr="004B037F">
        <w:rPr>
          <w:sz w:val="16"/>
          <w:szCs w:val="16"/>
        </w:rPr>
        <w:t xml:space="preserve">A </w:t>
      </w:r>
      <w:proofErr w:type="spellStart"/>
      <w:r w:rsidR="003E6885" w:rsidRPr="004B037F">
        <w:rPr>
          <w:sz w:val="16"/>
          <w:szCs w:val="16"/>
        </w:rPr>
        <w:t>blockchain</w:t>
      </w:r>
      <w:proofErr w:type="spellEnd"/>
      <w:r w:rsidR="003E6885" w:rsidRPr="004B037F">
        <w:rPr>
          <w:sz w:val="16"/>
          <w:szCs w:val="16"/>
        </w:rPr>
        <w:t xml:space="preserve">-based anonymous physical delivery </w:t>
      </w:r>
    </w:p>
    <w:p w:rsidR="003E6885" w:rsidRPr="004B037F" w:rsidRDefault="004B037F" w:rsidP="004B037F">
      <w:pPr>
        <w:pStyle w:val="ListParagraph"/>
        <w:tabs>
          <w:tab w:val="left" w:pos="455"/>
        </w:tabs>
        <w:ind w:right="38" w:firstLine="0"/>
        <w:rPr>
          <w:sz w:val="16"/>
          <w:szCs w:val="16"/>
        </w:rPr>
      </w:pPr>
      <w:r>
        <w:rPr>
          <w:sz w:val="16"/>
          <w:szCs w:val="16"/>
        </w:rPr>
        <w:t xml:space="preserve">   </w:t>
      </w:r>
      <w:proofErr w:type="gramStart"/>
      <w:r w:rsidR="003E6885" w:rsidRPr="004B037F">
        <w:rPr>
          <w:sz w:val="16"/>
          <w:szCs w:val="16"/>
        </w:rPr>
        <w:t>system</w:t>
      </w:r>
      <w:proofErr w:type="gramEnd"/>
      <w:r w:rsidR="003E6885" w:rsidRPr="004B037F">
        <w:rPr>
          <w:sz w:val="16"/>
          <w:szCs w:val="16"/>
        </w:rPr>
        <w:t xml:space="preserve">,’’ in </w:t>
      </w:r>
      <w:r w:rsidR="003E6885" w:rsidRPr="004B037F">
        <w:rPr>
          <w:i/>
          <w:sz w:val="16"/>
          <w:szCs w:val="16"/>
        </w:rPr>
        <w:t>Proc. 15th</w:t>
      </w:r>
      <w:r w:rsidR="003E6885" w:rsidRPr="004B037F">
        <w:rPr>
          <w:i/>
          <w:spacing w:val="40"/>
          <w:sz w:val="16"/>
          <w:szCs w:val="16"/>
        </w:rPr>
        <w:t xml:space="preserve"> </w:t>
      </w:r>
      <w:proofErr w:type="spellStart"/>
      <w:r w:rsidR="003E6885" w:rsidRPr="004B037F">
        <w:rPr>
          <w:i/>
          <w:sz w:val="16"/>
          <w:szCs w:val="16"/>
        </w:rPr>
        <w:t>Annu</w:t>
      </w:r>
      <w:proofErr w:type="spellEnd"/>
      <w:r w:rsidR="003E6885" w:rsidRPr="004B037F">
        <w:rPr>
          <w:i/>
          <w:sz w:val="16"/>
          <w:szCs w:val="16"/>
        </w:rPr>
        <w:t xml:space="preserve">. Conf. Privacy, </w:t>
      </w:r>
      <w:proofErr w:type="spellStart"/>
      <w:r w:rsidR="003E6885" w:rsidRPr="004B037F">
        <w:rPr>
          <w:i/>
          <w:sz w:val="16"/>
          <w:szCs w:val="16"/>
        </w:rPr>
        <w:t>Secur</w:t>
      </w:r>
      <w:proofErr w:type="spellEnd"/>
      <w:r w:rsidR="003E6885" w:rsidRPr="004B037F">
        <w:rPr>
          <w:i/>
          <w:sz w:val="16"/>
          <w:szCs w:val="16"/>
        </w:rPr>
        <w:t>. Trust (PST)</w:t>
      </w:r>
      <w:r w:rsidR="003E6885" w:rsidRPr="004B037F">
        <w:rPr>
          <w:sz w:val="16"/>
          <w:szCs w:val="16"/>
        </w:rPr>
        <w:t>, Aug. 2017, pp. 15–1509.</w:t>
      </w:r>
    </w:p>
    <w:p w:rsidR="004B037F" w:rsidRDefault="004B037F" w:rsidP="005C0DDC">
      <w:pPr>
        <w:pStyle w:val="ListParagraph"/>
        <w:numPr>
          <w:ilvl w:val="0"/>
          <w:numId w:val="9"/>
        </w:numPr>
        <w:tabs>
          <w:tab w:val="left" w:pos="455"/>
        </w:tabs>
        <w:ind w:right="38" w:hanging="455"/>
        <w:jc w:val="both"/>
        <w:rPr>
          <w:sz w:val="16"/>
          <w:szCs w:val="16"/>
        </w:rPr>
      </w:pPr>
      <w:r>
        <w:rPr>
          <w:sz w:val="16"/>
          <w:szCs w:val="16"/>
        </w:rPr>
        <w:t xml:space="preserve">   </w:t>
      </w:r>
      <w:r w:rsidR="003E6885" w:rsidRPr="004B037F">
        <w:rPr>
          <w:sz w:val="16"/>
          <w:szCs w:val="16"/>
        </w:rPr>
        <w:t xml:space="preserve">K. Toyoda, P. T. </w:t>
      </w:r>
      <w:proofErr w:type="spellStart"/>
      <w:r w:rsidR="003E6885" w:rsidRPr="004B037F">
        <w:rPr>
          <w:sz w:val="16"/>
          <w:szCs w:val="16"/>
        </w:rPr>
        <w:t>Mathiopoulos</w:t>
      </w:r>
      <w:proofErr w:type="spellEnd"/>
      <w:r w:rsidR="003E6885" w:rsidRPr="004B037F">
        <w:rPr>
          <w:sz w:val="16"/>
          <w:szCs w:val="16"/>
        </w:rPr>
        <w:t xml:space="preserve">, I. Sasase, and T. </w:t>
      </w:r>
      <w:proofErr w:type="spellStart"/>
      <w:r w:rsidR="003E6885" w:rsidRPr="004B037F">
        <w:rPr>
          <w:sz w:val="16"/>
          <w:szCs w:val="16"/>
        </w:rPr>
        <w:t>Ohtsuki</w:t>
      </w:r>
      <w:proofErr w:type="spellEnd"/>
      <w:r w:rsidR="003E6885" w:rsidRPr="004B037F">
        <w:rPr>
          <w:sz w:val="16"/>
          <w:szCs w:val="16"/>
        </w:rPr>
        <w:t>, ‘‘A novel</w:t>
      </w:r>
      <w:r w:rsidR="003E6885" w:rsidRPr="004B037F">
        <w:rPr>
          <w:spacing w:val="40"/>
          <w:sz w:val="16"/>
          <w:szCs w:val="16"/>
        </w:rPr>
        <w:t xml:space="preserve"> </w:t>
      </w:r>
      <w:proofErr w:type="spellStart"/>
      <w:r w:rsidR="003E6885" w:rsidRPr="004B037F">
        <w:rPr>
          <w:sz w:val="16"/>
          <w:szCs w:val="16"/>
        </w:rPr>
        <w:t>blockchain</w:t>
      </w:r>
      <w:proofErr w:type="spellEnd"/>
      <w:r w:rsidR="003E6885" w:rsidRPr="004B037F">
        <w:rPr>
          <w:sz w:val="16"/>
          <w:szCs w:val="16"/>
        </w:rPr>
        <w:t xml:space="preserve">-based product ownership management system </w:t>
      </w:r>
      <w:r>
        <w:rPr>
          <w:sz w:val="16"/>
          <w:szCs w:val="16"/>
        </w:rPr>
        <w:t xml:space="preserve"> </w:t>
      </w:r>
    </w:p>
    <w:p w:rsidR="003E6885" w:rsidRPr="004B037F" w:rsidRDefault="004B037F" w:rsidP="004B037F">
      <w:pPr>
        <w:pStyle w:val="ListParagraph"/>
        <w:tabs>
          <w:tab w:val="left" w:pos="455"/>
        </w:tabs>
        <w:ind w:right="38" w:firstLine="0"/>
        <w:rPr>
          <w:sz w:val="16"/>
          <w:szCs w:val="16"/>
        </w:rPr>
      </w:pPr>
      <w:r>
        <w:rPr>
          <w:sz w:val="16"/>
          <w:szCs w:val="16"/>
        </w:rPr>
        <w:t xml:space="preserve">   </w:t>
      </w:r>
      <w:r w:rsidR="003E6885" w:rsidRPr="004B037F">
        <w:rPr>
          <w:sz w:val="16"/>
          <w:szCs w:val="16"/>
        </w:rPr>
        <w:t>(POMS) for</w:t>
      </w:r>
      <w:r w:rsidR="003E6885" w:rsidRPr="004B037F">
        <w:rPr>
          <w:spacing w:val="40"/>
          <w:sz w:val="16"/>
          <w:szCs w:val="16"/>
        </w:rPr>
        <w:t xml:space="preserve"> </w:t>
      </w:r>
      <w:r w:rsidR="003E6885" w:rsidRPr="004B037F">
        <w:rPr>
          <w:sz w:val="16"/>
          <w:szCs w:val="16"/>
        </w:rPr>
        <w:t>anti-counterfeits</w:t>
      </w:r>
      <w:r w:rsidR="003E6885" w:rsidRPr="004B037F">
        <w:rPr>
          <w:spacing w:val="65"/>
          <w:sz w:val="16"/>
          <w:szCs w:val="16"/>
        </w:rPr>
        <w:t xml:space="preserve"> </w:t>
      </w:r>
      <w:r w:rsidR="003E6885" w:rsidRPr="004B037F">
        <w:rPr>
          <w:sz w:val="16"/>
          <w:szCs w:val="16"/>
        </w:rPr>
        <w:t>in</w:t>
      </w:r>
      <w:r w:rsidR="003E6885" w:rsidRPr="004B037F">
        <w:rPr>
          <w:spacing w:val="65"/>
          <w:sz w:val="16"/>
          <w:szCs w:val="16"/>
        </w:rPr>
        <w:t xml:space="preserve"> </w:t>
      </w:r>
      <w:r w:rsidR="003E6885" w:rsidRPr="004B037F">
        <w:rPr>
          <w:sz w:val="16"/>
          <w:szCs w:val="16"/>
        </w:rPr>
        <w:t>the</w:t>
      </w:r>
      <w:r w:rsidR="003E6885" w:rsidRPr="004B037F">
        <w:rPr>
          <w:spacing w:val="65"/>
          <w:sz w:val="16"/>
          <w:szCs w:val="16"/>
        </w:rPr>
        <w:t xml:space="preserve"> </w:t>
      </w:r>
      <w:r w:rsidR="003E6885" w:rsidRPr="004B037F">
        <w:rPr>
          <w:sz w:val="16"/>
          <w:szCs w:val="16"/>
        </w:rPr>
        <w:t>post</w:t>
      </w:r>
      <w:r w:rsidR="003E6885" w:rsidRPr="004B037F">
        <w:rPr>
          <w:spacing w:val="65"/>
          <w:sz w:val="16"/>
          <w:szCs w:val="16"/>
        </w:rPr>
        <w:t xml:space="preserve"> </w:t>
      </w:r>
      <w:r w:rsidR="003E6885" w:rsidRPr="004B037F">
        <w:rPr>
          <w:sz w:val="16"/>
          <w:szCs w:val="16"/>
        </w:rPr>
        <w:t>supply</w:t>
      </w:r>
      <w:r w:rsidR="003E6885" w:rsidRPr="004B037F">
        <w:rPr>
          <w:spacing w:val="65"/>
          <w:sz w:val="16"/>
          <w:szCs w:val="16"/>
        </w:rPr>
        <w:t xml:space="preserve"> </w:t>
      </w:r>
      <w:r w:rsidR="003E6885" w:rsidRPr="004B037F">
        <w:rPr>
          <w:sz w:val="16"/>
          <w:szCs w:val="16"/>
        </w:rPr>
        <w:t>chain,’’</w:t>
      </w:r>
      <w:r w:rsidR="003E6885" w:rsidRPr="004B037F">
        <w:rPr>
          <w:spacing w:val="65"/>
          <w:sz w:val="16"/>
          <w:szCs w:val="16"/>
        </w:rPr>
        <w:t xml:space="preserve"> </w:t>
      </w:r>
      <w:r w:rsidR="003E6885" w:rsidRPr="004B037F">
        <w:rPr>
          <w:i/>
          <w:sz w:val="16"/>
          <w:szCs w:val="16"/>
        </w:rPr>
        <w:t>IEEE</w:t>
      </w:r>
      <w:r w:rsidR="003E6885" w:rsidRPr="004B037F">
        <w:rPr>
          <w:i/>
          <w:spacing w:val="65"/>
          <w:sz w:val="16"/>
          <w:szCs w:val="16"/>
        </w:rPr>
        <w:t xml:space="preserve"> </w:t>
      </w:r>
      <w:r w:rsidR="003E6885" w:rsidRPr="004B037F">
        <w:rPr>
          <w:i/>
          <w:sz w:val="16"/>
          <w:szCs w:val="16"/>
        </w:rPr>
        <w:t>Access</w:t>
      </w:r>
      <w:r w:rsidR="003E6885" w:rsidRPr="004B037F">
        <w:rPr>
          <w:sz w:val="16"/>
          <w:szCs w:val="16"/>
        </w:rPr>
        <w:t>,</w:t>
      </w:r>
      <w:r w:rsidR="003E6885" w:rsidRPr="004B037F">
        <w:rPr>
          <w:spacing w:val="65"/>
          <w:sz w:val="16"/>
          <w:szCs w:val="16"/>
        </w:rPr>
        <w:t xml:space="preserve"> </w:t>
      </w:r>
      <w:r w:rsidR="003E6885" w:rsidRPr="004B037F">
        <w:rPr>
          <w:sz w:val="16"/>
          <w:szCs w:val="16"/>
        </w:rPr>
        <w:t>vol.</w:t>
      </w:r>
      <w:r w:rsidR="003E6885" w:rsidRPr="004B037F">
        <w:rPr>
          <w:spacing w:val="65"/>
          <w:sz w:val="16"/>
          <w:szCs w:val="16"/>
        </w:rPr>
        <w:t xml:space="preserve"> </w:t>
      </w:r>
      <w:r w:rsidR="003E6885" w:rsidRPr="004B037F">
        <w:rPr>
          <w:sz w:val="16"/>
          <w:szCs w:val="16"/>
        </w:rPr>
        <w:t>5,</w:t>
      </w:r>
      <w:r>
        <w:rPr>
          <w:sz w:val="16"/>
          <w:szCs w:val="16"/>
        </w:rPr>
        <w:t xml:space="preserve"> </w:t>
      </w:r>
      <w:r w:rsidR="003E6885" w:rsidRPr="004B037F">
        <w:rPr>
          <w:sz w:val="16"/>
          <w:szCs w:val="16"/>
        </w:rPr>
        <w:t>pp.</w:t>
      </w:r>
      <w:r w:rsidR="003E6885" w:rsidRPr="004B037F">
        <w:rPr>
          <w:spacing w:val="5"/>
          <w:sz w:val="16"/>
          <w:szCs w:val="16"/>
        </w:rPr>
        <w:t xml:space="preserve"> </w:t>
      </w:r>
      <w:r w:rsidR="003E6885" w:rsidRPr="004B037F">
        <w:rPr>
          <w:sz w:val="16"/>
          <w:szCs w:val="16"/>
        </w:rPr>
        <w:t>17465–17477,</w:t>
      </w:r>
      <w:r w:rsidR="003E6885" w:rsidRPr="004B037F">
        <w:rPr>
          <w:spacing w:val="5"/>
          <w:sz w:val="16"/>
          <w:szCs w:val="16"/>
        </w:rPr>
        <w:t xml:space="preserve"> </w:t>
      </w:r>
      <w:r w:rsidR="003E6885" w:rsidRPr="004B037F">
        <w:rPr>
          <w:spacing w:val="-2"/>
          <w:sz w:val="16"/>
          <w:szCs w:val="16"/>
        </w:rPr>
        <w:t>2017.</w:t>
      </w:r>
    </w:p>
    <w:p w:rsidR="004B037F" w:rsidRPr="004B037F" w:rsidRDefault="004B037F" w:rsidP="005C0DDC">
      <w:pPr>
        <w:pStyle w:val="ListParagraph"/>
        <w:numPr>
          <w:ilvl w:val="0"/>
          <w:numId w:val="9"/>
        </w:numPr>
        <w:tabs>
          <w:tab w:val="left" w:pos="455"/>
        </w:tabs>
        <w:ind w:hanging="455"/>
        <w:jc w:val="both"/>
        <w:rPr>
          <w:sz w:val="16"/>
          <w:szCs w:val="16"/>
        </w:rPr>
      </w:pPr>
      <w:r>
        <w:rPr>
          <w:sz w:val="16"/>
          <w:szCs w:val="16"/>
        </w:rPr>
        <w:t xml:space="preserve">   </w:t>
      </w:r>
      <w:r w:rsidR="003E6885" w:rsidRPr="004B037F">
        <w:rPr>
          <w:sz w:val="16"/>
          <w:szCs w:val="16"/>
        </w:rPr>
        <w:t xml:space="preserve">H. R. Hasan and K. Salah, ‘‘Blockchain-based proof of delivery of </w:t>
      </w:r>
      <w:proofErr w:type="spellStart"/>
      <w:r w:rsidR="003E6885" w:rsidRPr="004B037F">
        <w:rPr>
          <w:sz w:val="16"/>
          <w:szCs w:val="16"/>
        </w:rPr>
        <w:t>phys</w:t>
      </w:r>
      <w:proofErr w:type="spellEnd"/>
      <w:r w:rsidR="003E6885" w:rsidRPr="004B037F">
        <w:rPr>
          <w:sz w:val="16"/>
          <w:szCs w:val="16"/>
        </w:rPr>
        <w:t>-</w:t>
      </w:r>
      <w:r w:rsidR="003E6885" w:rsidRPr="004B037F">
        <w:rPr>
          <w:spacing w:val="40"/>
          <w:sz w:val="16"/>
          <w:szCs w:val="16"/>
        </w:rPr>
        <w:t xml:space="preserve"> </w:t>
      </w:r>
      <w:proofErr w:type="spellStart"/>
      <w:r w:rsidR="003E6885" w:rsidRPr="004B037F">
        <w:rPr>
          <w:sz w:val="16"/>
          <w:szCs w:val="16"/>
        </w:rPr>
        <w:t>ical</w:t>
      </w:r>
      <w:proofErr w:type="spellEnd"/>
      <w:r w:rsidR="003E6885" w:rsidRPr="004B037F">
        <w:rPr>
          <w:spacing w:val="19"/>
          <w:sz w:val="16"/>
          <w:szCs w:val="16"/>
        </w:rPr>
        <w:t xml:space="preserve"> </w:t>
      </w:r>
      <w:r w:rsidR="003E6885" w:rsidRPr="004B037F">
        <w:rPr>
          <w:sz w:val="16"/>
          <w:szCs w:val="16"/>
        </w:rPr>
        <w:t>assets</w:t>
      </w:r>
      <w:r w:rsidR="003E6885" w:rsidRPr="004B037F">
        <w:rPr>
          <w:spacing w:val="19"/>
          <w:sz w:val="16"/>
          <w:szCs w:val="16"/>
        </w:rPr>
        <w:t xml:space="preserve"> </w:t>
      </w:r>
      <w:r w:rsidR="003E6885" w:rsidRPr="004B037F">
        <w:rPr>
          <w:sz w:val="16"/>
          <w:szCs w:val="16"/>
        </w:rPr>
        <w:t>with</w:t>
      </w:r>
      <w:r w:rsidR="003E6885" w:rsidRPr="004B037F">
        <w:rPr>
          <w:spacing w:val="19"/>
          <w:sz w:val="16"/>
          <w:szCs w:val="16"/>
        </w:rPr>
        <w:t xml:space="preserve"> </w:t>
      </w:r>
      <w:r w:rsidR="003E6885" w:rsidRPr="004B037F">
        <w:rPr>
          <w:sz w:val="16"/>
          <w:szCs w:val="16"/>
        </w:rPr>
        <w:t>single</w:t>
      </w:r>
      <w:r w:rsidR="003E6885" w:rsidRPr="004B037F">
        <w:rPr>
          <w:spacing w:val="19"/>
          <w:sz w:val="16"/>
          <w:szCs w:val="16"/>
        </w:rPr>
        <w:t xml:space="preserve"> </w:t>
      </w:r>
      <w:r w:rsidR="003E6885" w:rsidRPr="004B037F">
        <w:rPr>
          <w:sz w:val="16"/>
          <w:szCs w:val="16"/>
        </w:rPr>
        <w:t>and</w:t>
      </w:r>
      <w:r w:rsidR="003E6885" w:rsidRPr="004B037F">
        <w:rPr>
          <w:spacing w:val="19"/>
          <w:sz w:val="16"/>
          <w:szCs w:val="16"/>
        </w:rPr>
        <w:t xml:space="preserve"> </w:t>
      </w:r>
      <w:r w:rsidR="003E6885" w:rsidRPr="004B037F">
        <w:rPr>
          <w:sz w:val="16"/>
          <w:szCs w:val="16"/>
        </w:rPr>
        <w:t>multiple</w:t>
      </w:r>
      <w:r w:rsidR="003E6885" w:rsidRPr="004B037F">
        <w:rPr>
          <w:spacing w:val="19"/>
          <w:sz w:val="16"/>
          <w:szCs w:val="16"/>
        </w:rPr>
        <w:t xml:space="preserve"> </w:t>
      </w:r>
      <w:r w:rsidR="003E6885" w:rsidRPr="004B037F">
        <w:rPr>
          <w:sz w:val="16"/>
          <w:szCs w:val="16"/>
        </w:rPr>
        <w:t>transporters,’’</w:t>
      </w:r>
      <w:r w:rsidR="003E6885" w:rsidRPr="004B037F">
        <w:rPr>
          <w:spacing w:val="19"/>
          <w:sz w:val="16"/>
          <w:szCs w:val="16"/>
        </w:rPr>
        <w:t xml:space="preserve"> </w:t>
      </w:r>
    </w:p>
    <w:p w:rsidR="003E6885" w:rsidRPr="004B037F" w:rsidRDefault="004B037F" w:rsidP="004B037F">
      <w:pPr>
        <w:pStyle w:val="ListParagraph"/>
        <w:tabs>
          <w:tab w:val="left" w:pos="455"/>
        </w:tabs>
        <w:ind w:firstLine="0"/>
        <w:rPr>
          <w:sz w:val="16"/>
          <w:szCs w:val="16"/>
        </w:rPr>
      </w:pPr>
      <w:r>
        <w:rPr>
          <w:spacing w:val="19"/>
          <w:sz w:val="16"/>
          <w:szCs w:val="16"/>
        </w:rPr>
        <w:t xml:space="preserve">  </w:t>
      </w:r>
      <w:r w:rsidR="003E6885" w:rsidRPr="004B037F">
        <w:rPr>
          <w:i/>
          <w:sz w:val="16"/>
          <w:szCs w:val="16"/>
        </w:rPr>
        <w:t>IEEE</w:t>
      </w:r>
      <w:r w:rsidR="003E6885" w:rsidRPr="004B037F">
        <w:rPr>
          <w:i/>
          <w:spacing w:val="19"/>
          <w:sz w:val="16"/>
          <w:szCs w:val="16"/>
        </w:rPr>
        <w:t xml:space="preserve"> </w:t>
      </w:r>
      <w:r w:rsidR="003E6885" w:rsidRPr="004B037F">
        <w:rPr>
          <w:i/>
          <w:sz w:val="16"/>
          <w:szCs w:val="16"/>
        </w:rPr>
        <w:t>Access</w:t>
      </w:r>
      <w:r w:rsidR="003E6885" w:rsidRPr="004B037F">
        <w:rPr>
          <w:sz w:val="16"/>
          <w:szCs w:val="16"/>
        </w:rPr>
        <w:t>,</w:t>
      </w:r>
      <w:r w:rsidR="003E6885" w:rsidRPr="004B037F">
        <w:rPr>
          <w:spacing w:val="19"/>
          <w:sz w:val="16"/>
          <w:szCs w:val="16"/>
        </w:rPr>
        <w:t xml:space="preserve"> </w:t>
      </w:r>
      <w:r w:rsidR="003E6885" w:rsidRPr="004B037F">
        <w:rPr>
          <w:sz w:val="16"/>
          <w:szCs w:val="16"/>
        </w:rPr>
        <w:t>vol.</w:t>
      </w:r>
      <w:r w:rsidR="003E6885" w:rsidRPr="004B037F">
        <w:rPr>
          <w:spacing w:val="19"/>
          <w:sz w:val="16"/>
          <w:szCs w:val="16"/>
        </w:rPr>
        <w:t xml:space="preserve"> </w:t>
      </w:r>
      <w:r w:rsidR="003E6885" w:rsidRPr="004B037F">
        <w:rPr>
          <w:sz w:val="16"/>
          <w:szCs w:val="16"/>
        </w:rPr>
        <w:t>6,</w:t>
      </w:r>
      <w:r>
        <w:rPr>
          <w:sz w:val="16"/>
          <w:szCs w:val="16"/>
        </w:rPr>
        <w:t xml:space="preserve"> </w:t>
      </w:r>
      <w:r w:rsidR="003E6885" w:rsidRPr="004B037F">
        <w:rPr>
          <w:sz w:val="16"/>
          <w:szCs w:val="16"/>
        </w:rPr>
        <w:t>pp.</w:t>
      </w:r>
      <w:r w:rsidR="003E6885" w:rsidRPr="004B037F">
        <w:rPr>
          <w:spacing w:val="5"/>
          <w:sz w:val="16"/>
          <w:szCs w:val="16"/>
        </w:rPr>
        <w:t xml:space="preserve"> </w:t>
      </w:r>
      <w:r w:rsidR="003E6885" w:rsidRPr="004B037F">
        <w:rPr>
          <w:sz w:val="16"/>
          <w:szCs w:val="16"/>
        </w:rPr>
        <w:t>46781–46793,</w:t>
      </w:r>
      <w:r w:rsidR="003E6885" w:rsidRPr="004B037F">
        <w:rPr>
          <w:spacing w:val="5"/>
          <w:sz w:val="16"/>
          <w:szCs w:val="16"/>
        </w:rPr>
        <w:t xml:space="preserve"> </w:t>
      </w:r>
      <w:r w:rsidR="003E6885" w:rsidRPr="004B037F">
        <w:rPr>
          <w:spacing w:val="-2"/>
          <w:sz w:val="16"/>
          <w:szCs w:val="16"/>
        </w:rPr>
        <w:t>2018.</w:t>
      </w:r>
    </w:p>
    <w:sectPr w:rsidR="003E6885" w:rsidRPr="004B037F" w:rsidSect="006941F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M Roman 10">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3ACC"/>
    <w:multiLevelType w:val="hybridMultilevel"/>
    <w:tmpl w:val="0C940446"/>
    <w:lvl w:ilvl="0" w:tplc="BE1EFCC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2B434C"/>
    <w:multiLevelType w:val="hybridMultilevel"/>
    <w:tmpl w:val="A3BA9124"/>
    <w:lvl w:ilvl="0" w:tplc="6060BC7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0F0D37"/>
    <w:multiLevelType w:val="multilevel"/>
    <w:tmpl w:val="49C2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C4419"/>
    <w:multiLevelType w:val="hybridMultilevel"/>
    <w:tmpl w:val="02303176"/>
    <w:lvl w:ilvl="0" w:tplc="5F38472E">
      <w:numFmt w:val="bullet"/>
      <w:lvlText w:val="-"/>
      <w:lvlJc w:val="left"/>
      <w:pPr>
        <w:ind w:left="463" w:hanging="360"/>
      </w:pPr>
      <w:rPr>
        <w:rFonts w:ascii="Times New Roman" w:eastAsia="Times New Roman" w:hAnsi="Times New Roman" w:cs="Times New Roman" w:hint="default"/>
      </w:rPr>
    </w:lvl>
    <w:lvl w:ilvl="1" w:tplc="40090003" w:tentative="1">
      <w:start w:val="1"/>
      <w:numFmt w:val="bullet"/>
      <w:lvlText w:val="o"/>
      <w:lvlJc w:val="left"/>
      <w:pPr>
        <w:ind w:left="1183" w:hanging="360"/>
      </w:pPr>
      <w:rPr>
        <w:rFonts w:ascii="Courier New" w:hAnsi="Courier New" w:cs="Courier New" w:hint="default"/>
      </w:rPr>
    </w:lvl>
    <w:lvl w:ilvl="2" w:tplc="40090005" w:tentative="1">
      <w:start w:val="1"/>
      <w:numFmt w:val="bullet"/>
      <w:lvlText w:val=""/>
      <w:lvlJc w:val="left"/>
      <w:pPr>
        <w:ind w:left="1903" w:hanging="360"/>
      </w:pPr>
      <w:rPr>
        <w:rFonts w:ascii="Wingdings" w:hAnsi="Wingdings" w:hint="default"/>
      </w:rPr>
    </w:lvl>
    <w:lvl w:ilvl="3" w:tplc="40090001" w:tentative="1">
      <w:start w:val="1"/>
      <w:numFmt w:val="bullet"/>
      <w:lvlText w:val=""/>
      <w:lvlJc w:val="left"/>
      <w:pPr>
        <w:ind w:left="2623" w:hanging="360"/>
      </w:pPr>
      <w:rPr>
        <w:rFonts w:ascii="Symbol" w:hAnsi="Symbol" w:hint="default"/>
      </w:rPr>
    </w:lvl>
    <w:lvl w:ilvl="4" w:tplc="40090003" w:tentative="1">
      <w:start w:val="1"/>
      <w:numFmt w:val="bullet"/>
      <w:lvlText w:val="o"/>
      <w:lvlJc w:val="left"/>
      <w:pPr>
        <w:ind w:left="3343" w:hanging="360"/>
      </w:pPr>
      <w:rPr>
        <w:rFonts w:ascii="Courier New" w:hAnsi="Courier New" w:cs="Courier New" w:hint="default"/>
      </w:rPr>
    </w:lvl>
    <w:lvl w:ilvl="5" w:tplc="40090005" w:tentative="1">
      <w:start w:val="1"/>
      <w:numFmt w:val="bullet"/>
      <w:lvlText w:val=""/>
      <w:lvlJc w:val="left"/>
      <w:pPr>
        <w:ind w:left="4063" w:hanging="360"/>
      </w:pPr>
      <w:rPr>
        <w:rFonts w:ascii="Wingdings" w:hAnsi="Wingdings" w:hint="default"/>
      </w:rPr>
    </w:lvl>
    <w:lvl w:ilvl="6" w:tplc="40090001" w:tentative="1">
      <w:start w:val="1"/>
      <w:numFmt w:val="bullet"/>
      <w:lvlText w:val=""/>
      <w:lvlJc w:val="left"/>
      <w:pPr>
        <w:ind w:left="4783" w:hanging="360"/>
      </w:pPr>
      <w:rPr>
        <w:rFonts w:ascii="Symbol" w:hAnsi="Symbol" w:hint="default"/>
      </w:rPr>
    </w:lvl>
    <w:lvl w:ilvl="7" w:tplc="40090003" w:tentative="1">
      <w:start w:val="1"/>
      <w:numFmt w:val="bullet"/>
      <w:lvlText w:val="o"/>
      <w:lvlJc w:val="left"/>
      <w:pPr>
        <w:ind w:left="5503" w:hanging="360"/>
      </w:pPr>
      <w:rPr>
        <w:rFonts w:ascii="Courier New" w:hAnsi="Courier New" w:cs="Courier New" w:hint="default"/>
      </w:rPr>
    </w:lvl>
    <w:lvl w:ilvl="8" w:tplc="40090005" w:tentative="1">
      <w:start w:val="1"/>
      <w:numFmt w:val="bullet"/>
      <w:lvlText w:val=""/>
      <w:lvlJc w:val="left"/>
      <w:pPr>
        <w:ind w:left="6223" w:hanging="360"/>
      </w:pPr>
      <w:rPr>
        <w:rFonts w:ascii="Wingdings" w:hAnsi="Wingdings" w:hint="default"/>
      </w:rPr>
    </w:lvl>
  </w:abstractNum>
  <w:abstractNum w:abstractNumId="4" w15:restartNumberingAfterBreak="0">
    <w:nsid w:val="09A77E1B"/>
    <w:multiLevelType w:val="hybridMultilevel"/>
    <w:tmpl w:val="3E7C9908"/>
    <w:lvl w:ilvl="0" w:tplc="40090001">
      <w:start w:val="1"/>
      <w:numFmt w:val="bullet"/>
      <w:lvlText w:val=""/>
      <w:lvlJc w:val="left"/>
      <w:pPr>
        <w:ind w:left="1022" w:hanging="360"/>
      </w:pPr>
      <w:rPr>
        <w:rFonts w:ascii="Symbol" w:hAnsi="Symbol" w:hint="default"/>
      </w:rPr>
    </w:lvl>
    <w:lvl w:ilvl="1" w:tplc="40090003" w:tentative="1">
      <w:start w:val="1"/>
      <w:numFmt w:val="bullet"/>
      <w:lvlText w:val="o"/>
      <w:lvlJc w:val="left"/>
      <w:pPr>
        <w:ind w:left="1742" w:hanging="360"/>
      </w:pPr>
      <w:rPr>
        <w:rFonts w:ascii="Courier New" w:hAnsi="Courier New" w:cs="Courier New" w:hint="default"/>
      </w:rPr>
    </w:lvl>
    <w:lvl w:ilvl="2" w:tplc="40090005" w:tentative="1">
      <w:start w:val="1"/>
      <w:numFmt w:val="bullet"/>
      <w:lvlText w:val=""/>
      <w:lvlJc w:val="left"/>
      <w:pPr>
        <w:ind w:left="2462" w:hanging="360"/>
      </w:pPr>
      <w:rPr>
        <w:rFonts w:ascii="Wingdings" w:hAnsi="Wingdings" w:hint="default"/>
      </w:rPr>
    </w:lvl>
    <w:lvl w:ilvl="3" w:tplc="40090001" w:tentative="1">
      <w:start w:val="1"/>
      <w:numFmt w:val="bullet"/>
      <w:lvlText w:val=""/>
      <w:lvlJc w:val="left"/>
      <w:pPr>
        <w:ind w:left="3182" w:hanging="360"/>
      </w:pPr>
      <w:rPr>
        <w:rFonts w:ascii="Symbol" w:hAnsi="Symbol" w:hint="default"/>
      </w:rPr>
    </w:lvl>
    <w:lvl w:ilvl="4" w:tplc="40090003" w:tentative="1">
      <w:start w:val="1"/>
      <w:numFmt w:val="bullet"/>
      <w:lvlText w:val="o"/>
      <w:lvlJc w:val="left"/>
      <w:pPr>
        <w:ind w:left="3902" w:hanging="360"/>
      </w:pPr>
      <w:rPr>
        <w:rFonts w:ascii="Courier New" w:hAnsi="Courier New" w:cs="Courier New" w:hint="default"/>
      </w:rPr>
    </w:lvl>
    <w:lvl w:ilvl="5" w:tplc="40090005" w:tentative="1">
      <w:start w:val="1"/>
      <w:numFmt w:val="bullet"/>
      <w:lvlText w:val=""/>
      <w:lvlJc w:val="left"/>
      <w:pPr>
        <w:ind w:left="4622" w:hanging="360"/>
      </w:pPr>
      <w:rPr>
        <w:rFonts w:ascii="Wingdings" w:hAnsi="Wingdings" w:hint="default"/>
      </w:rPr>
    </w:lvl>
    <w:lvl w:ilvl="6" w:tplc="40090001" w:tentative="1">
      <w:start w:val="1"/>
      <w:numFmt w:val="bullet"/>
      <w:lvlText w:val=""/>
      <w:lvlJc w:val="left"/>
      <w:pPr>
        <w:ind w:left="5342" w:hanging="360"/>
      </w:pPr>
      <w:rPr>
        <w:rFonts w:ascii="Symbol" w:hAnsi="Symbol" w:hint="default"/>
      </w:rPr>
    </w:lvl>
    <w:lvl w:ilvl="7" w:tplc="40090003" w:tentative="1">
      <w:start w:val="1"/>
      <w:numFmt w:val="bullet"/>
      <w:lvlText w:val="o"/>
      <w:lvlJc w:val="left"/>
      <w:pPr>
        <w:ind w:left="6062" w:hanging="360"/>
      </w:pPr>
      <w:rPr>
        <w:rFonts w:ascii="Courier New" w:hAnsi="Courier New" w:cs="Courier New" w:hint="default"/>
      </w:rPr>
    </w:lvl>
    <w:lvl w:ilvl="8" w:tplc="40090005" w:tentative="1">
      <w:start w:val="1"/>
      <w:numFmt w:val="bullet"/>
      <w:lvlText w:val=""/>
      <w:lvlJc w:val="left"/>
      <w:pPr>
        <w:ind w:left="6782" w:hanging="360"/>
      </w:pPr>
      <w:rPr>
        <w:rFonts w:ascii="Wingdings" w:hAnsi="Wingdings" w:hint="default"/>
      </w:rPr>
    </w:lvl>
  </w:abstractNum>
  <w:abstractNum w:abstractNumId="5" w15:restartNumberingAfterBreak="0">
    <w:nsid w:val="0C221A2C"/>
    <w:multiLevelType w:val="hybridMultilevel"/>
    <w:tmpl w:val="60DEA9D4"/>
    <w:lvl w:ilvl="0" w:tplc="D388C422">
      <w:numFmt w:val="bullet"/>
      <w:lvlText w:val="•"/>
      <w:lvlJc w:val="left"/>
      <w:pPr>
        <w:ind w:left="497" w:hanging="196"/>
      </w:pPr>
      <w:rPr>
        <w:rFonts w:ascii="LM Roman 10" w:eastAsia="LM Roman 10" w:hAnsi="LM Roman 10" w:cs="LM Roman 10" w:hint="default"/>
        <w:b w:val="0"/>
        <w:bCs w:val="0"/>
        <w:i w:val="0"/>
        <w:iCs w:val="0"/>
        <w:spacing w:val="0"/>
        <w:w w:val="64"/>
        <w:sz w:val="15"/>
        <w:szCs w:val="15"/>
        <w:lang w:val="en-US" w:eastAsia="en-US" w:bidi="ar-SA"/>
      </w:rPr>
    </w:lvl>
    <w:lvl w:ilvl="1" w:tplc="EA3E10DE">
      <w:numFmt w:val="bullet"/>
      <w:lvlText w:val="•"/>
      <w:lvlJc w:val="left"/>
      <w:pPr>
        <w:ind w:left="946" w:hanging="196"/>
      </w:pPr>
      <w:rPr>
        <w:rFonts w:hint="default"/>
        <w:lang w:val="en-US" w:eastAsia="en-US" w:bidi="ar-SA"/>
      </w:rPr>
    </w:lvl>
    <w:lvl w:ilvl="2" w:tplc="5958FB5C">
      <w:numFmt w:val="bullet"/>
      <w:lvlText w:val="•"/>
      <w:lvlJc w:val="left"/>
      <w:pPr>
        <w:ind w:left="1393" w:hanging="196"/>
      </w:pPr>
      <w:rPr>
        <w:rFonts w:hint="default"/>
        <w:lang w:val="en-US" w:eastAsia="en-US" w:bidi="ar-SA"/>
      </w:rPr>
    </w:lvl>
    <w:lvl w:ilvl="3" w:tplc="8EFA9780">
      <w:numFmt w:val="bullet"/>
      <w:lvlText w:val="•"/>
      <w:lvlJc w:val="left"/>
      <w:pPr>
        <w:ind w:left="1840" w:hanging="196"/>
      </w:pPr>
      <w:rPr>
        <w:rFonts w:hint="default"/>
        <w:lang w:val="en-US" w:eastAsia="en-US" w:bidi="ar-SA"/>
      </w:rPr>
    </w:lvl>
    <w:lvl w:ilvl="4" w:tplc="B838ADD6">
      <w:numFmt w:val="bullet"/>
      <w:lvlText w:val="•"/>
      <w:lvlJc w:val="left"/>
      <w:pPr>
        <w:ind w:left="2287" w:hanging="196"/>
      </w:pPr>
      <w:rPr>
        <w:rFonts w:hint="default"/>
        <w:lang w:val="en-US" w:eastAsia="en-US" w:bidi="ar-SA"/>
      </w:rPr>
    </w:lvl>
    <w:lvl w:ilvl="5" w:tplc="5B286CA6">
      <w:numFmt w:val="bullet"/>
      <w:lvlText w:val="•"/>
      <w:lvlJc w:val="left"/>
      <w:pPr>
        <w:ind w:left="2733" w:hanging="196"/>
      </w:pPr>
      <w:rPr>
        <w:rFonts w:hint="default"/>
        <w:lang w:val="en-US" w:eastAsia="en-US" w:bidi="ar-SA"/>
      </w:rPr>
    </w:lvl>
    <w:lvl w:ilvl="6" w:tplc="8AE02C00">
      <w:numFmt w:val="bullet"/>
      <w:lvlText w:val="•"/>
      <w:lvlJc w:val="left"/>
      <w:pPr>
        <w:ind w:left="3180" w:hanging="196"/>
      </w:pPr>
      <w:rPr>
        <w:rFonts w:hint="default"/>
        <w:lang w:val="en-US" w:eastAsia="en-US" w:bidi="ar-SA"/>
      </w:rPr>
    </w:lvl>
    <w:lvl w:ilvl="7" w:tplc="4510003E">
      <w:numFmt w:val="bullet"/>
      <w:lvlText w:val="•"/>
      <w:lvlJc w:val="left"/>
      <w:pPr>
        <w:ind w:left="3627" w:hanging="196"/>
      </w:pPr>
      <w:rPr>
        <w:rFonts w:hint="default"/>
        <w:lang w:val="en-US" w:eastAsia="en-US" w:bidi="ar-SA"/>
      </w:rPr>
    </w:lvl>
    <w:lvl w:ilvl="8" w:tplc="8A08F91A">
      <w:numFmt w:val="bullet"/>
      <w:lvlText w:val="•"/>
      <w:lvlJc w:val="left"/>
      <w:pPr>
        <w:ind w:left="4074" w:hanging="196"/>
      </w:pPr>
      <w:rPr>
        <w:rFonts w:hint="default"/>
        <w:lang w:val="en-US" w:eastAsia="en-US" w:bidi="ar-SA"/>
      </w:rPr>
    </w:lvl>
  </w:abstractNum>
  <w:abstractNum w:abstractNumId="6" w15:restartNumberingAfterBreak="0">
    <w:nsid w:val="108D1C31"/>
    <w:multiLevelType w:val="multilevel"/>
    <w:tmpl w:val="012C3554"/>
    <w:lvl w:ilvl="0">
      <w:start w:val="1"/>
      <w:numFmt w:val="decimal"/>
      <w:lvlText w:val="%1."/>
      <w:lvlJc w:val="left"/>
      <w:pPr>
        <w:tabs>
          <w:tab w:val="num" w:pos="720"/>
        </w:tabs>
        <w:ind w:left="720" w:hanging="360"/>
      </w:pPr>
    </w:lvl>
    <w:lvl w:ilvl="1">
      <w:start w:val="1"/>
      <w:numFmt w:val="upperLetter"/>
      <w:lvlText w:val="%2."/>
      <w:lvlJc w:val="left"/>
      <w:pPr>
        <w:ind w:left="785"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2F03A0"/>
    <w:multiLevelType w:val="hybridMultilevel"/>
    <w:tmpl w:val="E77AE94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9C5528"/>
    <w:multiLevelType w:val="multilevel"/>
    <w:tmpl w:val="00DC3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0"/>
        <w:szCs w:val="2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1D417F6C"/>
    <w:multiLevelType w:val="multilevel"/>
    <w:tmpl w:val="67AA6BE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20D70E89"/>
    <w:multiLevelType w:val="hybridMultilevel"/>
    <w:tmpl w:val="B95687C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4C26093"/>
    <w:multiLevelType w:val="multilevel"/>
    <w:tmpl w:val="6A4C4B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2" w15:restartNumberingAfterBreak="0">
    <w:nsid w:val="29765E7F"/>
    <w:multiLevelType w:val="hybridMultilevel"/>
    <w:tmpl w:val="12B89DF2"/>
    <w:lvl w:ilvl="0" w:tplc="E4CAC146">
      <w:start w:val="1"/>
      <w:numFmt w:val="upperRoman"/>
      <w:lvlText w:val="%1."/>
      <w:lvlJc w:val="left"/>
      <w:pPr>
        <w:ind w:left="321" w:hanging="198"/>
        <w:jc w:val="right"/>
      </w:pPr>
      <w:rPr>
        <w:rFonts w:ascii="Arial" w:eastAsia="Arial" w:hAnsi="Arial" w:cs="Arial" w:hint="default"/>
        <w:b/>
        <w:bCs/>
        <w:i w:val="0"/>
        <w:iCs w:val="0"/>
        <w:color w:val="0073AE"/>
        <w:spacing w:val="0"/>
        <w:w w:val="108"/>
        <w:sz w:val="18"/>
        <w:szCs w:val="18"/>
        <w:lang w:val="en-US" w:eastAsia="en-US" w:bidi="ar-SA"/>
      </w:rPr>
    </w:lvl>
    <w:lvl w:ilvl="1" w:tplc="1B1412E0">
      <w:start w:val="1"/>
      <w:numFmt w:val="upperLetter"/>
      <w:lvlText w:val="%2."/>
      <w:lvlJc w:val="left"/>
      <w:pPr>
        <w:ind w:left="373" w:hanging="251"/>
      </w:pPr>
      <w:rPr>
        <w:rFonts w:ascii="Verdana" w:eastAsia="Verdana" w:hAnsi="Verdana" w:cs="Verdana" w:hint="default"/>
        <w:b w:val="0"/>
        <w:bCs w:val="0"/>
        <w:i/>
        <w:iCs/>
        <w:color w:val="58595B"/>
        <w:spacing w:val="0"/>
        <w:w w:val="85"/>
        <w:sz w:val="18"/>
        <w:szCs w:val="18"/>
        <w:lang w:val="en-US" w:eastAsia="en-US" w:bidi="ar-SA"/>
      </w:rPr>
    </w:lvl>
    <w:lvl w:ilvl="2" w:tplc="6B7E4200">
      <w:numFmt w:val="bullet"/>
      <w:lvlText w:val="•"/>
      <w:lvlJc w:val="left"/>
      <w:pPr>
        <w:ind w:left="497" w:hanging="196"/>
      </w:pPr>
      <w:rPr>
        <w:rFonts w:ascii="LM Roman 10" w:eastAsia="LM Roman 10" w:hAnsi="LM Roman 10" w:cs="LM Roman 10" w:hint="default"/>
        <w:b w:val="0"/>
        <w:bCs w:val="0"/>
        <w:i w:val="0"/>
        <w:iCs w:val="0"/>
        <w:spacing w:val="0"/>
        <w:w w:val="64"/>
        <w:sz w:val="15"/>
        <w:szCs w:val="15"/>
        <w:lang w:val="en-US" w:eastAsia="en-US" w:bidi="ar-SA"/>
      </w:rPr>
    </w:lvl>
    <w:lvl w:ilvl="3" w:tplc="5EC66938">
      <w:numFmt w:val="bullet"/>
      <w:lvlText w:val="•"/>
      <w:lvlJc w:val="left"/>
      <w:pPr>
        <w:ind w:left="406" w:hanging="196"/>
      </w:pPr>
      <w:rPr>
        <w:rFonts w:hint="default"/>
        <w:lang w:val="en-US" w:eastAsia="en-US" w:bidi="ar-SA"/>
      </w:rPr>
    </w:lvl>
    <w:lvl w:ilvl="4" w:tplc="25849A02">
      <w:numFmt w:val="bullet"/>
      <w:lvlText w:val="•"/>
      <w:lvlJc w:val="left"/>
      <w:pPr>
        <w:ind w:left="312" w:hanging="196"/>
      </w:pPr>
      <w:rPr>
        <w:rFonts w:hint="default"/>
        <w:lang w:val="en-US" w:eastAsia="en-US" w:bidi="ar-SA"/>
      </w:rPr>
    </w:lvl>
    <w:lvl w:ilvl="5" w:tplc="D6145566">
      <w:numFmt w:val="bullet"/>
      <w:lvlText w:val="•"/>
      <w:lvlJc w:val="left"/>
      <w:pPr>
        <w:ind w:left="218" w:hanging="196"/>
      </w:pPr>
      <w:rPr>
        <w:rFonts w:hint="default"/>
        <w:lang w:val="en-US" w:eastAsia="en-US" w:bidi="ar-SA"/>
      </w:rPr>
    </w:lvl>
    <w:lvl w:ilvl="6" w:tplc="973AF8A8">
      <w:numFmt w:val="bullet"/>
      <w:lvlText w:val="•"/>
      <w:lvlJc w:val="left"/>
      <w:pPr>
        <w:ind w:left="124" w:hanging="196"/>
      </w:pPr>
      <w:rPr>
        <w:rFonts w:hint="default"/>
        <w:lang w:val="en-US" w:eastAsia="en-US" w:bidi="ar-SA"/>
      </w:rPr>
    </w:lvl>
    <w:lvl w:ilvl="7" w:tplc="08C27A44">
      <w:numFmt w:val="bullet"/>
      <w:lvlText w:val="•"/>
      <w:lvlJc w:val="left"/>
      <w:pPr>
        <w:ind w:left="30" w:hanging="196"/>
      </w:pPr>
      <w:rPr>
        <w:rFonts w:hint="default"/>
        <w:lang w:val="en-US" w:eastAsia="en-US" w:bidi="ar-SA"/>
      </w:rPr>
    </w:lvl>
    <w:lvl w:ilvl="8" w:tplc="FAF421D4">
      <w:numFmt w:val="bullet"/>
      <w:lvlText w:val="•"/>
      <w:lvlJc w:val="left"/>
      <w:pPr>
        <w:ind w:left="-64" w:hanging="196"/>
      </w:pPr>
      <w:rPr>
        <w:rFonts w:hint="default"/>
        <w:lang w:val="en-US" w:eastAsia="en-US" w:bidi="ar-SA"/>
      </w:rPr>
    </w:lvl>
  </w:abstractNum>
  <w:abstractNum w:abstractNumId="13" w15:restartNumberingAfterBreak="0">
    <w:nsid w:val="2A5A7AEF"/>
    <w:multiLevelType w:val="hybridMultilevel"/>
    <w:tmpl w:val="8F32F32E"/>
    <w:lvl w:ilvl="0" w:tplc="40090001">
      <w:start w:val="1"/>
      <w:numFmt w:val="bullet"/>
      <w:lvlText w:val=""/>
      <w:lvlJc w:val="left"/>
      <w:pPr>
        <w:ind w:left="1022" w:hanging="360"/>
      </w:pPr>
      <w:rPr>
        <w:rFonts w:ascii="Symbol" w:hAnsi="Symbol" w:hint="default"/>
      </w:rPr>
    </w:lvl>
    <w:lvl w:ilvl="1" w:tplc="40090003" w:tentative="1">
      <w:start w:val="1"/>
      <w:numFmt w:val="bullet"/>
      <w:lvlText w:val="o"/>
      <w:lvlJc w:val="left"/>
      <w:pPr>
        <w:ind w:left="1742" w:hanging="360"/>
      </w:pPr>
      <w:rPr>
        <w:rFonts w:ascii="Courier New" w:hAnsi="Courier New" w:cs="Courier New" w:hint="default"/>
      </w:rPr>
    </w:lvl>
    <w:lvl w:ilvl="2" w:tplc="40090005" w:tentative="1">
      <w:start w:val="1"/>
      <w:numFmt w:val="bullet"/>
      <w:lvlText w:val=""/>
      <w:lvlJc w:val="left"/>
      <w:pPr>
        <w:ind w:left="2462" w:hanging="360"/>
      </w:pPr>
      <w:rPr>
        <w:rFonts w:ascii="Wingdings" w:hAnsi="Wingdings" w:hint="default"/>
      </w:rPr>
    </w:lvl>
    <w:lvl w:ilvl="3" w:tplc="40090001" w:tentative="1">
      <w:start w:val="1"/>
      <w:numFmt w:val="bullet"/>
      <w:lvlText w:val=""/>
      <w:lvlJc w:val="left"/>
      <w:pPr>
        <w:ind w:left="3182" w:hanging="360"/>
      </w:pPr>
      <w:rPr>
        <w:rFonts w:ascii="Symbol" w:hAnsi="Symbol" w:hint="default"/>
      </w:rPr>
    </w:lvl>
    <w:lvl w:ilvl="4" w:tplc="40090003" w:tentative="1">
      <w:start w:val="1"/>
      <w:numFmt w:val="bullet"/>
      <w:lvlText w:val="o"/>
      <w:lvlJc w:val="left"/>
      <w:pPr>
        <w:ind w:left="3902" w:hanging="360"/>
      </w:pPr>
      <w:rPr>
        <w:rFonts w:ascii="Courier New" w:hAnsi="Courier New" w:cs="Courier New" w:hint="default"/>
      </w:rPr>
    </w:lvl>
    <w:lvl w:ilvl="5" w:tplc="40090005" w:tentative="1">
      <w:start w:val="1"/>
      <w:numFmt w:val="bullet"/>
      <w:lvlText w:val=""/>
      <w:lvlJc w:val="left"/>
      <w:pPr>
        <w:ind w:left="4622" w:hanging="360"/>
      </w:pPr>
      <w:rPr>
        <w:rFonts w:ascii="Wingdings" w:hAnsi="Wingdings" w:hint="default"/>
      </w:rPr>
    </w:lvl>
    <w:lvl w:ilvl="6" w:tplc="40090001" w:tentative="1">
      <w:start w:val="1"/>
      <w:numFmt w:val="bullet"/>
      <w:lvlText w:val=""/>
      <w:lvlJc w:val="left"/>
      <w:pPr>
        <w:ind w:left="5342" w:hanging="360"/>
      </w:pPr>
      <w:rPr>
        <w:rFonts w:ascii="Symbol" w:hAnsi="Symbol" w:hint="default"/>
      </w:rPr>
    </w:lvl>
    <w:lvl w:ilvl="7" w:tplc="40090003" w:tentative="1">
      <w:start w:val="1"/>
      <w:numFmt w:val="bullet"/>
      <w:lvlText w:val="o"/>
      <w:lvlJc w:val="left"/>
      <w:pPr>
        <w:ind w:left="6062" w:hanging="360"/>
      </w:pPr>
      <w:rPr>
        <w:rFonts w:ascii="Courier New" w:hAnsi="Courier New" w:cs="Courier New" w:hint="default"/>
      </w:rPr>
    </w:lvl>
    <w:lvl w:ilvl="8" w:tplc="40090005" w:tentative="1">
      <w:start w:val="1"/>
      <w:numFmt w:val="bullet"/>
      <w:lvlText w:val=""/>
      <w:lvlJc w:val="left"/>
      <w:pPr>
        <w:ind w:left="6782" w:hanging="360"/>
      </w:pPr>
      <w:rPr>
        <w:rFonts w:ascii="Wingdings" w:hAnsi="Wingdings" w:hint="default"/>
      </w:rPr>
    </w:lvl>
  </w:abstractNum>
  <w:abstractNum w:abstractNumId="14" w15:restartNumberingAfterBreak="0">
    <w:nsid w:val="2E3C6627"/>
    <w:multiLevelType w:val="multilevel"/>
    <w:tmpl w:val="4008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8B1A4B"/>
    <w:multiLevelType w:val="hybridMultilevel"/>
    <w:tmpl w:val="D1BCCEE2"/>
    <w:lvl w:ilvl="0" w:tplc="5F38472E">
      <w:numFmt w:val="bullet"/>
      <w:lvlText w:val="-"/>
      <w:lvlJc w:val="left"/>
      <w:pPr>
        <w:ind w:left="823" w:hanging="360"/>
      </w:pPr>
      <w:rPr>
        <w:rFonts w:ascii="Times New Roman" w:eastAsia="Times New Roman" w:hAnsi="Times New Roman" w:cs="Times New Roman" w:hint="default"/>
      </w:rPr>
    </w:lvl>
    <w:lvl w:ilvl="1" w:tplc="40090003" w:tentative="1">
      <w:start w:val="1"/>
      <w:numFmt w:val="bullet"/>
      <w:lvlText w:val="o"/>
      <w:lvlJc w:val="left"/>
      <w:pPr>
        <w:ind w:left="1543" w:hanging="360"/>
      </w:pPr>
      <w:rPr>
        <w:rFonts w:ascii="Courier New" w:hAnsi="Courier New" w:cs="Courier New" w:hint="default"/>
      </w:rPr>
    </w:lvl>
    <w:lvl w:ilvl="2" w:tplc="40090005" w:tentative="1">
      <w:start w:val="1"/>
      <w:numFmt w:val="bullet"/>
      <w:lvlText w:val=""/>
      <w:lvlJc w:val="left"/>
      <w:pPr>
        <w:ind w:left="2263" w:hanging="360"/>
      </w:pPr>
      <w:rPr>
        <w:rFonts w:ascii="Wingdings" w:hAnsi="Wingdings" w:hint="default"/>
      </w:rPr>
    </w:lvl>
    <w:lvl w:ilvl="3" w:tplc="40090001" w:tentative="1">
      <w:start w:val="1"/>
      <w:numFmt w:val="bullet"/>
      <w:lvlText w:val=""/>
      <w:lvlJc w:val="left"/>
      <w:pPr>
        <w:ind w:left="2983" w:hanging="360"/>
      </w:pPr>
      <w:rPr>
        <w:rFonts w:ascii="Symbol" w:hAnsi="Symbol" w:hint="default"/>
      </w:rPr>
    </w:lvl>
    <w:lvl w:ilvl="4" w:tplc="40090003" w:tentative="1">
      <w:start w:val="1"/>
      <w:numFmt w:val="bullet"/>
      <w:lvlText w:val="o"/>
      <w:lvlJc w:val="left"/>
      <w:pPr>
        <w:ind w:left="3703" w:hanging="360"/>
      </w:pPr>
      <w:rPr>
        <w:rFonts w:ascii="Courier New" w:hAnsi="Courier New" w:cs="Courier New" w:hint="default"/>
      </w:rPr>
    </w:lvl>
    <w:lvl w:ilvl="5" w:tplc="40090005" w:tentative="1">
      <w:start w:val="1"/>
      <w:numFmt w:val="bullet"/>
      <w:lvlText w:val=""/>
      <w:lvlJc w:val="left"/>
      <w:pPr>
        <w:ind w:left="4423" w:hanging="360"/>
      </w:pPr>
      <w:rPr>
        <w:rFonts w:ascii="Wingdings" w:hAnsi="Wingdings" w:hint="default"/>
      </w:rPr>
    </w:lvl>
    <w:lvl w:ilvl="6" w:tplc="40090001" w:tentative="1">
      <w:start w:val="1"/>
      <w:numFmt w:val="bullet"/>
      <w:lvlText w:val=""/>
      <w:lvlJc w:val="left"/>
      <w:pPr>
        <w:ind w:left="5143" w:hanging="360"/>
      </w:pPr>
      <w:rPr>
        <w:rFonts w:ascii="Symbol" w:hAnsi="Symbol" w:hint="default"/>
      </w:rPr>
    </w:lvl>
    <w:lvl w:ilvl="7" w:tplc="40090003" w:tentative="1">
      <w:start w:val="1"/>
      <w:numFmt w:val="bullet"/>
      <w:lvlText w:val="o"/>
      <w:lvlJc w:val="left"/>
      <w:pPr>
        <w:ind w:left="5863" w:hanging="360"/>
      </w:pPr>
      <w:rPr>
        <w:rFonts w:ascii="Courier New" w:hAnsi="Courier New" w:cs="Courier New" w:hint="default"/>
      </w:rPr>
    </w:lvl>
    <w:lvl w:ilvl="8" w:tplc="40090005" w:tentative="1">
      <w:start w:val="1"/>
      <w:numFmt w:val="bullet"/>
      <w:lvlText w:val=""/>
      <w:lvlJc w:val="left"/>
      <w:pPr>
        <w:ind w:left="6583" w:hanging="360"/>
      </w:pPr>
      <w:rPr>
        <w:rFonts w:ascii="Wingdings" w:hAnsi="Wingdings" w:hint="default"/>
      </w:rPr>
    </w:lvl>
  </w:abstractNum>
  <w:abstractNum w:abstractNumId="16" w15:restartNumberingAfterBreak="0">
    <w:nsid w:val="309C7B3A"/>
    <w:multiLevelType w:val="multilevel"/>
    <w:tmpl w:val="459E3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861E2"/>
    <w:multiLevelType w:val="hybridMultilevel"/>
    <w:tmpl w:val="E94A7A58"/>
    <w:lvl w:ilvl="0" w:tplc="F726F330">
      <w:numFmt w:val="bullet"/>
      <w:lvlText w:val="•"/>
      <w:lvlJc w:val="left"/>
      <w:pPr>
        <w:ind w:left="497" w:hanging="196"/>
      </w:pPr>
      <w:rPr>
        <w:rFonts w:ascii="LM Roman 10" w:eastAsia="LM Roman 10" w:hAnsi="LM Roman 10" w:cs="LM Roman 10" w:hint="default"/>
        <w:b w:val="0"/>
        <w:bCs w:val="0"/>
        <w:i w:val="0"/>
        <w:iCs w:val="0"/>
        <w:spacing w:val="0"/>
        <w:w w:val="64"/>
        <w:sz w:val="15"/>
        <w:szCs w:val="15"/>
        <w:lang w:val="en-US" w:eastAsia="en-US" w:bidi="ar-SA"/>
      </w:rPr>
    </w:lvl>
    <w:lvl w:ilvl="1" w:tplc="2ADEEBD4">
      <w:numFmt w:val="bullet"/>
      <w:lvlText w:val="•"/>
      <w:lvlJc w:val="left"/>
      <w:pPr>
        <w:ind w:left="946" w:hanging="196"/>
      </w:pPr>
      <w:rPr>
        <w:rFonts w:hint="default"/>
        <w:lang w:val="en-US" w:eastAsia="en-US" w:bidi="ar-SA"/>
      </w:rPr>
    </w:lvl>
    <w:lvl w:ilvl="2" w:tplc="ABC8BB4C">
      <w:numFmt w:val="bullet"/>
      <w:lvlText w:val="•"/>
      <w:lvlJc w:val="left"/>
      <w:pPr>
        <w:ind w:left="1393" w:hanging="196"/>
      </w:pPr>
      <w:rPr>
        <w:rFonts w:hint="default"/>
        <w:lang w:val="en-US" w:eastAsia="en-US" w:bidi="ar-SA"/>
      </w:rPr>
    </w:lvl>
    <w:lvl w:ilvl="3" w:tplc="F79266DC">
      <w:numFmt w:val="bullet"/>
      <w:lvlText w:val="•"/>
      <w:lvlJc w:val="left"/>
      <w:pPr>
        <w:ind w:left="1840" w:hanging="196"/>
      </w:pPr>
      <w:rPr>
        <w:rFonts w:hint="default"/>
        <w:lang w:val="en-US" w:eastAsia="en-US" w:bidi="ar-SA"/>
      </w:rPr>
    </w:lvl>
    <w:lvl w:ilvl="4" w:tplc="8A2E67A0">
      <w:numFmt w:val="bullet"/>
      <w:lvlText w:val="•"/>
      <w:lvlJc w:val="left"/>
      <w:pPr>
        <w:ind w:left="2287" w:hanging="196"/>
      </w:pPr>
      <w:rPr>
        <w:rFonts w:hint="default"/>
        <w:lang w:val="en-US" w:eastAsia="en-US" w:bidi="ar-SA"/>
      </w:rPr>
    </w:lvl>
    <w:lvl w:ilvl="5" w:tplc="EB34BEAE">
      <w:numFmt w:val="bullet"/>
      <w:lvlText w:val="•"/>
      <w:lvlJc w:val="left"/>
      <w:pPr>
        <w:ind w:left="2733" w:hanging="196"/>
      </w:pPr>
      <w:rPr>
        <w:rFonts w:hint="default"/>
        <w:lang w:val="en-US" w:eastAsia="en-US" w:bidi="ar-SA"/>
      </w:rPr>
    </w:lvl>
    <w:lvl w:ilvl="6" w:tplc="BFFA8DCA">
      <w:numFmt w:val="bullet"/>
      <w:lvlText w:val="•"/>
      <w:lvlJc w:val="left"/>
      <w:pPr>
        <w:ind w:left="3180" w:hanging="196"/>
      </w:pPr>
      <w:rPr>
        <w:rFonts w:hint="default"/>
        <w:lang w:val="en-US" w:eastAsia="en-US" w:bidi="ar-SA"/>
      </w:rPr>
    </w:lvl>
    <w:lvl w:ilvl="7" w:tplc="EA681BB2">
      <w:numFmt w:val="bullet"/>
      <w:lvlText w:val="•"/>
      <w:lvlJc w:val="left"/>
      <w:pPr>
        <w:ind w:left="3627" w:hanging="196"/>
      </w:pPr>
      <w:rPr>
        <w:rFonts w:hint="default"/>
        <w:lang w:val="en-US" w:eastAsia="en-US" w:bidi="ar-SA"/>
      </w:rPr>
    </w:lvl>
    <w:lvl w:ilvl="8" w:tplc="C838947A">
      <w:numFmt w:val="bullet"/>
      <w:lvlText w:val="•"/>
      <w:lvlJc w:val="left"/>
      <w:pPr>
        <w:ind w:left="4074" w:hanging="196"/>
      </w:pPr>
      <w:rPr>
        <w:rFonts w:hint="default"/>
        <w:lang w:val="en-US" w:eastAsia="en-US" w:bidi="ar-SA"/>
      </w:rPr>
    </w:lvl>
  </w:abstractNum>
  <w:abstractNum w:abstractNumId="18" w15:restartNumberingAfterBreak="0">
    <w:nsid w:val="38332AC7"/>
    <w:multiLevelType w:val="hybridMultilevel"/>
    <w:tmpl w:val="AF12F196"/>
    <w:lvl w:ilvl="0" w:tplc="5F38472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D3C5E6A"/>
    <w:multiLevelType w:val="hybridMultilevel"/>
    <w:tmpl w:val="486A7560"/>
    <w:lvl w:ilvl="0" w:tplc="796E0484">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2480F"/>
    <w:multiLevelType w:val="hybridMultilevel"/>
    <w:tmpl w:val="48EAD07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45D7194"/>
    <w:multiLevelType w:val="hybridMultilevel"/>
    <w:tmpl w:val="27E28CF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47D3B72"/>
    <w:multiLevelType w:val="hybridMultilevel"/>
    <w:tmpl w:val="8378091E"/>
    <w:lvl w:ilvl="0" w:tplc="40090001">
      <w:start w:val="1"/>
      <w:numFmt w:val="bullet"/>
      <w:lvlText w:val=""/>
      <w:lvlJc w:val="left"/>
      <w:pPr>
        <w:ind w:left="497" w:hanging="196"/>
      </w:pPr>
      <w:rPr>
        <w:rFonts w:ascii="Symbol" w:hAnsi="Symbol" w:hint="default"/>
        <w:b w:val="0"/>
        <w:bCs w:val="0"/>
        <w:i w:val="0"/>
        <w:iCs w:val="0"/>
        <w:spacing w:val="0"/>
        <w:w w:val="64"/>
        <w:sz w:val="15"/>
        <w:szCs w:val="15"/>
        <w:lang w:val="en-US" w:eastAsia="en-US" w:bidi="ar-SA"/>
      </w:rPr>
    </w:lvl>
    <w:lvl w:ilvl="1" w:tplc="EA3E10DE">
      <w:numFmt w:val="bullet"/>
      <w:lvlText w:val="•"/>
      <w:lvlJc w:val="left"/>
      <w:pPr>
        <w:ind w:left="946" w:hanging="196"/>
      </w:pPr>
      <w:rPr>
        <w:rFonts w:hint="default"/>
        <w:lang w:val="en-US" w:eastAsia="en-US" w:bidi="ar-SA"/>
      </w:rPr>
    </w:lvl>
    <w:lvl w:ilvl="2" w:tplc="5958FB5C">
      <w:numFmt w:val="bullet"/>
      <w:lvlText w:val="•"/>
      <w:lvlJc w:val="left"/>
      <w:pPr>
        <w:ind w:left="1393" w:hanging="196"/>
      </w:pPr>
      <w:rPr>
        <w:rFonts w:hint="default"/>
        <w:lang w:val="en-US" w:eastAsia="en-US" w:bidi="ar-SA"/>
      </w:rPr>
    </w:lvl>
    <w:lvl w:ilvl="3" w:tplc="8EFA9780">
      <w:numFmt w:val="bullet"/>
      <w:lvlText w:val="•"/>
      <w:lvlJc w:val="left"/>
      <w:pPr>
        <w:ind w:left="1840" w:hanging="196"/>
      </w:pPr>
      <w:rPr>
        <w:rFonts w:hint="default"/>
        <w:lang w:val="en-US" w:eastAsia="en-US" w:bidi="ar-SA"/>
      </w:rPr>
    </w:lvl>
    <w:lvl w:ilvl="4" w:tplc="B838ADD6">
      <w:numFmt w:val="bullet"/>
      <w:lvlText w:val="•"/>
      <w:lvlJc w:val="left"/>
      <w:pPr>
        <w:ind w:left="2287" w:hanging="196"/>
      </w:pPr>
      <w:rPr>
        <w:rFonts w:hint="default"/>
        <w:lang w:val="en-US" w:eastAsia="en-US" w:bidi="ar-SA"/>
      </w:rPr>
    </w:lvl>
    <w:lvl w:ilvl="5" w:tplc="5B286CA6">
      <w:numFmt w:val="bullet"/>
      <w:lvlText w:val="•"/>
      <w:lvlJc w:val="left"/>
      <w:pPr>
        <w:ind w:left="2733" w:hanging="196"/>
      </w:pPr>
      <w:rPr>
        <w:rFonts w:hint="default"/>
        <w:lang w:val="en-US" w:eastAsia="en-US" w:bidi="ar-SA"/>
      </w:rPr>
    </w:lvl>
    <w:lvl w:ilvl="6" w:tplc="8AE02C00">
      <w:numFmt w:val="bullet"/>
      <w:lvlText w:val="•"/>
      <w:lvlJc w:val="left"/>
      <w:pPr>
        <w:ind w:left="3180" w:hanging="196"/>
      </w:pPr>
      <w:rPr>
        <w:rFonts w:hint="default"/>
        <w:lang w:val="en-US" w:eastAsia="en-US" w:bidi="ar-SA"/>
      </w:rPr>
    </w:lvl>
    <w:lvl w:ilvl="7" w:tplc="4510003E">
      <w:numFmt w:val="bullet"/>
      <w:lvlText w:val="•"/>
      <w:lvlJc w:val="left"/>
      <w:pPr>
        <w:ind w:left="3627" w:hanging="196"/>
      </w:pPr>
      <w:rPr>
        <w:rFonts w:hint="default"/>
        <w:lang w:val="en-US" w:eastAsia="en-US" w:bidi="ar-SA"/>
      </w:rPr>
    </w:lvl>
    <w:lvl w:ilvl="8" w:tplc="8A08F91A">
      <w:numFmt w:val="bullet"/>
      <w:lvlText w:val="•"/>
      <w:lvlJc w:val="left"/>
      <w:pPr>
        <w:ind w:left="4074" w:hanging="196"/>
      </w:pPr>
      <w:rPr>
        <w:rFonts w:hint="default"/>
        <w:lang w:val="en-US" w:eastAsia="en-US" w:bidi="ar-SA"/>
      </w:rPr>
    </w:lvl>
  </w:abstractNum>
  <w:abstractNum w:abstractNumId="23" w15:restartNumberingAfterBreak="0">
    <w:nsid w:val="494655FA"/>
    <w:multiLevelType w:val="hybridMultilevel"/>
    <w:tmpl w:val="4E1260D4"/>
    <w:lvl w:ilvl="0" w:tplc="40090001">
      <w:start w:val="1"/>
      <w:numFmt w:val="bullet"/>
      <w:lvlText w:val=""/>
      <w:lvlJc w:val="left"/>
      <w:pPr>
        <w:ind w:left="1022" w:hanging="360"/>
      </w:pPr>
      <w:rPr>
        <w:rFonts w:ascii="Symbol" w:hAnsi="Symbol" w:hint="default"/>
      </w:rPr>
    </w:lvl>
    <w:lvl w:ilvl="1" w:tplc="40090003" w:tentative="1">
      <w:start w:val="1"/>
      <w:numFmt w:val="bullet"/>
      <w:lvlText w:val="o"/>
      <w:lvlJc w:val="left"/>
      <w:pPr>
        <w:ind w:left="1742" w:hanging="360"/>
      </w:pPr>
      <w:rPr>
        <w:rFonts w:ascii="Courier New" w:hAnsi="Courier New" w:cs="Courier New" w:hint="default"/>
      </w:rPr>
    </w:lvl>
    <w:lvl w:ilvl="2" w:tplc="40090005" w:tentative="1">
      <w:start w:val="1"/>
      <w:numFmt w:val="bullet"/>
      <w:lvlText w:val=""/>
      <w:lvlJc w:val="left"/>
      <w:pPr>
        <w:ind w:left="2462" w:hanging="360"/>
      </w:pPr>
      <w:rPr>
        <w:rFonts w:ascii="Wingdings" w:hAnsi="Wingdings" w:hint="default"/>
      </w:rPr>
    </w:lvl>
    <w:lvl w:ilvl="3" w:tplc="40090001" w:tentative="1">
      <w:start w:val="1"/>
      <w:numFmt w:val="bullet"/>
      <w:lvlText w:val=""/>
      <w:lvlJc w:val="left"/>
      <w:pPr>
        <w:ind w:left="3182" w:hanging="360"/>
      </w:pPr>
      <w:rPr>
        <w:rFonts w:ascii="Symbol" w:hAnsi="Symbol" w:hint="default"/>
      </w:rPr>
    </w:lvl>
    <w:lvl w:ilvl="4" w:tplc="40090003" w:tentative="1">
      <w:start w:val="1"/>
      <w:numFmt w:val="bullet"/>
      <w:lvlText w:val="o"/>
      <w:lvlJc w:val="left"/>
      <w:pPr>
        <w:ind w:left="3902" w:hanging="360"/>
      </w:pPr>
      <w:rPr>
        <w:rFonts w:ascii="Courier New" w:hAnsi="Courier New" w:cs="Courier New" w:hint="default"/>
      </w:rPr>
    </w:lvl>
    <w:lvl w:ilvl="5" w:tplc="40090005" w:tentative="1">
      <w:start w:val="1"/>
      <w:numFmt w:val="bullet"/>
      <w:lvlText w:val=""/>
      <w:lvlJc w:val="left"/>
      <w:pPr>
        <w:ind w:left="4622" w:hanging="360"/>
      </w:pPr>
      <w:rPr>
        <w:rFonts w:ascii="Wingdings" w:hAnsi="Wingdings" w:hint="default"/>
      </w:rPr>
    </w:lvl>
    <w:lvl w:ilvl="6" w:tplc="40090001" w:tentative="1">
      <w:start w:val="1"/>
      <w:numFmt w:val="bullet"/>
      <w:lvlText w:val=""/>
      <w:lvlJc w:val="left"/>
      <w:pPr>
        <w:ind w:left="5342" w:hanging="360"/>
      </w:pPr>
      <w:rPr>
        <w:rFonts w:ascii="Symbol" w:hAnsi="Symbol" w:hint="default"/>
      </w:rPr>
    </w:lvl>
    <w:lvl w:ilvl="7" w:tplc="40090003" w:tentative="1">
      <w:start w:val="1"/>
      <w:numFmt w:val="bullet"/>
      <w:lvlText w:val="o"/>
      <w:lvlJc w:val="left"/>
      <w:pPr>
        <w:ind w:left="6062" w:hanging="360"/>
      </w:pPr>
      <w:rPr>
        <w:rFonts w:ascii="Courier New" w:hAnsi="Courier New" w:cs="Courier New" w:hint="default"/>
      </w:rPr>
    </w:lvl>
    <w:lvl w:ilvl="8" w:tplc="40090005" w:tentative="1">
      <w:start w:val="1"/>
      <w:numFmt w:val="bullet"/>
      <w:lvlText w:val=""/>
      <w:lvlJc w:val="left"/>
      <w:pPr>
        <w:ind w:left="6782" w:hanging="360"/>
      </w:pPr>
      <w:rPr>
        <w:rFonts w:ascii="Wingdings" w:hAnsi="Wingdings" w:hint="default"/>
      </w:rPr>
    </w:lvl>
  </w:abstractNum>
  <w:abstractNum w:abstractNumId="24" w15:restartNumberingAfterBreak="0">
    <w:nsid w:val="516C622A"/>
    <w:multiLevelType w:val="hybridMultilevel"/>
    <w:tmpl w:val="5CA21C26"/>
    <w:lvl w:ilvl="0" w:tplc="225A56DE">
      <w:numFmt w:val="bullet"/>
      <w:lvlText w:val="•"/>
      <w:lvlJc w:val="left"/>
      <w:pPr>
        <w:ind w:left="497" w:hanging="196"/>
      </w:pPr>
      <w:rPr>
        <w:rFonts w:ascii="LM Roman 10" w:eastAsia="LM Roman 10" w:hAnsi="LM Roman 10" w:cs="LM Roman 10" w:hint="default"/>
        <w:b w:val="0"/>
        <w:bCs w:val="0"/>
        <w:i w:val="0"/>
        <w:iCs w:val="0"/>
        <w:spacing w:val="0"/>
        <w:w w:val="64"/>
        <w:sz w:val="15"/>
        <w:szCs w:val="15"/>
        <w:lang w:val="en-US" w:eastAsia="en-US" w:bidi="ar-SA"/>
      </w:rPr>
    </w:lvl>
    <w:lvl w:ilvl="1" w:tplc="F8825A78">
      <w:numFmt w:val="bullet"/>
      <w:lvlText w:val="•"/>
      <w:lvlJc w:val="left"/>
      <w:pPr>
        <w:ind w:left="956" w:hanging="196"/>
      </w:pPr>
      <w:rPr>
        <w:rFonts w:hint="default"/>
        <w:lang w:val="en-US" w:eastAsia="en-US" w:bidi="ar-SA"/>
      </w:rPr>
    </w:lvl>
    <w:lvl w:ilvl="2" w:tplc="0A0E3134">
      <w:numFmt w:val="bullet"/>
      <w:lvlText w:val="•"/>
      <w:lvlJc w:val="left"/>
      <w:pPr>
        <w:ind w:left="1412" w:hanging="196"/>
      </w:pPr>
      <w:rPr>
        <w:rFonts w:hint="default"/>
        <w:lang w:val="en-US" w:eastAsia="en-US" w:bidi="ar-SA"/>
      </w:rPr>
    </w:lvl>
    <w:lvl w:ilvl="3" w:tplc="1D742C58">
      <w:numFmt w:val="bullet"/>
      <w:lvlText w:val="•"/>
      <w:lvlJc w:val="left"/>
      <w:pPr>
        <w:ind w:left="1868" w:hanging="196"/>
      </w:pPr>
      <w:rPr>
        <w:rFonts w:hint="default"/>
        <w:lang w:val="en-US" w:eastAsia="en-US" w:bidi="ar-SA"/>
      </w:rPr>
    </w:lvl>
    <w:lvl w:ilvl="4" w:tplc="898E8C5A">
      <w:numFmt w:val="bullet"/>
      <w:lvlText w:val="•"/>
      <w:lvlJc w:val="left"/>
      <w:pPr>
        <w:ind w:left="2324" w:hanging="196"/>
      </w:pPr>
      <w:rPr>
        <w:rFonts w:hint="default"/>
        <w:lang w:val="en-US" w:eastAsia="en-US" w:bidi="ar-SA"/>
      </w:rPr>
    </w:lvl>
    <w:lvl w:ilvl="5" w:tplc="CA4687D6">
      <w:numFmt w:val="bullet"/>
      <w:lvlText w:val="•"/>
      <w:lvlJc w:val="left"/>
      <w:pPr>
        <w:ind w:left="2780" w:hanging="196"/>
      </w:pPr>
      <w:rPr>
        <w:rFonts w:hint="default"/>
        <w:lang w:val="en-US" w:eastAsia="en-US" w:bidi="ar-SA"/>
      </w:rPr>
    </w:lvl>
    <w:lvl w:ilvl="6" w:tplc="8F6205DA">
      <w:numFmt w:val="bullet"/>
      <w:lvlText w:val="•"/>
      <w:lvlJc w:val="left"/>
      <w:pPr>
        <w:ind w:left="3237" w:hanging="196"/>
      </w:pPr>
      <w:rPr>
        <w:rFonts w:hint="default"/>
        <w:lang w:val="en-US" w:eastAsia="en-US" w:bidi="ar-SA"/>
      </w:rPr>
    </w:lvl>
    <w:lvl w:ilvl="7" w:tplc="CDDE6DC6">
      <w:numFmt w:val="bullet"/>
      <w:lvlText w:val="•"/>
      <w:lvlJc w:val="left"/>
      <w:pPr>
        <w:ind w:left="3693" w:hanging="196"/>
      </w:pPr>
      <w:rPr>
        <w:rFonts w:hint="default"/>
        <w:lang w:val="en-US" w:eastAsia="en-US" w:bidi="ar-SA"/>
      </w:rPr>
    </w:lvl>
    <w:lvl w:ilvl="8" w:tplc="CDE8DE34">
      <w:numFmt w:val="bullet"/>
      <w:lvlText w:val="•"/>
      <w:lvlJc w:val="left"/>
      <w:pPr>
        <w:ind w:left="4149" w:hanging="196"/>
      </w:pPr>
      <w:rPr>
        <w:rFonts w:hint="default"/>
        <w:lang w:val="en-US" w:eastAsia="en-US" w:bidi="ar-SA"/>
      </w:rPr>
    </w:lvl>
  </w:abstractNum>
  <w:abstractNum w:abstractNumId="25" w15:restartNumberingAfterBreak="0">
    <w:nsid w:val="5FAA370F"/>
    <w:multiLevelType w:val="hybridMultilevel"/>
    <w:tmpl w:val="0DA00A58"/>
    <w:lvl w:ilvl="0" w:tplc="1B1412E0">
      <w:start w:val="1"/>
      <w:numFmt w:val="upperLetter"/>
      <w:lvlText w:val="%1."/>
      <w:lvlJc w:val="left"/>
      <w:pPr>
        <w:ind w:left="373" w:hanging="251"/>
      </w:pPr>
      <w:rPr>
        <w:rFonts w:ascii="Verdana" w:eastAsia="Verdana" w:hAnsi="Verdana" w:cs="Verdana" w:hint="default"/>
        <w:b w:val="0"/>
        <w:bCs w:val="0"/>
        <w:i/>
        <w:iCs/>
        <w:color w:val="58595B"/>
        <w:spacing w:val="0"/>
        <w:w w:val="85"/>
        <w:sz w:val="18"/>
        <w:szCs w:val="18"/>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201053E"/>
    <w:multiLevelType w:val="hybridMultilevel"/>
    <w:tmpl w:val="7B90B924"/>
    <w:lvl w:ilvl="0" w:tplc="4009000B">
      <w:start w:val="1"/>
      <w:numFmt w:val="bullet"/>
      <w:lvlText w:val=""/>
      <w:lvlJc w:val="left"/>
      <w:pPr>
        <w:ind w:left="823" w:hanging="360"/>
      </w:pPr>
      <w:rPr>
        <w:rFonts w:ascii="Wingdings" w:hAnsi="Wingdings" w:hint="default"/>
      </w:rPr>
    </w:lvl>
    <w:lvl w:ilvl="1" w:tplc="40090003" w:tentative="1">
      <w:start w:val="1"/>
      <w:numFmt w:val="bullet"/>
      <w:lvlText w:val="o"/>
      <w:lvlJc w:val="left"/>
      <w:pPr>
        <w:ind w:left="1543" w:hanging="360"/>
      </w:pPr>
      <w:rPr>
        <w:rFonts w:ascii="Courier New" w:hAnsi="Courier New" w:cs="Courier New" w:hint="default"/>
      </w:rPr>
    </w:lvl>
    <w:lvl w:ilvl="2" w:tplc="40090005" w:tentative="1">
      <w:start w:val="1"/>
      <w:numFmt w:val="bullet"/>
      <w:lvlText w:val=""/>
      <w:lvlJc w:val="left"/>
      <w:pPr>
        <w:ind w:left="2263" w:hanging="360"/>
      </w:pPr>
      <w:rPr>
        <w:rFonts w:ascii="Wingdings" w:hAnsi="Wingdings" w:hint="default"/>
      </w:rPr>
    </w:lvl>
    <w:lvl w:ilvl="3" w:tplc="40090001" w:tentative="1">
      <w:start w:val="1"/>
      <w:numFmt w:val="bullet"/>
      <w:lvlText w:val=""/>
      <w:lvlJc w:val="left"/>
      <w:pPr>
        <w:ind w:left="2983" w:hanging="360"/>
      </w:pPr>
      <w:rPr>
        <w:rFonts w:ascii="Symbol" w:hAnsi="Symbol" w:hint="default"/>
      </w:rPr>
    </w:lvl>
    <w:lvl w:ilvl="4" w:tplc="40090003" w:tentative="1">
      <w:start w:val="1"/>
      <w:numFmt w:val="bullet"/>
      <w:lvlText w:val="o"/>
      <w:lvlJc w:val="left"/>
      <w:pPr>
        <w:ind w:left="3703" w:hanging="360"/>
      </w:pPr>
      <w:rPr>
        <w:rFonts w:ascii="Courier New" w:hAnsi="Courier New" w:cs="Courier New" w:hint="default"/>
      </w:rPr>
    </w:lvl>
    <w:lvl w:ilvl="5" w:tplc="40090005" w:tentative="1">
      <w:start w:val="1"/>
      <w:numFmt w:val="bullet"/>
      <w:lvlText w:val=""/>
      <w:lvlJc w:val="left"/>
      <w:pPr>
        <w:ind w:left="4423" w:hanging="360"/>
      </w:pPr>
      <w:rPr>
        <w:rFonts w:ascii="Wingdings" w:hAnsi="Wingdings" w:hint="default"/>
      </w:rPr>
    </w:lvl>
    <w:lvl w:ilvl="6" w:tplc="40090001" w:tentative="1">
      <w:start w:val="1"/>
      <w:numFmt w:val="bullet"/>
      <w:lvlText w:val=""/>
      <w:lvlJc w:val="left"/>
      <w:pPr>
        <w:ind w:left="5143" w:hanging="360"/>
      </w:pPr>
      <w:rPr>
        <w:rFonts w:ascii="Symbol" w:hAnsi="Symbol" w:hint="default"/>
      </w:rPr>
    </w:lvl>
    <w:lvl w:ilvl="7" w:tplc="40090003" w:tentative="1">
      <w:start w:val="1"/>
      <w:numFmt w:val="bullet"/>
      <w:lvlText w:val="o"/>
      <w:lvlJc w:val="left"/>
      <w:pPr>
        <w:ind w:left="5863" w:hanging="360"/>
      </w:pPr>
      <w:rPr>
        <w:rFonts w:ascii="Courier New" w:hAnsi="Courier New" w:cs="Courier New" w:hint="default"/>
      </w:rPr>
    </w:lvl>
    <w:lvl w:ilvl="8" w:tplc="40090005" w:tentative="1">
      <w:start w:val="1"/>
      <w:numFmt w:val="bullet"/>
      <w:lvlText w:val=""/>
      <w:lvlJc w:val="left"/>
      <w:pPr>
        <w:ind w:left="6583" w:hanging="360"/>
      </w:pPr>
      <w:rPr>
        <w:rFonts w:ascii="Wingdings" w:hAnsi="Wingdings" w:hint="default"/>
      </w:rPr>
    </w:lvl>
  </w:abstractNum>
  <w:abstractNum w:abstractNumId="27" w15:restartNumberingAfterBreak="0">
    <w:nsid w:val="65CE6889"/>
    <w:multiLevelType w:val="hybridMultilevel"/>
    <w:tmpl w:val="554EEA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6046FE4"/>
    <w:multiLevelType w:val="hybridMultilevel"/>
    <w:tmpl w:val="12B89DF2"/>
    <w:lvl w:ilvl="0" w:tplc="E4CAC146">
      <w:start w:val="1"/>
      <w:numFmt w:val="upperRoman"/>
      <w:lvlText w:val="%1."/>
      <w:lvlJc w:val="left"/>
      <w:pPr>
        <w:ind w:left="321" w:hanging="198"/>
        <w:jc w:val="right"/>
      </w:pPr>
      <w:rPr>
        <w:rFonts w:ascii="Arial" w:eastAsia="Arial" w:hAnsi="Arial" w:cs="Arial" w:hint="default"/>
        <w:b/>
        <w:bCs/>
        <w:i w:val="0"/>
        <w:iCs w:val="0"/>
        <w:color w:val="0073AE"/>
        <w:spacing w:val="0"/>
        <w:w w:val="108"/>
        <w:sz w:val="18"/>
        <w:szCs w:val="18"/>
        <w:lang w:val="en-US" w:eastAsia="en-US" w:bidi="ar-SA"/>
      </w:rPr>
    </w:lvl>
    <w:lvl w:ilvl="1" w:tplc="1B1412E0">
      <w:start w:val="1"/>
      <w:numFmt w:val="upperLetter"/>
      <w:lvlText w:val="%2."/>
      <w:lvlJc w:val="left"/>
      <w:pPr>
        <w:ind w:left="373" w:hanging="251"/>
      </w:pPr>
      <w:rPr>
        <w:rFonts w:ascii="Verdana" w:eastAsia="Verdana" w:hAnsi="Verdana" w:cs="Verdana" w:hint="default"/>
        <w:b w:val="0"/>
        <w:bCs w:val="0"/>
        <w:i/>
        <w:iCs/>
        <w:color w:val="58595B"/>
        <w:spacing w:val="0"/>
        <w:w w:val="85"/>
        <w:sz w:val="18"/>
        <w:szCs w:val="18"/>
        <w:lang w:val="en-US" w:eastAsia="en-US" w:bidi="ar-SA"/>
      </w:rPr>
    </w:lvl>
    <w:lvl w:ilvl="2" w:tplc="6B7E4200">
      <w:numFmt w:val="bullet"/>
      <w:lvlText w:val="•"/>
      <w:lvlJc w:val="left"/>
      <w:pPr>
        <w:ind w:left="497" w:hanging="196"/>
      </w:pPr>
      <w:rPr>
        <w:rFonts w:ascii="LM Roman 10" w:eastAsia="LM Roman 10" w:hAnsi="LM Roman 10" w:cs="LM Roman 10" w:hint="default"/>
        <w:b w:val="0"/>
        <w:bCs w:val="0"/>
        <w:i w:val="0"/>
        <w:iCs w:val="0"/>
        <w:spacing w:val="0"/>
        <w:w w:val="64"/>
        <w:sz w:val="15"/>
        <w:szCs w:val="15"/>
        <w:lang w:val="en-US" w:eastAsia="en-US" w:bidi="ar-SA"/>
      </w:rPr>
    </w:lvl>
    <w:lvl w:ilvl="3" w:tplc="5EC66938">
      <w:numFmt w:val="bullet"/>
      <w:lvlText w:val="•"/>
      <w:lvlJc w:val="left"/>
      <w:pPr>
        <w:ind w:left="406" w:hanging="196"/>
      </w:pPr>
      <w:rPr>
        <w:rFonts w:hint="default"/>
        <w:lang w:val="en-US" w:eastAsia="en-US" w:bidi="ar-SA"/>
      </w:rPr>
    </w:lvl>
    <w:lvl w:ilvl="4" w:tplc="25849A02">
      <w:numFmt w:val="bullet"/>
      <w:lvlText w:val="•"/>
      <w:lvlJc w:val="left"/>
      <w:pPr>
        <w:ind w:left="312" w:hanging="196"/>
      </w:pPr>
      <w:rPr>
        <w:rFonts w:hint="default"/>
        <w:lang w:val="en-US" w:eastAsia="en-US" w:bidi="ar-SA"/>
      </w:rPr>
    </w:lvl>
    <w:lvl w:ilvl="5" w:tplc="D6145566">
      <w:numFmt w:val="bullet"/>
      <w:lvlText w:val="•"/>
      <w:lvlJc w:val="left"/>
      <w:pPr>
        <w:ind w:left="218" w:hanging="196"/>
      </w:pPr>
      <w:rPr>
        <w:rFonts w:hint="default"/>
        <w:lang w:val="en-US" w:eastAsia="en-US" w:bidi="ar-SA"/>
      </w:rPr>
    </w:lvl>
    <w:lvl w:ilvl="6" w:tplc="973AF8A8">
      <w:numFmt w:val="bullet"/>
      <w:lvlText w:val="•"/>
      <w:lvlJc w:val="left"/>
      <w:pPr>
        <w:ind w:left="124" w:hanging="196"/>
      </w:pPr>
      <w:rPr>
        <w:rFonts w:hint="default"/>
        <w:lang w:val="en-US" w:eastAsia="en-US" w:bidi="ar-SA"/>
      </w:rPr>
    </w:lvl>
    <w:lvl w:ilvl="7" w:tplc="08C27A44">
      <w:numFmt w:val="bullet"/>
      <w:lvlText w:val="•"/>
      <w:lvlJc w:val="left"/>
      <w:pPr>
        <w:ind w:left="30" w:hanging="196"/>
      </w:pPr>
      <w:rPr>
        <w:rFonts w:hint="default"/>
        <w:lang w:val="en-US" w:eastAsia="en-US" w:bidi="ar-SA"/>
      </w:rPr>
    </w:lvl>
    <w:lvl w:ilvl="8" w:tplc="FAF421D4">
      <w:numFmt w:val="bullet"/>
      <w:lvlText w:val="•"/>
      <w:lvlJc w:val="left"/>
      <w:pPr>
        <w:ind w:left="-64" w:hanging="196"/>
      </w:pPr>
      <w:rPr>
        <w:rFonts w:hint="default"/>
        <w:lang w:val="en-US" w:eastAsia="en-US" w:bidi="ar-SA"/>
      </w:rPr>
    </w:lvl>
  </w:abstractNum>
  <w:abstractNum w:abstractNumId="29" w15:restartNumberingAfterBreak="0">
    <w:nsid w:val="6623141A"/>
    <w:multiLevelType w:val="hybridMultilevel"/>
    <w:tmpl w:val="9A7AA890"/>
    <w:lvl w:ilvl="0" w:tplc="39E2EBEC">
      <w:start w:val="1"/>
      <w:numFmt w:val="decimal"/>
      <w:lvlText w:val="[%1]"/>
      <w:lvlJc w:val="left"/>
      <w:pPr>
        <w:ind w:left="455" w:hanging="277"/>
        <w:jc w:val="right"/>
      </w:pPr>
      <w:rPr>
        <w:rFonts w:ascii="Times New Roman" w:eastAsia="Times New Roman" w:hAnsi="Times New Roman" w:cs="Times New Roman" w:hint="default"/>
        <w:b w:val="0"/>
        <w:bCs w:val="0"/>
        <w:i w:val="0"/>
        <w:iCs w:val="0"/>
        <w:spacing w:val="0"/>
        <w:w w:val="101"/>
        <w:sz w:val="24"/>
        <w:szCs w:val="24"/>
        <w:lang w:val="en-US" w:eastAsia="en-US" w:bidi="ar-SA"/>
      </w:rPr>
    </w:lvl>
    <w:lvl w:ilvl="1" w:tplc="39A61E20">
      <w:numFmt w:val="bullet"/>
      <w:lvlText w:val="•"/>
      <w:lvlJc w:val="left"/>
      <w:pPr>
        <w:ind w:left="910" w:hanging="277"/>
      </w:pPr>
      <w:rPr>
        <w:rFonts w:hint="default"/>
        <w:lang w:val="en-US" w:eastAsia="en-US" w:bidi="ar-SA"/>
      </w:rPr>
    </w:lvl>
    <w:lvl w:ilvl="2" w:tplc="1960FD2E">
      <w:numFmt w:val="bullet"/>
      <w:lvlText w:val="•"/>
      <w:lvlJc w:val="left"/>
      <w:pPr>
        <w:ind w:left="1361" w:hanging="277"/>
      </w:pPr>
      <w:rPr>
        <w:rFonts w:hint="default"/>
        <w:lang w:val="en-US" w:eastAsia="en-US" w:bidi="ar-SA"/>
      </w:rPr>
    </w:lvl>
    <w:lvl w:ilvl="3" w:tplc="80EC4FE6">
      <w:numFmt w:val="bullet"/>
      <w:lvlText w:val="•"/>
      <w:lvlJc w:val="left"/>
      <w:pPr>
        <w:ind w:left="1812" w:hanging="277"/>
      </w:pPr>
      <w:rPr>
        <w:rFonts w:hint="default"/>
        <w:lang w:val="en-US" w:eastAsia="en-US" w:bidi="ar-SA"/>
      </w:rPr>
    </w:lvl>
    <w:lvl w:ilvl="4" w:tplc="811A5324">
      <w:numFmt w:val="bullet"/>
      <w:lvlText w:val="•"/>
      <w:lvlJc w:val="left"/>
      <w:pPr>
        <w:ind w:left="2263" w:hanging="277"/>
      </w:pPr>
      <w:rPr>
        <w:rFonts w:hint="default"/>
        <w:lang w:val="en-US" w:eastAsia="en-US" w:bidi="ar-SA"/>
      </w:rPr>
    </w:lvl>
    <w:lvl w:ilvl="5" w:tplc="068EF342">
      <w:numFmt w:val="bullet"/>
      <w:lvlText w:val="•"/>
      <w:lvlJc w:val="left"/>
      <w:pPr>
        <w:ind w:left="2713" w:hanging="277"/>
      </w:pPr>
      <w:rPr>
        <w:rFonts w:hint="default"/>
        <w:lang w:val="en-US" w:eastAsia="en-US" w:bidi="ar-SA"/>
      </w:rPr>
    </w:lvl>
    <w:lvl w:ilvl="6" w:tplc="BE6CB1E8">
      <w:numFmt w:val="bullet"/>
      <w:lvlText w:val="•"/>
      <w:lvlJc w:val="left"/>
      <w:pPr>
        <w:ind w:left="3164" w:hanging="277"/>
      </w:pPr>
      <w:rPr>
        <w:rFonts w:hint="default"/>
        <w:lang w:val="en-US" w:eastAsia="en-US" w:bidi="ar-SA"/>
      </w:rPr>
    </w:lvl>
    <w:lvl w:ilvl="7" w:tplc="84A2AFCC">
      <w:numFmt w:val="bullet"/>
      <w:lvlText w:val="•"/>
      <w:lvlJc w:val="left"/>
      <w:pPr>
        <w:ind w:left="3615" w:hanging="277"/>
      </w:pPr>
      <w:rPr>
        <w:rFonts w:hint="default"/>
        <w:lang w:val="en-US" w:eastAsia="en-US" w:bidi="ar-SA"/>
      </w:rPr>
    </w:lvl>
    <w:lvl w:ilvl="8" w:tplc="CFE060AA">
      <w:numFmt w:val="bullet"/>
      <w:lvlText w:val="•"/>
      <w:lvlJc w:val="left"/>
      <w:pPr>
        <w:ind w:left="4066" w:hanging="277"/>
      </w:pPr>
      <w:rPr>
        <w:rFonts w:hint="default"/>
        <w:lang w:val="en-US" w:eastAsia="en-US" w:bidi="ar-SA"/>
      </w:rPr>
    </w:lvl>
  </w:abstractNum>
  <w:abstractNum w:abstractNumId="30" w15:restartNumberingAfterBreak="0">
    <w:nsid w:val="6A7D0053"/>
    <w:multiLevelType w:val="hybridMultilevel"/>
    <w:tmpl w:val="41A82EC0"/>
    <w:lvl w:ilvl="0" w:tplc="F1725CCC">
      <w:start w:val="1"/>
      <w:numFmt w:val="decimal"/>
      <w:lvlText w:val="%1)"/>
      <w:lvlJc w:val="left"/>
      <w:pPr>
        <w:ind w:left="588" w:hanging="28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8D36EB14">
      <w:numFmt w:val="bullet"/>
      <w:lvlText w:val="•"/>
      <w:lvlJc w:val="left"/>
      <w:pPr>
        <w:ind w:left="1018" w:hanging="286"/>
      </w:pPr>
      <w:rPr>
        <w:rFonts w:hint="default"/>
        <w:lang w:val="en-US" w:eastAsia="en-US" w:bidi="ar-SA"/>
      </w:rPr>
    </w:lvl>
    <w:lvl w:ilvl="2" w:tplc="0C8C985A">
      <w:numFmt w:val="bullet"/>
      <w:lvlText w:val="•"/>
      <w:lvlJc w:val="left"/>
      <w:pPr>
        <w:ind w:left="1457" w:hanging="286"/>
      </w:pPr>
      <w:rPr>
        <w:rFonts w:hint="default"/>
        <w:lang w:val="en-US" w:eastAsia="en-US" w:bidi="ar-SA"/>
      </w:rPr>
    </w:lvl>
    <w:lvl w:ilvl="3" w:tplc="2D9C1E78">
      <w:numFmt w:val="bullet"/>
      <w:lvlText w:val="•"/>
      <w:lvlJc w:val="left"/>
      <w:pPr>
        <w:ind w:left="1896" w:hanging="286"/>
      </w:pPr>
      <w:rPr>
        <w:rFonts w:hint="default"/>
        <w:lang w:val="en-US" w:eastAsia="en-US" w:bidi="ar-SA"/>
      </w:rPr>
    </w:lvl>
    <w:lvl w:ilvl="4" w:tplc="3C2CAEAA">
      <w:numFmt w:val="bullet"/>
      <w:lvlText w:val="•"/>
      <w:lvlJc w:val="left"/>
      <w:pPr>
        <w:ind w:left="2335" w:hanging="286"/>
      </w:pPr>
      <w:rPr>
        <w:rFonts w:hint="default"/>
        <w:lang w:val="en-US" w:eastAsia="en-US" w:bidi="ar-SA"/>
      </w:rPr>
    </w:lvl>
    <w:lvl w:ilvl="5" w:tplc="2748479A">
      <w:numFmt w:val="bullet"/>
      <w:lvlText w:val="•"/>
      <w:lvlJc w:val="left"/>
      <w:pPr>
        <w:ind w:left="2773" w:hanging="286"/>
      </w:pPr>
      <w:rPr>
        <w:rFonts w:hint="default"/>
        <w:lang w:val="en-US" w:eastAsia="en-US" w:bidi="ar-SA"/>
      </w:rPr>
    </w:lvl>
    <w:lvl w:ilvl="6" w:tplc="44421256">
      <w:numFmt w:val="bullet"/>
      <w:lvlText w:val="•"/>
      <w:lvlJc w:val="left"/>
      <w:pPr>
        <w:ind w:left="3212" w:hanging="286"/>
      </w:pPr>
      <w:rPr>
        <w:rFonts w:hint="default"/>
        <w:lang w:val="en-US" w:eastAsia="en-US" w:bidi="ar-SA"/>
      </w:rPr>
    </w:lvl>
    <w:lvl w:ilvl="7" w:tplc="DDD83F70">
      <w:numFmt w:val="bullet"/>
      <w:lvlText w:val="•"/>
      <w:lvlJc w:val="left"/>
      <w:pPr>
        <w:ind w:left="3651" w:hanging="286"/>
      </w:pPr>
      <w:rPr>
        <w:rFonts w:hint="default"/>
        <w:lang w:val="en-US" w:eastAsia="en-US" w:bidi="ar-SA"/>
      </w:rPr>
    </w:lvl>
    <w:lvl w:ilvl="8" w:tplc="1DE2C118">
      <w:numFmt w:val="bullet"/>
      <w:lvlText w:val="•"/>
      <w:lvlJc w:val="left"/>
      <w:pPr>
        <w:ind w:left="4090" w:hanging="286"/>
      </w:pPr>
      <w:rPr>
        <w:rFonts w:hint="default"/>
        <w:lang w:val="en-US" w:eastAsia="en-US" w:bidi="ar-SA"/>
      </w:rPr>
    </w:lvl>
  </w:abstractNum>
  <w:abstractNum w:abstractNumId="31" w15:restartNumberingAfterBreak="0">
    <w:nsid w:val="6CA838B6"/>
    <w:multiLevelType w:val="hybridMultilevel"/>
    <w:tmpl w:val="DA546362"/>
    <w:lvl w:ilvl="0" w:tplc="39A61E20">
      <w:numFmt w:val="bullet"/>
      <w:lvlText w:val="•"/>
      <w:lvlJc w:val="left"/>
      <w:pPr>
        <w:ind w:left="720" w:hanging="360"/>
      </w:pPr>
      <w:rPr>
        <w:rFonts w:hint="default"/>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CA1364"/>
    <w:multiLevelType w:val="hybridMultilevel"/>
    <w:tmpl w:val="24FC4CB0"/>
    <w:lvl w:ilvl="0" w:tplc="40090009">
      <w:start w:val="1"/>
      <w:numFmt w:val="bullet"/>
      <w:lvlText w:val=""/>
      <w:lvlJc w:val="left"/>
      <w:pPr>
        <w:ind w:left="763" w:hanging="196"/>
      </w:pPr>
      <w:rPr>
        <w:rFonts w:ascii="Wingdings" w:hAnsi="Wingdings" w:hint="default"/>
        <w:b w:val="0"/>
        <w:bCs w:val="0"/>
        <w:i w:val="0"/>
        <w:iCs w:val="0"/>
        <w:spacing w:val="0"/>
        <w:w w:val="64"/>
        <w:sz w:val="15"/>
        <w:szCs w:val="15"/>
        <w:lang w:val="en-US" w:eastAsia="en-US" w:bidi="ar-SA"/>
      </w:rPr>
    </w:lvl>
    <w:lvl w:ilvl="1" w:tplc="EA3E10DE">
      <w:numFmt w:val="bullet"/>
      <w:lvlText w:val="•"/>
      <w:lvlJc w:val="left"/>
      <w:pPr>
        <w:ind w:left="1212" w:hanging="196"/>
      </w:pPr>
      <w:rPr>
        <w:rFonts w:hint="default"/>
        <w:lang w:val="en-US" w:eastAsia="en-US" w:bidi="ar-SA"/>
      </w:rPr>
    </w:lvl>
    <w:lvl w:ilvl="2" w:tplc="5958FB5C">
      <w:numFmt w:val="bullet"/>
      <w:lvlText w:val="•"/>
      <w:lvlJc w:val="left"/>
      <w:pPr>
        <w:ind w:left="1659" w:hanging="196"/>
      </w:pPr>
      <w:rPr>
        <w:rFonts w:hint="default"/>
        <w:lang w:val="en-US" w:eastAsia="en-US" w:bidi="ar-SA"/>
      </w:rPr>
    </w:lvl>
    <w:lvl w:ilvl="3" w:tplc="8EFA9780">
      <w:numFmt w:val="bullet"/>
      <w:lvlText w:val="•"/>
      <w:lvlJc w:val="left"/>
      <w:pPr>
        <w:ind w:left="2106" w:hanging="196"/>
      </w:pPr>
      <w:rPr>
        <w:rFonts w:hint="default"/>
        <w:lang w:val="en-US" w:eastAsia="en-US" w:bidi="ar-SA"/>
      </w:rPr>
    </w:lvl>
    <w:lvl w:ilvl="4" w:tplc="B838ADD6">
      <w:numFmt w:val="bullet"/>
      <w:lvlText w:val="•"/>
      <w:lvlJc w:val="left"/>
      <w:pPr>
        <w:ind w:left="2553" w:hanging="196"/>
      </w:pPr>
      <w:rPr>
        <w:rFonts w:hint="default"/>
        <w:lang w:val="en-US" w:eastAsia="en-US" w:bidi="ar-SA"/>
      </w:rPr>
    </w:lvl>
    <w:lvl w:ilvl="5" w:tplc="5B286CA6">
      <w:numFmt w:val="bullet"/>
      <w:lvlText w:val="•"/>
      <w:lvlJc w:val="left"/>
      <w:pPr>
        <w:ind w:left="2999" w:hanging="196"/>
      </w:pPr>
      <w:rPr>
        <w:rFonts w:hint="default"/>
        <w:lang w:val="en-US" w:eastAsia="en-US" w:bidi="ar-SA"/>
      </w:rPr>
    </w:lvl>
    <w:lvl w:ilvl="6" w:tplc="8AE02C00">
      <w:numFmt w:val="bullet"/>
      <w:lvlText w:val="•"/>
      <w:lvlJc w:val="left"/>
      <w:pPr>
        <w:ind w:left="3446" w:hanging="196"/>
      </w:pPr>
      <w:rPr>
        <w:rFonts w:hint="default"/>
        <w:lang w:val="en-US" w:eastAsia="en-US" w:bidi="ar-SA"/>
      </w:rPr>
    </w:lvl>
    <w:lvl w:ilvl="7" w:tplc="4510003E">
      <w:numFmt w:val="bullet"/>
      <w:lvlText w:val="•"/>
      <w:lvlJc w:val="left"/>
      <w:pPr>
        <w:ind w:left="3893" w:hanging="196"/>
      </w:pPr>
      <w:rPr>
        <w:rFonts w:hint="default"/>
        <w:lang w:val="en-US" w:eastAsia="en-US" w:bidi="ar-SA"/>
      </w:rPr>
    </w:lvl>
    <w:lvl w:ilvl="8" w:tplc="8A08F91A">
      <w:numFmt w:val="bullet"/>
      <w:lvlText w:val="•"/>
      <w:lvlJc w:val="left"/>
      <w:pPr>
        <w:ind w:left="4340" w:hanging="196"/>
      </w:pPr>
      <w:rPr>
        <w:rFonts w:hint="default"/>
        <w:lang w:val="en-US" w:eastAsia="en-US" w:bidi="ar-SA"/>
      </w:rPr>
    </w:lvl>
  </w:abstractNum>
  <w:abstractNum w:abstractNumId="33" w15:restartNumberingAfterBreak="0">
    <w:nsid w:val="7DD10A2D"/>
    <w:multiLevelType w:val="hybridMultilevel"/>
    <w:tmpl w:val="0BAE8E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5"/>
  </w:num>
  <w:num w:numId="4">
    <w:abstractNumId w:val="25"/>
  </w:num>
  <w:num w:numId="5">
    <w:abstractNumId w:val="17"/>
  </w:num>
  <w:num w:numId="6">
    <w:abstractNumId w:val="24"/>
  </w:num>
  <w:num w:numId="7">
    <w:abstractNumId w:val="28"/>
  </w:num>
  <w:num w:numId="8">
    <w:abstractNumId w:val="30"/>
  </w:num>
  <w:num w:numId="9">
    <w:abstractNumId w:val="29"/>
  </w:num>
  <w:num w:numId="10">
    <w:abstractNumId w:val="6"/>
  </w:num>
  <w:num w:numId="11">
    <w:abstractNumId w:val="16"/>
  </w:num>
  <w:num w:numId="12">
    <w:abstractNumId w:val="2"/>
  </w:num>
  <w:num w:numId="13">
    <w:abstractNumId w:val="22"/>
  </w:num>
  <w:num w:numId="14">
    <w:abstractNumId w:val="32"/>
  </w:num>
  <w:num w:numId="15">
    <w:abstractNumId w:val="26"/>
  </w:num>
  <w:num w:numId="16">
    <w:abstractNumId w:val="3"/>
  </w:num>
  <w:num w:numId="17">
    <w:abstractNumId w:val="27"/>
  </w:num>
  <w:num w:numId="18">
    <w:abstractNumId w:val="1"/>
  </w:num>
  <w:num w:numId="19">
    <w:abstractNumId w:val="8"/>
  </w:num>
  <w:num w:numId="20">
    <w:abstractNumId w:val="9"/>
  </w:num>
  <w:num w:numId="21">
    <w:abstractNumId w:val="21"/>
  </w:num>
  <w:num w:numId="22">
    <w:abstractNumId w:val="33"/>
  </w:num>
  <w:num w:numId="23">
    <w:abstractNumId w:val="10"/>
  </w:num>
  <w:num w:numId="24">
    <w:abstractNumId w:val="7"/>
  </w:num>
  <w:num w:numId="25">
    <w:abstractNumId w:val="20"/>
  </w:num>
  <w:num w:numId="26">
    <w:abstractNumId w:val="15"/>
  </w:num>
  <w:num w:numId="27">
    <w:abstractNumId w:val="18"/>
  </w:num>
  <w:num w:numId="28">
    <w:abstractNumId w:val="11"/>
  </w:num>
  <w:num w:numId="29">
    <w:abstractNumId w:val="13"/>
  </w:num>
  <w:num w:numId="30">
    <w:abstractNumId w:val="23"/>
  </w:num>
  <w:num w:numId="31">
    <w:abstractNumId w:val="4"/>
  </w:num>
  <w:num w:numId="32">
    <w:abstractNumId w:val="31"/>
  </w:num>
  <w:num w:numId="33">
    <w:abstractNumId w:val="19"/>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311"/>
    <w:rsid w:val="00010117"/>
    <w:rsid w:val="000157EE"/>
    <w:rsid w:val="00017E93"/>
    <w:rsid w:val="000504CA"/>
    <w:rsid w:val="00057252"/>
    <w:rsid w:val="000D7856"/>
    <w:rsid w:val="000F09C0"/>
    <w:rsid w:val="001135F9"/>
    <w:rsid w:val="001210E3"/>
    <w:rsid w:val="001251F5"/>
    <w:rsid w:val="00145F65"/>
    <w:rsid w:val="00194923"/>
    <w:rsid w:val="001A350B"/>
    <w:rsid w:val="001A6DB9"/>
    <w:rsid w:val="001D1428"/>
    <w:rsid w:val="0020494F"/>
    <w:rsid w:val="002802D8"/>
    <w:rsid w:val="0028666F"/>
    <w:rsid w:val="002B5E81"/>
    <w:rsid w:val="002D2762"/>
    <w:rsid w:val="00303089"/>
    <w:rsid w:val="00313337"/>
    <w:rsid w:val="003619AC"/>
    <w:rsid w:val="00364008"/>
    <w:rsid w:val="003941FF"/>
    <w:rsid w:val="003D693D"/>
    <w:rsid w:val="003E6885"/>
    <w:rsid w:val="003F4AFA"/>
    <w:rsid w:val="0041299B"/>
    <w:rsid w:val="004A4E39"/>
    <w:rsid w:val="004B037F"/>
    <w:rsid w:val="004C78DD"/>
    <w:rsid w:val="0051508F"/>
    <w:rsid w:val="005B6C7C"/>
    <w:rsid w:val="005C0DDC"/>
    <w:rsid w:val="005D134D"/>
    <w:rsid w:val="005E4441"/>
    <w:rsid w:val="0062595A"/>
    <w:rsid w:val="0067476D"/>
    <w:rsid w:val="00680584"/>
    <w:rsid w:val="0068424E"/>
    <w:rsid w:val="00684791"/>
    <w:rsid w:val="006941F1"/>
    <w:rsid w:val="006B12A3"/>
    <w:rsid w:val="006D1D2F"/>
    <w:rsid w:val="006E4F8A"/>
    <w:rsid w:val="007147D5"/>
    <w:rsid w:val="00766B2C"/>
    <w:rsid w:val="007724F7"/>
    <w:rsid w:val="007757C9"/>
    <w:rsid w:val="007C0595"/>
    <w:rsid w:val="007F7C70"/>
    <w:rsid w:val="0081620E"/>
    <w:rsid w:val="00831283"/>
    <w:rsid w:val="00856BB3"/>
    <w:rsid w:val="008679C7"/>
    <w:rsid w:val="00871744"/>
    <w:rsid w:val="008871F8"/>
    <w:rsid w:val="00895616"/>
    <w:rsid w:val="008A1DBC"/>
    <w:rsid w:val="008C5311"/>
    <w:rsid w:val="008D0C6A"/>
    <w:rsid w:val="00950F3C"/>
    <w:rsid w:val="00953164"/>
    <w:rsid w:val="00964771"/>
    <w:rsid w:val="00966531"/>
    <w:rsid w:val="00971994"/>
    <w:rsid w:val="00985DAF"/>
    <w:rsid w:val="009A0054"/>
    <w:rsid w:val="009C469B"/>
    <w:rsid w:val="009D4475"/>
    <w:rsid w:val="00A01C08"/>
    <w:rsid w:val="00A5521E"/>
    <w:rsid w:val="00A56C7D"/>
    <w:rsid w:val="00AD0E6F"/>
    <w:rsid w:val="00AF5270"/>
    <w:rsid w:val="00B558A2"/>
    <w:rsid w:val="00BF3DDC"/>
    <w:rsid w:val="00C10E36"/>
    <w:rsid w:val="00CA4BA5"/>
    <w:rsid w:val="00D1475F"/>
    <w:rsid w:val="00D33422"/>
    <w:rsid w:val="00D97638"/>
    <w:rsid w:val="00D97C66"/>
    <w:rsid w:val="00DB1CFD"/>
    <w:rsid w:val="00DB3B6E"/>
    <w:rsid w:val="00DD79B6"/>
    <w:rsid w:val="00DF376E"/>
    <w:rsid w:val="00E11E9D"/>
    <w:rsid w:val="00E168B1"/>
    <w:rsid w:val="00E2170E"/>
    <w:rsid w:val="00E509EE"/>
    <w:rsid w:val="00E54542"/>
    <w:rsid w:val="00E7111A"/>
    <w:rsid w:val="00EB13EC"/>
    <w:rsid w:val="00EC308B"/>
    <w:rsid w:val="00ED589C"/>
    <w:rsid w:val="00F06BD8"/>
    <w:rsid w:val="00F43DC1"/>
    <w:rsid w:val="00F46165"/>
    <w:rsid w:val="00F77529"/>
    <w:rsid w:val="00FA11E8"/>
    <w:rsid w:val="00FA3989"/>
    <w:rsid w:val="00FB1683"/>
    <w:rsid w:val="00FB24BE"/>
    <w:rsid w:val="00FD50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B88F20-232A-436B-AED2-9C5AD8CB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81620E"/>
    <w:pPr>
      <w:widowControl w:val="0"/>
      <w:autoSpaceDE w:val="0"/>
      <w:autoSpaceDN w:val="0"/>
      <w:spacing w:after="0" w:line="229" w:lineRule="exact"/>
      <w:ind w:left="586" w:hanging="284"/>
      <w:jc w:val="both"/>
      <w:outlineLvl w:val="0"/>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C5311"/>
    <w:pPr>
      <w:widowControl w:val="0"/>
      <w:autoSpaceDE w:val="0"/>
      <w:autoSpaceDN w:val="0"/>
      <w:spacing w:after="0" w:line="240" w:lineRule="auto"/>
      <w:ind w:left="455" w:right="132" w:hanging="196"/>
      <w:jc w:val="both"/>
    </w:pPr>
    <w:rPr>
      <w:rFonts w:ascii="Times New Roman" w:eastAsia="Times New Roman" w:hAnsi="Times New Roman" w:cs="Times New Roman"/>
      <w:lang w:val="en-US"/>
    </w:rPr>
  </w:style>
  <w:style w:type="paragraph" w:styleId="NormalWeb">
    <w:name w:val="Normal (Web)"/>
    <w:basedOn w:val="Normal"/>
    <w:uiPriority w:val="99"/>
    <w:semiHidden/>
    <w:unhideWhenUsed/>
    <w:rsid w:val="008C531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E11E9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E11E9D"/>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1"/>
    <w:rsid w:val="0081620E"/>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674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6D"/>
    <w:rPr>
      <w:rFonts w:ascii="Tahoma" w:hAnsi="Tahoma" w:cs="Tahoma"/>
      <w:sz w:val="16"/>
      <w:szCs w:val="16"/>
    </w:rPr>
  </w:style>
  <w:style w:type="character" w:styleId="Strong">
    <w:name w:val="Strong"/>
    <w:basedOn w:val="DefaultParagraphFont"/>
    <w:uiPriority w:val="22"/>
    <w:qFormat/>
    <w:rsid w:val="006747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55815">
      <w:bodyDiv w:val="1"/>
      <w:marLeft w:val="0"/>
      <w:marRight w:val="0"/>
      <w:marTop w:val="0"/>
      <w:marBottom w:val="0"/>
      <w:divBdr>
        <w:top w:val="none" w:sz="0" w:space="0" w:color="auto"/>
        <w:left w:val="none" w:sz="0" w:space="0" w:color="auto"/>
        <w:bottom w:val="none" w:sz="0" w:space="0" w:color="auto"/>
        <w:right w:val="none" w:sz="0" w:space="0" w:color="auto"/>
      </w:divBdr>
    </w:div>
    <w:div w:id="229079634">
      <w:bodyDiv w:val="1"/>
      <w:marLeft w:val="0"/>
      <w:marRight w:val="0"/>
      <w:marTop w:val="0"/>
      <w:marBottom w:val="0"/>
      <w:divBdr>
        <w:top w:val="none" w:sz="0" w:space="0" w:color="auto"/>
        <w:left w:val="none" w:sz="0" w:space="0" w:color="auto"/>
        <w:bottom w:val="none" w:sz="0" w:space="0" w:color="auto"/>
        <w:right w:val="none" w:sz="0" w:space="0" w:color="auto"/>
      </w:divBdr>
    </w:div>
    <w:div w:id="568855673">
      <w:bodyDiv w:val="1"/>
      <w:marLeft w:val="0"/>
      <w:marRight w:val="0"/>
      <w:marTop w:val="0"/>
      <w:marBottom w:val="0"/>
      <w:divBdr>
        <w:top w:val="none" w:sz="0" w:space="0" w:color="auto"/>
        <w:left w:val="none" w:sz="0" w:space="0" w:color="auto"/>
        <w:bottom w:val="none" w:sz="0" w:space="0" w:color="auto"/>
        <w:right w:val="none" w:sz="0" w:space="0" w:color="auto"/>
      </w:divBdr>
    </w:div>
    <w:div w:id="782577471">
      <w:bodyDiv w:val="1"/>
      <w:marLeft w:val="0"/>
      <w:marRight w:val="0"/>
      <w:marTop w:val="0"/>
      <w:marBottom w:val="0"/>
      <w:divBdr>
        <w:top w:val="none" w:sz="0" w:space="0" w:color="auto"/>
        <w:left w:val="none" w:sz="0" w:space="0" w:color="auto"/>
        <w:bottom w:val="none" w:sz="0" w:space="0" w:color="auto"/>
        <w:right w:val="none" w:sz="0" w:space="0" w:color="auto"/>
      </w:divBdr>
    </w:div>
    <w:div w:id="814907087">
      <w:bodyDiv w:val="1"/>
      <w:marLeft w:val="0"/>
      <w:marRight w:val="0"/>
      <w:marTop w:val="0"/>
      <w:marBottom w:val="0"/>
      <w:divBdr>
        <w:top w:val="none" w:sz="0" w:space="0" w:color="auto"/>
        <w:left w:val="none" w:sz="0" w:space="0" w:color="auto"/>
        <w:bottom w:val="none" w:sz="0" w:space="0" w:color="auto"/>
        <w:right w:val="none" w:sz="0" w:space="0" w:color="auto"/>
      </w:divBdr>
    </w:div>
    <w:div w:id="858350394">
      <w:bodyDiv w:val="1"/>
      <w:marLeft w:val="0"/>
      <w:marRight w:val="0"/>
      <w:marTop w:val="0"/>
      <w:marBottom w:val="0"/>
      <w:divBdr>
        <w:top w:val="none" w:sz="0" w:space="0" w:color="auto"/>
        <w:left w:val="none" w:sz="0" w:space="0" w:color="auto"/>
        <w:bottom w:val="none" w:sz="0" w:space="0" w:color="auto"/>
        <w:right w:val="none" w:sz="0" w:space="0" w:color="auto"/>
      </w:divBdr>
    </w:div>
    <w:div w:id="890460973">
      <w:bodyDiv w:val="1"/>
      <w:marLeft w:val="0"/>
      <w:marRight w:val="0"/>
      <w:marTop w:val="0"/>
      <w:marBottom w:val="0"/>
      <w:divBdr>
        <w:top w:val="none" w:sz="0" w:space="0" w:color="auto"/>
        <w:left w:val="none" w:sz="0" w:space="0" w:color="auto"/>
        <w:bottom w:val="none" w:sz="0" w:space="0" w:color="auto"/>
        <w:right w:val="none" w:sz="0" w:space="0" w:color="auto"/>
      </w:divBdr>
    </w:div>
    <w:div w:id="953485960">
      <w:bodyDiv w:val="1"/>
      <w:marLeft w:val="0"/>
      <w:marRight w:val="0"/>
      <w:marTop w:val="0"/>
      <w:marBottom w:val="0"/>
      <w:divBdr>
        <w:top w:val="none" w:sz="0" w:space="0" w:color="auto"/>
        <w:left w:val="none" w:sz="0" w:space="0" w:color="auto"/>
        <w:bottom w:val="none" w:sz="0" w:space="0" w:color="auto"/>
        <w:right w:val="none" w:sz="0" w:space="0" w:color="auto"/>
      </w:divBdr>
    </w:div>
    <w:div w:id="1629429770">
      <w:bodyDiv w:val="1"/>
      <w:marLeft w:val="0"/>
      <w:marRight w:val="0"/>
      <w:marTop w:val="0"/>
      <w:marBottom w:val="0"/>
      <w:divBdr>
        <w:top w:val="none" w:sz="0" w:space="0" w:color="auto"/>
        <w:left w:val="none" w:sz="0" w:space="0" w:color="auto"/>
        <w:bottom w:val="none" w:sz="0" w:space="0" w:color="auto"/>
        <w:right w:val="none" w:sz="0" w:space="0" w:color="auto"/>
      </w:divBdr>
    </w:div>
    <w:div w:id="1732119590">
      <w:bodyDiv w:val="1"/>
      <w:marLeft w:val="0"/>
      <w:marRight w:val="0"/>
      <w:marTop w:val="0"/>
      <w:marBottom w:val="0"/>
      <w:divBdr>
        <w:top w:val="none" w:sz="0" w:space="0" w:color="auto"/>
        <w:left w:val="none" w:sz="0" w:space="0" w:color="auto"/>
        <w:bottom w:val="none" w:sz="0" w:space="0" w:color="auto"/>
        <w:right w:val="none" w:sz="0" w:space="0" w:color="auto"/>
      </w:divBdr>
    </w:div>
    <w:div w:id="174313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1100</TotalTime>
  <Pages>11</Pages>
  <Words>5562</Words>
  <Characters>31706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dc:creator>
  <cp:keywords/>
  <dc:description/>
  <cp:lastModifiedBy>is</cp:lastModifiedBy>
  <cp:revision>66</cp:revision>
  <dcterms:created xsi:type="dcterms:W3CDTF">2024-06-10T04:06:00Z</dcterms:created>
  <dcterms:modified xsi:type="dcterms:W3CDTF">2024-06-13T10:04:00Z</dcterms:modified>
</cp:coreProperties>
</file>